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r w:rsidDel="00000000" w:rsidR="00000000" w:rsidRPr="00000000">
        <w:rPr>
          <w:rtl w:val="0"/>
        </w:rPr>
        <w:t xml:space="preserve">Preguntas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Dentro del módulo “fs” ¿qué método permite la creación de una carpeta?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Dentro del módulo “fs” ¿qué método permite verificar la existencia de una carpeta?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Dentro del módulo “fs” ¿qué método permite cambiar el nombre a un archivo?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Dentro del módulo “fs” ¿qué método permite mover un archivo?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Dentro del módulo “fs” ¿qué método permite eliminar un archivo?</w:t>
      </w:r>
    </w:p>
    <w:p w:rsidR="00000000" w:rsidDel="00000000" w:rsidP="00000000" w:rsidRDefault="00000000" w:rsidRPr="00000000" w14:paraId="00000008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rPr/>
      </w:pPr>
      <w:r w:rsidDel="00000000" w:rsidR="00000000" w:rsidRPr="00000000">
        <w:rPr>
          <w:rtl w:val="0"/>
        </w:rPr>
        <w:t xml:space="preserve">Ejercicio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Desarrollar un programa en nodeJs el cual permita presentar un menú en la consola con las siguientes opciones: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Crear archivo: solicitará por consola el nombre del archivo y el contenido de este, estos archivos deberán quedar almacenados en una carpeta “files” dentro del proyecto.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Crear carpeta: solicitará por consola el nombre de la nueva carpeta la cual se almacenará dentro de la carpeta “files” dentro del proyecto.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Renombrar archivos: solicitará el nombre del archivo a renombrar, si existe se solicita el nuevo nombre, de lo contrario se debe enviar un mensaje diciendo que el archivo no existe.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Eliminar archivos: solicitará el nombre del archivo a eliminar, si existe se hace la eliminación del archivo, de lo contrario se debe enviar un mensaje diciendo que el archivo no existe.</w:t>
      </w:r>
    </w:p>
    <w:p w:rsidR="00000000" w:rsidDel="00000000" w:rsidP="00000000" w:rsidRDefault="00000000" w:rsidRPr="00000000" w14:paraId="00000010">
      <w:pPr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Mover archivos: solicitará el nombre del archivo a mover, si existe se solicita el nombre de la carpeta a mover, si esta existe se hace el proceso, de lo contrario se informa que la carpeta no existe; si el archivo no existe se debe enviar un mensaje diciendo que este no existe.</w:t>
      </w:r>
    </w:p>
    <w:p w:rsidR="00000000" w:rsidDel="00000000" w:rsidP="00000000" w:rsidRDefault="00000000" w:rsidRPr="00000000" w14:paraId="00000011">
      <w:pPr>
        <w:rPr/>
      </w:pPr>
      <w:bookmarkStart w:colFirst="0" w:colLast="0" w:name="_72h80vqhqt31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bookmarkStart w:colFirst="0" w:colLast="0" w:name="_5jhw5iw67vvb" w:id="2"/>
      <w:bookmarkEnd w:id="2"/>
      <w:r w:rsidDel="00000000" w:rsidR="00000000" w:rsidRPr="00000000">
        <w:rPr>
          <w:b w:val="1"/>
          <w:rtl w:val="0"/>
        </w:rPr>
        <w:t xml:space="preserve">Desarrollo.</w:t>
      </w:r>
    </w:p>
    <w:p w:rsidR="00000000" w:rsidDel="00000000" w:rsidP="00000000" w:rsidRDefault="00000000" w:rsidRPr="00000000" w14:paraId="00000013">
      <w:pPr>
        <w:rPr/>
      </w:pPr>
      <w:bookmarkStart w:colFirst="0" w:colLast="0" w:name="_q91mpmg4pdgs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bookmarkStart w:colFirst="0" w:colLast="0" w:name="_bsmz9rry8sh0" w:id="4"/>
      <w:bookmarkEnd w:id="4"/>
      <w:r w:rsidDel="00000000" w:rsidR="00000000" w:rsidRPr="00000000">
        <w:rPr>
          <w:rtl w:val="0"/>
        </w:rPr>
        <w:t xml:space="preserve">La creación de una carpeta con el módulo “fs” se logra con el método mkdir(‘path’, (err); donde le tendríamos que pasar como primer parámetro la ruta y el nombre de la carpeta que queremos crear y como segundo una función callback para manejar los errores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bookmarkStart w:colFirst="0" w:colLast="0" w:name="_19pxgtz8sppt" w:id="5"/>
      <w:bookmarkEnd w:id="5"/>
      <w:r w:rsidDel="00000000" w:rsidR="00000000" w:rsidRPr="00000000">
        <w:rPr>
          <w:rtl w:val="0"/>
        </w:rPr>
        <w:t xml:space="preserve">Para verificar la existencia de una carpeta con el módulo “fs” hacemos uso del método existSync(nombre)  a la cual le pasamos como parámetro el nombre de la carpeta a verificar.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bookmarkStart w:colFirst="0" w:colLast="0" w:name="_u466a8azvz11" w:id="6"/>
      <w:bookmarkEnd w:id="6"/>
      <w:r w:rsidDel="00000000" w:rsidR="00000000" w:rsidRPr="00000000">
        <w:rPr>
          <w:rtl w:val="0"/>
        </w:rPr>
        <w:t xml:space="preserve">Para cambiar el nombre de un archivo utilizamos el método rename(‘nombre’, ‘nuevoNombre’, (err); 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bookmarkStart w:colFirst="0" w:colLast="0" w:name="_dwbk5izf9sby" w:id="7"/>
      <w:bookmarkEnd w:id="7"/>
      <w:r w:rsidDel="00000000" w:rsidR="00000000" w:rsidRPr="00000000">
        <w:rPr>
          <w:rtl w:val="0"/>
        </w:rPr>
        <w:t xml:space="preserve">Para mover un archivo utilizamos nuevamente el método rename() pero en este caso le pasamos como segundo parámetro un nuevo path junto con el mismo nombre  quedando así : fs.rename(‘./nombre’, ‘./nuevaRuta/nombre’, (err);.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tqjv0jdqgkzd" w:id="8"/>
      <w:bookmarkEnd w:id="8"/>
      <w:r w:rsidDel="00000000" w:rsidR="00000000" w:rsidRPr="00000000">
        <w:rPr>
          <w:rtl w:val="0"/>
        </w:rPr>
        <w:t xml:space="preserve">Para eliminar archivos utilizamos el método unlink(‘nombre’, (err)); del módulo fs, al cual le pasamos como parámetro el nombre del archivo a eliminar y como es usual una función callback para manejar los errores</w:t>
      </w:r>
    </w:p>
    <w:p w:rsidR="00000000" w:rsidDel="00000000" w:rsidP="00000000" w:rsidRDefault="00000000" w:rsidRPr="00000000" w14:paraId="00000019">
      <w:pPr>
        <w:rPr/>
      </w:pPr>
      <w:bookmarkStart w:colFirst="0" w:colLast="0" w:name="_u44d3zp9nfqy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bookmarkStart w:colFirst="0" w:colLast="0" w:name="_sqjxtqrnhnym" w:id="10"/>
      <w:bookmarkEnd w:id="10"/>
      <w:r w:rsidDel="00000000" w:rsidR="00000000" w:rsidRPr="00000000">
        <w:rPr>
          <w:b w:val="1"/>
          <w:rtl w:val="0"/>
        </w:rPr>
        <w:t xml:space="preserve">Ejercicio.</w:t>
      </w:r>
    </w:p>
    <w:p w:rsidR="00000000" w:rsidDel="00000000" w:rsidP="00000000" w:rsidRDefault="00000000" w:rsidRPr="00000000" w14:paraId="0000001B">
      <w:pPr>
        <w:rPr>
          <w:b w:val="1"/>
        </w:rPr>
      </w:pPr>
      <w:bookmarkStart w:colFirst="0" w:colLast="0" w:name="_gbaaveljkdfx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bookmarkStart w:colFirst="0" w:colLast="0" w:name="_n9gk5hgehsf3" w:id="12"/>
      <w:bookmarkEnd w:id="12"/>
      <w:r w:rsidDel="00000000" w:rsidR="00000000" w:rsidRPr="00000000">
        <w:rPr>
          <w:b w:val="1"/>
        </w:rPr>
        <w:drawing>
          <wp:inline distB="114300" distT="114300" distL="114300" distR="114300">
            <wp:extent cx="6017829" cy="4248468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2013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7829" cy="4248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bookmarkStart w:colFirst="0" w:colLast="0" w:name="_1urzw7e3uinf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bookmarkStart w:colFirst="0" w:colLast="0" w:name="_70jgx878jli5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639753" cy="398817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2013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9753" cy="3988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529464" cy="3915092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2030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9464" cy="3915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6014397" cy="4248468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2013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4397" cy="4248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6033245" cy="3400742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3245" cy="3400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6236024" cy="3515043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6024" cy="3515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6236024" cy="3515043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6024" cy="3515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6236053" cy="351504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6053" cy="3515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6421905" cy="3619818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1905" cy="36198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O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