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2263" w14:textId="77777777" w:rsidR="0019568A" w:rsidRPr="00FB407A" w:rsidRDefault="00FB407A" w:rsidP="006A253B">
      <w:pPr>
        <w:pStyle w:val="Ttulo"/>
      </w:pPr>
      <w:r w:rsidRPr="00FB407A">
        <w:t>Visión</w:t>
      </w:r>
    </w:p>
    <w:p w14:paraId="54F411BF" w14:textId="77777777" w:rsidR="006A253B" w:rsidRPr="006A253B" w:rsidRDefault="006A253B" w:rsidP="00FB407A">
      <w:bookmarkStart w:id="0" w:name="_GoBack"/>
      <w:bookmarkEnd w:id="0"/>
      <w:r w:rsidRPr="00FB407A">
        <w:rPr>
          <w:b/>
          <w:i/>
        </w:rPr>
        <w:t>Para los usuarios</w:t>
      </w:r>
      <w:r w:rsidRPr="006A253B">
        <w:t xml:space="preserve"> del Sistema operativo Android</w:t>
      </w:r>
      <w:r>
        <w:t xml:space="preserve"> y las bandas pertenecientes a la disquera</w:t>
      </w:r>
      <w:r w:rsidRPr="006A253B">
        <w:t xml:space="preserve">, </w:t>
      </w:r>
      <w:r w:rsidRPr="00FB407A">
        <w:rPr>
          <w:b/>
          <w:i/>
        </w:rPr>
        <w:t>quienes</w:t>
      </w:r>
      <w:r w:rsidRPr="006A253B">
        <w:t xml:space="preserve"> disfrutan de </w:t>
      </w:r>
      <w:r>
        <w:t>componer y escuchar excelente música y estar en interacción con sus artistas favoritos y con sus seguidores</w:t>
      </w:r>
      <w:r w:rsidR="00C043D6">
        <w:t xml:space="preserve">. </w:t>
      </w:r>
      <w:r>
        <w:t xml:space="preserve"> </w:t>
      </w:r>
      <w:r w:rsidR="00C043D6" w:rsidRPr="00FB407A">
        <w:rPr>
          <w:b/>
          <w:i/>
        </w:rPr>
        <w:t>La red social</w:t>
      </w:r>
      <w:r>
        <w:t xml:space="preserve"> de música “</w:t>
      </w:r>
      <w:r w:rsidRPr="00FB407A">
        <w:rPr>
          <w:b/>
          <w:i/>
          <w:lang w:val="en-US"/>
        </w:rPr>
        <w:t>MusicBeans</w:t>
      </w:r>
      <w:r>
        <w:t xml:space="preserve">” representa la mejor opción para realizar estas actividades ya que </w:t>
      </w:r>
      <w:r w:rsidRPr="00FB407A">
        <w:rPr>
          <w:b/>
          <w:i/>
        </w:rPr>
        <w:t>propone</w:t>
      </w:r>
      <w:r>
        <w:t xml:space="preserve"> una forma en la que los fanáticos de los grupos se mantengan en constante interacción</w:t>
      </w:r>
      <w:r w:rsidR="00C043D6">
        <w:t>, con los mismos,</w:t>
      </w:r>
      <w:r>
        <w:t xml:space="preserve"> y con las noticias </w:t>
      </w:r>
      <w:r w:rsidR="00C043D6">
        <w:t>más</w:t>
      </w:r>
      <w:r>
        <w:t xml:space="preserve"> relevantes</w:t>
      </w:r>
      <w:r w:rsidR="00C043D6">
        <w:t xml:space="preserve"> de sus artistas preferidos.  Además, propone un innovador servicio de adquisición de artículos relacionados a estas bandas y de demostraciones de canciones para que sus usuarios puedan probarlas antes de adquirirlas.  Esta aplicación </w:t>
      </w:r>
      <w:r w:rsidR="00C043D6" w:rsidRPr="00FB407A">
        <w:rPr>
          <w:b/>
          <w:i/>
        </w:rPr>
        <w:t>se diferencia</w:t>
      </w:r>
      <w:r w:rsidR="00C043D6">
        <w:t xml:space="preserve"> del resto por cuanto propone un acercamiento inigualable entre seguidores y artistas, además de que permiten que las bandas puedan ver la opinión de los seguidores mediante un sistema de calificación único en su clase.  </w:t>
      </w:r>
      <w:r w:rsidR="00C043D6" w:rsidRPr="00FB407A">
        <w:rPr>
          <w:b/>
          <w:i/>
        </w:rPr>
        <w:t>Nuestr</w:t>
      </w:r>
      <w:r w:rsidR="00FB407A" w:rsidRPr="00FB407A">
        <w:rPr>
          <w:b/>
          <w:i/>
        </w:rPr>
        <w:t>a aplicación</w:t>
      </w:r>
      <w:r w:rsidR="00FB407A">
        <w:t xml:space="preserve"> pretende ser líder entre las de su tipo, poniendo siempre como prioridad todos sus usuarios y preocupándose por la satisfacción y excelente servicio que se les puede brindar.</w:t>
      </w:r>
    </w:p>
    <w:sectPr w:rsidR="006A253B" w:rsidRPr="006A25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3B"/>
    <w:rsid w:val="0019568A"/>
    <w:rsid w:val="006A253B"/>
    <w:rsid w:val="00C043D6"/>
    <w:rsid w:val="00C779C9"/>
    <w:rsid w:val="00FB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E5B3"/>
  <w15:chartTrackingRefBased/>
  <w15:docId w15:val="{85F304C0-45DF-4ADE-97C1-3D764CB7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2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Andr�s Obando Alfaro</dc:creator>
  <cp:keywords/>
  <dc:description/>
  <cp:lastModifiedBy>Andr�s Obando Alfaro</cp:lastModifiedBy>
  <cp:revision>1</cp:revision>
  <dcterms:created xsi:type="dcterms:W3CDTF">2018-08-13T03:15:00Z</dcterms:created>
  <dcterms:modified xsi:type="dcterms:W3CDTF">2018-08-13T03:41:00Z</dcterms:modified>
</cp:coreProperties>
</file>