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1FC" w:rsidRDefault="00CE71FC">
      <w:bookmarkStart w:id="0" w:name="_GoBack"/>
      <w:bookmarkEnd w:id="0"/>
    </w:p>
    <w:p w:rsidR="00CE71FC" w:rsidRDefault="007509EF">
      <w:hyperlink r:id="rId5" w:anchor="/page/Df4f33c88568fe4ef1e025b408df25a26" w:history="1">
        <w:r w:rsidR="00CE71FC" w:rsidRPr="009D796E">
          <w:rPr>
            <w:rStyle w:val="Hipervnculo"/>
          </w:rPr>
          <w:t>https://wireframepro.mockflow.com/view/M6abe2ff34d8424d50f653088c9c2e1681601305225819#/page/Df4f33c88568fe4ef1e025b408df25a26</w:t>
        </w:r>
      </w:hyperlink>
    </w:p>
    <w:p w:rsidR="00CE71FC" w:rsidRPr="00F42C7D" w:rsidRDefault="00CE71FC"/>
    <w:sectPr w:rsidR="00CE71FC" w:rsidRPr="00F42C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C6DD1"/>
    <w:multiLevelType w:val="hybridMultilevel"/>
    <w:tmpl w:val="70FAA7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0C"/>
    <w:rsid w:val="000D5EBA"/>
    <w:rsid w:val="001F0E42"/>
    <w:rsid w:val="00526C3C"/>
    <w:rsid w:val="007509EF"/>
    <w:rsid w:val="00780771"/>
    <w:rsid w:val="007B4BAD"/>
    <w:rsid w:val="008A2D0C"/>
    <w:rsid w:val="0093315A"/>
    <w:rsid w:val="00C17264"/>
    <w:rsid w:val="00C9685F"/>
    <w:rsid w:val="00CE71FC"/>
    <w:rsid w:val="00F42C7D"/>
    <w:rsid w:val="00FB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4F5AEC"/>
  <w15:chartTrackingRefBased/>
  <w15:docId w15:val="{B4C95829-FDFC-4261-91E9-29776358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A2D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B4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2D0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DefinicinHTML">
    <w:name w:val="HTML Definition"/>
    <w:basedOn w:val="Fuentedeprrafopredeter"/>
    <w:uiPriority w:val="99"/>
    <w:semiHidden/>
    <w:unhideWhenUsed/>
    <w:rsid w:val="00C9685F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9685F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7B4BA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B4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B4BAD"/>
    <w:rPr>
      <w:b/>
      <w:bCs/>
    </w:rPr>
  </w:style>
  <w:style w:type="paragraph" w:styleId="Prrafodelista">
    <w:name w:val="List Paragraph"/>
    <w:basedOn w:val="Normal"/>
    <w:uiPriority w:val="34"/>
    <w:qFormat/>
    <w:rsid w:val="007B4BA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E71F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7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reframepro.mockflow.com/view/M6abe2ff34d8424d50f653088c9c2e16816013052258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2020-09-29T23:47:00Z</dcterms:created>
  <dcterms:modified xsi:type="dcterms:W3CDTF">2020-09-29T23:47:00Z</dcterms:modified>
</cp:coreProperties>
</file>