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88C17" w14:textId="7AC43274" w:rsidR="00E750A7" w:rsidRDefault="00E750A7">
      <w:r>
        <w:t>Herencia , polimorfismo</w:t>
      </w:r>
    </w:p>
    <w:p w14:paraId="3D529FCD" w14:textId="3EDE68D5" w:rsidR="00402243" w:rsidRDefault="00E750A7">
      <w:r w:rsidRPr="00E750A7">
        <w:drawing>
          <wp:inline distT="0" distB="0" distL="0" distR="0" wp14:anchorId="25A069B6" wp14:editId="1371EBAD">
            <wp:extent cx="5612130" cy="1593850"/>
            <wp:effectExtent l="0" t="0" r="7620" b="6350"/>
            <wp:docPr id="1863599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99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B8C" w14:textId="6E0C0256" w:rsidR="00E750A7" w:rsidRDefault="00E750A7">
      <w:r w:rsidRPr="00E750A7">
        <w:drawing>
          <wp:inline distT="0" distB="0" distL="0" distR="0" wp14:anchorId="5DC296D9" wp14:editId="0D21FB8C">
            <wp:extent cx="5372850" cy="1924319"/>
            <wp:effectExtent l="0" t="0" r="0" b="0"/>
            <wp:docPr id="419325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25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36E0" w14:textId="46699D3E" w:rsidR="00E750A7" w:rsidRDefault="00E750A7">
      <w:r w:rsidRPr="00E750A7">
        <w:drawing>
          <wp:inline distT="0" distB="0" distL="0" distR="0" wp14:anchorId="5CC22F76" wp14:editId="20A396D7">
            <wp:extent cx="4696480" cy="3000794"/>
            <wp:effectExtent l="0" t="0" r="0" b="9525"/>
            <wp:docPr id="9103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9423" w14:textId="5583938D" w:rsidR="000B5B48" w:rsidRDefault="000B5B48">
      <w:r w:rsidRPr="000B5B48">
        <w:lastRenderedPageBreak/>
        <w:drawing>
          <wp:inline distT="0" distB="0" distL="0" distR="0" wp14:anchorId="33C06369" wp14:editId="4AD19C2C">
            <wp:extent cx="5612130" cy="1862455"/>
            <wp:effectExtent l="0" t="0" r="7620" b="4445"/>
            <wp:docPr id="773504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0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FC7C" w14:textId="36539AEC" w:rsidR="000B5B48" w:rsidRDefault="000B5B48">
      <w:r w:rsidRPr="000B5B48">
        <w:drawing>
          <wp:inline distT="0" distB="0" distL="0" distR="0" wp14:anchorId="406B2F1E" wp14:editId="6AFB7480">
            <wp:extent cx="4077269" cy="1895740"/>
            <wp:effectExtent l="0" t="0" r="0" b="9525"/>
            <wp:docPr id="1646105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105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128C" w14:textId="39039726" w:rsidR="000B5B48" w:rsidRDefault="000B5B48">
      <w:r w:rsidRPr="000B5B48">
        <w:drawing>
          <wp:inline distT="0" distB="0" distL="0" distR="0" wp14:anchorId="59CA7255" wp14:editId="6894ED29">
            <wp:extent cx="5612130" cy="1705610"/>
            <wp:effectExtent l="0" t="0" r="7620" b="8890"/>
            <wp:docPr id="1784107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07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E3F2" w14:textId="1166E756" w:rsidR="000B5B48" w:rsidRDefault="000B5B48">
      <w:r w:rsidRPr="000B5B48">
        <w:lastRenderedPageBreak/>
        <w:drawing>
          <wp:inline distT="0" distB="0" distL="0" distR="0" wp14:anchorId="33C59B7F" wp14:editId="02F2142B">
            <wp:extent cx="5612130" cy="2428240"/>
            <wp:effectExtent l="0" t="0" r="7620" b="0"/>
            <wp:docPr id="1795140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40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606D" w14:textId="3A411B8E" w:rsidR="00480B77" w:rsidRDefault="00480B77">
      <w:r w:rsidRPr="00480B77">
        <w:drawing>
          <wp:inline distT="0" distB="0" distL="0" distR="0" wp14:anchorId="6ECADAEB" wp14:editId="55D04DDC">
            <wp:extent cx="5612130" cy="1847850"/>
            <wp:effectExtent l="0" t="0" r="7620" b="0"/>
            <wp:docPr id="1556608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08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0C3D" w14:textId="6FB184FE" w:rsidR="001F0CAB" w:rsidRDefault="001F0CAB">
      <w:r w:rsidRPr="001F0CAB">
        <w:drawing>
          <wp:inline distT="0" distB="0" distL="0" distR="0" wp14:anchorId="0847F126" wp14:editId="7FCF1B74">
            <wp:extent cx="5612130" cy="2599690"/>
            <wp:effectExtent l="0" t="0" r="7620" b="0"/>
            <wp:docPr id="5213745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745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20C2" w14:textId="1F087E7C" w:rsidR="001A28E5" w:rsidRDefault="001A28E5">
      <w:r w:rsidRPr="001A28E5">
        <w:lastRenderedPageBreak/>
        <w:drawing>
          <wp:inline distT="0" distB="0" distL="0" distR="0" wp14:anchorId="23E9254E" wp14:editId="214C429F">
            <wp:extent cx="5612130" cy="3541395"/>
            <wp:effectExtent l="0" t="0" r="7620" b="1905"/>
            <wp:docPr id="1711349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49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8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61"/>
    <w:rsid w:val="000B5B48"/>
    <w:rsid w:val="001A28E5"/>
    <w:rsid w:val="001E6340"/>
    <w:rsid w:val="001F0CAB"/>
    <w:rsid w:val="00204D79"/>
    <w:rsid w:val="00283D14"/>
    <w:rsid w:val="00402243"/>
    <w:rsid w:val="00480B77"/>
    <w:rsid w:val="0051699C"/>
    <w:rsid w:val="00602876"/>
    <w:rsid w:val="0061580C"/>
    <w:rsid w:val="006B4D72"/>
    <w:rsid w:val="00705610"/>
    <w:rsid w:val="00AC3530"/>
    <w:rsid w:val="00CB1661"/>
    <w:rsid w:val="00CE468C"/>
    <w:rsid w:val="00E7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EC7E"/>
  <w15:chartTrackingRefBased/>
  <w15:docId w15:val="{07ED578B-9AC4-4404-9B32-4CA24165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Quintero Rios</dc:creator>
  <cp:keywords/>
  <dc:description/>
  <cp:lastModifiedBy>Andres Mauricio Quintero Rios</cp:lastModifiedBy>
  <cp:revision>3</cp:revision>
  <dcterms:created xsi:type="dcterms:W3CDTF">2025-02-13T01:15:00Z</dcterms:created>
  <dcterms:modified xsi:type="dcterms:W3CDTF">2025-02-13T03:00:00Z</dcterms:modified>
</cp:coreProperties>
</file>