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1679" w:type="dxa"/>
        <w:tblInd w:w="-42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739"/>
        <w:gridCol w:w="231"/>
        <w:gridCol w:w="3739"/>
        <w:gridCol w:w="231"/>
        <w:gridCol w:w="3739"/>
      </w:tblGrid>
      <w:sdt>
        <w:sdtPr>
          <w:rPr>
            <w:rFonts w:ascii="Segoe UI" w:hAnsi="Segoe UI" w:cs="Segoe UI"/>
          </w:rPr>
          <w:alias w:val="#Nav: /Det_Orden_fijacion"/>
          <w:tag w:val="#Nav: Etiqueta_Qr_Opis/50049"/>
          <w:id w:val="594061877"/>
          <w15:dataBinding w:prefixMappings="xmlns:ns0='urn:microsoft-dynamics-nav/reports/Etiqueta_Qr_Opis/50049/'" w:xpath="/ns0:NavWordReportXmlPart[1]/ns0:Det_Orden_fijacion" w:storeItemID="{A7A7126A-9343-4249-A1E4-A45C6999BA60}"/>
          <w15:repeatingSection/>
        </w:sdtPr>
        <w:sdtContent>
          <w:sdt>
            <w:sdtPr>
              <w:rPr>
                <w:rFonts w:ascii="Segoe UI" w:hAnsi="Segoe UI" w:cs="Segoe UI"/>
              </w:rPr>
              <w:id w:val="846602470"/>
              <w:placeholder>
                <w:docPart w:val="310AF0F335B44AD0B3606287E2E57FCC"/>
              </w:placeholder>
              <w15:repeatingSectionItem/>
            </w:sdtPr>
            <w:sdtContent>
              <w:tr w:rsidRPr="007F58CA" w:rsidR="00FE322F" w:rsidTr="00FE322F" w14:paraId="6EF5DC04" w14:textId="77777777">
                <w:trPr>
                  <w:trHeight w:val="1916" w:hRule="exact"/>
                </w:trPr>
                <w:tc>
                  <w:tcPr>
                    <w:tcW w:w="3600" w:type="dxa"/>
                  </w:tcPr>
                  <w:p w:rsidR="007B4BFB" w:rsidP="007B4BFB" w:rsidRDefault="007B4BFB" w14:paraId="4B159A95" w14:textId="77777777">
                    <w:pPr>
                      <w:jc w:val="center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id w:val="-163936593"/>
                        <w:placeholder>
                          <w:docPart w:val="DefaultPlaceholder_-1854013440"/>
                        </w:placeholder>
                        <w:dataBinding w:prefixMappings="xmlns:ns0='urn:microsoft-dynamics-nav/reports/Etiqueta_Qr_Opis/50049/'" w:xpath="/ns0:NavWordReportXmlPart[1]/ns0:Det_Orden_fijacion[1]/ns0:Recurso1[1]" w:storeItemID="{A7A7126A-9343-4249-A1E4-A45C6999BA60}"/>
                        <w:text/>
                        <w:alias w:val="#Nav: /Det_Orden_fijacion/Recurso1"/>
                        <w:tag w:val="#Nav: Etiqueta_Qr_Opis/50049"/>
                      </w:sdtPr>
                      <w:sdtContent>
                        <w:r w:rsidRPr="007B4BFB"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Recurso1</w:t>
                        </w:r>
                      </w:sdtContent>
                    </w:sdt>
                  </w:p>
                  <w:p w:rsidRPr="007F58CA" w:rsidR="00FE322F" w:rsidP="007B4BFB" w:rsidRDefault="00000000" w14:paraId="60E8E5FE" w14:textId="4596F3D9">
                    <w:pPr>
                      <w:jc w:val="center"/>
                      <w:rPr>
                        <w:rFonts w:ascii="Segoe UI" w:hAnsi="Segoe UI" w:cs="Segoe UI"/>
                      </w:rPr>
                    </w:pPr>
                    <w:sdt>
                      <w:sdtPr>
                        <w:rPr>
                          <w:rFonts w:ascii="Segoe UI" w:hAnsi="Segoe UI" w:cs="Segoe UI"/>
                        </w:rPr>
                        <w:alias w:val="#Nav: /Det_Orden_fijacion/Qr"/>
                        <w:tag w:val="#Nav: Etiqueta_Qr_Opis/50049"/>
                        <w:id w:val="-1554541768"/>
                        <w:dataBinding w:prefixMappings="xmlns:ns0='urn:microsoft-dynamics-nav/reports/Etiqueta_Qr_Opis/50049/'" w:xpath="/ns0:NavWordReportXmlPart[1]/ns0:Det_Orden_fijacion[1]/ns0:Qr[1]" w:storeItemID="{A7A7126A-9343-4249-A1E4-A45C6999BA60}"/>
                        <w:picture/>
                      </w:sdtPr>
                      <w:sdtContent>
                        <w:r w:rsidR="00FE322F">
                          <w:rPr>
                            <w:rFonts w:ascii="Segoe UI" w:hAnsi="Segoe UI" w:cs="Segoe UI"/>
                            <w:noProof/>
                          </w:rPr>
                          <w:drawing>
                            <wp:inline distT="0" distB="0" distL="0" distR="0" wp14:anchorId="184B0629" wp14:editId="58E1CEAA">
                              <wp:extent cx="990600" cy="990600"/>
                              <wp:effectExtent l="0" t="0" r="0" b="0"/>
                              <wp:docPr id="587395060" name="Imagen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87395060" name="Imagen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90600" cy="9906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sdtContent>
                    </w:sdt>
                  </w:p>
                </w:tc>
                <w:tc>
                  <w:tcPr>
                    <w:tcW w:w="142" w:type="dxa"/>
                  </w:tcPr>
                  <w:p w:rsidR="00FE322F" w:rsidP="001C7A0F" w:rsidRDefault="00FE322F" w14:paraId="32685D38" w14:textId="77777777">
                    <w:pPr>
                      <w:jc w:val="center"/>
                      <w:rPr>
                        <w:rFonts w:ascii="Segoe UI" w:hAnsi="Segoe UI" w:cs="Segoe UI"/>
                      </w:rPr>
                    </w:pPr>
                  </w:p>
                </w:tc>
                <w:tc>
                  <w:tcPr>
                    <w:tcW w:w="3600" w:type="dxa"/>
                  </w:tcPr>
                  <w:p w:rsidR="007B4BFB" w:rsidP="007B4BFB" w:rsidRDefault="007B4BFB" w14:paraId="7BC26519" w14:textId="77777777">
                    <w:pPr>
                      <w:jc w:val="center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id w:val="652331415"/>
                        <w:placeholder>
                          <w:docPart w:val="DefaultPlaceholder_-1854013440"/>
                        </w:placeholder>
                        <w:dataBinding w:prefixMappings="xmlns:ns0='urn:microsoft-dynamics-nav/reports/Etiqueta_Qr_Opis/50049/'" w:xpath="/ns0:NavWordReportXmlPart[1]/ns0:Det_Orden_fijacion[1]/ns0:Recurso2[1]" w:storeItemID="{A7A7126A-9343-4249-A1E4-A45C6999BA60}"/>
                        <w:text/>
                        <w:alias w:val="#Nav: /Det_Orden_fijacion/Recurso2"/>
                        <w:tag w:val="#Nav: Etiqueta_Qr_Opis/50049"/>
                      </w:sdtPr>
                      <w:sdtContent>
                        <w:r w:rsidRPr="007B4BFB"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Recurso2</w:t>
                        </w:r>
                      </w:sdtContent>
                    </w:sdt>
                  </w:p>
                  <w:p w:rsidR="00FE322F" w:rsidP="007B4BFB" w:rsidRDefault="00000000" w14:paraId="247C7B8E" w14:textId="16D81C4D">
                    <w:pPr>
                      <w:jc w:val="center"/>
                      <w:rPr>
                        <w:rFonts w:ascii="Segoe UI" w:hAnsi="Segoe UI" w:cs="Segoe UI"/>
                      </w:rPr>
                    </w:pPr>
                    <w:sdt>
                      <w:sdtPr>
                        <w:rPr>
                          <w:rFonts w:ascii="Segoe UI" w:hAnsi="Segoe UI" w:cs="Segoe UI"/>
                        </w:rPr>
                        <w:alias w:val="#Nav: /Det_Orden_fijacion/Qr2"/>
                        <w:tag w:val="#Nav: Etiqueta_Qr_Opis/50049"/>
                        <w:id w:val="1116400158"/>
                        <w:dataBinding w:prefixMappings="xmlns:ns0='urn:microsoft-dynamics-nav/reports/Etiqueta_Qr_Opis/50049/'" w:xpath="/ns0:NavWordReportXmlPart[1]/ns0:Det_Orden_fijacion[1]/ns0:Qr2[1]" w:storeItemID="{A7A7126A-9343-4249-A1E4-A45C6999BA60}"/>
                        <w:picture/>
                      </w:sdtPr>
                      <w:sdtContent>
                        <w:r w:rsidR="00FE322F">
                          <w:rPr>
                            <w:rFonts w:ascii="Segoe UI" w:hAnsi="Segoe UI" w:cs="Segoe UI"/>
                            <w:noProof/>
                          </w:rPr>
                          <w:drawing>
                            <wp:inline distT="0" distB="0" distL="0" distR="0" wp14:anchorId="39375FCD" wp14:editId="11EF4772">
                              <wp:extent cx="1000125" cy="1000125"/>
                              <wp:effectExtent l="0" t="0" r="9525" b="9525"/>
                              <wp:docPr id="1" name="Imagen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Imagen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00125" cy="10001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sdtContent>
                    </w:sdt>
                  </w:p>
                </w:tc>
                <w:tc>
                  <w:tcPr>
                    <w:tcW w:w="142" w:type="dxa"/>
                  </w:tcPr>
                  <w:p w:rsidR="00FE322F" w:rsidP="001C7A0F" w:rsidRDefault="00FE322F" w14:paraId="672BBFEC" w14:textId="77777777">
                    <w:pPr>
                      <w:jc w:val="center"/>
                      <w:rPr>
                        <w:rFonts w:ascii="Segoe UI" w:hAnsi="Segoe UI" w:cs="Segoe UI"/>
                      </w:rPr>
                    </w:pPr>
                  </w:p>
                </w:tc>
                <w:tc>
                  <w:tcPr>
                    <w:tcW w:w="3600" w:type="dxa"/>
                  </w:tcPr>
                  <w:p w:rsidR="007B4BFB" w:rsidP="007B4BFB" w:rsidRDefault="007B4BFB" w14:paraId="792C4181" w14:textId="77777777">
                    <w:pPr>
                      <w:jc w:val="center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id w:val="1920441561"/>
                        <w:placeholder>
                          <w:docPart w:val="DefaultPlaceholder_-1854013440"/>
                        </w:placeholder>
                        <w:dataBinding w:prefixMappings="xmlns:ns0='urn:microsoft-dynamics-nav/reports/Etiqueta_Qr_Opis/50049/'" w:xpath="/ns0:NavWordReportXmlPart[1]/ns0:Det_Orden_fijacion[1]/ns0:Recurso3[1]" w:storeItemID="{A7A7126A-9343-4249-A1E4-A45C6999BA60}"/>
                        <w:text/>
                        <w:alias w:val="#Nav: /Det_Orden_fijacion/Recurso3"/>
                        <w:tag w:val="#Nav: Etiqueta_Qr_Opis/50049"/>
                      </w:sdtPr>
                      <w:sdtContent>
                        <w:r w:rsidRPr="007B4BFB"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Recurso3</w:t>
                        </w:r>
                      </w:sdtContent>
                    </w:sdt>
                  </w:p>
                  <w:p w:rsidRPr="007F58CA" w:rsidR="00FE322F" w:rsidP="007B4BFB" w:rsidRDefault="00000000" w14:paraId="6E0272AA" w14:textId="6BAD79F3">
                    <w:pPr>
                      <w:jc w:val="center"/>
                      <w:rPr>
                        <w:rFonts w:ascii="Segoe UI" w:hAnsi="Segoe UI" w:cs="Segoe UI"/>
                      </w:rPr>
                    </w:pPr>
                    <w:sdt>
                      <w:sdtPr>
                        <w:rPr>
                          <w:rFonts w:ascii="Segoe UI" w:hAnsi="Segoe UI" w:cs="Segoe UI"/>
                        </w:rPr>
                        <w:alias w:val="#Nav: /Det_Orden_fijacion/Qr3"/>
                        <w:tag w:val="#Nav: Etiqueta_Qr_Opis/50049"/>
                        <w:id w:val="1091204189"/>
                        <w:dataBinding w:prefixMappings="xmlns:ns0='urn:microsoft-dynamics-nav/reports/Etiqueta_Qr_Opis/50049/'" w:xpath="/ns0:NavWordReportXmlPart[1]/ns0:Det_Orden_fijacion[1]/ns0:Qr3[1]" w:storeItemID="{A7A7126A-9343-4249-A1E4-A45C6999BA60}"/>
                        <w:picture/>
                      </w:sdtPr>
                      <w:sdtContent>
                        <w:r w:rsidR="00FE322F">
                          <w:rPr>
                            <w:rFonts w:ascii="Segoe UI" w:hAnsi="Segoe UI" w:cs="Segoe UI"/>
                            <w:noProof/>
                          </w:rPr>
                          <w:drawing>
                            <wp:inline distT="0" distB="0" distL="0" distR="0" wp14:anchorId="24252C89" wp14:editId="69670312">
                              <wp:extent cx="1019175" cy="1019175"/>
                              <wp:effectExtent l="0" t="0" r="9525" b="9525"/>
                              <wp:docPr id="1372328014" name="Imagen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372328014" name="Imagen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19175" cy="10191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sdtContent>
                    </w:sdt>
                  </w:p>
                </w:tc>
              </w:tr>
            </w:sdtContent>
          </w:sdt>
        </w:sdtContent>
      </w:sdt>
    </w:tbl>
    <w:p w:rsidRPr="00663C52" w:rsidR="00F6039E" w:rsidP="00663C52" w:rsidRDefault="00F6039E" w14:paraId="37116A3E" w14:textId="77777777"/>
    <w:sectPr w:rsidRPr="00663C52" w:rsidR="00F6039E" w:rsidSect="001C7A0F">
      <w:pgSz w:w="11906" w:h="16838"/>
      <w:pgMar w:top="743" w:right="448" w:bottom="618" w:left="48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207"/>
    <w:rsid w:val="00020E8F"/>
    <w:rsid w:val="00022404"/>
    <w:rsid w:val="000977CF"/>
    <w:rsid w:val="001610AF"/>
    <w:rsid w:val="001C7A0F"/>
    <w:rsid w:val="002178AF"/>
    <w:rsid w:val="00240F5E"/>
    <w:rsid w:val="00262EC1"/>
    <w:rsid w:val="00273B10"/>
    <w:rsid w:val="002808A1"/>
    <w:rsid w:val="002A2372"/>
    <w:rsid w:val="002D43FB"/>
    <w:rsid w:val="002D6207"/>
    <w:rsid w:val="003E6D47"/>
    <w:rsid w:val="004B6366"/>
    <w:rsid w:val="0055614C"/>
    <w:rsid w:val="00663C52"/>
    <w:rsid w:val="00746555"/>
    <w:rsid w:val="00755351"/>
    <w:rsid w:val="007B4BFB"/>
    <w:rsid w:val="007F58CA"/>
    <w:rsid w:val="00803B99"/>
    <w:rsid w:val="00842CFF"/>
    <w:rsid w:val="00847F84"/>
    <w:rsid w:val="00866D9B"/>
    <w:rsid w:val="008C0FD5"/>
    <w:rsid w:val="008D2EC0"/>
    <w:rsid w:val="009610CF"/>
    <w:rsid w:val="00977436"/>
    <w:rsid w:val="00AB2D1A"/>
    <w:rsid w:val="00C67167"/>
    <w:rsid w:val="00D13F6E"/>
    <w:rsid w:val="00D31133"/>
    <w:rsid w:val="00D3511E"/>
    <w:rsid w:val="00E76ECE"/>
    <w:rsid w:val="00EB3D41"/>
    <w:rsid w:val="00F34428"/>
    <w:rsid w:val="00F55E84"/>
    <w:rsid w:val="00F6039E"/>
    <w:rsid w:val="00FE3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363B7"/>
  <w15:docId w15:val="{352ACB60-3A39-4EFB-9103-197AF3289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D6207"/>
    <w:rPr>
      <w:color w:val="666666"/>
    </w:rPr>
  </w:style>
  <w:style w:type="table" w:styleId="Tablaconcuadrcula">
    <w:name w:val="Table Grid"/>
    <w:basedOn w:val="Tablanormal"/>
    <w:uiPriority w:val="39"/>
    <w:rsid w:val="002D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bin"/><Relationship Id="rId5" Type="http://schemas.openxmlformats.org/officeDocument/2006/relationships/image" Target="media/image1.bin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10AF0F335B44AD0B3606287E2E57F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270793-3FC2-41F2-A918-43042CA0ACEB}"/>
      </w:docPartPr>
      <w:docPartBody>
        <w:p w:rsidR="00736A15" w:rsidRDefault="00DD5ED7" w:rsidP="00DD5ED7">
          <w:pPr>
            <w:pStyle w:val="310AF0F335B44AD0B3606287E2E57FCC"/>
          </w:pPr>
          <w:r w:rsidRPr="00532D29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F5F710-DB05-4266-B36C-2965347FCBDD}"/>
      </w:docPartPr>
      <w:docPartBody>
        <w:p w:rsidR="00000000" w:rsidRDefault="00736A15">
          <w:r w:rsidRPr="001D048A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19"/>
    <w:rsid w:val="00017745"/>
    <w:rsid w:val="00022404"/>
    <w:rsid w:val="00041688"/>
    <w:rsid w:val="000B5562"/>
    <w:rsid w:val="001610AF"/>
    <w:rsid w:val="001A6C60"/>
    <w:rsid w:val="00240F5E"/>
    <w:rsid w:val="002808A1"/>
    <w:rsid w:val="002E6B2F"/>
    <w:rsid w:val="004958C2"/>
    <w:rsid w:val="004F475F"/>
    <w:rsid w:val="005A4435"/>
    <w:rsid w:val="006255C5"/>
    <w:rsid w:val="00647A19"/>
    <w:rsid w:val="007322C7"/>
    <w:rsid w:val="00736A15"/>
    <w:rsid w:val="00746555"/>
    <w:rsid w:val="007D2022"/>
    <w:rsid w:val="008671A7"/>
    <w:rsid w:val="008C0FD5"/>
    <w:rsid w:val="008D4D32"/>
    <w:rsid w:val="00977436"/>
    <w:rsid w:val="009D46EF"/>
    <w:rsid w:val="009E2511"/>
    <w:rsid w:val="009F5E7B"/>
    <w:rsid w:val="00AB2D1A"/>
    <w:rsid w:val="00BA5BC2"/>
    <w:rsid w:val="00C177FC"/>
    <w:rsid w:val="00D02E5D"/>
    <w:rsid w:val="00D13F6E"/>
    <w:rsid w:val="00DB536C"/>
    <w:rsid w:val="00DD5ED7"/>
    <w:rsid w:val="00F34428"/>
    <w:rsid w:val="00F55592"/>
    <w:rsid w:val="00F91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36A15"/>
    <w:rPr>
      <w:color w:val="666666"/>
    </w:rPr>
  </w:style>
  <w:style w:type="paragraph" w:customStyle="1" w:styleId="310AF0F335B44AD0B3606287E2E57FCC">
    <w:name w:val="310AF0F335B44AD0B3606287E2E57FCC"/>
    <w:rsid w:val="00DD5ED7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A7A7126A-9343-4249-A1E4-A45C6999BA60}">
  <ds:schemaRefs>
    <ds:schemaRef ds:uri="urn:microsoft-dynamics-nav/reports/Etiqueta_Qr_Opis/50049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8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Andreu</dc:creator>
  <cp:lastModifiedBy>Andreu Serra Candela</cp:lastModifiedBy>
  <cp:revision>13</cp:revision>
  <dcterms:created xsi:type="dcterms:W3CDTF">2024-05-30T13:26:00Z</dcterms:created>
  <dcterms:modified xsi:type="dcterms:W3CDTF">2025-09-25T08:46:00Z</dcterms:modified>
</cp:coreProperties>
</file>