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4AADD" w14:textId="77777777" w:rsidR="00F578BD" w:rsidRPr="00F578BD" w:rsidRDefault="00F578BD" w:rsidP="00F578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operator = input("+, -, *, /: ")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a = int(input("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Введите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первое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число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"))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d = int(input("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Введите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второе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число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"))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if operator == "+":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c = a + d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elif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operator == "-":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c = a - d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elif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operator == "*":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c = a * d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elif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operator == "/":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c = a / d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else: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print("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Не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правильно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print(c)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import random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list1 = []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pozitive_list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[]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nigotev_list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[]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none = []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for </w:t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in range(10):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list1.append(</w:t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random.randint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(-20,20))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print(list1)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min1 = min(list1)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max1 = max(list1)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for number in list1: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if number &gt; 0: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pozitive_list.append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(number)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for number in list1: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if number &lt; 0: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nigotev_list.append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(number)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for number in list1: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if number == 0: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none.append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(number)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print("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Отрицательные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числа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", </w:t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nigotev_list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print("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Положительные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числа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", </w:t>
      </w:r>
      <w:proofErr w:type="spellStart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pozitive_list</w:t>
      </w:r>
      <w:proofErr w:type="spellEnd"/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print(min1)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print(max1)</w:t>
      </w:r>
      <w:r w:rsidRPr="00F578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print(none)</w:t>
      </w:r>
    </w:p>
    <w:p w14:paraId="69ED85EA" w14:textId="77777777" w:rsidR="00E67FF9" w:rsidRPr="00F578BD" w:rsidRDefault="00E67FF9">
      <w:pPr>
        <w:rPr>
          <w:lang w:val="en-US"/>
        </w:rPr>
      </w:pPr>
      <w:bookmarkStart w:id="0" w:name="_GoBack"/>
      <w:bookmarkEnd w:id="0"/>
    </w:p>
    <w:sectPr w:rsidR="00E67FF9" w:rsidRPr="00F57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74"/>
    <w:rsid w:val="00365F74"/>
    <w:rsid w:val="00E67FF9"/>
    <w:rsid w:val="00F5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B5A68F-9907-4AA8-9333-2A0732AA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5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78B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0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Хохлов Андрей</dc:creator>
  <cp:keywords/>
  <dc:description/>
  <cp:lastModifiedBy>Хохлов Андрей</cp:lastModifiedBy>
  <cp:revision>3</cp:revision>
  <dcterms:created xsi:type="dcterms:W3CDTF">2025-11-18T12:03:00Z</dcterms:created>
  <dcterms:modified xsi:type="dcterms:W3CDTF">2025-11-18T12:04:00Z</dcterms:modified>
</cp:coreProperties>
</file>