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FDA0" w14:textId="68A4806B" w:rsidR="002A2A86" w:rsidRDefault="00035CED">
      <w:r>
        <w:t>This is the setup guide to Computer 6’s simulation of malicious malware hiding in startup. This guide will cover how to set up registry to block access to task manager, add a “malicious” python script and MP4 file into startup, and add an “inappropriate” image as the background.</w:t>
      </w:r>
    </w:p>
    <w:p w14:paraId="1C4F11A4" w14:textId="50E83793" w:rsidR="00960909" w:rsidRDefault="00960909" w:rsidP="00035CED">
      <w:pPr>
        <w:pStyle w:val="ListParagraph"/>
        <w:numPr>
          <w:ilvl w:val="0"/>
          <w:numId w:val="1"/>
        </w:numPr>
      </w:pPr>
      <w:r>
        <w:t xml:space="preserve">Make sure you have internet connection, </w:t>
      </w:r>
      <w:proofErr w:type="spellStart"/>
      <w:r>
        <w:t>wether</w:t>
      </w:r>
      <w:proofErr w:type="spellEnd"/>
      <w:r>
        <w:t xml:space="preserve"> through ethernet or wireless</w:t>
      </w:r>
    </w:p>
    <w:p w14:paraId="5B86B192" w14:textId="2D5CAA12" w:rsidR="00421C8E" w:rsidRDefault="00421C8E" w:rsidP="00035CED">
      <w:pPr>
        <w:pStyle w:val="ListParagraph"/>
        <w:numPr>
          <w:ilvl w:val="0"/>
          <w:numId w:val="1"/>
        </w:numPr>
      </w:pPr>
      <w:r>
        <w:t>Hold the Windows Key + R, type “</w:t>
      </w:r>
      <w:proofErr w:type="spellStart"/>
      <w:r>
        <w:t>cmd</w:t>
      </w:r>
      <w:proofErr w:type="spellEnd"/>
      <w:r>
        <w:t>” and hit enter</w:t>
      </w:r>
    </w:p>
    <w:p w14:paraId="56F53188" w14:textId="2F98F0AD" w:rsidR="00421C8E" w:rsidRDefault="00421C8E" w:rsidP="00035CED">
      <w:pPr>
        <w:pStyle w:val="ListParagraph"/>
        <w:numPr>
          <w:ilvl w:val="0"/>
          <w:numId w:val="1"/>
        </w:numPr>
      </w:pPr>
      <w:r>
        <w:t xml:space="preserve">In command line, </w:t>
      </w:r>
      <w:r w:rsidR="00960909">
        <w:t xml:space="preserve">run the following command: pip install </w:t>
      </w:r>
      <w:proofErr w:type="spellStart"/>
      <w:r w:rsidR="00960909">
        <w:t>pycaw</w:t>
      </w:r>
      <w:proofErr w:type="spellEnd"/>
    </w:p>
    <w:p w14:paraId="1955D7E5" w14:textId="68AFB6C7" w:rsidR="00960909" w:rsidRDefault="00960909" w:rsidP="00035CED">
      <w:pPr>
        <w:pStyle w:val="ListParagraph"/>
        <w:numPr>
          <w:ilvl w:val="0"/>
          <w:numId w:val="1"/>
        </w:numPr>
      </w:pPr>
      <w:r>
        <w:t xml:space="preserve">Wait until it returns that </w:t>
      </w:r>
      <w:proofErr w:type="spellStart"/>
      <w:r>
        <w:t>pycaw</w:t>
      </w:r>
      <w:proofErr w:type="spellEnd"/>
      <w:r>
        <w:t xml:space="preserve"> was successfully installed or already installed (it’ll say the conditions are already met). Don’t worry about any warnings if it was successfully installed</w:t>
      </w:r>
    </w:p>
    <w:p w14:paraId="00D72960" w14:textId="7F8FBB42" w:rsidR="00960909" w:rsidRDefault="00960909" w:rsidP="00035CED">
      <w:pPr>
        <w:pStyle w:val="ListParagraph"/>
        <w:numPr>
          <w:ilvl w:val="0"/>
          <w:numId w:val="1"/>
        </w:numPr>
      </w:pPr>
      <w:r>
        <w:t>Close command line</w:t>
      </w:r>
    </w:p>
    <w:p w14:paraId="480FE1DD" w14:textId="2180CECA" w:rsidR="00960909" w:rsidRDefault="00960909" w:rsidP="00035CED">
      <w:pPr>
        <w:pStyle w:val="ListParagraph"/>
        <w:numPr>
          <w:ilvl w:val="0"/>
          <w:numId w:val="1"/>
        </w:numPr>
      </w:pPr>
      <w:r>
        <w:t>In the task search bar at the bottom left corner of the screen, search for the Microsoft Store</w:t>
      </w:r>
    </w:p>
    <w:p w14:paraId="6589D0CE" w14:textId="5C3D39C7" w:rsidR="00960909" w:rsidRDefault="00960909" w:rsidP="00035CED">
      <w:pPr>
        <w:pStyle w:val="ListParagraph"/>
        <w:numPr>
          <w:ilvl w:val="0"/>
          <w:numId w:val="1"/>
        </w:numPr>
      </w:pPr>
      <w:r>
        <w:t>In the Microsoft Store, search Python 3.7</w:t>
      </w:r>
    </w:p>
    <w:p w14:paraId="48541A39" w14:textId="4532C614" w:rsidR="00960909" w:rsidRDefault="00960909" w:rsidP="00BC3A87">
      <w:pPr>
        <w:pStyle w:val="ListParagraph"/>
        <w:numPr>
          <w:ilvl w:val="0"/>
          <w:numId w:val="1"/>
        </w:numPr>
      </w:pPr>
      <w:r>
        <w:t>Download Python 3.7</w:t>
      </w:r>
      <w:r w:rsidR="00BC3A87">
        <w:t xml:space="preserve"> (it might already be installed)</w:t>
      </w:r>
    </w:p>
    <w:p w14:paraId="5C068437" w14:textId="7436F32A" w:rsidR="00960909" w:rsidRDefault="00C52D30" w:rsidP="00960909">
      <w:pPr>
        <w:pStyle w:val="ListParagraph"/>
        <w:numPr>
          <w:ilvl w:val="0"/>
          <w:numId w:val="1"/>
        </w:numPr>
      </w:pPr>
      <w:r>
        <w:t xml:space="preserve">Open a web browser and go to the link </w:t>
      </w:r>
      <w:hyperlink r:id="rId5" w:history="1">
        <w:r w:rsidRPr="004E63A1">
          <w:rPr>
            <w:rStyle w:val="Hyperlink"/>
          </w:rPr>
          <w:t>https://github.com/AndrewABrain/Computer6Setup</w:t>
        </w:r>
      </w:hyperlink>
    </w:p>
    <w:p w14:paraId="1BFDE539" w14:textId="47FE702B" w:rsidR="00C52D30" w:rsidRDefault="00C52D30" w:rsidP="00960909">
      <w:pPr>
        <w:pStyle w:val="ListParagraph"/>
        <w:numPr>
          <w:ilvl w:val="0"/>
          <w:numId w:val="1"/>
        </w:numPr>
      </w:pPr>
      <w:r>
        <w:t>Click on the green button with Code on it</w:t>
      </w:r>
    </w:p>
    <w:p w14:paraId="072208BA" w14:textId="29F83447" w:rsidR="00C52D30" w:rsidRDefault="00C52D30" w:rsidP="00960909">
      <w:pPr>
        <w:pStyle w:val="ListParagraph"/>
        <w:numPr>
          <w:ilvl w:val="0"/>
          <w:numId w:val="1"/>
        </w:numPr>
      </w:pPr>
      <w:r>
        <w:t>Download the folder as a ZIP</w:t>
      </w:r>
    </w:p>
    <w:p w14:paraId="31FA46BC" w14:textId="07D6EBC3" w:rsidR="00C52D30" w:rsidRDefault="00C52D30" w:rsidP="00960909">
      <w:pPr>
        <w:pStyle w:val="ListParagraph"/>
        <w:numPr>
          <w:ilvl w:val="0"/>
          <w:numId w:val="1"/>
        </w:numPr>
      </w:pPr>
      <w:r>
        <w:t>In File Explorer, extract the ZIP folder and navigate to the downloads material (there should be 4 files, a digital copy of the setup guide, a PNG titled “Background”, a .</w:t>
      </w:r>
      <w:proofErr w:type="spellStart"/>
      <w:r>
        <w:t>pyw</w:t>
      </w:r>
      <w:proofErr w:type="spellEnd"/>
      <w:r>
        <w:t xml:space="preserve"> file titled “</w:t>
      </w:r>
      <w:proofErr w:type="spellStart"/>
      <w:r>
        <w:t>FLControl</w:t>
      </w:r>
      <w:proofErr w:type="spellEnd"/>
      <w:r>
        <w:t>”, and a MP4 titled “</w:t>
      </w:r>
      <w:proofErr w:type="spellStart"/>
      <w:r>
        <w:t>RickRoll</w:t>
      </w:r>
      <w:proofErr w:type="spellEnd"/>
      <w:r>
        <w:t>”)</w:t>
      </w:r>
    </w:p>
    <w:p w14:paraId="0D95E6E7" w14:textId="5B1F3F67" w:rsidR="00960909" w:rsidRDefault="00960909" w:rsidP="00960909">
      <w:pPr>
        <w:pStyle w:val="ListParagraph"/>
        <w:numPr>
          <w:ilvl w:val="0"/>
          <w:numId w:val="1"/>
        </w:numPr>
      </w:pPr>
      <w:r>
        <w:t>Remove connection to the internet, it’s no longer needed</w:t>
      </w:r>
    </w:p>
    <w:p w14:paraId="7AA4A5EE" w14:textId="3012784D" w:rsidR="00035CED" w:rsidRDefault="00035CED">
      <w:r>
        <w:t>Setting up the Registry:</w:t>
      </w:r>
    </w:p>
    <w:p w14:paraId="5ACE0EA0" w14:textId="2AA97B8B" w:rsidR="00B633BB" w:rsidRPr="00B633BB" w:rsidRDefault="00B633BB" w:rsidP="000B34BA">
      <w:pPr>
        <w:pStyle w:val="ListParagraph"/>
        <w:numPr>
          <w:ilvl w:val="0"/>
          <w:numId w:val="5"/>
        </w:numPr>
      </w:pPr>
      <w:r w:rsidRPr="00B633BB">
        <w:t xml:space="preserve">Press </w:t>
      </w:r>
      <w:r w:rsidRPr="000B34BA">
        <w:t>Win + R</w:t>
      </w:r>
      <w:r w:rsidRPr="00B633BB">
        <w:t xml:space="preserve">, type </w:t>
      </w:r>
      <w:r w:rsidR="000B34BA">
        <w:t>reg</w:t>
      </w:r>
      <w:r w:rsidRPr="000B34BA">
        <w:t>edit</w:t>
      </w:r>
      <w:r w:rsidRPr="00B633BB">
        <w:t xml:space="preserve">, and hit Enter. This will open </w:t>
      </w:r>
      <w:r w:rsidR="000B34BA">
        <w:t>the registry.</w:t>
      </w:r>
    </w:p>
    <w:p w14:paraId="50CC2ED2" w14:textId="0E1C3C9A" w:rsidR="00B633BB" w:rsidRPr="00421C8E" w:rsidRDefault="00421C8E" w:rsidP="000B34BA">
      <w:pPr>
        <w:pStyle w:val="ListParagraph"/>
        <w:numPr>
          <w:ilvl w:val="0"/>
          <w:numId w:val="5"/>
        </w:numPr>
      </w:pPr>
      <w:r>
        <w:t>Navigate to C</w:t>
      </w:r>
      <w:r w:rsidRPr="00421C8E">
        <w:rPr>
          <w:i/>
          <w:iCs/>
        </w:rPr>
        <w:t>omputer\HKEY_CURRENT_USER\Software\Microsoft\Windows\CurrentVersion\Policies</w:t>
      </w:r>
    </w:p>
    <w:p w14:paraId="6C4D9C09" w14:textId="37EF3760" w:rsidR="00421C8E" w:rsidRPr="00421C8E" w:rsidRDefault="00421C8E" w:rsidP="000B34BA">
      <w:pPr>
        <w:pStyle w:val="ListParagraph"/>
        <w:numPr>
          <w:ilvl w:val="0"/>
          <w:numId w:val="5"/>
        </w:numPr>
      </w:pPr>
      <w:r>
        <w:t xml:space="preserve">Right click on the Policies file and make a new key </w:t>
      </w:r>
      <w:r w:rsidRPr="00421C8E">
        <w:rPr>
          <w:i/>
          <w:iCs/>
        </w:rPr>
        <w:t>entitled “</w:t>
      </w:r>
      <w:r w:rsidRPr="00421C8E">
        <w:t>System</w:t>
      </w:r>
      <w:r w:rsidRPr="00421C8E">
        <w:rPr>
          <w:i/>
          <w:iCs/>
        </w:rPr>
        <w:t>”</w:t>
      </w:r>
    </w:p>
    <w:p w14:paraId="6F2C304B" w14:textId="62A73A8B" w:rsidR="00421C8E" w:rsidRDefault="00421C8E" w:rsidP="000B34BA">
      <w:pPr>
        <w:pStyle w:val="ListParagraph"/>
        <w:numPr>
          <w:ilvl w:val="0"/>
          <w:numId w:val="5"/>
        </w:numPr>
      </w:pPr>
      <w:r>
        <w:t>Double click on the System file and right click on the open white space of the folder</w:t>
      </w:r>
    </w:p>
    <w:p w14:paraId="447DC50E" w14:textId="23F86F7E" w:rsidR="00421C8E" w:rsidRPr="00421C8E" w:rsidRDefault="00421C8E" w:rsidP="000B34BA">
      <w:pPr>
        <w:pStyle w:val="ListParagraph"/>
        <w:numPr>
          <w:ilvl w:val="0"/>
          <w:numId w:val="5"/>
        </w:numPr>
      </w:pPr>
      <w:r>
        <w:t>Make a new DWORD (32-Bit) Value entitled “</w:t>
      </w:r>
      <w:proofErr w:type="spellStart"/>
      <w:r w:rsidRPr="00421C8E">
        <w:rPr>
          <w:i/>
          <w:iCs/>
        </w:rPr>
        <w:t>DisableTaskMgr</w:t>
      </w:r>
      <w:proofErr w:type="spellEnd"/>
      <w:r>
        <w:rPr>
          <w:i/>
          <w:iCs/>
        </w:rPr>
        <w:t>”</w:t>
      </w:r>
    </w:p>
    <w:p w14:paraId="0803EA35" w14:textId="53F9E255" w:rsidR="00421C8E" w:rsidRDefault="00421C8E" w:rsidP="00421C8E">
      <w:pPr>
        <w:pStyle w:val="ListParagraph"/>
        <w:numPr>
          <w:ilvl w:val="0"/>
          <w:numId w:val="5"/>
        </w:numPr>
      </w:pPr>
      <w:r>
        <w:t>Hit enter, right click on the new DWORD, hit modify, and change the Value Data to a 1 and hit ok</w:t>
      </w:r>
    </w:p>
    <w:p w14:paraId="577E410F" w14:textId="5A41946C" w:rsidR="00035CED" w:rsidRDefault="00421C8E" w:rsidP="00421C8E">
      <w:pPr>
        <w:pStyle w:val="ListParagraph"/>
        <w:numPr>
          <w:ilvl w:val="0"/>
          <w:numId w:val="5"/>
        </w:numPr>
      </w:pPr>
      <w:r>
        <w:t>On restart Task Manager should now be disabled, it would be best to restart after doing the rest of this setup guides steps.</w:t>
      </w:r>
    </w:p>
    <w:p w14:paraId="146246D1" w14:textId="5B0AAD72" w:rsidR="00035CED" w:rsidRDefault="00035CED">
      <w:r>
        <w:t>Setting up the Start Up File:</w:t>
      </w:r>
    </w:p>
    <w:p w14:paraId="43ACE806" w14:textId="2AF2C6B6" w:rsidR="00035CED" w:rsidRDefault="00035CED" w:rsidP="00035CED">
      <w:pPr>
        <w:pStyle w:val="ListParagraph"/>
        <w:numPr>
          <w:ilvl w:val="0"/>
          <w:numId w:val="2"/>
        </w:numPr>
      </w:pPr>
      <w:r>
        <w:t>Open file explorer and navigate to the USB DISK (D) where the setup folder is saved.</w:t>
      </w:r>
    </w:p>
    <w:p w14:paraId="3EBDFCB9" w14:textId="6BD0211C" w:rsidR="00035CED" w:rsidRDefault="00035CED" w:rsidP="00035CED">
      <w:pPr>
        <w:pStyle w:val="ListParagraph"/>
        <w:numPr>
          <w:ilvl w:val="0"/>
          <w:numId w:val="2"/>
        </w:numPr>
      </w:pPr>
      <w:r>
        <w:t>Open the folder “</w:t>
      </w:r>
      <w:r w:rsidR="00D3585E">
        <w:t>ComputerSetup6</w:t>
      </w:r>
      <w:r>
        <w:t>”</w:t>
      </w:r>
    </w:p>
    <w:p w14:paraId="2A9322F0" w14:textId="4F4184E2" w:rsidR="00D3585E" w:rsidRDefault="00D3585E" w:rsidP="00035CED">
      <w:pPr>
        <w:pStyle w:val="ListParagraph"/>
        <w:numPr>
          <w:ilvl w:val="0"/>
          <w:numId w:val="2"/>
        </w:numPr>
      </w:pPr>
      <w:r>
        <w:t>Hold down both the Windows key + R</w:t>
      </w:r>
    </w:p>
    <w:p w14:paraId="1F93AD11" w14:textId="59B319CC" w:rsidR="00D3585E" w:rsidRDefault="00D3585E" w:rsidP="00035CED">
      <w:pPr>
        <w:pStyle w:val="ListParagraph"/>
        <w:numPr>
          <w:ilvl w:val="0"/>
          <w:numId w:val="2"/>
        </w:numPr>
      </w:pPr>
      <w:r>
        <w:t>Type in the windows that pop up “</w:t>
      </w:r>
      <w:proofErr w:type="spellStart"/>
      <w:proofErr w:type="gramStart"/>
      <w:r>
        <w:t>Shell:Startup</w:t>
      </w:r>
      <w:proofErr w:type="spellEnd"/>
      <w:proofErr w:type="gramEnd"/>
      <w:r>
        <w:t>” and hit enter</w:t>
      </w:r>
    </w:p>
    <w:p w14:paraId="46F197E0" w14:textId="446E85EC" w:rsidR="00D3585E" w:rsidRDefault="00D3585E" w:rsidP="00035CED">
      <w:pPr>
        <w:pStyle w:val="ListParagraph"/>
        <w:numPr>
          <w:ilvl w:val="0"/>
          <w:numId w:val="2"/>
        </w:numPr>
      </w:pPr>
      <w:r>
        <w:t>This should take you to an empty startup folder, if it’s not empty and already has a copy of the Python script and MP4, great skip to step 7.</w:t>
      </w:r>
    </w:p>
    <w:p w14:paraId="1DF5EB74" w14:textId="26A9A19D" w:rsidR="00D3585E" w:rsidRDefault="00D3585E" w:rsidP="00035CED">
      <w:pPr>
        <w:pStyle w:val="ListParagraph"/>
        <w:numPr>
          <w:ilvl w:val="0"/>
          <w:numId w:val="2"/>
        </w:numPr>
      </w:pPr>
      <w:r>
        <w:t>Copy the MP4 and Python script from the USB Disk into the startup folder</w:t>
      </w:r>
    </w:p>
    <w:p w14:paraId="54A9D568" w14:textId="34CC758B" w:rsidR="00D3585E" w:rsidRDefault="00D3585E" w:rsidP="00035CED">
      <w:pPr>
        <w:pStyle w:val="ListParagraph"/>
        <w:numPr>
          <w:ilvl w:val="0"/>
          <w:numId w:val="2"/>
        </w:numPr>
      </w:pPr>
      <w:r>
        <w:t>Right click on the Python script</w:t>
      </w:r>
    </w:p>
    <w:p w14:paraId="22C62A51" w14:textId="2A6B5141" w:rsidR="00D3585E" w:rsidRDefault="00D3585E" w:rsidP="00035CED">
      <w:pPr>
        <w:pStyle w:val="ListParagraph"/>
        <w:numPr>
          <w:ilvl w:val="0"/>
          <w:numId w:val="2"/>
        </w:numPr>
      </w:pPr>
      <w:r>
        <w:t>Navigate to Properties</w:t>
      </w:r>
    </w:p>
    <w:p w14:paraId="7218F5FD" w14:textId="2018D4F0" w:rsidR="00D3585E" w:rsidRDefault="00D3585E" w:rsidP="00035CED">
      <w:pPr>
        <w:pStyle w:val="ListParagraph"/>
        <w:numPr>
          <w:ilvl w:val="0"/>
          <w:numId w:val="2"/>
        </w:numPr>
      </w:pPr>
      <w:r>
        <w:t>Look at the bottom of the properties page and make sure the Python file is NOT hidden (if it’s hidden it won’t run)</w:t>
      </w:r>
    </w:p>
    <w:p w14:paraId="73ADC883" w14:textId="66A97912" w:rsidR="00D3585E" w:rsidRDefault="00D3585E" w:rsidP="00035CED">
      <w:pPr>
        <w:pStyle w:val="ListParagraph"/>
        <w:numPr>
          <w:ilvl w:val="0"/>
          <w:numId w:val="2"/>
        </w:numPr>
      </w:pPr>
      <w:r>
        <w:t>Do steps 7-9 for the MP4 file</w:t>
      </w:r>
    </w:p>
    <w:p w14:paraId="5A74268D" w14:textId="3FBA43BB" w:rsidR="00035CED" w:rsidRDefault="00035CED">
      <w:r>
        <w:lastRenderedPageBreak/>
        <w:t xml:space="preserve">Setting up the </w:t>
      </w:r>
      <w:r w:rsidR="00D3585E">
        <w:t>B</w:t>
      </w:r>
      <w:r>
        <w:t>ackground</w:t>
      </w:r>
      <w:r w:rsidR="00D3585E">
        <w:t>:</w:t>
      </w:r>
    </w:p>
    <w:p w14:paraId="6D38E565" w14:textId="52E67AAF" w:rsidR="00D3585E" w:rsidRDefault="00D3585E" w:rsidP="00D3585E">
      <w:pPr>
        <w:pStyle w:val="ListParagraph"/>
        <w:numPr>
          <w:ilvl w:val="0"/>
          <w:numId w:val="3"/>
        </w:numPr>
      </w:pPr>
      <w:r>
        <w:t>Open file explorer and navigate to the USB DISK (D) where the setup folder is saved</w:t>
      </w:r>
    </w:p>
    <w:p w14:paraId="6EFD67F5" w14:textId="649E5AEE" w:rsidR="00D3585E" w:rsidRDefault="00D3585E" w:rsidP="00D3585E">
      <w:pPr>
        <w:pStyle w:val="ListParagraph"/>
        <w:numPr>
          <w:ilvl w:val="0"/>
          <w:numId w:val="3"/>
        </w:numPr>
      </w:pPr>
      <w:r>
        <w:t>Open the folder “ComputerSetup6”</w:t>
      </w:r>
    </w:p>
    <w:p w14:paraId="2A1352C6" w14:textId="5F693C5F" w:rsidR="00D3585E" w:rsidRDefault="00B633BB" w:rsidP="00D3585E">
      <w:pPr>
        <w:pStyle w:val="ListParagraph"/>
        <w:numPr>
          <w:ilvl w:val="0"/>
          <w:numId w:val="3"/>
        </w:numPr>
      </w:pPr>
      <w:r>
        <w:t>Right click the PNG file titled “Background”</w:t>
      </w:r>
    </w:p>
    <w:p w14:paraId="4A094537" w14:textId="13FC13E2" w:rsidR="00960909" w:rsidRDefault="00B633BB" w:rsidP="00960909">
      <w:pPr>
        <w:pStyle w:val="ListParagraph"/>
        <w:numPr>
          <w:ilvl w:val="0"/>
          <w:numId w:val="3"/>
        </w:numPr>
      </w:pPr>
      <w:r>
        <w:t>Click on “Set as desktop background”</w:t>
      </w:r>
      <w:bookmarkStart w:id="0" w:name="_GoBack"/>
      <w:bookmarkEnd w:id="0"/>
    </w:p>
    <w:p w14:paraId="1BB730CE" w14:textId="0BCCFF0C" w:rsidR="00960909" w:rsidRDefault="00960909" w:rsidP="00960909">
      <w:r>
        <w:t>Cover Up your Tracks:</w:t>
      </w:r>
    </w:p>
    <w:p w14:paraId="52612409" w14:textId="39F950DC" w:rsidR="00960909" w:rsidRDefault="00960909" w:rsidP="00960909">
      <w:pPr>
        <w:pStyle w:val="ListParagraph"/>
        <w:numPr>
          <w:ilvl w:val="0"/>
          <w:numId w:val="6"/>
        </w:numPr>
      </w:pPr>
      <w:r>
        <w:t xml:space="preserve">Hold down the Windows Key + R, type </w:t>
      </w:r>
      <w:r w:rsidR="00BC3A87">
        <w:t>“</w:t>
      </w:r>
      <w:r>
        <w:t>explorer</w:t>
      </w:r>
      <w:r w:rsidR="00BC3A87">
        <w:t>”, and hit enter</w:t>
      </w:r>
    </w:p>
    <w:p w14:paraId="2C9FE356" w14:textId="2A784A05" w:rsidR="00BC3A87" w:rsidRDefault="00BC3A87" w:rsidP="00960909">
      <w:pPr>
        <w:pStyle w:val="ListParagraph"/>
        <w:numPr>
          <w:ilvl w:val="0"/>
          <w:numId w:val="6"/>
        </w:numPr>
      </w:pPr>
      <w:r>
        <w:t>In file explorer, click on the “view” tab</w:t>
      </w:r>
    </w:p>
    <w:p w14:paraId="63BC7D4E" w14:textId="3977095C" w:rsidR="00BC3A87" w:rsidRDefault="00BC3A87" w:rsidP="00960909">
      <w:pPr>
        <w:pStyle w:val="ListParagraph"/>
        <w:numPr>
          <w:ilvl w:val="0"/>
          <w:numId w:val="6"/>
        </w:numPr>
      </w:pPr>
      <w:r>
        <w:t>In the view tab, click on “Options”</w:t>
      </w:r>
    </w:p>
    <w:p w14:paraId="26AED262" w14:textId="3C5DD335" w:rsidR="00BC3A87" w:rsidRDefault="00BC3A87" w:rsidP="00960909">
      <w:pPr>
        <w:pStyle w:val="ListParagraph"/>
        <w:numPr>
          <w:ilvl w:val="0"/>
          <w:numId w:val="6"/>
        </w:numPr>
      </w:pPr>
      <w:r>
        <w:t xml:space="preserve">Uncheck “Show recently used </w:t>
      </w:r>
      <w:proofErr w:type="spellStart"/>
      <w:r>
        <w:t>filea</w:t>
      </w:r>
      <w:proofErr w:type="spellEnd"/>
      <w:r>
        <w:t xml:space="preserve"> in Quick Access” and “Show frequently used folders in Quick access”</w:t>
      </w:r>
    </w:p>
    <w:p w14:paraId="5108B5C7" w14:textId="4C60B453" w:rsidR="00BC3A87" w:rsidRDefault="00BC3A87" w:rsidP="00C52D30">
      <w:pPr>
        <w:pStyle w:val="ListParagraph"/>
        <w:numPr>
          <w:ilvl w:val="0"/>
          <w:numId w:val="6"/>
        </w:numPr>
      </w:pPr>
      <w:r>
        <w:t>Hit the Clear button and hit ok</w:t>
      </w:r>
    </w:p>
    <w:p w14:paraId="34F2BF4D" w14:textId="0EB3A140" w:rsidR="00C52D30" w:rsidRDefault="00C52D30" w:rsidP="00C52D30">
      <w:pPr>
        <w:pStyle w:val="ListParagraph"/>
        <w:numPr>
          <w:ilvl w:val="0"/>
          <w:numId w:val="6"/>
        </w:numPr>
      </w:pPr>
      <w:r>
        <w:t>Restart the computer to finalize registry edits and power the computer off</w:t>
      </w:r>
    </w:p>
    <w:p w14:paraId="7AA7218F" w14:textId="77777777" w:rsidR="00421C8E" w:rsidRDefault="00421C8E" w:rsidP="00421C8E"/>
    <w:sectPr w:rsidR="0042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ACE"/>
    <w:multiLevelType w:val="hybridMultilevel"/>
    <w:tmpl w:val="0AF2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77D35"/>
    <w:multiLevelType w:val="hybridMultilevel"/>
    <w:tmpl w:val="9A48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3E88"/>
    <w:multiLevelType w:val="hybridMultilevel"/>
    <w:tmpl w:val="9A82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921A0"/>
    <w:multiLevelType w:val="multilevel"/>
    <w:tmpl w:val="6C7AF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4F51D5"/>
    <w:multiLevelType w:val="hybridMultilevel"/>
    <w:tmpl w:val="CC56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E0C14"/>
    <w:multiLevelType w:val="hybridMultilevel"/>
    <w:tmpl w:val="9382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60"/>
    <w:rsid w:val="00035CED"/>
    <w:rsid w:val="000B34BA"/>
    <w:rsid w:val="00272D60"/>
    <w:rsid w:val="002A2A86"/>
    <w:rsid w:val="00421C8E"/>
    <w:rsid w:val="006F77B2"/>
    <w:rsid w:val="00960909"/>
    <w:rsid w:val="00B633BB"/>
    <w:rsid w:val="00BC3A87"/>
    <w:rsid w:val="00C52D30"/>
    <w:rsid w:val="00D3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6E81"/>
  <w15:chartTrackingRefBased/>
  <w15:docId w15:val="{A46DEB80-7AB5-434B-B95D-487DD10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ED"/>
    <w:pPr>
      <w:ind w:left="720"/>
      <w:contextualSpacing/>
    </w:pPr>
  </w:style>
  <w:style w:type="paragraph" w:styleId="NormalWeb">
    <w:name w:val="Normal (Web)"/>
    <w:basedOn w:val="Normal"/>
    <w:uiPriority w:val="99"/>
    <w:semiHidden/>
    <w:unhideWhenUsed/>
    <w:rsid w:val="00B63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3BB"/>
    <w:rPr>
      <w:b/>
      <w:bCs/>
    </w:rPr>
  </w:style>
  <w:style w:type="character" w:styleId="HTMLCode">
    <w:name w:val="HTML Code"/>
    <w:basedOn w:val="DefaultParagraphFont"/>
    <w:uiPriority w:val="99"/>
    <w:semiHidden/>
    <w:unhideWhenUsed/>
    <w:rsid w:val="00B633BB"/>
    <w:rPr>
      <w:rFonts w:ascii="Courier New" w:eastAsia="Times New Roman" w:hAnsi="Courier New" w:cs="Courier New"/>
      <w:sz w:val="20"/>
      <w:szCs w:val="20"/>
    </w:rPr>
  </w:style>
  <w:style w:type="character" w:styleId="Emphasis">
    <w:name w:val="Emphasis"/>
    <w:basedOn w:val="DefaultParagraphFont"/>
    <w:uiPriority w:val="20"/>
    <w:qFormat/>
    <w:rsid w:val="00421C8E"/>
    <w:rPr>
      <w:i/>
      <w:iCs/>
    </w:rPr>
  </w:style>
  <w:style w:type="character" w:styleId="Hyperlink">
    <w:name w:val="Hyperlink"/>
    <w:basedOn w:val="DefaultParagraphFont"/>
    <w:uiPriority w:val="99"/>
    <w:unhideWhenUsed/>
    <w:rsid w:val="00C52D30"/>
    <w:rPr>
      <w:color w:val="0563C1" w:themeColor="hyperlink"/>
      <w:u w:val="single"/>
    </w:rPr>
  </w:style>
  <w:style w:type="character" w:styleId="UnresolvedMention">
    <w:name w:val="Unresolved Mention"/>
    <w:basedOn w:val="DefaultParagraphFont"/>
    <w:uiPriority w:val="99"/>
    <w:semiHidden/>
    <w:unhideWhenUsed/>
    <w:rsid w:val="00C5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wABrain/Computer6S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 Andrew A</dc:creator>
  <cp:keywords/>
  <dc:description/>
  <cp:lastModifiedBy>Brain, Andrew A</cp:lastModifiedBy>
  <cp:revision>5</cp:revision>
  <dcterms:created xsi:type="dcterms:W3CDTF">2024-04-10T20:47:00Z</dcterms:created>
  <dcterms:modified xsi:type="dcterms:W3CDTF">2024-04-12T19:30:00Z</dcterms:modified>
</cp:coreProperties>
</file>