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Выполнение мероприятий по усовершенствованию системы вентиляции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и повышению эффективности проветривания горных выработок на </w:t>
      </w:r>
      <w:r w:rsidR="002F49AE">
        <w:rPr>
          <w:rFonts w:ascii="Times New Roman" w:eastAsia="Calibri" w:hAnsi="Times New Roman" w:cs="Times New Roman"/>
          <w:b/>
          <w:sz w:val="24"/>
          <w:szCs w:val="24"/>
          <w:lang w:val="en-US"/>
        </w:rPr>
        <w:t>II</w:t>
      </w:r>
      <w:r w:rsidR="002F49AE" w:rsidRPr="002F49AE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="002F49A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й квартал</w:t>
      </w:r>
      <w:r w:rsidR="00214EDF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2017 год</w:t>
      </w:r>
      <w:r w:rsidR="0042365A">
        <w:rPr>
          <w:rFonts w:ascii="Times New Roman" w:eastAsia="Calibri" w:hAnsi="Times New Roman" w:cs="Times New Roman"/>
          <w:b/>
          <w:sz w:val="24"/>
          <w:szCs w:val="24"/>
        </w:rPr>
        <w:t>а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по ОП «Шахта «Центральная»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параметров работы  ВГП.</w:t>
      </w:r>
    </w:p>
    <w:p w:rsidR="002D5131" w:rsidRPr="002D5131" w:rsidRDefault="002D5131" w:rsidP="002D5131">
      <w:pPr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ab/>
        <w:t>В 2017 году на горном предприятии ОП «Шахта «Центральная» мероприятия  по оптимизации параметров работы  ВГП не запланированы</w:t>
      </w:r>
      <w:r w:rsidR="00AF58A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внешних подсосов воздуха.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14EDF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</w:t>
      </w:r>
      <w:r w:rsidR="001865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о </w:t>
      </w:r>
      <w:r w:rsidR="001865D9">
        <w:rPr>
          <w:rFonts w:ascii="Times New Roman" w:eastAsia="Calibri" w:hAnsi="Times New Roman" w:cs="Times New Roman"/>
          <w:sz w:val="24"/>
          <w:szCs w:val="24"/>
          <w:lang w:val="en-US"/>
        </w:rPr>
        <w:t>II</w:t>
      </w:r>
      <w:r w:rsidR="001865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м </w:t>
      </w:r>
      <w:proofErr w:type="spellStart"/>
      <w:r w:rsidR="001865D9">
        <w:rPr>
          <w:rFonts w:ascii="Times New Roman" w:eastAsia="Calibri" w:hAnsi="Times New Roman" w:cs="Times New Roman"/>
          <w:sz w:val="24"/>
          <w:szCs w:val="24"/>
          <w:lang w:val="uk-UA"/>
        </w:rPr>
        <w:t>квартале</w:t>
      </w:r>
      <w:proofErr w:type="spellEnd"/>
      <w:r w:rsidR="004C0ED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«Центральная</w:t>
      </w:r>
      <w:r w:rsidR="00E324FB">
        <w:rPr>
          <w:rFonts w:ascii="Times New Roman" w:eastAsia="Calibri" w:hAnsi="Times New Roman" w:cs="Times New Roman"/>
          <w:sz w:val="24"/>
          <w:szCs w:val="24"/>
        </w:rPr>
        <w:t>»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 выполнены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следующие </w:t>
      </w:r>
      <w:r w:rsidR="00E324FB" w:rsidRPr="002D5131">
        <w:rPr>
          <w:rFonts w:ascii="Times New Roman" w:eastAsia="Calibri" w:hAnsi="Times New Roman" w:cs="Times New Roman"/>
          <w:sz w:val="24"/>
          <w:szCs w:val="24"/>
        </w:rPr>
        <w:t>мероприятия  по сокращению внешних подсосов воздуха</w:t>
      </w:r>
      <w:r w:rsidR="00E324F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976B4" w:rsidRDefault="00E442C6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Ремонт вентиляционных каналов на столе №2 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бис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EB1DBD" w:rsidRPr="00EB1DBD" w:rsidRDefault="00EB1DBD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герметизация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атмосфернойляды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 ед. - 1</w:t>
      </w:r>
    </w:p>
    <w:p w:rsidR="00E442C6" w:rsidRPr="00E442C6" w:rsidRDefault="00214EDF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ремонт 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герметизация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диффузорной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ляды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и ляд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обводных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каналов</w:t>
      </w:r>
      <w:proofErr w:type="spellEnd"/>
      <w:r w:rsidR="00E442C6">
        <w:rPr>
          <w:rFonts w:ascii="Times New Roman" w:eastAsia="Calibri" w:hAnsi="Times New Roman" w:cs="Times New Roman"/>
          <w:sz w:val="24"/>
          <w:szCs w:val="24"/>
        </w:rPr>
        <w:t>, ед. - 1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.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 внутренних утечек</w:t>
      </w:r>
    </w:p>
    <w:p w:rsid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0354E" w:rsidRPr="00D0354E" w:rsidRDefault="00D0354E" w:rsidP="002D5131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D5131" w:rsidRDefault="002D5131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037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о </w:t>
      </w:r>
      <w:r w:rsidR="000373CC">
        <w:rPr>
          <w:rFonts w:ascii="Times New Roman" w:eastAsia="Calibri" w:hAnsi="Times New Roman" w:cs="Times New Roman"/>
          <w:sz w:val="24"/>
          <w:szCs w:val="24"/>
          <w:lang w:val="en-US"/>
        </w:rPr>
        <w:t>II</w:t>
      </w:r>
      <w:r w:rsidR="00037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м </w:t>
      </w:r>
      <w:proofErr w:type="spellStart"/>
      <w:r w:rsidR="000373CC">
        <w:rPr>
          <w:rFonts w:ascii="Times New Roman" w:eastAsia="Calibri" w:hAnsi="Times New Roman" w:cs="Times New Roman"/>
          <w:sz w:val="24"/>
          <w:szCs w:val="24"/>
          <w:lang w:val="uk-UA"/>
        </w:rPr>
        <w:t>квартале</w:t>
      </w:r>
      <w:proofErr w:type="spellEnd"/>
      <w:r w:rsidR="00E55FDB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</w:t>
      </w:r>
      <w:r w:rsidR="00AF5445">
        <w:rPr>
          <w:rFonts w:ascii="Times New Roman" w:eastAsia="Calibri" w:hAnsi="Times New Roman" w:cs="Times New Roman"/>
          <w:sz w:val="24"/>
          <w:szCs w:val="24"/>
        </w:rPr>
        <w:t>Шахта «Центральная»</w:t>
      </w:r>
      <w:r w:rsidR="00672CFF">
        <w:rPr>
          <w:rFonts w:ascii="Times New Roman" w:eastAsia="Calibri" w:hAnsi="Times New Roman" w:cs="Times New Roman"/>
          <w:sz w:val="24"/>
          <w:szCs w:val="24"/>
        </w:rPr>
        <w:t xml:space="preserve"> выполнены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следующие </w:t>
      </w:r>
      <w:r w:rsidR="00AF5445" w:rsidRPr="002D5131">
        <w:rPr>
          <w:rFonts w:ascii="Times New Roman" w:eastAsia="Calibri" w:hAnsi="Times New Roman" w:cs="Times New Roman"/>
          <w:sz w:val="24"/>
          <w:szCs w:val="24"/>
        </w:rPr>
        <w:t>мероприятия по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сокращению внутренних утечек воздуха.</w:t>
      </w:r>
    </w:p>
    <w:p w:rsidR="00BD2960" w:rsidRPr="00BD2960" w:rsidRDefault="00BD2960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57986" w:rsidRPr="00B770AF" w:rsidRDefault="005D6CC4" w:rsidP="00860FA6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D6CC4">
        <w:rPr>
          <w:rFonts w:ascii="Times New Roman" w:eastAsia="Calibri" w:hAnsi="Times New Roman" w:cs="Times New Roman"/>
          <w:b/>
          <w:sz w:val="24"/>
          <w:szCs w:val="24"/>
        </w:rPr>
        <w:t>Фактически была проведено возведение,</w:t>
      </w:r>
      <w:r w:rsidR="00D0278F" w:rsidRPr="005D6CC4">
        <w:rPr>
          <w:rFonts w:ascii="Times New Roman" w:eastAsia="Calibri" w:hAnsi="Times New Roman" w:cs="Times New Roman"/>
          <w:b/>
          <w:sz w:val="24"/>
          <w:szCs w:val="24"/>
        </w:rPr>
        <w:t xml:space="preserve"> герметизация и ремонт вентиляционных сооружений в выработках:</w:t>
      </w:r>
    </w:p>
    <w:p w:rsidR="00D0354E" w:rsidRPr="00657986" w:rsidRDefault="00D0354E" w:rsidP="00860FA6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B36191" w:rsidRDefault="00B36191" w:rsidP="00B3619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магистральный откаточный штрек пл. К5 – 1 шт.;</w:t>
      </w:r>
    </w:p>
    <w:p w:rsidR="00B36191" w:rsidRDefault="00B36191" w:rsidP="00B36191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60095">
        <w:rPr>
          <w:rFonts w:ascii="Times New Roman" w:hAnsi="Times New Roman" w:cs="Times New Roman"/>
          <w:sz w:val="24"/>
          <w:szCs w:val="24"/>
        </w:rPr>
        <w:t>в заезде на вентиляционный квершлаг гор.622 м. ,</w:t>
      </w:r>
      <w:proofErr w:type="spellStart"/>
      <w:r w:rsidRPr="00A60095">
        <w:rPr>
          <w:rFonts w:ascii="Times New Roman" w:hAnsi="Times New Roman" w:cs="Times New Roman"/>
          <w:sz w:val="24"/>
          <w:szCs w:val="24"/>
        </w:rPr>
        <w:t>ед</w:t>
      </w:r>
      <w:proofErr w:type="spellEnd"/>
      <w:r w:rsidRPr="00A60095">
        <w:rPr>
          <w:rFonts w:ascii="Times New Roman" w:hAnsi="Times New Roman" w:cs="Times New Roman"/>
          <w:sz w:val="24"/>
          <w:szCs w:val="24"/>
        </w:rPr>
        <w:t xml:space="preserve"> – 1</w:t>
      </w:r>
    </w:p>
    <w:p w:rsidR="00B36191" w:rsidRDefault="00B36191" w:rsidP="00B3619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-</w:t>
      </w:r>
      <w:r w:rsidRPr="00F52718">
        <w:rPr>
          <w:rFonts w:ascii="Times New Roman" w:eastAsia="Calibri" w:hAnsi="Times New Roman" w:cs="Times New Roman"/>
          <w:sz w:val="24"/>
          <w:szCs w:val="24"/>
        </w:rPr>
        <w:t xml:space="preserve"> в северном коренном штреке пл. Л1гор.622 м. ,ед. – 1</w:t>
      </w:r>
    </w:p>
    <w:p w:rsidR="00B36191" w:rsidRDefault="00B36191" w:rsidP="00B3619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- в вентиляционном квершлаге пласта Н10 (со стороны пласта К5 )</w:t>
      </w:r>
      <w:r w:rsidRPr="00F52718">
        <w:rPr>
          <w:rFonts w:ascii="Times New Roman" w:eastAsia="Calibri" w:hAnsi="Times New Roman" w:cs="Times New Roman"/>
          <w:sz w:val="24"/>
          <w:szCs w:val="24"/>
        </w:rPr>
        <w:t>,ед. – 1</w:t>
      </w:r>
    </w:p>
    <w:p w:rsidR="00B36191" w:rsidRDefault="00B36191" w:rsidP="00B3619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- в магистральном полевом конвейерном штреке пласта К5</w:t>
      </w:r>
      <w:r w:rsidRPr="00F52718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ед. – 2</w:t>
      </w:r>
    </w:p>
    <w:p w:rsidR="002B0B0F" w:rsidRDefault="00B36191" w:rsidP="00331C32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</w:rPr>
        <w:t>- демонтаж жестких регуляторов расхода воздуха в квершлаге гор. 400 м. ,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- 2</w:t>
      </w:r>
    </w:p>
    <w:p w:rsidR="00626E9E" w:rsidRPr="005C19B9" w:rsidRDefault="00626E9E" w:rsidP="00626E9E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- 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устройство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шлюза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с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регулирующими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окнами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вентиляционной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сбойке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гараж - </w:t>
      </w:r>
      <w:r w:rsidR="005C19B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зарядной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камеры</w:t>
      </w:r>
      <w:proofErr w:type="spellEnd"/>
      <w:r>
        <w:rPr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гор. 622 м. , ед. -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C19B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:rsidR="00A21C5E" w:rsidRDefault="00A21C5E" w:rsidP="00F52718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0354E" w:rsidRPr="005C19B9" w:rsidRDefault="00D0354E" w:rsidP="00F52718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A21C5E" w:rsidRDefault="00A21C5E" w:rsidP="00B3619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21C5E">
        <w:rPr>
          <w:rFonts w:ascii="Times New Roman" w:eastAsia="Calibri" w:hAnsi="Times New Roman" w:cs="Times New Roman"/>
          <w:b/>
          <w:sz w:val="24"/>
          <w:szCs w:val="24"/>
        </w:rPr>
        <w:t>Ремонт и герметизация существующих глухих вентиляционных перемычек, ед.</w:t>
      </w:r>
      <w:r w:rsidRPr="00A21C5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36191" w:rsidRPr="00B36191" w:rsidRDefault="00B36191" w:rsidP="00B3619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A21C5E" w:rsidRPr="00F766BA" w:rsidRDefault="00F766BA" w:rsidP="00A21C5E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- в </w:t>
      </w:r>
      <w:r w:rsidRPr="00A21C5E">
        <w:rPr>
          <w:rFonts w:ascii="Times New Roman" w:eastAsia="Calibri" w:hAnsi="Times New Roman" w:cs="Times New Roman"/>
          <w:sz w:val="24"/>
          <w:szCs w:val="24"/>
        </w:rPr>
        <w:t xml:space="preserve">вентиляционной сбойке между северным коренным штреком пл. Л1 и северным групповым штреком пл. Л1 , </w:t>
      </w:r>
      <w:proofErr w:type="spellStart"/>
      <w:r w:rsidRPr="00A21C5E"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r w:rsidRPr="00A21C5E">
        <w:rPr>
          <w:rFonts w:ascii="Times New Roman" w:eastAsia="Calibri" w:hAnsi="Times New Roman" w:cs="Times New Roman"/>
          <w:sz w:val="24"/>
          <w:szCs w:val="24"/>
        </w:rPr>
        <w:t xml:space="preserve"> – 1</w:t>
      </w:r>
    </w:p>
    <w:p w:rsidR="00F766BA" w:rsidRDefault="00F766BA" w:rsidP="00F766B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- в главном откаточном квершлаге гор. 622 м. за северным коренным штреком пл. Л1 гор. 622 м. , ед. - 1 </w:t>
      </w:r>
    </w:p>
    <w:p w:rsidR="00AF3A03" w:rsidRDefault="00AF3A03" w:rsidP="00A21C5E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0354E" w:rsidRPr="00D0354E" w:rsidRDefault="00D0354E" w:rsidP="00A21C5E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AF3A03" w:rsidRDefault="00AF3A03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F3A03">
        <w:rPr>
          <w:rFonts w:ascii="Times New Roman" w:eastAsia="Calibri" w:hAnsi="Times New Roman" w:cs="Times New Roman"/>
          <w:b/>
          <w:sz w:val="24"/>
          <w:szCs w:val="24"/>
        </w:rPr>
        <w:t xml:space="preserve">Возведение новых глухих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вентиляционных </w:t>
      </w:r>
      <w:r w:rsidRPr="00AF3A03">
        <w:rPr>
          <w:rFonts w:ascii="Times New Roman" w:eastAsia="Calibri" w:hAnsi="Times New Roman" w:cs="Times New Roman"/>
          <w:b/>
          <w:sz w:val="24"/>
          <w:szCs w:val="24"/>
        </w:rPr>
        <w:t>перемычек, ед.:</w:t>
      </w:r>
    </w:p>
    <w:p w:rsidR="005A2A40" w:rsidRPr="005A2A40" w:rsidRDefault="005A2A40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A21C5E" w:rsidRPr="008E6134" w:rsidRDefault="005A2A40" w:rsidP="00F52718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</w:t>
      </w:r>
      <w:r w:rsidR="002A0BB8">
        <w:rPr>
          <w:rFonts w:ascii="Times New Roman" w:eastAsia="Calibri" w:hAnsi="Times New Roman" w:cs="Times New Roman"/>
          <w:sz w:val="24"/>
          <w:szCs w:val="24"/>
        </w:rPr>
        <w:t xml:space="preserve">- в магистральном откаточном штреке пласта К5, </w:t>
      </w:r>
      <w:proofErr w:type="spellStart"/>
      <w:r w:rsidR="002A0BB8"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r w:rsidR="002A0BB8">
        <w:rPr>
          <w:rFonts w:ascii="Times New Roman" w:eastAsia="Calibri" w:hAnsi="Times New Roman" w:cs="Times New Roman"/>
          <w:sz w:val="24"/>
          <w:szCs w:val="24"/>
        </w:rPr>
        <w:t xml:space="preserve"> - 2</w:t>
      </w:r>
    </w:p>
    <w:p w:rsidR="00D0354E" w:rsidRDefault="008E6134" w:rsidP="00D0354E">
      <w:pPr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- в северном коренном штреке пласта Л1 гор. 622 м. ПК16 (вентиляционный ходок пл. Л1),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- 1</w:t>
      </w:r>
    </w:p>
    <w:p w:rsidR="00D0354E" w:rsidRPr="00D0354E" w:rsidRDefault="00D0354E" w:rsidP="00D0354E">
      <w:pPr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0354E" w:rsidRPr="005A2A40" w:rsidRDefault="00D0354E" w:rsidP="001E0438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2D5131" w:rsidRPr="002D5131" w:rsidRDefault="002D5131" w:rsidP="002D5131">
      <w:pPr>
        <w:numPr>
          <w:ilvl w:val="0"/>
          <w:numId w:val="2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Оптимизация  шахтной вентиляционной сети</w:t>
      </w:r>
    </w:p>
    <w:p w:rsid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0354E" w:rsidRPr="00D0354E" w:rsidRDefault="00D0354E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D5131" w:rsidRPr="002D5131" w:rsidRDefault="009C7332" w:rsidP="002D5131">
      <w:pPr>
        <w:ind w:left="372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2960">
        <w:rPr>
          <w:rFonts w:ascii="Times New Roman" w:eastAsia="Calibri" w:hAnsi="Times New Roman" w:cs="Times New Roman"/>
          <w:sz w:val="24"/>
          <w:szCs w:val="24"/>
        </w:rPr>
        <w:t>В</w:t>
      </w:r>
      <w:r w:rsidR="00BD296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о </w:t>
      </w:r>
      <w:r w:rsidR="00BD2960">
        <w:rPr>
          <w:rFonts w:ascii="Times New Roman" w:eastAsia="Calibri" w:hAnsi="Times New Roman" w:cs="Times New Roman"/>
          <w:sz w:val="24"/>
          <w:szCs w:val="24"/>
          <w:lang w:val="en-US"/>
        </w:rPr>
        <w:t>II</w:t>
      </w:r>
      <w:r w:rsidR="00BD296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м </w:t>
      </w:r>
      <w:proofErr w:type="spellStart"/>
      <w:r w:rsidR="00BD2960">
        <w:rPr>
          <w:rFonts w:ascii="Times New Roman" w:eastAsia="Calibri" w:hAnsi="Times New Roman" w:cs="Times New Roman"/>
          <w:sz w:val="24"/>
          <w:szCs w:val="24"/>
          <w:lang w:val="uk-UA"/>
        </w:rPr>
        <w:t>квартале</w:t>
      </w:r>
      <w:proofErr w:type="spellEnd"/>
      <w:r w:rsidR="00BD29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«Программой…» предусмотрен комплекс мероприятий по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оптимизации шахтной вентиляционной сети общей протяженностью </w:t>
      </w:r>
      <w:r w:rsidR="001E0438">
        <w:rPr>
          <w:rFonts w:ascii="Times New Roman" w:eastAsia="Calibri" w:hAnsi="Times New Roman" w:cs="Times New Roman"/>
          <w:sz w:val="24"/>
          <w:szCs w:val="24"/>
        </w:rPr>
        <w:t>1</w:t>
      </w:r>
      <w:r w:rsidRPr="002D5131">
        <w:rPr>
          <w:rFonts w:ascii="Times New Roman" w:eastAsia="Calibri" w:hAnsi="Times New Roman" w:cs="Times New Roman"/>
          <w:sz w:val="24"/>
          <w:szCs w:val="24"/>
        </w:rPr>
        <w:t>0 п.м. в том числе:</w:t>
      </w:r>
    </w:p>
    <w:p w:rsidR="002D5131" w:rsidRPr="002D5131" w:rsidRDefault="002D5131" w:rsidP="00E0737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DCC" w:rsidRDefault="002D5131" w:rsidP="002C5DCC">
      <w:pPr>
        <w:ind w:left="360" w:firstLine="348"/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Проходка новых горных выработок:</w:t>
      </w:r>
    </w:p>
    <w:p w:rsidR="002C5DCC" w:rsidRPr="002C5DCC" w:rsidRDefault="002C5DCC" w:rsidP="002C5DCC">
      <w:pPr>
        <w:ind w:left="360" w:firstLine="348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D5131" w:rsidRDefault="002C5DCC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>а) в 1 южном конвей</w:t>
      </w:r>
      <w:r>
        <w:rPr>
          <w:rFonts w:ascii="Times New Roman" w:eastAsia="Calibri" w:hAnsi="Times New Roman" w:cs="Times New Roman"/>
          <w:sz w:val="24"/>
          <w:szCs w:val="24"/>
        </w:rPr>
        <w:t>ерном штреке пл. К5 , п.м., план – 10 , факт –– 10 (100%)</w:t>
      </w:r>
    </w:p>
    <w:p w:rsidR="002C5DCC" w:rsidRPr="002C5DCC" w:rsidRDefault="002C5DCC" w:rsidP="002C5DCC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б</w:t>
      </w:r>
      <w:r>
        <w:rPr>
          <w:rFonts w:ascii="Times New Roman" w:eastAsia="Calibri" w:hAnsi="Times New Roman" w:cs="Times New Roman"/>
          <w:sz w:val="24"/>
          <w:szCs w:val="24"/>
        </w:rPr>
        <w:t>) в вентиляционном ходке плЛ1 , п.м., план – 10 , факт – 10 (100%)</w:t>
      </w:r>
    </w:p>
    <w:p w:rsidR="002D5131" w:rsidRDefault="002C5DCC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в</w:t>
      </w:r>
      <w:r w:rsidR="005A2A40">
        <w:rPr>
          <w:rFonts w:ascii="Times New Roman" w:eastAsia="Calibri" w:hAnsi="Times New Roman" w:cs="Times New Roman"/>
          <w:sz w:val="24"/>
          <w:szCs w:val="24"/>
        </w:rPr>
        <w:t xml:space="preserve">) в вентиляционном ходке </w:t>
      </w:r>
      <w:proofErr w:type="spellStart"/>
      <w:r w:rsidR="005A2A40">
        <w:rPr>
          <w:rFonts w:ascii="Times New Roman" w:eastAsia="Calibri" w:hAnsi="Times New Roman" w:cs="Times New Roman"/>
          <w:sz w:val="24"/>
          <w:szCs w:val="24"/>
        </w:rPr>
        <w:t>пл</w:t>
      </w:r>
      <w:proofErr w:type="spellEnd"/>
      <w:r w:rsidR="005A2A40">
        <w:rPr>
          <w:rFonts w:ascii="Times New Roman" w:eastAsia="Calibri" w:hAnsi="Times New Roman" w:cs="Times New Roman"/>
          <w:sz w:val="24"/>
          <w:szCs w:val="24"/>
          <w:lang w:val="uk-UA"/>
        </w:rPr>
        <w:t>. К5</w:t>
      </w:r>
      <w:r w:rsidR="001E0438">
        <w:rPr>
          <w:rFonts w:ascii="Times New Roman" w:eastAsia="Calibri" w:hAnsi="Times New Roman" w:cs="Times New Roman"/>
          <w:sz w:val="24"/>
          <w:szCs w:val="24"/>
        </w:rPr>
        <w:t xml:space="preserve"> , п.м., план – 10 , факт – 1</w:t>
      </w:r>
      <w:r w:rsidR="00676FF9">
        <w:rPr>
          <w:rFonts w:ascii="Times New Roman" w:eastAsia="Calibri" w:hAnsi="Times New Roman" w:cs="Times New Roman"/>
          <w:sz w:val="24"/>
          <w:szCs w:val="24"/>
        </w:rPr>
        <w:t>0 (100%)</w:t>
      </w:r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2D5131" w:rsidRDefault="00410A95" w:rsidP="002D5131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</w:t>
      </w:r>
      <w:r w:rsidR="0055637A">
        <w:rPr>
          <w:rFonts w:ascii="Times New Roman" w:eastAsia="Calibri" w:hAnsi="Times New Roman" w:cs="Times New Roman"/>
          <w:b/>
          <w:sz w:val="24"/>
          <w:szCs w:val="24"/>
        </w:rPr>
        <w:t>Увеличение сечения горных выработок в 2017 году не запланировано .</w:t>
      </w:r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протяженности вентиляционной сети в 2017 году не запланировано .</w:t>
      </w:r>
    </w:p>
    <w:p w:rsidR="00E07379" w:rsidRDefault="00E07379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Look w:val="04A0"/>
      </w:tblPr>
      <w:tblGrid>
        <w:gridCol w:w="3227"/>
        <w:gridCol w:w="2977"/>
        <w:gridCol w:w="3367"/>
      </w:tblGrid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Главный инженер</w:t>
            </w:r>
          </w:p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ОП "Шахта "Центральная"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В. Н. </w:t>
            </w:r>
            <w:proofErr w:type="spellStart"/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Молодоженя</w:t>
            </w:r>
            <w:proofErr w:type="spellEnd"/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Начальник участка ВТБ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О. В. Онищенко</w:t>
            </w:r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8A680B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Ком.взвода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ППС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8A680B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О. В. Молчанов</w:t>
            </w:r>
          </w:p>
        </w:tc>
      </w:tr>
    </w:tbl>
    <w:p w:rsidR="000D7391" w:rsidRPr="007C6C19" w:rsidRDefault="000D7391" w:rsidP="00D027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391" w:rsidRPr="007C6C19" w:rsidSect="000507ED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8B6"/>
    <w:multiLevelType w:val="hybridMultilevel"/>
    <w:tmpl w:val="26362EC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02383"/>
    <w:multiLevelType w:val="hybridMultilevel"/>
    <w:tmpl w:val="CCC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044DC"/>
    <w:rsid w:val="00013B41"/>
    <w:rsid w:val="000373CC"/>
    <w:rsid w:val="000507ED"/>
    <w:rsid w:val="00094DCE"/>
    <w:rsid w:val="000A2681"/>
    <w:rsid w:val="000A2A5F"/>
    <w:rsid w:val="000A6E65"/>
    <w:rsid w:val="000D7391"/>
    <w:rsid w:val="001865D9"/>
    <w:rsid w:val="001966D7"/>
    <w:rsid w:val="001976B4"/>
    <w:rsid w:val="001E0438"/>
    <w:rsid w:val="001F66C8"/>
    <w:rsid w:val="002139DB"/>
    <w:rsid w:val="00214EDF"/>
    <w:rsid w:val="00282790"/>
    <w:rsid w:val="002A0BB8"/>
    <w:rsid w:val="002B0B0F"/>
    <w:rsid w:val="002C5DCC"/>
    <w:rsid w:val="002D5131"/>
    <w:rsid w:val="002F49AE"/>
    <w:rsid w:val="00331C32"/>
    <w:rsid w:val="003438E5"/>
    <w:rsid w:val="00355FFE"/>
    <w:rsid w:val="003B1524"/>
    <w:rsid w:val="00410A95"/>
    <w:rsid w:val="00416184"/>
    <w:rsid w:val="0042365A"/>
    <w:rsid w:val="00433AFC"/>
    <w:rsid w:val="00457D77"/>
    <w:rsid w:val="00491947"/>
    <w:rsid w:val="00494430"/>
    <w:rsid w:val="004C0ED2"/>
    <w:rsid w:val="005002A3"/>
    <w:rsid w:val="0055637A"/>
    <w:rsid w:val="005A2A40"/>
    <w:rsid w:val="005B544D"/>
    <w:rsid w:val="005C19B9"/>
    <w:rsid w:val="005D6CC4"/>
    <w:rsid w:val="00626E9E"/>
    <w:rsid w:val="0063786F"/>
    <w:rsid w:val="00656BBA"/>
    <w:rsid w:val="00657986"/>
    <w:rsid w:val="00663280"/>
    <w:rsid w:val="00666D09"/>
    <w:rsid w:val="00672CFF"/>
    <w:rsid w:val="00676FF9"/>
    <w:rsid w:val="006B040E"/>
    <w:rsid w:val="006D226C"/>
    <w:rsid w:val="00702082"/>
    <w:rsid w:val="00773346"/>
    <w:rsid w:val="0079082B"/>
    <w:rsid w:val="007B10BA"/>
    <w:rsid w:val="007B1F15"/>
    <w:rsid w:val="007C6C19"/>
    <w:rsid w:val="00860FA6"/>
    <w:rsid w:val="00866A2D"/>
    <w:rsid w:val="00872FE7"/>
    <w:rsid w:val="00894A84"/>
    <w:rsid w:val="008A680B"/>
    <w:rsid w:val="008E6134"/>
    <w:rsid w:val="008F5209"/>
    <w:rsid w:val="008F737B"/>
    <w:rsid w:val="009044DC"/>
    <w:rsid w:val="009375F0"/>
    <w:rsid w:val="00953D94"/>
    <w:rsid w:val="009C7332"/>
    <w:rsid w:val="009E62F8"/>
    <w:rsid w:val="00A21C5E"/>
    <w:rsid w:val="00A42C56"/>
    <w:rsid w:val="00A4498D"/>
    <w:rsid w:val="00A60095"/>
    <w:rsid w:val="00A96925"/>
    <w:rsid w:val="00AF1FFF"/>
    <w:rsid w:val="00AF3A03"/>
    <w:rsid w:val="00AF5445"/>
    <w:rsid w:val="00AF58A5"/>
    <w:rsid w:val="00B36191"/>
    <w:rsid w:val="00B54C10"/>
    <w:rsid w:val="00B747D3"/>
    <w:rsid w:val="00B770AF"/>
    <w:rsid w:val="00BD2960"/>
    <w:rsid w:val="00BE4899"/>
    <w:rsid w:val="00BF0344"/>
    <w:rsid w:val="00BF30EB"/>
    <w:rsid w:val="00BF5ED2"/>
    <w:rsid w:val="00C05A9E"/>
    <w:rsid w:val="00C444DF"/>
    <w:rsid w:val="00C61DFF"/>
    <w:rsid w:val="00CE634A"/>
    <w:rsid w:val="00D00B0F"/>
    <w:rsid w:val="00D0278F"/>
    <w:rsid w:val="00D0354E"/>
    <w:rsid w:val="00D33935"/>
    <w:rsid w:val="00D40745"/>
    <w:rsid w:val="00D57AAB"/>
    <w:rsid w:val="00D67694"/>
    <w:rsid w:val="00D7023A"/>
    <w:rsid w:val="00D919D2"/>
    <w:rsid w:val="00D95C0D"/>
    <w:rsid w:val="00DA2415"/>
    <w:rsid w:val="00DB5CD1"/>
    <w:rsid w:val="00DC01DC"/>
    <w:rsid w:val="00DE471B"/>
    <w:rsid w:val="00DE6489"/>
    <w:rsid w:val="00DF360F"/>
    <w:rsid w:val="00E07379"/>
    <w:rsid w:val="00E324FB"/>
    <w:rsid w:val="00E442C6"/>
    <w:rsid w:val="00E55FDB"/>
    <w:rsid w:val="00E739D8"/>
    <w:rsid w:val="00E87121"/>
    <w:rsid w:val="00E9471B"/>
    <w:rsid w:val="00E94C0F"/>
    <w:rsid w:val="00EA273D"/>
    <w:rsid w:val="00EB1DBD"/>
    <w:rsid w:val="00ED72EA"/>
    <w:rsid w:val="00F11713"/>
    <w:rsid w:val="00F26438"/>
    <w:rsid w:val="00F52718"/>
    <w:rsid w:val="00F6486F"/>
    <w:rsid w:val="00F766BA"/>
    <w:rsid w:val="00FD40E8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1796</Words>
  <Characters>1024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Ruslan</cp:lastModifiedBy>
  <cp:revision>124</cp:revision>
  <cp:lastPrinted>2016-12-10T17:03:00Z</cp:lastPrinted>
  <dcterms:created xsi:type="dcterms:W3CDTF">2016-10-06T08:19:00Z</dcterms:created>
  <dcterms:modified xsi:type="dcterms:W3CDTF">2017-06-21T10:05:00Z</dcterms:modified>
</cp:coreProperties>
</file>