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IT Resume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React Front-end Developer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Location: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Moscow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andrew.dryuk@gmail.com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Mobile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+7 930 963 49 76 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hyperlink r:id="rId7">
        <w:r w:rsidDel="00000000" w:rsidR="00000000" w:rsidRPr="00000000">
          <w:rPr>
            <w:rFonts w:ascii="Arial" w:cs="Arial" w:eastAsia="Arial" w:hAnsi="Arial"/>
            <w:b w:val="1"/>
            <w:color w:val="1155cc"/>
            <w:sz w:val="20"/>
            <w:szCs w:val="20"/>
            <w:u w:val="single"/>
            <w:rtl w:val="0"/>
          </w:rPr>
          <w:t xml:space="preserve">Telegram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hyperlink r:id="rId8">
        <w:r w:rsidDel="00000000" w:rsidR="00000000" w:rsidRPr="00000000">
          <w:rPr>
            <w:rFonts w:ascii="Arial" w:cs="Arial" w:eastAsia="Arial" w:hAnsi="Arial"/>
            <w:b w:val="1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hyperlink r:id="rId9">
        <w:r w:rsidDel="00000000" w:rsidR="00000000" w:rsidRPr="00000000">
          <w:rPr>
            <w:rFonts w:ascii="Arial" w:cs="Arial" w:eastAsia="Arial" w:hAnsi="Arial"/>
            <w:b w:val="1"/>
            <w:color w:val="1155cc"/>
            <w:sz w:val="20"/>
            <w:szCs w:val="20"/>
            <w:u w:val="single"/>
            <w:rtl w:val="0"/>
          </w:rPr>
          <w:t xml:space="preserve">Codewars</w:t>
        </w:r>
      </w:hyperlink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hyperlink r:id="rId10">
        <w:r w:rsidDel="00000000" w:rsidR="00000000" w:rsidRPr="00000000">
          <w:rPr>
            <w:rFonts w:ascii="Arial" w:cs="Arial" w:eastAsia="Arial" w:hAnsi="Arial"/>
            <w:b w:val="1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ind w:left="0" w:right="-7.795275590551114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Andrey Dryuk Sergeyevich (20 y.o)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ind w:left="0" w:right="-7.795275590551114" w:firstLine="0"/>
        <w:rPr>
          <w:rFonts w:ascii="Arial" w:cs="Arial" w:eastAsia="Arial" w:hAnsi="Arial"/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-7.795275590551114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highlight w:val="white"/>
          <w:rtl w:val="0"/>
        </w:rPr>
        <w:t xml:space="preserve">About myself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: Initially, I worked as a fullstack developer (PERN stack), but recently I have been developing as a frontend developer.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ind w:left="0" w:right="-7.795275590551114" w:firstLine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: 2016-2020 - College ПКХТ "Computer Engineering and Programming".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Languages</w:t>
      </w:r>
      <w:r w:rsidDel="00000000" w:rsidR="00000000" w:rsidRPr="00000000">
        <w:rPr>
          <w:rFonts w:ascii="Arial" w:cs="Arial" w:eastAsia="Arial" w:hAnsi="Arial"/>
          <w:rtl w:val="0"/>
        </w:rPr>
        <w:t xml:space="preserve">: Russian - native, English - technical (reading documentation / books)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ind w:left="0" w:right="-7.795275590551114" w:firstLine="0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ind w:left="0" w:right="-7.795275590551114" w:firstLine="0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Technical Skills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ind w:left="0" w:right="-7.795275590551114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right="-7.795275590551114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Javascript(ES6+), Typescript, SQL, Shell(Bash), HTML, CSS3;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spacing w:line="240" w:lineRule="auto"/>
        <w:ind w:left="720" w:right="-7.795275590551114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spacing w:line="240" w:lineRule="auto"/>
        <w:ind w:left="1440" w:right="-7.795275590551114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JS Libraries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ReactJS(Typescript, Mobx, Redux), AlpineJS;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spacing w:line="240" w:lineRule="auto"/>
        <w:ind w:left="1440" w:right="-7.795275590551114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CSS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CSS3, BEM, Tailwind, css-modules, styled-component;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Animation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GSAP, Wow, AnimateCSS, React-Spring; </w:t>
      </w:r>
      <w:hyperlink r:id="rId11">
        <w:r w:rsidDel="00000000" w:rsidR="00000000" w:rsidRPr="00000000">
          <w:rPr>
            <w:rFonts w:ascii="Arial" w:cs="Arial" w:eastAsia="Arial" w:hAnsi="Arial"/>
            <w:b w:val="1"/>
            <w:color w:val="1155cc"/>
            <w:sz w:val="26"/>
            <w:szCs w:val="26"/>
            <w:u w:val="single"/>
            <w:rtl w:val="0"/>
          </w:rPr>
          <w:t xml:space="preserve">demo:gsap-svg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spacing w:line="240" w:lineRule="auto"/>
        <w:ind w:left="1440" w:right="-7.795275590551114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Tools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Jest, Webpack, Gulp, Babel, PostCSS + Autoprefixer;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spacing w:line="240" w:lineRule="auto"/>
        <w:ind w:left="1440" w:right="-7.795275590551114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Skills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Responsive and cross-browser layout;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spacing w:line="240" w:lineRule="auto"/>
        <w:ind w:left="720" w:right="-7.795275590551114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MVC, NodeJS + TS, Express, pg-node, Sequelize, JWT-auth;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Static Site Generator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11ty + Nunjucks;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Web Scraping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Axios + Cheerio;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right="-7.795275590551114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SQLite, PostgreSQL (architecture &amp; CRUD operations);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right="-7.795275590551114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Debian Linux (current ОS), Windows Server 2016+;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spacing w:line="240" w:lineRule="auto"/>
        <w:ind w:left="720" w:right="-7.795275590551114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Development Tools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Emacs, VScode, Intellij IDEA, Git, Docker, Postman;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line="240" w:lineRule="auto"/>
        <w:ind w:left="720" w:right="-7.795275590551114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Deploy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Heroku, Netlify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-7.795275590551114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-7.795275590551114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Professional Experience (1 year 4 month)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0">
      <w:pPr>
        <w:ind w:right="-7.795275590551114"/>
        <w:jc w:val="center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Project (Startup)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</w:t>
      </w:r>
      <w:hyperlink r:id="rId12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DropShopping:BigData</w:t>
        </w:r>
      </w:hyperlink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(Sep.2020 - Dec.2021)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rtl w:val="0"/>
        </w:rPr>
        <w:t xml:space="preserve">: SaaS-platform for dropshipping online stores. 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Responsibilities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Developing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JAM stack</w:t>
      </w:r>
      <w:r w:rsidDel="00000000" w:rsidR="00000000" w:rsidRPr="00000000">
        <w:rPr>
          <w:rFonts w:ascii="Arial" w:cs="Arial" w:eastAsia="Arial" w:hAnsi="Arial"/>
          <w:rtl w:val="0"/>
        </w:rPr>
        <w:t xml:space="preserve"> static html generator for ecommerce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rtl w:val="0"/>
        </w:rPr>
        <w:t xml:space="preserve">: NodeJS, AlpineJS, TailwindCSS, PostCSS, Gulp, Jest;</w:t>
      </w:r>
    </w:p>
    <w:p w:rsidR="00000000" w:rsidDel="00000000" w:rsidP="00000000" w:rsidRDefault="00000000" w:rsidRPr="00000000" w14:paraId="00000026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Most Difficult Task</w:t>
      </w:r>
      <w:r w:rsidDel="00000000" w:rsidR="00000000" w:rsidRPr="00000000">
        <w:rPr>
          <w:rFonts w:ascii="Arial" w:cs="Arial" w:eastAsia="Arial" w:hAnsi="Arial"/>
          <w:rtl w:val="0"/>
        </w:rPr>
        <w:t xml:space="preserve">: Implementation of support for different store themes:</w:t>
      </w:r>
    </w:p>
    <w:p w:rsidR="00000000" w:rsidDel="00000000" w:rsidP="00000000" w:rsidRDefault="00000000" w:rsidRPr="00000000" w14:paraId="00000027">
      <w:pPr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Examples: </w:t>
      </w:r>
      <w:hyperlink r:id="rId13">
        <w:r w:rsidDel="00000000" w:rsidR="00000000" w:rsidRPr="00000000">
          <w:rPr>
            <w:rFonts w:ascii="Arial" w:cs="Arial" w:eastAsia="Arial" w:hAnsi="Arial"/>
            <w:b w:val="1"/>
            <w:color w:val="1155cc"/>
            <w:u w:val="single"/>
            <w:rtl w:val="0"/>
          </w:rPr>
          <w:t xml:space="preserve">demo:theme1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hyperlink r:id="rId14">
        <w:r w:rsidDel="00000000" w:rsidR="00000000" w:rsidRPr="00000000">
          <w:rPr>
            <w:rFonts w:ascii="Arial" w:cs="Arial" w:eastAsia="Arial" w:hAnsi="Arial"/>
            <w:b w:val="1"/>
            <w:color w:val="1155cc"/>
            <w:u w:val="single"/>
            <w:rtl w:val="0"/>
          </w:rPr>
          <w:t xml:space="preserve">demo:theme2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Demo-Examples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hyperlink r:id="rId15">
        <w:r w:rsidDel="00000000" w:rsidR="00000000" w:rsidRPr="00000000">
          <w:rPr>
            <w:rFonts w:ascii="Arial" w:cs="Arial" w:eastAsia="Arial" w:hAnsi="Arial"/>
            <w:b w:val="1"/>
            <w:color w:val="1155cc"/>
            <w:highlight w:val="white"/>
            <w:u w:val="single"/>
            <w:rtl w:val="0"/>
          </w:rPr>
          <w:t xml:space="preserve">demo:example1</w:t>
        </w:r>
      </w:hyperlink>
      <w:r w:rsidDel="00000000" w:rsidR="00000000" w:rsidRPr="00000000">
        <w:rPr>
          <w:rFonts w:ascii="Arial" w:cs="Arial" w:eastAsia="Arial" w:hAnsi="Arial"/>
          <w:color w:val="4b5563"/>
          <w:highlight w:val="white"/>
          <w:rtl w:val="0"/>
        </w:rPr>
        <w:t xml:space="preserve">, </w:t>
      </w:r>
      <w:hyperlink r:id="rId16">
        <w:r w:rsidDel="00000000" w:rsidR="00000000" w:rsidRPr="00000000">
          <w:rPr>
            <w:rFonts w:ascii="Arial" w:cs="Arial" w:eastAsia="Arial" w:hAnsi="Arial"/>
            <w:b w:val="1"/>
            <w:color w:val="1155cc"/>
            <w:highlight w:val="white"/>
            <w:u w:val="single"/>
            <w:rtl w:val="0"/>
          </w:rPr>
          <w:t xml:space="preserve">demo:example2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, more on the project website.</w:t>
      </w:r>
    </w:p>
    <w:p w:rsidR="00000000" w:rsidDel="00000000" w:rsidP="00000000" w:rsidRDefault="00000000" w:rsidRPr="00000000" w14:paraId="00000029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SPA</w:t>
      </w:r>
      <w:r w:rsidDel="00000000" w:rsidR="00000000" w:rsidRPr="00000000">
        <w:rPr>
          <w:rFonts w:ascii="Arial" w:cs="Arial" w:eastAsia="Arial" w:hAnsi="Arial"/>
          <w:rtl w:val="0"/>
        </w:rPr>
        <w:t xml:space="preserve"> development is the full cycle of developing a fullstack application, from database architecture and writing REST Api on the server, to rendering on the client in React.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rtl w:val="0"/>
        </w:rPr>
        <w:t xml:space="preserve">: React + Typescript, Mobx, TailwindCSS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rtl w:val="0"/>
        </w:rPr>
        <w:t xml:space="preserve">: MVC, NodeJS + Typescript, PostgreSQL,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Sequelize, JWT-auth,</w:t>
      </w:r>
      <w:r w:rsidDel="00000000" w:rsidR="00000000" w:rsidRPr="00000000">
        <w:rPr>
          <w:rFonts w:ascii="Arial" w:cs="Arial" w:eastAsia="Arial" w:hAnsi="Arial"/>
          <w:rtl w:val="0"/>
        </w:rPr>
        <w:t xml:space="preserve"> Jest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Most Difficult Task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Implementation of product filters, on the frontend and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Import/Export data(configuration + products) of shop from Excel to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Demo-Examples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hyperlink r:id="rId17">
        <w:r w:rsidDel="00000000" w:rsidR="00000000" w:rsidRPr="00000000">
          <w:rPr>
            <w:rFonts w:ascii="Arial" w:cs="Arial" w:eastAsia="Arial" w:hAnsi="Arial"/>
            <w:b w:val="1"/>
            <w:color w:val="1155cc"/>
            <w:u w:val="single"/>
            <w:rtl w:val="0"/>
          </w:rPr>
          <w:t xml:space="preserve">demo:pern-eccomerce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Web Scraping (Parsing sites)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Development and support of the landing page of the project (</w:t>
      </w:r>
      <w:hyperlink r:id="rId18">
        <w:r w:rsidDel="00000000" w:rsidR="00000000" w:rsidRPr="00000000">
          <w:rPr>
            <w:rFonts w:ascii="Arial" w:cs="Arial" w:eastAsia="Arial" w:hAnsi="Arial"/>
            <w:b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rtl w:val="0"/>
        </w:rPr>
        <w:t xml:space="preserve">: ready to consider any job offers. Respond as a developer in interesting IT projects (including remotely).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3.46456692913387" w:top="283.46456692913387" w:left="1133.8582677165355" w:right="1133.8582677165355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iteup.com.ua/demo/infographics/green-city/index.html" TargetMode="External"/><Relationship Id="rId10" Type="http://schemas.openxmlformats.org/officeDocument/2006/relationships/hyperlink" Target="https://www.linkedin.com/in/andrey-dryuk-512140229/" TargetMode="External"/><Relationship Id="rId13" Type="http://schemas.openxmlformats.org/officeDocument/2006/relationships/hyperlink" Target="https://siteup.com.ua/demo/ecommerce/tupperware/main/" TargetMode="External"/><Relationship Id="rId12" Type="http://schemas.openxmlformats.org/officeDocument/2006/relationships/hyperlink" Target="https://siteup.com.ua/ru/index.html#projec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dewars.com/users/AndrewDrewDev" TargetMode="External"/><Relationship Id="rId15" Type="http://schemas.openxmlformats.org/officeDocument/2006/relationships/hyperlink" Target="https://siteup.com.ua/demo/ecommerce/womens-fashion/" TargetMode="External"/><Relationship Id="rId14" Type="http://schemas.openxmlformats.org/officeDocument/2006/relationships/hyperlink" Target="https://siteup.com.ua/demo/msk/tupperware-tab1/main/" TargetMode="External"/><Relationship Id="rId17" Type="http://schemas.openxmlformats.org/officeDocument/2006/relationships/hyperlink" Target="https://pern-eccomerce-demo.netlify.app/" TargetMode="External"/><Relationship Id="rId16" Type="http://schemas.openxmlformats.org/officeDocument/2006/relationships/hyperlink" Target="https://siteup.com.ua/demo/ecommerce/tupperware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siteup.com.ua/ru/index.html" TargetMode="External"/><Relationship Id="rId7" Type="http://schemas.openxmlformats.org/officeDocument/2006/relationships/hyperlink" Target="https://www.t.me/AndrewDrewDev" TargetMode="External"/><Relationship Id="rId8" Type="http://schemas.openxmlformats.org/officeDocument/2006/relationships/hyperlink" Target="https://github.com/AndrewDrew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7HBhJtvtIatUwnNKkWQQDV86cGg==">AMUW2mVZhGHp7igKedGOd/eLxWoRIXBF4oftl2tyeRbpXcZonGBFwzOqoMq7vOfHEPCZNN++PoGqYSBaNgeCWFgfnX437R3qqoc/i+E8yd1BGkSFayGaza0=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