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Module1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 Module:  Module1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 Description: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   &lt;Insert description here&gt;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 Author: info2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 Version: 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 Procedure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   This is the entry point of your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!***********************************************************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lunghezza_foglio := 420;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lunghezza_lettera :=20;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spazio_lungo :=10;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altezza_foglio := 297;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altezza_lettera := 40;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spazio_altezza :=20;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CONST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k:=10;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!dimensione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speeddata  v:=[1000,500,1000,500];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!velocità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num matrix{2,3} :=[[0,0],[0,0],[0,0]];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!VAR num rows := lunghezza_foglio/(lunghezza_lettera+spazio_lungo);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!VAR num columns := altezza_foglio/(altezza_lettera+spazio_altezza);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p12;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p13;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p21;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p22;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p31;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p32;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p33;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p41;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p42;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p43;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p51;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p52;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p53;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p110;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p120;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p130;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p210;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p220;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p230;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p310;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p320;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p330;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p410;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p420;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p430;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p510;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p520;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p530;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VAR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robtarget p11:=[[364.35,0.00,594.00],[0.5,0,0.866025,0],[0,0,0,0],[9E+9,9E+9,9E+9,9E+9,9E+9,9E+9]];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8000"/>
          <w:spacing w:val="0"/>
          <w:position w:val="0"/>
          <w:sz w:val="22"/>
          <w:shd w:fill="auto" w:val="clear"/>
        </w:rPr>
        <w:t xml:space="preserve">!Add your code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calcola;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matrix{3,0}=0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letteraA;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calcola()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p12 := Offs(p11,k,0,0);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p13 := Offs(p12,k,0,0);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p21 := Offs(p11,0,-k,0);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p22 := Offs(p21,k,0,0);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p23 := Offs(p22,k,0,0);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p31 := Offs(p21,0,-k,0);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p32 := Offs(p31,k,0,0);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p33 := Offs(p32,k,0,0);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p41 := Offs(p31,0,-k,0);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p42 := Offs(p41,k,0,0);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p43 := Offs(p42,k,0,0);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p51 := Offs(p41,0,-k,0);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p52 := Offs(p51,k,0,0);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p53 := Offs(p52,k,0,0);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p120 := Offs(p12,0,0,10);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p130 := Offs(p13,0,0,10);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p210 := Offs(p21,0,0,10);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p220 := Offs(p22,0,0,10);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p230 := Offs(p23,0,0,10);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p310 := Offs(p31,0,0,10);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p320 := Offs(p32,0,0,10);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p330 := Offs(p33,0,0,10);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p410 := Offs(p41,0,0,10);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p420 := Offs(p42,0,0,10);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p430 := Offs(p43,0,0,10);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p510 := Offs(p51,0,0,10);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p520 := Offs(p52,0,0,10);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p530 := Offs(p53,0,0,10);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letteraA()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p21,v,z0,tool0;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MoveC p12,p23,v,z0,tool0;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p530,v,z0,tool0;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p310,v,z0,tool0;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p31,v,z0,tool0;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p33,v,z0,tool0;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letteraB()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MoveC p23,p32,v,z0,tool0;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MoveC p43,p52,v,z0,tool0;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p310,v,z0,tool0;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p31,v,z0,tool0;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p32,v,z0,tool0;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letteraD()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MoveC p33,p51,v,z0,tool0;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letteraE()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p130,v,z0,tool0;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MoveC p530,p52,v,z0,tool0;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p310,v,z0,tool0;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p31,v,z0,tool0;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p32,v,z0,tool0;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letteraI()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p120,v,z0,tool0;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letteraL()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p110,v,z0,tool0;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letteraM()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p32,v,z0,tool0;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letteraN()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letteraO()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p410,v,z0,tool0;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p41,v,z0,tool0;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p21,v,z0,tool0;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MoveC p12,p23,v,z0,tool0;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p43,v,z0,tool0;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MoveC p52,p41,v,z0,tool0;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letteraR()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MoveC p23,p32,v,z0,tool0;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p31,v,z0,tool0;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p310,v,z0,tool0;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p320,v,z0,tool0;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p32,v,z0,tool0;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letteraS()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p130,v,z0,tool0;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MoveC p21,p32,v,z0,tool0;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MoveC p43,p52,v,z0,tool0;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letteraV()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p110,v,z0,tool0;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p52,v,z0,tool0;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PROC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letteraZ()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p110,v,z0,tool0;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p13,v,z0,tool0;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p51,v,z0,tool0;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  <w:tab/>
        <w:t xml:space="preserve">MoveL p53,v,z0,tool0;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ENDMODULE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