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0239F" w14:textId="399336BF" w:rsidR="00540B33" w:rsidRPr="00540B33" w:rsidRDefault="00540B33" w:rsidP="00540B33">
      <w:pPr>
        <w:pStyle w:val="Subttulo"/>
        <w:jc w:val="center"/>
        <w:rPr>
          <w:b/>
          <w:bCs/>
          <w:color w:val="auto"/>
          <w:sz w:val="48"/>
          <w:szCs w:val="48"/>
        </w:rPr>
      </w:pPr>
      <w:r w:rsidRPr="00540B33">
        <w:rPr>
          <w:b/>
          <w:bCs/>
          <w:color w:val="auto"/>
          <w:sz w:val="48"/>
          <w:szCs w:val="48"/>
        </w:rPr>
        <w:t>Estruturas matemáticas</w:t>
      </w:r>
    </w:p>
    <w:p w14:paraId="3444DED0" w14:textId="11B04A9C" w:rsidR="00540B33" w:rsidRPr="00540B33" w:rsidRDefault="00540B33" w:rsidP="00540B33">
      <w:pPr>
        <w:rPr>
          <w:rFonts w:eastAsiaTheme="majorEastAsia" w:cstheme="majorBidi"/>
          <w:spacing w:val="15"/>
          <w:sz w:val="28"/>
          <w:szCs w:val="28"/>
        </w:rPr>
      </w:pPr>
      <w:r w:rsidRPr="00540B33">
        <w:rPr>
          <w:rFonts w:eastAsiaTheme="majorEastAsia" w:cstheme="majorBidi"/>
          <w:b/>
          <w:bCs/>
          <w:spacing w:val="15"/>
          <w:sz w:val="28"/>
          <w:szCs w:val="28"/>
        </w:rPr>
        <w:t>Professor</w:t>
      </w:r>
      <w:r w:rsidRPr="00540B33">
        <w:rPr>
          <w:rFonts w:eastAsiaTheme="majorEastAsia" w:cstheme="majorBidi"/>
          <w:spacing w:val="15"/>
          <w:sz w:val="28"/>
          <w:szCs w:val="28"/>
        </w:rPr>
        <w:t>: Rogério Lobo</w:t>
      </w:r>
    </w:p>
    <w:p w14:paraId="4C6516B4" w14:textId="77777777" w:rsidR="00540B33" w:rsidRDefault="00540B33" w:rsidP="00540B33">
      <w:pPr>
        <w:pStyle w:val="Subttulo"/>
        <w:rPr>
          <w:color w:val="auto"/>
        </w:rPr>
      </w:pPr>
      <w:r w:rsidRPr="00540B33">
        <w:rPr>
          <w:b/>
          <w:bCs/>
          <w:color w:val="auto"/>
        </w:rPr>
        <w:t>Aluno</w:t>
      </w:r>
      <w:r w:rsidRPr="00540B33">
        <w:rPr>
          <w:color w:val="auto"/>
        </w:rPr>
        <w:t xml:space="preserve">: </w:t>
      </w:r>
      <w:r w:rsidR="008C26D3" w:rsidRPr="00540B33">
        <w:rPr>
          <w:color w:val="auto"/>
        </w:rPr>
        <w:t>Andrey de Freitas Souza</w:t>
      </w:r>
      <w:r w:rsidR="008C26D3" w:rsidRPr="00540B33">
        <w:rPr>
          <w:color w:val="auto"/>
        </w:rPr>
        <w:tab/>
      </w:r>
      <w:r w:rsidR="008C26D3" w:rsidRPr="00540B33">
        <w:rPr>
          <w:color w:val="auto"/>
        </w:rPr>
        <w:tab/>
      </w:r>
      <w:r w:rsidR="008C26D3" w:rsidRPr="00540B33">
        <w:rPr>
          <w:color w:val="auto"/>
        </w:rPr>
        <w:tab/>
      </w:r>
      <w:r w:rsidR="008C26D3" w:rsidRPr="00540B33">
        <w:rPr>
          <w:color w:val="auto"/>
        </w:rPr>
        <w:tab/>
      </w:r>
      <w:r>
        <w:rPr>
          <w:color w:val="auto"/>
        </w:rPr>
        <w:t xml:space="preserve">   </w:t>
      </w:r>
    </w:p>
    <w:p w14:paraId="5E7AE3D1" w14:textId="62139D01" w:rsidR="008C26D3" w:rsidRPr="00540B33" w:rsidRDefault="008C26D3" w:rsidP="00540B33">
      <w:pPr>
        <w:pStyle w:val="Subttulo"/>
        <w:rPr>
          <w:color w:val="auto"/>
        </w:rPr>
      </w:pPr>
      <w:r w:rsidRPr="00540B33">
        <w:rPr>
          <w:b/>
          <w:bCs/>
          <w:color w:val="auto"/>
        </w:rPr>
        <w:t>RA:</w:t>
      </w:r>
      <w:r w:rsidR="00540B33">
        <w:rPr>
          <w:color w:val="auto"/>
        </w:rPr>
        <w:t xml:space="preserve"> </w:t>
      </w:r>
      <w:r w:rsidRPr="00540B33">
        <w:rPr>
          <w:color w:val="auto"/>
        </w:rPr>
        <w:t>823217536</w:t>
      </w:r>
    </w:p>
    <w:p w14:paraId="2D9F3DC9" w14:textId="77777777" w:rsidR="00540B33" w:rsidRPr="00540B33" w:rsidRDefault="00540B33" w:rsidP="00540B33"/>
    <w:p w14:paraId="2476F1F3" w14:textId="69806310" w:rsidR="00664F7D" w:rsidRDefault="00664F7D" w:rsidP="00540B33">
      <w:pPr>
        <w:ind w:left="708"/>
      </w:pPr>
    </w:p>
    <w:p w14:paraId="5CCFDA13" w14:textId="570FB9FA" w:rsidR="008C26D3" w:rsidRPr="008C26D3" w:rsidRDefault="00664F7D" w:rsidP="008C26D3">
      <w:pPr>
        <w:pStyle w:val="Subttulo"/>
        <w:rPr>
          <w:b/>
          <w:bCs/>
          <w:color w:val="auto"/>
        </w:rPr>
      </w:pPr>
      <w:r w:rsidRPr="007B4E6D">
        <w:rPr>
          <w:b/>
          <w:bCs/>
          <w:color w:val="auto"/>
        </w:rPr>
        <w:t xml:space="preserve">Exercícios de </w:t>
      </w:r>
      <w:r>
        <w:rPr>
          <w:b/>
          <w:bCs/>
          <w:color w:val="auto"/>
        </w:rPr>
        <w:t>Casa</w:t>
      </w:r>
      <w:r w:rsidRPr="007B4E6D">
        <w:rPr>
          <w:b/>
          <w:bCs/>
          <w:color w:val="auto"/>
        </w:rPr>
        <w:t xml:space="preserve"> – Página</w:t>
      </w:r>
      <w:r>
        <w:rPr>
          <w:b/>
          <w:bCs/>
          <w:color w:val="auto"/>
        </w:rPr>
        <w:t xml:space="preserve"> 7</w:t>
      </w:r>
    </w:p>
    <w:p w14:paraId="200E26C8" w14:textId="17A1710F" w:rsidR="00583436" w:rsidRDefault="00583436" w:rsidP="00583436">
      <w:r>
        <w:t>1-) Determine quais relações dadas pelos</w:t>
      </w:r>
      <w:r>
        <w:t xml:space="preserve"> </w:t>
      </w:r>
      <w:r>
        <w:t>diagramas representam funções, f: A → B. Nas</w:t>
      </w:r>
      <w:r>
        <w:t xml:space="preserve"> </w:t>
      </w:r>
      <w:r>
        <w:t>relações que são funções determine o domínio,</w:t>
      </w:r>
      <w:r>
        <w:t xml:space="preserve"> </w:t>
      </w:r>
      <w:r>
        <w:t>o contradomínio e a imagem.</w:t>
      </w:r>
    </w:p>
    <w:p w14:paraId="4A494DB9" w14:textId="5376E9A6" w:rsidR="00583436" w:rsidRDefault="00583436" w:rsidP="00AC7105">
      <w:pPr>
        <w:ind w:left="708"/>
      </w:pPr>
      <w:r>
        <w:t>a-</w:t>
      </w:r>
      <w:proofErr w:type="gramStart"/>
      <w:r>
        <w:t>)</w:t>
      </w:r>
      <w:r>
        <w:t xml:space="preserve">  </w:t>
      </w:r>
      <w:r w:rsidRPr="00583436">
        <w:t>É</w:t>
      </w:r>
      <w:proofErr w:type="gramEnd"/>
      <w:r w:rsidRPr="00583436">
        <w:t xml:space="preserve"> </w:t>
      </w:r>
      <w:r>
        <w:t xml:space="preserve">uma </w:t>
      </w:r>
      <w:r w:rsidRPr="00583436">
        <w:t>função</w:t>
      </w:r>
      <w:r>
        <w:t>:</w:t>
      </w:r>
      <w:r>
        <w:br/>
        <w:t xml:space="preserve">       </w:t>
      </w:r>
      <w:r w:rsidRPr="00583436">
        <w:t>D</w:t>
      </w:r>
      <w:r>
        <w:t>omínio</w:t>
      </w:r>
      <w:r w:rsidRPr="00583436">
        <w:t xml:space="preserve"> = {1,3}</w:t>
      </w:r>
      <w:r>
        <w:br/>
      </w:r>
      <w:r w:rsidRPr="00583436">
        <w:t xml:space="preserve"> </w:t>
      </w:r>
      <w:r>
        <w:t xml:space="preserve">      </w:t>
      </w:r>
      <w:r w:rsidRPr="00583436">
        <w:t>Im</w:t>
      </w:r>
      <w:r>
        <w:t>agem</w:t>
      </w:r>
      <w:r w:rsidRPr="00583436">
        <w:t xml:space="preserve"> = {2} </w:t>
      </w:r>
      <w:r>
        <w:br/>
        <w:t xml:space="preserve">       </w:t>
      </w:r>
      <w:r w:rsidRPr="00583436">
        <w:t>C</w:t>
      </w:r>
      <w:r>
        <w:t xml:space="preserve">ontra </w:t>
      </w:r>
      <w:proofErr w:type="spellStart"/>
      <w:r w:rsidRPr="00583436">
        <w:t>D</w:t>
      </w:r>
      <w:r>
        <w:t>onimínio</w:t>
      </w:r>
      <w:proofErr w:type="spellEnd"/>
      <w:r w:rsidRPr="00583436">
        <w:t xml:space="preserve"> = {-1,2,6}</w:t>
      </w:r>
    </w:p>
    <w:p w14:paraId="661256DA" w14:textId="12A3DDCD" w:rsidR="00583436" w:rsidRDefault="00583436" w:rsidP="00AC7105">
      <w:pPr>
        <w:ind w:left="708"/>
      </w:pPr>
      <w:r>
        <w:t>b-</w:t>
      </w:r>
      <w:proofErr w:type="gramStart"/>
      <w:r>
        <w:t>)</w:t>
      </w:r>
      <w:r w:rsidRPr="00583436">
        <w:t xml:space="preserve"> </w:t>
      </w:r>
      <w:r w:rsidRPr="00583436">
        <w:t>É</w:t>
      </w:r>
      <w:proofErr w:type="gramEnd"/>
      <w:r w:rsidRPr="00583436">
        <w:t xml:space="preserve"> </w:t>
      </w:r>
      <w:r>
        <w:t xml:space="preserve">uma </w:t>
      </w:r>
      <w:r w:rsidRPr="00583436">
        <w:t>função</w:t>
      </w:r>
      <w:r>
        <w:t>:</w:t>
      </w:r>
      <w:r>
        <w:br/>
        <w:t xml:space="preserve">       </w:t>
      </w:r>
      <w:r w:rsidRPr="00583436">
        <w:t>D</w:t>
      </w:r>
      <w:r>
        <w:t>omínio</w:t>
      </w:r>
      <w:r w:rsidRPr="00583436">
        <w:t xml:space="preserve"> = {0,7,8}</w:t>
      </w:r>
      <w:r>
        <w:br/>
      </w:r>
      <w:r w:rsidRPr="00583436">
        <w:t xml:space="preserve"> </w:t>
      </w:r>
      <w:r>
        <w:t xml:space="preserve">      </w:t>
      </w:r>
      <w:r w:rsidRPr="00583436">
        <w:t>Im</w:t>
      </w:r>
      <w:r>
        <w:t>agem</w:t>
      </w:r>
      <w:r w:rsidRPr="00583436">
        <w:t xml:space="preserve"> = {</w:t>
      </w:r>
      <w:r>
        <w:t>7</w:t>
      </w:r>
      <w:r w:rsidRPr="00583436">
        <w:t xml:space="preserve">} </w:t>
      </w:r>
      <w:r>
        <w:br/>
        <w:t xml:space="preserve">       </w:t>
      </w:r>
      <w:r w:rsidRPr="00583436">
        <w:t>C</w:t>
      </w:r>
      <w:r>
        <w:t xml:space="preserve">ontra </w:t>
      </w:r>
      <w:proofErr w:type="spellStart"/>
      <w:r w:rsidRPr="00583436">
        <w:t>D</w:t>
      </w:r>
      <w:r>
        <w:t>onimínio</w:t>
      </w:r>
      <w:proofErr w:type="spellEnd"/>
      <w:r w:rsidRPr="00583436">
        <w:t xml:space="preserve"> = {</w:t>
      </w:r>
      <w:r>
        <w:t>7</w:t>
      </w:r>
      <w:r w:rsidRPr="00583436">
        <w:t>}</w:t>
      </w:r>
    </w:p>
    <w:p w14:paraId="18AB4EBB" w14:textId="7BC88EF3" w:rsidR="00583436" w:rsidRDefault="00583436" w:rsidP="00AC7105">
      <w:pPr>
        <w:ind w:left="708"/>
      </w:pPr>
      <w:r>
        <w:t>c-</w:t>
      </w:r>
      <w:proofErr w:type="gramStart"/>
      <w:r>
        <w:t>)</w:t>
      </w:r>
      <w:r w:rsidRPr="00583436">
        <w:t xml:space="preserve"> </w:t>
      </w:r>
      <w:r w:rsidRPr="00583436">
        <w:t>É</w:t>
      </w:r>
      <w:proofErr w:type="gramEnd"/>
      <w:r w:rsidRPr="00583436">
        <w:t xml:space="preserve"> </w:t>
      </w:r>
      <w:r>
        <w:t xml:space="preserve">uma </w:t>
      </w:r>
      <w:r w:rsidRPr="00583436">
        <w:t>função</w:t>
      </w:r>
      <w:r>
        <w:t>:</w:t>
      </w:r>
      <w:r>
        <w:br/>
        <w:t xml:space="preserve">       </w:t>
      </w:r>
      <w:r w:rsidRPr="00583436">
        <w:t>D</w:t>
      </w:r>
      <w:r>
        <w:t>omínio</w:t>
      </w:r>
      <w:r w:rsidRPr="00583436">
        <w:t xml:space="preserve"> = </w:t>
      </w:r>
      <w:r w:rsidR="00AC7105" w:rsidRPr="00AC7105">
        <w:t>{2,7}</w:t>
      </w:r>
      <w:r>
        <w:br/>
      </w:r>
      <w:r w:rsidRPr="00583436">
        <w:t xml:space="preserve"> </w:t>
      </w:r>
      <w:r>
        <w:t xml:space="preserve">      </w:t>
      </w:r>
      <w:r w:rsidRPr="00583436">
        <w:t>Im</w:t>
      </w:r>
      <w:r>
        <w:t>agem</w:t>
      </w:r>
      <w:r w:rsidRPr="00583436">
        <w:t xml:space="preserve"> = {</w:t>
      </w:r>
      <w:r w:rsidR="00AC7105">
        <w:t>5,6</w:t>
      </w:r>
      <w:r w:rsidRPr="00583436">
        <w:t xml:space="preserve">} </w:t>
      </w:r>
      <w:r>
        <w:br/>
        <w:t xml:space="preserve">       </w:t>
      </w:r>
      <w:r w:rsidRPr="00583436">
        <w:t>C</w:t>
      </w:r>
      <w:r>
        <w:t xml:space="preserve">ontra </w:t>
      </w:r>
      <w:proofErr w:type="spellStart"/>
      <w:r w:rsidRPr="00583436">
        <w:t>D</w:t>
      </w:r>
      <w:r>
        <w:t>onimínio</w:t>
      </w:r>
      <w:proofErr w:type="spellEnd"/>
      <w:r w:rsidRPr="00583436">
        <w:t xml:space="preserve"> = </w:t>
      </w:r>
      <w:r w:rsidR="00AC7105" w:rsidRPr="00AC7105">
        <w:t>{5,6,9}</w:t>
      </w:r>
    </w:p>
    <w:p w14:paraId="7EF820A4" w14:textId="05E3139F" w:rsidR="00583436" w:rsidRDefault="00583436" w:rsidP="00AC7105">
      <w:pPr>
        <w:ind w:left="708"/>
      </w:pPr>
      <w:r>
        <w:t>d-</w:t>
      </w:r>
      <w:proofErr w:type="gramStart"/>
      <w:r>
        <w:t>)</w:t>
      </w:r>
      <w:r w:rsidR="00AC7105">
        <w:t xml:space="preserve"> Não</w:t>
      </w:r>
      <w:proofErr w:type="gramEnd"/>
      <w:r w:rsidR="00AC7105">
        <w:t xml:space="preserve"> é uma função, pois o 4 não possui relação </w:t>
      </w:r>
    </w:p>
    <w:p w14:paraId="10092313" w14:textId="77777777" w:rsidR="00583436" w:rsidRDefault="00583436" w:rsidP="00AC7105">
      <w:pPr>
        <w:ind w:left="708"/>
      </w:pPr>
    </w:p>
    <w:p w14:paraId="49934E2B" w14:textId="2150CEEC" w:rsidR="00583436" w:rsidRDefault="00583436" w:rsidP="00AC7105">
      <w:pPr>
        <w:ind w:left="708"/>
      </w:pPr>
      <w:r>
        <w:t>e-</w:t>
      </w:r>
      <w:proofErr w:type="gramStart"/>
      <w:r>
        <w:t>)</w:t>
      </w:r>
      <w:r w:rsidR="00AC7105">
        <w:t xml:space="preserve"> </w:t>
      </w:r>
      <w:r w:rsidR="00AC7105">
        <w:t>Não</w:t>
      </w:r>
      <w:proofErr w:type="gramEnd"/>
      <w:r w:rsidR="00AC7105">
        <w:t xml:space="preserve"> é uma função</w:t>
      </w:r>
      <w:r w:rsidR="00AC7105">
        <w:t>, pois o 2 possui 2 relações</w:t>
      </w:r>
    </w:p>
    <w:p w14:paraId="332A9F4A" w14:textId="77777777" w:rsidR="00583436" w:rsidRDefault="00583436" w:rsidP="00AC7105">
      <w:pPr>
        <w:ind w:left="708"/>
      </w:pPr>
    </w:p>
    <w:p w14:paraId="5C58DCF1" w14:textId="427A5EA3" w:rsidR="008C26D3" w:rsidRDefault="00583436" w:rsidP="00AC7105">
      <w:pPr>
        <w:ind w:left="708"/>
      </w:pPr>
      <w:r>
        <w:t>f-</w:t>
      </w:r>
      <w:proofErr w:type="gramStart"/>
      <w:r>
        <w:t>)</w:t>
      </w:r>
      <w:r w:rsidR="00AC7105" w:rsidRPr="00AC7105">
        <w:t xml:space="preserve"> </w:t>
      </w:r>
      <w:r w:rsidR="00AC7105" w:rsidRPr="00583436">
        <w:t>É</w:t>
      </w:r>
      <w:proofErr w:type="gramEnd"/>
      <w:r w:rsidR="00AC7105" w:rsidRPr="00583436">
        <w:t xml:space="preserve"> </w:t>
      </w:r>
      <w:r w:rsidR="00AC7105">
        <w:t xml:space="preserve">uma </w:t>
      </w:r>
      <w:r w:rsidR="00AC7105" w:rsidRPr="00583436">
        <w:t>função</w:t>
      </w:r>
      <w:r w:rsidR="00AC7105">
        <w:t>:</w:t>
      </w:r>
      <w:r w:rsidR="00AC7105">
        <w:br/>
        <w:t xml:space="preserve">       </w:t>
      </w:r>
      <w:r w:rsidR="00AC7105" w:rsidRPr="00583436">
        <w:t>D</w:t>
      </w:r>
      <w:r w:rsidR="00AC7105">
        <w:t>omínio</w:t>
      </w:r>
      <w:r w:rsidR="00AC7105" w:rsidRPr="00583436">
        <w:t xml:space="preserve"> = </w:t>
      </w:r>
      <w:r w:rsidR="00AC7105" w:rsidRPr="00AC7105">
        <w:t>{2,</w:t>
      </w:r>
      <w:r w:rsidR="00AC7105">
        <w:t>5</w:t>
      </w:r>
      <w:r w:rsidR="00AC7105" w:rsidRPr="00AC7105">
        <w:t>}</w:t>
      </w:r>
      <w:r w:rsidR="00AC7105">
        <w:br/>
      </w:r>
      <w:r w:rsidR="00AC7105" w:rsidRPr="00583436">
        <w:t xml:space="preserve"> </w:t>
      </w:r>
      <w:r w:rsidR="00AC7105">
        <w:t xml:space="preserve">      </w:t>
      </w:r>
      <w:r w:rsidR="00AC7105" w:rsidRPr="00583436">
        <w:t>Im</w:t>
      </w:r>
      <w:r w:rsidR="00AC7105">
        <w:t>agem</w:t>
      </w:r>
      <w:r w:rsidR="00AC7105" w:rsidRPr="00583436">
        <w:t xml:space="preserve"> = {</w:t>
      </w:r>
      <w:r w:rsidR="00AC7105">
        <w:t>3</w:t>
      </w:r>
      <w:r w:rsidR="00AC7105" w:rsidRPr="00583436">
        <w:t xml:space="preserve">} </w:t>
      </w:r>
      <w:r w:rsidR="00AC7105">
        <w:br/>
        <w:t xml:space="preserve">       </w:t>
      </w:r>
      <w:r w:rsidR="00AC7105" w:rsidRPr="00583436">
        <w:t>C</w:t>
      </w:r>
      <w:r w:rsidR="00AC7105">
        <w:t xml:space="preserve">ontra </w:t>
      </w:r>
      <w:proofErr w:type="spellStart"/>
      <w:r w:rsidR="00AC7105" w:rsidRPr="00583436">
        <w:t>D</w:t>
      </w:r>
      <w:r w:rsidR="00AC7105">
        <w:t>onimínio</w:t>
      </w:r>
      <w:proofErr w:type="spellEnd"/>
      <w:r w:rsidR="00AC7105" w:rsidRPr="00583436">
        <w:t xml:space="preserve"> = </w:t>
      </w:r>
      <w:r w:rsidR="00AC7105" w:rsidRPr="00AC7105">
        <w:t>{-1,3,4}</w:t>
      </w:r>
    </w:p>
    <w:p w14:paraId="56F07B98" w14:textId="77777777" w:rsidR="00AC7105" w:rsidRDefault="00AC7105" w:rsidP="00AC7105">
      <w:pPr>
        <w:ind w:left="708"/>
      </w:pPr>
    </w:p>
    <w:p w14:paraId="577ECB8B" w14:textId="49B7A369" w:rsidR="00AC7105" w:rsidRDefault="00AC7105" w:rsidP="00AC7105">
      <w:r>
        <w:t>2-) Sendo</w:t>
      </w:r>
      <w:r>
        <w:t xml:space="preserve"> </w:t>
      </w:r>
      <w:r>
        <w:t>f(x) = x</w:t>
      </w:r>
      <w:r>
        <w:t>²</w:t>
      </w:r>
      <w:r>
        <w:t>, calcular:</w:t>
      </w:r>
    </w:p>
    <w:p w14:paraId="67F17981" w14:textId="1C213D53" w:rsidR="00AC7105" w:rsidRDefault="00AC7105" w:rsidP="00AC7105">
      <w:pPr>
        <w:pStyle w:val="PargrafodaLista"/>
        <w:numPr>
          <w:ilvl w:val="0"/>
          <w:numId w:val="2"/>
        </w:numPr>
      </w:pPr>
      <w:r>
        <w:t>f (1)</w:t>
      </w:r>
    </w:p>
    <w:p w14:paraId="35CF3E14" w14:textId="62C25BE5" w:rsidR="00AC7105" w:rsidRDefault="00AC7105" w:rsidP="00AC7105">
      <w:pPr>
        <w:pStyle w:val="PargrafodaLista"/>
        <w:ind w:left="1068"/>
      </w:pPr>
      <w:r w:rsidRPr="00AC7105">
        <w:lastRenderedPageBreak/>
        <w:drawing>
          <wp:inline distT="0" distB="0" distL="0" distR="0" wp14:anchorId="29F5C5BA" wp14:editId="5EAD6A87">
            <wp:extent cx="2000529" cy="1238423"/>
            <wp:effectExtent l="0" t="0" r="0" b="0"/>
            <wp:docPr id="109952868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28681" name="Imagem 1" descr="Texto, Cart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12B7" w14:textId="7163D6CD" w:rsidR="00AC7105" w:rsidRDefault="00AC7105" w:rsidP="00AC7105">
      <w:pPr>
        <w:pStyle w:val="PargrafodaLista"/>
        <w:numPr>
          <w:ilvl w:val="0"/>
          <w:numId w:val="2"/>
        </w:numPr>
      </w:pPr>
      <w:r>
        <w:t>f (0)</w:t>
      </w:r>
    </w:p>
    <w:p w14:paraId="34EDCEEC" w14:textId="17271C70" w:rsidR="00AC7105" w:rsidRDefault="00AC7105" w:rsidP="00AC7105">
      <w:pPr>
        <w:pStyle w:val="PargrafodaLista"/>
      </w:pPr>
      <w:r w:rsidRPr="00AC7105">
        <w:drawing>
          <wp:inline distT="0" distB="0" distL="0" distR="0" wp14:anchorId="527AAD55" wp14:editId="289A224F">
            <wp:extent cx="1790950" cy="1171739"/>
            <wp:effectExtent l="0" t="0" r="0" b="9525"/>
            <wp:docPr id="1311981018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81018" name="Imagem 1" descr="Texto, Cart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7F7E" w14:textId="335696F7" w:rsidR="00AC7105" w:rsidRDefault="00AC7105" w:rsidP="00AC7105">
      <w:pPr>
        <w:pStyle w:val="PargrafodaLista"/>
        <w:numPr>
          <w:ilvl w:val="0"/>
          <w:numId w:val="2"/>
        </w:numPr>
      </w:pPr>
      <w:r>
        <w:t>f (−1)</w:t>
      </w:r>
    </w:p>
    <w:p w14:paraId="3D8D6C4D" w14:textId="0B1EDC67" w:rsidR="00AC7105" w:rsidRDefault="00AC7105" w:rsidP="00AC7105">
      <w:pPr>
        <w:pStyle w:val="PargrafodaLista"/>
        <w:ind w:left="1068"/>
      </w:pPr>
      <w:r w:rsidRPr="00AC7105">
        <w:drawing>
          <wp:inline distT="0" distB="0" distL="0" distR="0" wp14:anchorId="39FA1BB5" wp14:editId="370D0AFB">
            <wp:extent cx="1790950" cy="1247949"/>
            <wp:effectExtent l="0" t="0" r="0" b="9525"/>
            <wp:docPr id="14178335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33568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FB31" w14:textId="054152C4" w:rsidR="00AC7105" w:rsidRDefault="00AC7105" w:rsidP="00AC7105">
      <w:pPr>
        <w:pStyle w:val="PargrafodaLista"/>
        <w:numPr>
          <w:ilvl w:val="0"/>
          <w:numId w:val="2"/>
        </w:numPr>
      </w:pPr>
      <w:r>
        <w:t>f (2)</w:t>
      </w:r>
    </w:p>
    <w:p w14:paraId="4A05E929" w14:textId="367B07A9" w:rsidR="00AC7105" w:rsidRDefault="00AC7105" w:rsidP="00AC7105">
      <w:pPr>
        <w:pStyle w:val="PargrafodaLista"/>
        <w:ind w:left="1068"/>
      </w:pPr>
      <w:r w:rsidRPr="00AC7105">
        <w:drawing>
          <wp:inline distT="0" distB="0" distL="0" distR="0" wp14:anchorId="28E1A3B4" wp14:editId="2D7929F1">
            <wp:extent cx="1571844" cy="1238423"/>
            <wp:effectExtent l="0" t="0" r="0" b="0"/>
            <wp:docPr id="110871644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16449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0D13" w14:textId="4739EF50" w:rsidR="008C26D3" w:rsidRDefault="00AC7105" w:rsidP="00AC7105">
      <w:pPr>
        <w:pStyle w:val="PargrafodaLista"/>
        <w:numPr>
          <w:ilvl w:val="0"/>
          <w:numId w:val="2"/>
        </w:numPr>
      </w:pPr>
      <w:r>
        <w:t>f ( p)</w:t>
      </w:r>
    </w:p>
    <w:p w14:paraId="7E23356B" w14:textId="3A6D2011" w:rsidR="008C26D3" w:rsidRDefault="00AC7105" w:rsidP="00AC7105">
      <w:pPr>
        <w:ind w:left="1068"/>
      </w:pPr>
      <w:r w:rsidRPr="00AC7105">
        <w:drawing>
          <wp:inline distT="0" distB="0" distL="0" distR="0" wp14:anchorId="0774100F" wp14:editId="2235A75E">
            <wp:extent cx="1752845" cy="1428949"/>
            <wp:effectExtent l="0" t="0" r="0" b="0"/>
            <wp:docPr id="17335621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62181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2D47" w14:textId="5BA8965E" w:rsidR="00AC7105" w:rsidRDefault="00AC7105" w:rsidP="00AC7105">
      <w:r>
        <w:t>3-) Dada a função</w:t>
      </w:r>
      <w:r>
        <w:t xml:space="preserve"> </w:t>
      </w:r>
      <w:r>
        <w:t>f (x) = 2x +1, calcule:</w:t>
      </w:r>
    </w:p>
    <w:p w14:paraId="1BD1FD8A" w14:textId="6D9D7D0C" w:rsidR="00AC7105" w:rsidRDefault="00AC7105" w:rsidP="00AC7105">
      <w:pPr>
        <w:ind w:left="708"/>
      </w:pPr>
      <w:r>
        <w:t>a-)f (7)</w:t>
      </w:r>
    </w:p>
    <w:p w14:paraId="0542952B" w14:textId="2D1688DD" w:rsidR="00AC7105" w:rsidRDefault="00AC7105" w:rsidP="00AC7105">
      <w:pPr>
        <w:ind w:left="708"/>
      </w:pPr>
      <w:r w:rsidRPr="00AC7105">
        <w:lastRenderedPageBreak/>
        <w:drawing>
          <wp:inline distT="0" distB="0" distL="0" distR="0" wp14:anchorId="548D5BA1" wp14:editId="182BD490">
            <wp:extent cx="1781424" cy="1152686"/>
            <wp:effectExtent l="0" t="0" r="9525" b="9525"/>
            <wp:docPr id="1127710653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10653" name="Imagem 1" descr="Texto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A682" w14:textId="36AFD59E" w:rsidR="00AC7105" w:rsidRDefault="00AC7105" w:rsidP="00AC7105">
      <w:pPr>
        <w:ind w:left="708"/>
      </w:pPr>
      <w:r>
        <w:t>b-)</w:t>
      </w:r>
      <w:r>
        <w:t xml:space="preserve"> </w:t>
      </w:r>
      <w:r>
        <w:t>f (2)</w:t>
      </w:r>
    </w:p>
    <w:p w14:paraId="0FBA2EB0" w14:textId="3FDBA681" w:rsidR="00AC7105" w:rsidRDefault="000D3A50" w:rsidP="00AC7105">
      <w:pPr>
        <w:ind w:left="708"/>
      </w:pPr>
      <w:r w:rsidRPr="000D3A50">
        <w:drawing>
          <wp:inline distT="0" distB="0" distL="0" distR="0" wp14:anchorId="688F79B4" wp14:editId="30D9CE94">
            <wp:extent cx="1905266" cy="1181265"/>
            <wp:effectExtent l="0" t="0" r="0" b="0"/>
            <wp:docPr id="503241912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41912" name="Imagem 1" descr="Text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1657" w14:textId="0DCB6850" w:rsidR="00AC7105" w:rsidRDefault="00AC7105" w:rsidP="00AC7105">
      <w:pPr>
        <w:ind w:left="708"/>
      </w:pPr>
      <w:r>
        <w:t>c-)</w:t>
      </w:r>
      <w:r>
        <w:t xml:space="preserve"> </w:t>
      </w:r>
      <w:r>
        <w:t>f (−1)</w:t>
      </w:r>
    </w:p>
    <w:p w14:paraId="0003E2E5" w14:textId="5B5D7FE1" w:rsidR="000D3A50" w:rsidRDefault="000D3A50" w:rsidP="00AC7105">
      <w:pPr>
        <w:ind w:left="708"/>
      </w:pPr>
      <w:r w:rsidRPr="000D3A50">
        <w:drawing>
          <wp:inline distT="0" distB="0" distL="0" distR="0" wp14:anchorId="2CFFC417" wp14:editId="3C463872">
            <wp:extent cx="2143424" cy="1190791"/>
            <wp:effectExtent l="0" t="0" r="9525" b="9525"/>
            <wp:docPr id="1149630809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30809" name="Imagem 1" descr="Text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79B1" w14:textId="77777777" w:rsidR="00AC7105" w:rsidRDefault="00AC7105" w:rsidP="00AC7105">
      <w:pPr>
        <w:ind w:left="708"/>
      </w:pPr>
      <w:r>
        <w:t>d-)</w:t>
      </w:r>
      <w:r>
        <w:t xml:space="preserve"> </w:t>
      </w:r>
      <w:r>
        <w:t>f (8)</w:t>
      </w:r>
    </w:p>
    <w:p w14:paraId="574C6CE8" w14:textId="13C7A9BA" w:rsidR="000D3A50" w:rsidRDefault="000D3A50" w:rsidP="00AC7105">
      <w:pPr>
        <w:ind w:left="708"/>
      </w:pPr>
      <w:r w:rsidRPr="000D3A50">
        <w:drawing>
          <wp:inline distT="0" distB="0" distL="0" distR="0" wp14:anchorId="6DC70CCC" wp14:editId="0B52BE16">
            <wp:extent cx="1771897" cy="1181265"/>
            <wp:effectExtent l="0" t="0" r="0" b="0"/>
            <wp:docPr id="602742545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42545" name="Imagem 1" descr="Text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8F68" w14:textId="54EF2C80" w:rsidR="00AC7105" w:rsidRDefault="00AC7105" w:rsidP="000D3A50">
      <w:pPr>
        <w:ind w:left="708"/>
      </w:pPr>
      <w:r>
        <w:t>e-)</w:t>
      </w:r>
      <w:r w:rsidR="000D3A50">
        <w:t xml:space="preserve"> </w:t>
      </w:r>
      <w:r>
        <w:t>f (a)</w:t>
      </w:r>
    </w:p>
    <w:p w14:paraId="1F1DDACA" w14:textId="58B26632" w:rsidR="000D3A50" w:rsidRDefault="000D3A50" w:rsidP="000D3A50">
      <w:pPr>
        <w:ind w:left="7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7719849" wp14:editId="4654C20A">
                <wp:simplePos x="0" y="0"/>
                <wp:positionH relativeFrom="page">
                  <wp:posOffset>-892513</wp:posOffset>
                </wp:positionH>
                <wp:positionV relativeFrom="paragraph">
                  <wp:posOffset>1006937</wp:posOffset>
                </wp:positionV>
                <wp:extent cx="3416300" cy="461645"/>
                <wp:effectExtent l="0" t="0" r="12700" b="33655"/>
                <wp:wrapNone/>
                <wp:docPr id="1337502675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16300" cy="461645"/>
                          <a:chOff x="3218" y="-488"/>
                          <a:chExt cx="5380" cy="727"/>
                        </a:xfrm>
                      </wpg:grpSpPr>
                      <wps:wsp>
                        <wps:cNvPr id="167997755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7859" y="159"/>
                            <a:ext cx="30" cy="0"/>
                          </a:xfrm>
                          <a:prstGeom prst="line">
                            <a:avLst/>
                          </a:prstGeom>
                          <a:noFill/>
                          <a:ln w="63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871631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7889" y="146"/>
                            <a:ext cx="45" cy="93"/>
                          </a:xfrm>
                          <a:prstGeom prst="line">
                            <a:avLst/>
                          </a:prstGeom>
                          <a:noFill/>
                          <a:ln w="125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4675082" name="AutoShape 5"/>
                        <wps:cNvSpPr>
                          <a:spLocks/>
                        </wps:cNvSpPr>
                        <wps:spPr bwMode="auto">
                          <a:xfrm>
                            <a:off x="7938" y="-33"/>
                            <a:ext cx="660" cy="272"/>
                          </a:xfrm>
                          <a:custGeom>
                            <a:avLst/>
                            <a:gdLst>
                              <a:gd name="T0" fmla="+- 0 7939 7939"/>
                              <a:gd name="T1" fmla="*/ T0 w 660"/>
                              <a:gd name="T2" fmla="+- 0 239 -32"/>
                              <a:gd name="T3" fmla="*/ 239 h 272"/>
                              <a:gd name="T4" fmla="+- 0 7997 7939"/>
                              <a:gd name="T5" fmla="*/ T4 w 660"/>
                              <a:gd name="T6" fmla="+- 0 -32 -32"/>
                              <a:gd name="T7" fmla="*/ -32 h 272"/>
                              <a:gd name="T8" fmla="+- 0 7997 7939"/>
                              <a:gd name="T9" fmla="*/ T8 w 660"/>
                              <a:gd name="T10" fmla="+- 0 -32 -32"/>
                              <a:gd name="T11" fmla="*/ -32 h 272"/>
                              <a:gd name="T12" fmla="+- 0 8598 7939"/>
                              <a:gd name="T13" fmla="*/ T12 w 660"/>
                              <a:gd name="T14" fmla="+- 0 -32 -32"/>
                              <a:gd name="T15" fmla="*/ -32 h 2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60" h="272">
                                <a:moveTo>
                                  <a:pt x="0" y="271"/>
                                </a:moveTo>
                                <a:lnTo>
                                  <a:pt x="58" y="0"/>
                                </a:lnTo>
                                <a:moveTo>
                                  <a:pt x="58" y="0"/>
                                </a:moveTo>
                                <a:lnTo>
                                  <a:pt x="659" y="0"/>
                                </a:lnTo>
                              </a:path>
                            </a:pathLst>
                          </a:custGeom>
                          <a:noFill/>
                          <a:ln w="638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8206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218" y="-488"/>
                            <a:ext cx="744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41BB62" w14:textId="77777777" w:rsidR="000D3A50" w:rsidRDefault="000D3A5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719849" id="Agrupar 1" o:spid="_x0000_s1026" style="position:absolute;left:0;text-align:left;margin-left:-70.3pt;margin-top:79.3pt;width:269pt;height:36.35pt;z-index:251661312;mso-position-horizontal-relative:page" coordorigin="3218,-488" coordsize="5380,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">
                <v:line id="Line 3" o:spid="_x0000_s1027" style="position:absolute;visibility:visible;mso-wrap-style:square" from="7859,159" to="7889,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" strokeweight=".17661mm"/>
                <v:line id="Line 4" o:spid="_x0000_s1028" style="position:absolute;visibility:visible;mso-wrap-style:square" from="7889,146" to="7934,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" strokeweight=".34786mm"/>
                <v:shape id="AutoShape 5" o:spid="_x0000_s1029" style="position:absolute;left:7938;top:-33;width:660;height:272;visibility:visible;mso-wrap-style:square;v-text-anchor:top" coordsize="660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" path="m,271l58,t,l659,e" filled="f" strokeweight=".17731mm">
                  <v:path arrowok="t" o:connecttype="custom" o:connectlocs="0,239;58,-32;58,-32;659,-32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3218;top:-488;width:744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" filled="f" stroked="f">
                  <v:textbox inset="0,0,0,0">
                    <w:txbxContent>
                      <w:p w14:paraId="5041BB62" w14:textId="77777777" w:rsidR="000D3A50" w:rsidRDefault="000D3A50"/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0D3A50">
        <w:drawing>
          <wp:inline distT="0" distB="0" distL="0" distR="0" wp14:anchorId="17FE3940" wp14:editId="61590251">
            <wp:extent cx="1810003" cy="1171739"/>
            <wp:effectExtent l="0" t="0" r="0" b="9525"/>
            <wp:docPr id="1044954444" name="Imagem 1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54444" name="Imagem 1" descr="Diagrama&#10;&#10;Descrição gerada automaticamente com confiança baix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A289" w14:textId="2A31EF34" w:rsidR="000D3A50" w:rsidRDefault="000D3A50" w:rsidP="000D3A50">
      <w:pPr>
        <w:spacing w:before="22" w:line="294" w:lineRule="exact"/>
        <w:ind w:left="169" w:right="-15"/>
        <w:rPr>
          <w:rFonts w:ascii="Times New Roman" w:hAnsi="Times New Roman"/>
          <w:sz w:val="24"/>
        </w:rPr>
      </w:pPr>
      <w:r>
        <w:t>4-) -)</w:t>
      </w:r>
      <w:r>
        <w:rPr>
          <w:spacing w:val="-1"/>
        </w:rPr>
        <w:t xml:space="preserve"> </w:t>
      </w:r>
      <w:r>
        <w:t>Se</w:t>
      </w:r>
      <w:r>
        <w:t xml:space="preserve"> </w:t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14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rFonts w:ascii="Symbol" w:hAnsi="Symbol"/>
          <w:sz w:val="24"/>
        </w:rPr>
        <w:t xml:space="preserve">   </w:t>
      </w:r>
      <w:r>
        <w:rPr>
          <w:rFonts w:ascii="Times New Roman" w:hAnsi="Times New Roman"/>
          <w:i/>
          <w:w w:val="95"/>
          <w:sz w:val="24"/>
        </w:rPr>
        <w:t>x</w:t>
      </w:r>
      <w:r>
        <w:rPr>
          <w:rFonts w:ascii="Times New Roman" w:hAnsi="Times New Roman"/>
          <w:i/>
          <w:spacing w:val="-34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  <w:vertAlign w:val="superscript"/>
        </w:rPr>
        <w:t>2</w:t>
      </w:r>
      <w:r>
        <w:rPr>
          <w:rFonts w:ascii="Times New Roman" w:hAnsi="Times New Roman"/>
          <w:spacing w:val="28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</w:t>
      </w:r>
      <w:r>
        <w:rPr>
          <w:rFonts w:ascii="Times New Roman" w:hAnsi="Times New Roman"/>
          <w:spacing w:val="-11"/>
          <w:w w:val="95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3</w:t>
      </w:r>
    </w:p>
    <w:p w14:paraId="0EF5CB6B" w14:textId="2E8F60B2" w:rsidR="000D3A50" w:rsidRDefault="000D3A50" w:rsidP="000D3A50">
      <w:pPr>
        <w:pStyle w:val="Corpodetexto"/>
        <w:spacing w:before="2"/>
      </w:pPr>
    </w:p>
    <w:p w14:paraId="06898072" w14:textId="77777777" w:rsidR="000D3A50" w:rsidRDefault="000D3A50" w:rsidP="000D3A50">
      <w:pPr>
        <w:spacing w:before="188"/>
        <w:ind w:left="708"/>
      </w:pPr>
      <w:r w:rsidRPr="000D3A50">
        <w:t>a-) f (0)</w:t>
      </w:r>
    </w:p>
    <w:p w14:paraId="5F02B15A" w14:textId="68E47698" w:rsidR="000D3A50" w:rsidRPr="000D3A50" w:rsidRDefault="000D3A50" w:rsidP="000D3A50">
      <w:pPr>
        <w:spacing w:before="188"/>
        <w:ind w:left="708"/>
      </w:pPr>
      <w:r w:rsidRPr="000D3A50">
        <w:lastRenderedPageBreak/>
        <w:drawing>
          <wp:inline distT="0" distB="0" distL="0" distR="0" wp14:anchorId="1FA693F7" wp14:editId="614ACA25">
            <wp:extent cx="2295845" cy="1409897"/>
            <wp:effectExtent l="0" t="0" r="0" b="0"/>
            <wp:docPr id="829812047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12047" name="Imagem 1" descr="Uma imagem contendo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CCA8" w14:textId="77777777" w:rsidR="000D3A50" w:rsidRDefault="000D3A50" w:rsidP="000D3A50">
      <w:pPr>
        <w:spacing w:before="186"/>
        <w:ind w:left="708"/>
      </w:pPr>
      <w:r w:rsidRPr="000D3A50">
        <w:t>b-) f (1)</w:t>
      </w:r>
    </w:p>
    <w:p w14:paraId="7F0BCAE4" w14:textId="2F2AEFF5" w:rsidR="000D3A50" w:rsidRDefault="000D3A50" w:rsidP="000D3A50">
      <w:pPr>
        <w:spacing w:before="186"/>
        <w:ind w:left="708"/>
      </w:pPr>
      <w:r w:rsidRPr="000D3A50">
        <w:drawing>
          <wp:inline distT="0" distB="0" distL="0" distR="0" wp14:anchorId="1D4461E6" wp14:editId="513EA84F">
            <wp:extent cx="1971950" cy="1257475"/>
            <wp:effectExtent l="0" t="0" r="9525" b="0"/>
            <wp:docPr id="1508189313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89313" name="Imagem 1" descr="Texto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CBAE" w14:textId="40A732D5" w:rsidR="000D3A50" w:rsidRDefault="000D3A50" w:rsidP="000D3A50">
      <w:pPr>
        <w:spacing w:before="186"/>
        <w:ind w:left="708"/>
      </w:pPr>
      <w:r>
        <w:t>c-)f (−1)</w:t>
      </w:r>
    </w:p>
    <w:p w14:paraId="03FFDA74" w14:textId="5AD3C6CA" w:rsidR="000D3A50" w:rsidRDefault="000D3A50" w:rsidP="000D3A50">
      <w:pPr>
        <w:spacing w:before="186"/>
        <w:ind w:left="708"/>
      </w:pPr>
      <w:r w:rsidRPr="000D3A50">
        <w:drawing>
          <wp:inline distT="0" distB="0" distL="0" distR="0" wp14:anchorId="097E1BD6" wp14:editId="53B9AC4E">
            <wp:extent cx="2210108" cy="1228896"/>
            <wp:effectExtent l="0" t="0" r="0" b="9525"/>
            <wp:docPr id="108562712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27125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DFF3" w14:textId="6955DB23" w:rsidR="000D3A50" w:rsidRDefault="000D3A50" w:rsidP="000D3A50">
      <w:pPr>
        <w:ind w:left="708"/>
      </w:pPr>
      <w:r>
        <w:t>d-)f ( 6)</w:t>
      </w:r>
    </w:p>
    <w:p w14:paraId="3FB31630" w14:textId="59CEEC3D" w:rsidR="000D3A50" w:rsidRDefault="000D3A50" w:rsidP="000D3A50">
      <w:pPr>
        <w:ind w:left="708"/>
      </w:pPr>
      <w:r w:rsidRPr="000D3A50">
        <w:drawing>
          <wp:inline distT="0" distB="0" distL="0" distR="0" wp14:anchorId="7249B37A" wp14:editId="4C1B9A76">
            <wp:extent cx="1943371" cy="1333686"/>
            <wp:effectExtent l="0" t="0" r="0" b="0"/>
            <wp:docPr id="1019006000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06000" name="Imagem 1" descr="Texto&#10;&#10;Descrição gerada automaticamente com confiança mé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345F" w14:textId="1DC4ABAD" w:rsidR="000D3A50" w:rsidRDefault="000D3A50" w:rsidP="000D3A50">
      <w:pPr>
        <w:ind w:left="708"/>
      </w:pPr>
      <w:r>
        <w:t>e-)f (k)</w:t>
      </w:r>
    </w:p>
    <w:p w14:paraId="05F8617D" w14:textId="361AB256" w:rsidR="000D3A50" w:rsidRPr="008C26D3" w:rsidRDefault="000D3A50" w:rsidP="000D3A50">
      <w:pPr>
        <w:ind w:left="708"/>
      </w:pPr>
      <w:r w:rsidRPr="000D3A50">
        <w:drawing>
          <wp:inline distT="0" distB="0" distL="0" distR="0" wp14:anchorId="393864E9" wp14:editId="3AE8FE89">
            <wp:extent cx="1876687" cy="1476581"/>
            <wp:effectExtent l="0" t="0" r="9525" b="9525"/>
            <wp:docPr id="383891220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91220" name="Imagem 1" descr="Texto&#10;&#10;Descrição gerada automaticamente com confiança mé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A50" w:rsidRPr="008C2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F52D0"/>
    <w:multiLevelType w:val="hybridMultilevel"/>
    <w:tmpl w:val="DB3C248C"/>
    <w:lvl w:ilvl="0" w:tplc="CC2C7376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E6B24CC"/>
    <w:multiLevelType w:val="hybridMultilevel"/>
    <w:tmpl w:val="D31C6D44"/>
    <w:lvl w:ilvl="0" w:tplc="8E4EB4F6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52659972">
    <w:abstractNumId w:val="1"/>
  </w:num>
  <w:num w:numId="2" w16cid:durableId="1924220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6D"/>
    <w:rsid w:val="00057FD1"/>
    <w:rsid w:val="0006028F"/>
    <w:rsid w:val="000D3A50"/>
    <w:rsid w:val="00540B33"/>
    <w:rsid w:val="00583436"/>
    <w:rsid w:val="006317B4"/>
    <w:rsid w:val="00664F7D"/>
    <w:rsid w:val="00756E48"/>
    <w:rsid w:val="007B4E6D"/>
    <w:rsid w:val="00884C34"/>
    <w:rsid w:val="008C26D3"/>
    <w:rsid w:val="009B6E6E"/>
    <w:rsid w:val="009C5A50"/>
    <w:rsid w:val="00AC7105"/>
    <w:rsid w:val="00DE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EF665"/>
  <w15:chartTrackingRefBased/>
  <w15:docId w15:val="{89026F8C-1B23-4587-83DE-4DECB46B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A50"/>
  </w:style>
  <w:style w:type="paragraph" w:styleId="Ttulo1">
    <w:name w:val="heading 1"/>
    <w:basedOn w:val="Normal"/>
    <w:next w:val="Normal"/>
    <w:link w:val="Ttulo1Char"/>
    <w:uiPriority w:val="9"/>
    <w:qFormat/>
    <w:rsid w:val="007B4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4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4E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4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4E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4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4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4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4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4E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4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4E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4E6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4E6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4E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4E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4E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4E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4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4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4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4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4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4E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4E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4E6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4E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4E6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4E6D"/>
    <w:rPr>
      <w:b/>
      <w:bCs/>
      <w:smallCaps/>
      <w:color w:val="2F5496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qFormat/>
    <w:rsid w:val="000D3A5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0D3A50"/>
    <w:rPr>
      <w:rFonts w:ascii="Arial MT" w:eastAsia="Arial MT" w:hAnsi="Arial MT" w:cs="Arial MT"/>
      <w:kern w:val="0"/>
      <w:sz w:val="24"/>
      <w:szCs w:val="24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163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de Freitas Souza</dc:creator>
  <cp:keywords/>
  <dc:description/>
  <cp:lastModifiedBy>Andrey de Freitas Souza</cp:lastModifiedBy>
  <cp:revision>2</cp:revision>
  <dcterms:created xsi:type="dcterms:W3CDTF">2024-08-27T00:28:00Z</dcterms:created>
  <dcterms:modified xsi:type="dcterms:W3CDTF">2024-08-27T00:28:00Z</dcterms:modified>
</cp:coreProperties>
</file>