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2AD20CDB">
      <w:r w:rsidR="5F08C715">
        <w:rPr/>
        <w:t>Andrey Fridman 323083105</w:t>
      </w:r>
    </w:p>
    <w:p w:rsidR="5F08C715" w:rsidP="5F08C715" w:rsidRDefault="5F08C715" w14:paraId="61BBA7EA" w14:textId="3BF559B5">
      <w:pPr>
        <w:pStyle w:val="Normal"/>
      </w:pPr>
      <w:r w:rsidR="5F08C715">
        <w:rPr/>
        <w:t>Rawan</w:t>
      </w:r>
      <w:r w:rsidR="5F08C715">
        <w:rPr/>
        <w:t xml:space="preserve"> </w:t>
      </w:r>
      <w:r w:rsidR="5F08C715">
        <w:rPr/>
        <w:t>Shareef</w:t>
      </w:r>
      <w:r w:rsidR="5F08C715">
        <w:rPr/>
        <w:t xml:space="preserve"> 318489697</w:t>
      </w:r>
    </w:p>
    <w:p w:rsidR="5F08C715" w:rsidP="5F08C715" w:rsidRDefault="5F08C715" w14:paraId="2FDEEA43" w14:textId="4CBFF1C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When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Guard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failed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Droid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: A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case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study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of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>Android</w:t>
      </w:r>
      <w:r w:rsidRPr="5F08C715" w:rsidR="5F08C71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malware</w:t>
      </w:r>
    </w:p>
    <w:p w:rsidR="5F08C715" w:rsidP="5F08C715" w:rsidRDefault="5F08C715" w14:paraId="5AB94309" w14:textId="071A636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>
        <w:br/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The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feature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set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paper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uses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5F08C715" w:rsidP="5F08C715" w:rsidRDefault="5F08C715" w14:paraId="32BFD708" w14:textId="34139963">
      <w:pPr>
        <w:pStyle w:val="Normal"/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SET_DEBUG_APP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24D216AC" w14:textId="369A2E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PHONE_STATE, RECORD_AUDIO,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INTERNET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340D76F8" w14:textId="6E9621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PROCESS_OUTGOING_CALL, RECORD _AUDIO,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INTERNET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3FF60FA8" w14:textId="139569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4.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ACCESS_FINE_LOCATION, INTERNET,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RECEIVE_BOOT_COMPLETE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34E33307" w14:textId="622F4C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5.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ACCESS_COARSE_LOCATION, INTERNET,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RECEIVE_BOOT_COMPLETE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5FAC978F" w14:textId="072E39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6.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RECEIVE_SMS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WRITE_SMS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3FC99D53" w14:textId="7A545C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7.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SEND_SMS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WRITE_SMS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2E142349" w14:textId="2D1712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8.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INSTALL_SHORTCUT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UNINSTALL_ SHORTCUT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F08C715" w:rsidP="5F08C715" w:rsidRDefault="5F08C715" w14:paraId="11A43FAC" w14:textId="68C613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9.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SET_PREFERRED_APPLICATION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permission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label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receive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Intents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CALL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action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string</w:t>
      </w:r>
    </w:p>
    <w:p w:rsidR="5F08C715" w:rsidP="5F08C715" w:rsidRDefault="5F08C715" w14:paraId="07E299CD" w14:textId="58C04C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The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classifyer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static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type</w:t>
      </w: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F08C715" w:rsidP="5F08C715" w:rsidRDefault="5F08C715" w14:paraId="007A5AFD" w14:textId="7D797C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F08C715" w:rsidP="5F08C715" w:rsidRDefault="5F08C715" w14:paraId="2AC84199" w14:textId="48212B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08C715" w:rsidR="5F08C715">
        <w:rPr>
          <w:rFonts w:ascii="Calibri" w:hAnsi="Calibri" w:eastAsia="Calibri" w:cs="Calibri"/>
          <w:noProof w:val="0"/>
          <w:sz w:val="22"/>
          <w:szCs w:val="22"/>
          <w:lang w:val="ru-RU"/>
        </w:rPr>
        <w:t>https://github.com/AndreyFriedman/When-the-guard-failed-the-droid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3713E"/>
    <w:rsid w:val="20A3713E"/>
    <w:rsid w:val="5F08C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713E"/>
  <w15:chartTrackingRefBased/>
  <w15:docId w15:val="{8F73E5BE-1440-4E7A-8E6B-0A17CA32F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2022-12-08T17:56:42.9682090Z</dcterms:created>
  <dcterms:modified xsi:type="dcterms:W3CDTF">2022-12-08T18:06:48.7044896Z</dcterms:modified>
  <dc:creator>Andrey Fridman</dc:creator>
  <lastModifiedBy>Andrey Fridman</lastModifiedBy>
</coreProperties>
</file>