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2CE7" w14:textId="77777777" w:rsidR="00EA6782" w:rsidRDefault="00EA6782" w:rsidP="00EA6782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30032512"/>
      <w:bookmarkEnd w:id="0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 высшего образования</w:t>
      </w:r>
    </w:p>
    <w:p w14:paraId="24EB5EEE" w14:textId="77777777" w:rsidR="00EA6782" w:rsidRDefault="00EA6782" w:rsidP="00EA6782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74A58F19" w14:textId="77777777" w:rsidR="00EA6782" w:rsidRDefault="00EA6782" w:rsidP="00EA6782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0E6FAC98" w14:textId="77777777" w:rsidR="00EA6782" w:rsidRDefault="00EA6782" w:rsidP="00EA6782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</w:t>
      </w:r>
    </w:p>
    <w:p w14:paraId="6D3CF618" w14:textId="0F8BB2AC" w:rsidR="00EA6782" w:rsidRDefault="00EA6782" w:rsidP="00EA6782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noProof/>
          <w:color w:val="4472C4" w:themeColor="accent1"/>
          <w:sz w:val="28"/>
          <w:szCs w:val="28"/>
        </w:rPr>
        <w:drawing>
          <wp:inline distT="0" distB="0" distL="0" distR="0" wp14:anchorId="51F7408C" wp14:editId="539829E2">
            <wp:extent cx="2228850" cy="1308100"/>
            <wp:effectExtent l="0" t="0" r="0" b="6350"/>
            <wp:docPr id="1850876861" name="Рисунок 1" descr="Изображение выглядит как Шрифт, Графика, снимок экрана, Цвет электр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76861" name="Рисунок 1" descr="Изображение выглядит как Шрифт, Графика, снимок экрана, Цвет электр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9DD5F" w14:textId="77777777" w:rsidR="00EA6782" w:rsidRDefault="00EA6782" w:rsidP="00EA6782">
      <w:pPr>
        <w:rPr>
          <w:rFonts w:cstheme="minorHAnsi"/>
          <w:sz w:val="28"/>
          <w:szCs w:val="28"/>
        </w:rPr>
      </w:pPr>
    </w:p>
    <w:p w14:paraId="336E59A8" w14:textId="77777777" w:rsidR="00EA6782" w:rsidRDefault="00EA6782" w:rsidP="00EA6782">
      <w:pPr>
        <w:rPr>
          <w:rFonts w:cstheme="minorHAnsi"/>
          <w:sz w:val="28"/>
          <w:szCs w:val="28"/>
        </w:rPr>
      </w:pPr>
    </w:p>
    <w:p w14:paraId="2B725B33" w14:textId="77777777" w:rsidR="00EA6782" w:rsidRDefault="00EA6782" w:rsidP="00EA6782">
      <w:pPr>
        <w:rPr>
          <w:rFonts w:cstheme="minorHAnsi"/>
          <w:sz w:val="28"/>
          <w:szCs w:val="28"/>
        </w:rPr>
      </w:pPr>
    </w:p>
    <w:p w14:paraId="5D216CD9" w14:textId="77777777" w:rsidR="00EA6782" w:rsidRDefault="00EA6782" w:rsidP="00EA6782">
      <w:pPr>
        <w:jc w:val="center"/>
        <w:rPr>
          <w:rFonts w:cstheme="minorHAnsi"/>
          <w:sz w:val="28"/>
          <w:szCs w:val="28"/>
        </w:rPr>
      </w:pPr>
    </w:p>
    <w:p w14:paraId="665998F2" w14:textId="2E4B3F55" w:rsidR="00EA6782" w:rsidRPr="00EA6782" w:rsidRDefault="00EA6782" w:rsidP="00EA6782">
      <w:pPr>
        <w:pStyle w:val="3"/>
        <w:shd w:val="clear" w:color="auto" w:fill="F9F9F9"/>
        <w:spacing w:before="450" w:beforeAutospacing="0" w:after="225" w:afterAutospacing="0"/>
        <w:jc w:val="center"/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Лабораторная работа № </w:t>
      </w:r>
      <w:r w:rsidRPr="00EA6782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164D6D22" w14:textId="77777777" w:rsidR="00EA6782" w:rsidRDefault="00EA6782" w:rsidP="00EA6782">
      <w:pPr>
        <w:pStyle w:val="3"/>
        <w:shd w:val="clear" w:color="auto" w:fill="F9F9F9"/>
        <w:spacing w:before="450" w:beforeAutospacing="0" w:after="225" w:afterAutospacing="0"/>
        <w:jc w:val="center"/>
        <w:rPr>
          <w:b w:val="0"/>
          <w:b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 дисциплине “</w:t>
      </w:r>
      <w:r>
        <w:rPr>
          <w:b w:val="0"/>
          <w:b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Базы данных</w:t>
      </w:r>
      <w:r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33607670" w14:textId="0C3F5760" w:rsidR="00EA6782" w:rsidRDefault="00EA6782" w:rsidP="00EA6782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Вариант 36</w:t>
      </w:r>
      <w:r w:rsidR="00C35281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8258</w:t>
      </w:r>
    </w:p>
    <w:p w14:paraId="16AC6C4C" w14:textId="77777777" w:rsidR="00EA6782" w:rsidRDefault="00EA6782" w:rsidP="00EA6782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C36FA1" w14:textId="77777777" w:rsidR="00EA6782" w:rsidRDefault="00EA6782" w:rsidP="00EA6782">
      <w:pPr>
        <w:jc w:val="center"/>
        <w:rPr>
          <w:rFonts w:cstheme="minorHAnsi"/>
          <w:sz w:val="28"/>
          <w:szCs w:val="28"/>
        </w:rPr>
      </w:pPr>
    </w:p>
    <w:p w14:paraId="379E7364" w14:textId="77777777" w:rsidR="00EA6782" w:rsidRDefault="00EA6782" w:rsidP="00EA6782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Выполнил:</w:t>
      </w:r>
    </w:p>
    <w:p w14:paraId="54BD9F90" w14:textId="0FDB8B5E" w:rsidR="00EA6782" w:rsidRDefault="00EA6782" w:rsidP="00EA6782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EA6782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3114</w:t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2265B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Казимиров Андрей Геннадьевич</w:t>
      </w:r>
    </w:p>
    <w:p w14:paraId="099F4828" w14:textId="77777777" w:rsidR="00EA6782" w:rsidRDefault="00EA6782" w:rsidP="00EA6782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Преподаватель: </w:t>
      </w:r>
    </w:p>
    <w:p w14:paraId="3E9FEF23" w14:textId="77777777" w:rsidR="00EA6782" w:rsidRDefault="00EA6782" w:rsidP="00EA6782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Горбунов Михаил Витальевич</w:t>
      </w:r>
    </w:p>
    <w:p w14:paraId="18A5EBEE" w14:textId="77777777" w:rsidR="00EA6782" w:rsidRDefault="00EA6782" w:rsidP="00EA6782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58D79D" w14:textId="77777777" w:rsidR="00EA6782" w:rsidRDefault="00EA6782" w:rsidP="00EA6782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г. Санкт-Петербург</w:t>
      </w:r>
    </w:p>
    <w:p w14:paraId="5B5466D1" w14:textId="670CFB16" w:rsidR="00EA6782" w:rsidRPr="008B0D69" w:rsidRDefault="00EA6782" w:rsidP="00EA6782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CB2E31" w:rsidRPr="008B0D69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49E2DE60" w14:textId="77777777" w:rsidR="002F71A4" w:rsidRPr="002F71A4" w:rsidRDefault="002F71A4" w:rsidP="002F71A4">
      <w:pPr>
        <w:rPr>
          <w:rFonts w:ascii="Segoe UI" w:hAnsi="Segoe UI" w:cs="Segoe UI"/>
          <w:color w:val="212529"/>
          <w:shd w:val="clear" w:color="auto" w:fill="FFFFFF"/>
        </w:rPr>
      </w:pPr>
      <w:r w:rsidRPr="002F71A4">
        <w:rPr>
          <w:rFonts w:ascii="Segoe UI" w:hAnsi="Segoe UI" w:cs="Segoe UI"/>
          <w:color w:val="212529"/>
          <w:shd w:val="clear" w:color="auto" w:fill="FFFFFF"/>
        </w:rPr>
        <w:lastRenderedPageBreak/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1F79D2FB" w14:textId="77777777" w:rsidR="002F71A4" w:rsidRPr="002F71A4" w:rsidRDefault="002F71A4" w:rsidP="002F71A4">
      <w:pPr>
        <w:numPr>
          <w:ilvl w:val="0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r w:rsidRPr="002F71A4">
        <w:rPr>
          <w:rFonts w:ascii="Segoe UI" w:hAnsi="Segoe UI" w:cs="Segoe UI"/>
          <w:color w:val="212529"/>
          <w:shd w:val="clear" w:color="auto" w:fill="FFFFFF"/>
        </w:rPr>
        <w:t>Опишите функциональные зависимости для отношений полученной схемы (минимальное множество);</w:t>
      </w:r>
    </w:p>
    <w:p w14:paraId="1F9FB350" w14:textId="71570761" w:rsidR="002F71A4" w:rsidRPr="002F71A4" w:rsidRDefault="002F71A4" w:rsidP="002F71A4">
      <w:pPr>
        <w:numPr>
          <w:ilvl w:val="0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r w:rsidRPr="002F71A4">
        <w:rPr>
          <w:rFonts w:ascii="Segoe UI" w:hAnsi="Segoe UI" w:cs="Segoe UI"/>
          <w:color w:val="212529"/>
          <w:shd w:val="clear" w:color="auto" w:fill="FFFFFF"/>
        </w:rPr>
        <w:t>Приведите отношения в 3NF (как минимум). Постройте схему на основе</w:t>
      </w:r>
      <w:r w:rsidR="008C6FFF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2F71A4">
        <w:rPr>
          <w:rFonts w:ascii="Segoe UI" w:hAnsi="Segoe UI" w:cs="Segoe UI"/>
          <w:color w:val="212529"/>
          <w:shd w:val="clear" w:color="auto" w:fill="FFFFFF"/>
        </w:rPr>
        <w:t>NF (как минимум). </w:t>
      </w:r>
    </w:p>
    <w:p w14:paraId="4CAECC85" w14:textId="7FB22C36" w:rsidR="002F71A4" w:rsidRPr="002F71A4" w:rsidRDefault="002F71A4" w:rsidP="002F71A4">
      <w:pPr>
        <w:numPr>
          <w:ilvl w:val="0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r w:rsidRPr="002F71A4">
        <w:rPr>
          <w:rFonts w:ascii="Segoe UI" w:hAnsi="Segoe UI" w:cs="Segoe UI"/>
          <w:color w:val="212529"/>
          <w:shd w:val="clear" w:color="auto" w:fill="FFFFFF"/>
        </w:rPr>
        <w:t>Опишите изменения в функциональных зависимостях, произошедшие после преобразования в 3NF (как минимум). Постройте схему на основе</w:t>
      </w:r>
      <w:r w:rsidR="008C6FFF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2F71A4">
        <w:rPr>
          <w:rFonts w:ascii="Segoe UI" w:hAnsi="Segoe UI" w:cs="Segoe UI"/>
          <w:color w:val="212529"/>
          <w:shd w:val="clear" w:color="auto" w:fill="FFFFFF"/>
        </w:rPr>
        <w:t>NF;</w:t>
      </w:r>
    </w:p>
    <w:p w14:paraId="68E8D697" w14:textId="77777777" w:rsidR="002F71A4" w:rsidRPr="002F71A4" w:rsidRDefault="002F71A4" w:rsidP="002F71A4">
      <w:pPr>
        <w:numPr>
          <w:ilvl w:val="0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r w:rsidRPr="002F71A4">
        <w:rPr>
          <w:rFonts w:ascii="Segoe UI" w:hAnsi="Segoe UI" w:cs="Segoe UI"/>
          <w:color w:val="212529"/>
          <w:shd w:val="clear" w:color="auto" w:fill="FFFFFF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477D5B9C" w14:textId="77777777" w:rsidR="002F71A4" w:rsidRPr="002F71A4" w:rsidRDefault="002F71A4" w:rsidP="002F71A4">
      <w:pPr>
        <w:numPr>
          <w:ilvl w:val="0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r w:rsidRPr="002F71A4">
        <w:rPr>
          <w:rFonts w:ascii="Segoe UI" w:hAnsi="Segoe UI" w:cs="Segoe UI"/>
          <w:color w:val="212529"/>
          <w:shd w:val="clear" w:color="auto" w:fill="FFFFFF"/>
        </w:rPr>
        <w:t xml:space="preserve">Какие </w:t>
      </w:r>
      <w:proofErr w:type="spellStart"/>
      <w:r w:rsidRPr="002F71A4">
        <w:rPr>
          <w:rFonts w:ascii="Segoe UI" w:hAnsi="Segoe UI" w:cs="Segoe UI"/>
          <w:color w:val="212529"/>
          <w:shd w:val="clear" w:color="auto" w:fill="FFFFFF"/>
        </w:rPr>
        <w:t>денормализации</w:t>
      </w:r>
      <w:proofErr w:type="spellEnd"/>
      <w:r w:rsidRPr="002F71A4">
        <w:rPr>
          <w:rFonts w:ascii="Segoe UI" w:hAnsi="Segoe UI" w:cs="Segoe UI"/>
          <w:color w:val="212529"/>
          <w:shd w:val="clear" w:color="auto" w:fill="FFFFFF"/>
        </w:rPr>
        <w:t xml:space="preserve"> будут полезны для вашей схемы? Приведите подробное описание.</w:t>
      </w:r>
    </w:p>
    <w:p w14:paraId="2F305A12" w14:textId="77777777" w:rsidR="002F71A4" w:rsidRPr="002F71A4" w:rsidRDefault="002F71A4" w:rsidP="002F71A4">
      <w:pPr>
        <w:rPr>
          <w:rFonts w:ascii="Segoe UI" w:hAnsi="Segoe UI" w:cs="Segoe UI"/>
          <w:color w:val="212529"/>
          <w:shd w:val="clear" w:color="auto" w:fill="FFFFFF"/>
        </w:rPr>
      </w:pPr>
      <w:r w:rsidRPr="002F71A4">
        <w:rPr>
          <w:rFonts w:ascii="Segoe UI" w:hAnsi="Segoe UI" w:cs="Segoe UI"/>
          <w:color w:val="212529"/>
          <w:shd w:val="clear" w:color="auto" w:fill="FFFFFF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2F71A4">
        <w:rPr>
          <w:rFonts w:ascii="Segoe UI" w:hAnsi="Segoe UI" w:cs="Segoe UI"/>
          <w:color w:val="212529"/>
          <w:shd w:val="clear" w:color="auto" w:fill="FFFFFF"/>
        </w:rPr>
        <w:t>pgSQL</w:t>
      </w:r>
      <w:proofErr w:type="spellEnd"/>
      <w:r w:rsidRPr="002F71A4">
        <w:rPr>
          <w:rFonts w:ascii="Segoe UI" w:hAnsi="Segoe UI" w:cs="Segoe UI"/>
          <w:color w:val="212529"/>
          <w:shd w:val="clear" w:color="auto" w:fill="FFFFFF"/>
        </w:rPr>
        <w:t>.</w:t>
      </w:r>
    </w:p>
    <w:p w14:paraId="026501E6" w14:textId="77777777" w:rsidR="002F71A4" w:rsidRDefault="002F71A4" w:rsidP="006A5948">
      <w:pPr>
        <w:rPr>
          <w:rFonts w:ascii="Segoe UI" w:hAnsi="Segoe UI" w:cs="Segoe UI"/>
          <w:color w:val="212529"/>
          <w:shd w:val="clear" w:color="auto" w:fill="FFFFFF"/>
        </w:rPr>
      </w:pPr>
    </w:p>
    <w:p w14:paraId="3139814A" w14:textId="567C8772" w:rsidR="006A5948" w:rsidRDefault="006A5948" w:rsidP="006A5948">
      <w:pPr>
        <w:rPr>
          <w:rFonts w:ascii="Times New Roman" w:eastAsia="Times New Roman" w:hAnsi="Times New Roman" w:cs="Times New Roman"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Даталогическая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модель:</w:t>
      </w:r>
      <w:r>
        <w:rPr>
          <w:rFonts w:ascii="Times New Roman" w:eastAsia="Times New Roman" w:hAnsi="Times New Roman" w:cs="Times New Roman"/>
          <w:noProof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DB05737" w14:textId="643F4928" w:rsidR="00F44FD9" w:rsidRDefault="00E2265B">
      <w:r w:rsidRPr="00E2265B">
        <w:rPr>
          <w:noProof/>
        </w:rPr>
        <w:drawing>
          <wp:inline distT="0" distB="0" distL="0" distR="0" wp14:anchorId="6B0B2511" wp14:editId="5BC3090E">
            <wp:extent cx="5940425" cy="4234180"/>
            <wp:effectExtent l="0" t="0" r="3175" b="0"/>
            <wp:docPr id="2128017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173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5620" w14:textId="77777777" w:rsidR="00AA39A6" w:rsidRDefault="00AA39A6" w:rsidP="00AA39A6"/>
    <w:p w14:paraId="31841F29" w14:textId="77777777" w:rsidR="00AA39A6" w:rsidRPr="00E2265B" w:rsidRDefault="00AA39A6" w:rsidP="00AA39A6">
      <w:pPr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Функциональные</w:t>
      </w:r>
      <w:r w:rsidRPr="00E226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>зависимости</w:t>
      </w:r>
      <w:r w:rsidRPr="00E226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:</w:t>
      </w:r>
    </w:p>
    <w:p w14:paraId="411B1057" w14:textId="66AFE40F" w:rsidR="00AA39A6" w:rsidRDefault="00A72FB0" w:rsidP="00AA39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Reception</w:t>
      </w:r>
      <w:r w:rsidR="00AA39A6" w:rsidRPr="00E2265B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reception</w:t>
      </w:r>
      <w:r w:rsidR="00AA39A6" w:rsidRPr="00E2265B">
        <w:rPr>
          <w:sz w:val="28"/>
          <w:szCs w:val="28"/>
          <w:lang w:val="en-US"/>
        </w:rPr>
        <w:t>_</w:t>
      </w:r>
      <w:r w:rsidR="00AA39A6" w:rsidRPr="00D811F2">
        <w:rPr>
          <w:sz w:val="28"/>
          <w:szCs w:val="28"/>
          <w:lang w:val="en-US"/>
        </w:rPr>
        <w:t>id</w:t>
      </w:r>
      <w:proofErr w:type="spellEnd"/>
      <w:r w:rsidR="00AA39A6" w:rsidRPr="00E2265B">
        <w:rPr>
          <w:sz w:val="28"/>
          <w:szCs w:val="28"/>
          <w:lang w:val="en-US"/>
        </w:rPr>
        <w:t xml:space="preserve"> </w:t>
      </w:r>
      <w:r w:rsidR="00AA39A6" w:rsidRPr="00E226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→</w:t>
      </w:r>
      <w:r w:rsidR="00AA39A6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</w:p>
    <w:p w14:paraId="43589C1C" w14:textId="7F5F0505" w:rsidR="00D811F2" w:rsidRDefault="00A72FB0" w:rsidP="00AA39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Chanel</w:t>
      </w:r>
      <w:r w:rsidR="00D811F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BD467E">
        <w:rPr>
          <w:rFonts w:ascii="Times New Roman" w:hAnsi="Times New Roman" w:cs="Times New Roman"/>
          <w:sz w:val="28"/>
          <w:szCs w:val="28"/>
          <w:lang w:val="en-US"/>
        </w:rPr>
        <w:t>anel</w:t>
      </w:r>
      <w:r w:rsidR="0006391C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="000639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391C" w:rsidRPr="0006391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→</w:t>
      </w:r>
      <w:r w:rsidR="0006391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D467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0639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D467E">
        <w:rPr>
          <w:rFonts w:ascii="Times New Roman" w:hAnsi="Times New Roman" w:cs="Times New Roman"/>
          <w:sz w:val="28"/>
          <w:szCs w:val="28"/>
          <w:lang w:val="en-US"/>
        </w:rPr>
        <w:t>speed, type, time</w:t>
      </w:r>
      <w:r w:rsidR="0006391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509094" w14:textId="0943D853" w:rsidR="0006391C" w:rsidRDefault="00BD467E" w:rsidP="00AA39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="000639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="0006391C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="000639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391C" w:rsidRPr="0006391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→</w:t>
      </w:r>
      <w:r w:rsidR="0006391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="000639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Name, Age, gender</w:t>
      </w:r>
      <w:r w:rsidR="0006391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E62F26" w14:textId="54BA8651" w:rsidR="00CB0A18" w:rsidRDefault="00CB0A18" w:rsidP="00AA39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(surname, name)</w:t>
      </w:r>
      <w:r w:rsidRPr="00CB0A1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06391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(age, gender)</w:t>
      </w:r>
    </w:p>
    <w:p w14:paraId="164C4F48" w14:textId="0D1A33FE" w:rsidR="0006391C" w:rsidRDefault="00417B40" w:rsidP="00AA39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0639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06391C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="000639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391C" w:rsidRPr="00E226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→</w:t>
      </w:r>
      <w:r w:rsidR="000639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(name,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reception_id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95F2A0" w14:textId="3775D1E3" w:rsidR="00CB0A18" w:rsidRDefault="00CB0A18" w:rsidP="00AA39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0A1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(name) </w:t>
      </w:r>
      <w:r w:rsidRPr="00E226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reception_id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D5D267" w14:textId="0BF32027" w:rsidR="00417B40" w:rsidRDefault="00562515" w:rsidP="00AA39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Information: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information_id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26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813DE4">
        <w:rPr>
          <w:rFonts w:ascii="Times New Roman" w:hAnsi="Times New Roman" w:cs="Times New Roman"/>
          <w:sz w:val="28"/>
          <w:szCs w:val="28"/>
          <w:lang w:val="en-US"/>
        </w:rPr>
        <w:t>ceship_id</w:t>
      </w:r>
      <w:proofErr w:type="spellEnd"/>
      <w:r w:rsidR="00813D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13DE4">
        <w:rPr>
          <w:rFonts w:ascii="Times New Roman" w:hAnsi="Times New Roman" w:cs="Times New Roman"/>
          <w:sz w:val="28"/>
          <w:szCs w:val="28"/>
          <w:lang w:val="en-US"/>
        </w:rPr>
        <w:t>home_id</w:t>
      </w:r>
      <w:proofErr w:type="spellEnd"/>
      <w:r w:rsidR="00813D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13DE4">
        <w:rPr>
          <w:rFonts w:ascii="Times New Roman" w:hAnsi="Times New Roman" w:cs="Times New Roman"/>
          <w:sz w:val="28"/>
          <w:szCs w:val="28"/>
          <w:lang w:val="en-US"/>
        </w:rPr>
        <w:t>chanel_id</w:t>
      </w:r>
      <w:proofErr w:type="spellEnd"/>
      <w:r w:rsidR="00813DE4">
        <w:rPr>
          <w:rFonts w:ascii="Times New Roman" w:hAnsi="Times New Roman" w:cs="Times New Roman"/>
          <w:sz w:val="28"/>
          <w:szCs w:val="28"/>
          <w:lang w:val="en-US"/>
        </w:rPr>
        <w:t>, about)</w:t>
      </w:r>
    </w:p>
    <w:p w14:paraId="745E0FB6" w14:textId="2B161582" w:rsidR="00813DE4" w:rsidRDefault="00813DE4" w:rsidP="00AA39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Spaceship: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spaceship_id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26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(name,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people_id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B0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distance)</w:t>
      </w:r>
    </w:p>
    <w:p w14:paraId="6E67A3CA" w14:textId="77777777" w:rsidR="0006391C" w:rsidRDefault="0006391C" w:rsidP="00AA39A6">
      <w:pPr>
        <w:rPr>
          <w:lang w:val="en-US"/>
        </w:rPr>
      </w:pPr>
    </w:p>
    <w:p w14:paraId="2DA3A8CB" w14:textId="77777777" w:rsidR="00931D31" w:rsidRPr="006E4570" w:rsidRDefault="00931D31" w:rsidP="00931D31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Проверим</w:t>
      </w:r>
      <w:r w:rsidRPr="006E4570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>на</w:t>
      </w:r>
      <w:r w:rsidRPr="006E4570">
        <w:rPr>
          <w:rFonts w:ascii="Times New Roman" w:hAnsi="Times New Roman" w:cs="Times New Roman"/>
          <w:sz w:val="28"/>
          <w:szCs w:val="28"/>
          <w:highlight w:val="white"/>
        </w:rPr>
        <w:t xml:space="preserve"> 1</w:t>
      </w:r>
      <w:r>
        <w:rPr>
          <w:rFonts w:ascii="Times New Roman" w:hAnsi="Times New Roman" w:cs="Times New Roman"/>
          <w:sz w:val="28"/>
          <w:szCs w:val="28"/>
          <w:highlight w:val="white"/>
        </w:rPr>
        <w:t>НФ</w:t>
      </w:r>
      <w:r w:rsidRPr="006E4570">
        <w:rPr>
          <w:rFonts w:ascii="Times New Roman" w:hAnsi="Times New Roman" w:cs="Times New Roman"/>
          <w:sz w:val="28"/>
          <w:szCs w:val="28"/>
          <w:highlight w:val="white"/>
        </w:rPr>
        <w:t>:</w:t>
      </w:r>
    </w:p>
    <w:p w14:paraId="206F089B" w14:textId="41BD3A2F" w:rsidR="00181503" w:rsidRDefault="00181503" w:rsidP="00181503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модель находиться в 1НФ </w:t>
      </w:r>
      <w:r w:rsidR="00B76BEA">
        <w:rPr>
          <w:rFonts w:ascii="Times New Roman" w:hAnsi="Times New Roman" w:cs="Times New Roman"/>
          <w:sz w:val="28"/>
          <w:szCs w:val="28"/>
          <w:highlight w:val="white"/>
        </w:rPr>
        <w:t>т. к.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все атрибуты – скалярные значения</w:t>
      </w:r>
    </w:p>
    <w:p w14:paraId="2929E74F" w14:textId="77777777" w:rsidR="00181503" w:rsidRDefault="00181503" w:rsidP="00181503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Проверим на 2НФ:</w:t>
      </w:r>
    </w:p>
    <w:p w14:paraId="066887C2" w14:textId="77777777" w:rsidR="00181503" w:rsidRPr="00E2265B" w:rsidRDefault="00181503" w:rsidP="00181503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выделить подмножество из первичного ключа нельзя, поэтому все отношения в 2НФ</w:t>
      </w:r>
    </w:p>
    <w:p w14:paraId="7FA62016" w14:textId="77777777" w:rsidR="00181503" w:rsidRDefault="00181503" w:rsidP="00181503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Проверим на 3НФ:</w:t>
      </w:r>
    </w:p>
    <w:p w14:paraId="0DB7181D" w14:textId="6D23E185" w:rsidR="00931D31" w:rsidRDefault="00181503" w:rsidP="001815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Отношения </w:t>
      </w:r>
      <w:r w:rsidR="00CB0A18">
        <w:rPr>
          <w:rFonts w:ascii="Times New Roman" w:hAnsi="Times New Roman" w:cs="Times New Roman"/>
          <w:sz w:val="28"/>
          <w:szCs w:val="28"/>
          <w:highlight w:val="white"/>
        </w:rPr>
        <w:t>не в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3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NF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т.к транзитивных функциональных зависимост</w:t>
      </w:r>
      <w:r w:rsidR="00CB0A18">
        <w:rPr>
          <w:rFonts w:ascii="Times New Roman" w:hAnsi="Times New Roman" w:cs="Times New Roman"/>
          <w:sz w:val="28"/>
          <w:szCs w:val="28"/>
        </w:rPr>
        <w:t xml:space="preserve">ь </w:t>
      </w:r>
      <w:r w:rsidR="004378BE">
        <w:rPr>
          <w:rFonts w:ascii="Times New Roman" w:hAnsi="Times New Roman" w:cs="Times New Roman"/>
          <w:sz w:val="28"/>
          <w:szCs w:val="28"/>
        </w:rPr>
        <w:t xml:space="preserve">есть в </w:t>
      </w:r>
      <w:r w:rsidR="004378BE"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="004378BE" w:rsidRPr="004378BE">
        <w:rPr>
          <w:rFonts w:ascii="Times New Roman" w:hAnsi="Times New Roman" w:cs="Times New Roman"/>
          <w:sz w:val="28"/>
          <w:szCs w:val="28"/>
        </w:rPr>
        <w:t xml:space="preserve">, </w:t>
      </w:r>
      <w:r w:rsidR="004378BE"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14:paraId="66A29FD6" w14:textId="77777777" w:rsidR="004378BE" w:rsidRDefault="004378BE" w:rsidP="001815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EB0868" w14:textId="77777777" w:rsidR="004378BE" w:rsidRDefault="004378BE" w:rsidP="001815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перевести структуру в 3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4378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устранить транзитивную зависимость, нужно разделить данные на две таблицы:</w:t>
      </w:r>
    </w:p>
    <w:p w14:paraId="50A360C2" w14:textId="3078796F" w:rsidR="004378BE" w:rsidRPr="004378BE" w:rsidRDefault="004378BE" w:rsidP="004378B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43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Home: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home_id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)-&gt;(name,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reception_id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4378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home_id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3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первичный</w:t>
      </w:r>
      <w:r w:rsidRPr="0043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</w:t>
      </w:r>
    </w:p>
    <w:p w14:paraId="715F68A5" w14:textId="3C5E10AA" w:rsidR="004378BE" w:rsidRPr="004378BE" w:rsidRDefault="004378BE" w:rsidP="004378B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43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HomeSign</w:t>
      </w:r>
      <w:proofErr w:type="spellEnd"/>
      <w:r w:rsidRPr="004378BE">
        <w:rPr>
          <w:rFonts w:ascii="Times New Roman" w:hAnsi="Times New Roman" w:cs="Times New Roman"/>
          <w:sz w:val="28"/>
          <w:szCs w:val="28"/>
          <w:lang w:val="en-US"/>
        </w:rPr>
        <w:t>: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reception</w:t>
      </w:r>
      <w:r w:rsidRPr="004378B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4378BE">
        <w:rPr>
          <w:rFonts w:ascii="Times New Roman" w:hAnsi="Times New Roman" w:cs="Times New Roman"/>
          <w:sz w:val="28"/>
          <w:szCs w:val="28"/>
          <w:lang w:val="en-US"/>
        </w:rPr>
        <w:t>)-&gt;(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378BE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4378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reception_id</w:t>
      </w:r>
      <w:proofErr w:type="spellEnd"/>
      <w:r w:rsidRPr="004378B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43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первичным</w:t>
      </w:r>
      <w:r w:rsidRPr="0043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ключом</w:t>
      </w:r>
    </w:p>
    <w:p w14:paraId="1A83ED14" w14:textId="77777777" w:rsidR="004378BE" w:rsidRPr="004378BE" w:rsidRDefault="004378BE" w:rsidP="004378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6E66BE" w14:textId="77777777" w:rsidR="004378BE" w:rsidRPr="004378BE" w:rsidRDefault="004378BE" w:rsidP="004378B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3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43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People: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people_id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)-&gt;(Surname, name),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4378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people_id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3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первичный</w:t>
      </w:r>
      <w:r w:rsidRPr="0043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</w:t>
      </w:r>
    </w:p>
    <w:p w14:paraId="1E6866EF" w14:textId="77777777" w:rsidR="004378BE" w:rsidRPr="004378BE" w:rsidRDefault="004378BE" w:rsidP="004378B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43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PeopleChar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(age, gender )-&gt;(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people_id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4378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age, gender</w:t>
      </w:r>
      <w:r w:rsidRPr="004378B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43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составным</w:t>
      </w:r>
      <w:r w:rsidRPr="0043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первичным</w:t>
      </w:r>
      <w:r w:rsidRPr="0043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ключом</w:t>
      </w:r>
    </w:p>
    <w:p w14:paraId="701705DF" w14:textId="2641A57C" w:rsidR="004378BE" w:rsidRPr="008C6FFF" w:rsidRDefault="004378BE" w:rsidP="004378BE">
      <w:pPr>
        <w:rPr>
          <w:rFonts w:ascii="Times New Roman" w:hAnsi="Times New Roman" w:cs="Times New Roman"/>
          <w:sz w:val="28"/>
          <w:szCs w:val="28"/>
        </w:rPr>
      </w:pPr>
    </w:p>
    <w:p w14:paraId="63E0F0C7" w14:textId="77777777" w:rsidR="00181503" w:rsidRDefault="00181503" w:rsidP="00181503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Проверим на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BC</w:t>
      </w:r>
      <w:r>
        <w:rPr>
          <w:rFonts w:ascii="Times New Roman" w:hAnsi="Times New Roman" w:cs="Times New Roman"/>
          <w:sz w:val="28"/>
          <w:szCs w:val="28"/>
          <w:highlight w:val="white"/>
        </w:rPr>
        <w:t>Н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highlight w:val="white"/>
        </w:rPr>
        <w:t>:</w:t>
      </w:r>
    </w:p>
    <w:p w14:paraId="406C84F1" w14:textId="3AFDA793" w:rsidR="00564A70" w:rsidRDefault="006B505C" w:rsidP="00181503">
      <w:pPr>
        <w:rPr>
          <w:rFonts w:ascii="Times New Roman" w:hAnsi="Times New Roman" w:cs="Times New Roman"/>
          <w:sz w:val="28"/>
          <w:szCs w:val="28"/>
          <w:highlight w:val="white"/>
        </w:rPr>
      </w:pPr>
      <w:r w:rsidRPr="006B505C">
        <w:rPr>
          <w:rFonts w:ascii="Times New Roman" w:hAnsi="Times New Roman" w:cs="Times New Roman"/>
          <w:sz w:val="28"/>
          <w:szCs w:val="28"/>
        </w:rPr>
        <w:t xml:space="preserve">BCNF требует, чтобы для каждой зависимости X -&gt; Y, X был </w:t>
      </w:r>
      <w:proofErr w:type="spellStart"/>
      <w:r w:rsidRPr="006B505C">
        <w:rPr>
          <w:rFonts w:ascii="Times New Roman" w:hAnsi="Times New Roman" w:cs="Times New Roman"/>
          <w:sz w:val="28"/>
          <w:szCs w:val="28"/>
        </w:rPr>
        <w:t>суперключом</w:t>
      </w:r>
      <w:proofErr w:type="spellEnd"/>
      <w:r w:rsidRPr="006B505C">
        <w:rPr>
          <w:rFonts w:ascii="Times New Roman" w:hAnsi="Times New Roman" w:cs="Times New Roman"/>
          <w:sz w:val="28"/>
          <w:szCs w:val="28"/>
        </w:rPr>
        <w:t xml:space="preserve">. В данном случае все отношения уже находятся в BCNF, так как для всех зависимостей X -&gt; Y, X является </w:t>
      </w:r>
      <w:proofErr w:type="spellStart"/>
      <w:r w:rsidRPr="006B505C">
        <w:rPr>
          <w:rFonts w:ascii="Times New Roman" w:hAnsi="Times New Roman" w:cs="Times New Roman"/>
          <w:sz w:val="28"/>
          <w:szCs w:val="28"/>
        </w:rPr>
        <w:t>суперключом</w:t>
      </w:r>
      <w:proofErr w:type="spellEnd"/>
    </w:p>
    <w:p w14:paraId="6BFB523E" w14:textId="70FB5184" w:rsidR="00564A70" w:rsidRDefault="00564A70" w:rsidP="00181503">
      <w:pPr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lastRenderedPageBreak/>
        <w:t>Денормализация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>:</w:t>
      </w:r>
    </w:p>
    <w:p w14:paraId="70796C23" w14:textId="0EC3D0A7" w:rsidR="00564A70" w:rsidRPr="00BA4EF5" w:rsidRDefault="00987DF7" w:rsidP="00181503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ab/>
        <w:t xml:space="preserve">Присоединим таблицу </w:t>
      </w:r>
      <w:r w:rsidR="00B2128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к таблице </w:t>
      </w:r>
      <w:r w:rsidR="00CE0FB0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information</w:t>
      </w:r>
      <w:r>
        <w:rPr>
          <w:rFonts w:ascii="Times New Roman" w:hAnsi="Times New Roman" w:cs="Times New Roman"/>
          <w:sz w:val="28"/>
          <w:szCs w:val="28"/>
          <w:highlight w:val="white"/>
        </w:rPr>
        <w:t>, получим таблицу, в которой есть транзитивная зависимость. При этом теперь доступ к сообщению предаваемому по связи будет происходить быстрее</w:t>
      </w:r>
      <w:r w:rsidR="00D774E0">
        <w:rPr>
          <w:rFonts w:ascii="Times New Roman" w:hAnsi="Times New Roman" w:cs="Times New Roman"/>
          <w:sz w:val="28"/>
          <w:szCs w:val="28"/>
          <w:highlight w:val="white"/>
        </w:rPr>
        <w:t xml:space="preserve">. Минусы: </w:t>
      </w:r>
      <w:r w:rsidR="00797445">
        <w:rPr>
          <w:rFonts w:ascii="Times New Roman" w:hAnsi="Times New Roman" w:cs="Times New Roman"/>
          <w:sz w:val="28"/>
          <w:szCs w:val="28"/>
          <w:highlight w:val="white"/>
        </w:rPr>
        <w:t>избыточность данных</w:t>
      </w:r>
      <w:r w:rsidR="002F7A18">
        <w:rPr>
          <w:rFonts w:ascii="Times New Roman" w:hAnsi="Times New Roman" w:cs="Times New Roman"/>
          <w:sz w:val="28"/>
          <w:szCs w:val="28"/>
          <w:highlight w:val="white"/>
        </w:rPr>
        <w:t xml:space="preserve">, сложность поддержки, </w:t>
      </w:r>
      <w:r w:rsidR="00AD3ABB">
        <w:rPr>
          <w:rFonts w:ascii="Times New Roman" w:hAnsi="Times New Roman" w:cs="Times New Roman"/>
          <w:sz w:val="28"/>
          <w:szCs w:val="28"/>
          <w:highlight w:val="white"/>
        </w:rPr>
        <w:t>могут появляться аномали</w:t>
      </w:r>
      <w:r w:rsidR="00BA4EF5">
        <w:rPr>
          <w:rFonts w:ascii="Times New Roman" w:hAnsi="Times New Roman" w:cs="Times New Roman"/>
          <w:sz w:val="28"/>
          <w:szCs w:val="28"/>
          <w:highlight w:val="white"/>
        </w:rPr>
        <w:t>й</w:t>
      </w:r>
    </w:p>
    <w:p w14:paraId="5210286B" w14:textId="77777777" w:rsidR="00F3433C" w:rsidRPr="00D774E0" w:rsidRDefault="00F3433C" w:rsidP="00181503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2BE5D443" w14:textId="21E0A5E6" w:rsidR="00564A70" w:rsidRDefault="00564A70" w:rsidP="00181503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Триггер:</w:t>
      </w:r>
    </w:p>
    <w:p w14:paraId="590E3187" w14:textId="28301095" w:rsidR="00564A70" w:rsidRDefault="0010200C" w:rsidP="001815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Добавим к отн</w:t>
      </w:r>
      <w:r w:rsidR="00FB5A6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шени</w:t>
      </w:r>
      <w:r w:rsidR="00FB5A62">
        <w:rPr>
          <w:rFonts w:ascii="Times New Roman" w:hAnsi="Times New Roman" w:cs="Times New Roman"/>
          <w:sz w:val="28"/>
          <w:szCs w:val="28"/>
        </w:rPr>
        <w:t xml:space="preserve">ю </w:t>
      </w:r>
      <w:r w:rsidR="0081435F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81435F" w:rsidRPr="00E322DF">
        <w:rPr>
          <w:rFonts w:ascii="Times New Roman" w:hAnsi="Times New Roman" w:cs="Times New Roman"/>
          <w:sz w:val="28"/>
          <w:szCs w:val="28"/>
        </w:rPr>
        <w:t xml:space="preserve"> </w:t>
      </w:r>
      <w:r w:rsidR="0081435F">
        <w:rPr>
          <w:rFonts w:ascii="Times New Roman" w:hAnsi="Times New Roman" w:cs="Times New Roman"/>
          <w:sz w:val="28"/>
          <w:szCs w:val="28"/>
        </w:rPr>
        <w:t xml:space="preserve">атрибут </w:t>
      </w:r>
      <w:r w:rsidR="00E322DF">
        <w:rPr>
          <w:rFonts w:ascii="Times New Roman" w:hAnsi="Times New Roman" w:cs="Times New Roman"/>
          <w:sz w:val="28"/>
          <w:szCs w:val="28"/>
          <w:lang w:val="en-US"/>
        </w:rPr>
        <w:t>reception</w:t>
      </w:r>
      <w:r w:rsidR="00E322DF" w:rsidRPr="00E322DF">
        <w:rPr>
          <w:rFonts w:ascii="Times New Roman" w:hAnsi="Times New Roman" w:cs="Times New Roman"/>
          <w:sz w:val="28"/>
          <w:szCs w:val="28"/>
        </w:rPr>
        <w:t>_</w:t>
      </w:r>
      <w:r w:rsidR="00E322DF">
        <w:rPr>
          <w:rFonts w:ascii="Times New Roman" w:hAnsi="Times New Roman" w:cs="Times New Roman"/>
          <w:sz w:val="28"/>
          <w:szCs w:val="28"/>
          <w:lang w:val="en-US"/>
        </w:rPr>
        <w:t>count</w:t>
      </w:r>
    </w:p>
    <w:p w14:paraId="2611E8D9" w14:textId="6E56276D" w:rsidR="00E322DF" w:rsidRDefault="00E322DF" w:rsidP="001815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– при добавлении</w:t>
      </w:r>
      <w:r w:rsidR="005B4D9D">
        <w:rPr>
          <w:rFonts w:ascii="Times New Roman" w:hAnsi="Times New Roman" w:cs="Times New Roman"/>
          <w:sz w:val="28"/>
          <w:szCs w:val="28"/>
        </w:rPr>
        <w:t xml:space="preserve">/удалении кортежа в отношении </w:t>
      </w:r>
      <w:r w:rsidR="005B4D9D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5B4D9D" w:rsidRPr="005B4D9D">
        <w:rPr>
          <w:rFonts w:ascii="Times New Roman" w:hAnsi="Times New Roman" w:cs="Times New Roman"/>
          <w:sz w:val="28"/>
          <w:szCs w:val="28"/>
        </w:rPr>
        <w:t>_</w:t>
      </w:r>
      <w:r w:rsidR="005B4D9D">
        <w:rPr>
          <w:rFonts w:ascii="Times New Roman" w:hAnsi="Times New Roman" w:cs="Times New Roman"/>
          <w:sz w:val="28"/>
          <w:szCs w:val="28"/>
          <w:lang w:val="en-US"/>
        </w:rPr>
        <w:t>reception</w:t>
      </w:r>
      <w:r w:rsidR="005B4D9D" w:rsidRPr="005B4D9D">
        <w:rPr>
          <w:rFonts w:ascii="Times New Roman" w:hAnsi="Times New Roman" w:cs="Times New Roman"/>
          <w:sz w:val="28"/>
          <w:szCs w:val="28"/>
        </w:rPr>
        <w:t xml:space="preserve"> </w:t>
      </w:r>
      <w:r w:rsidR="00875886">
        <w:rPr>
          <w:rFonts w:ascii="Times New Roman" w:hAnsi="Times New Roman" w:cs="Times New Roman"/>
          <w:sz w:val="28"/>
          <w:szCs w:val="28"/>
        </w:rPr>
        <w:t>изменять количество устройств принимающих данные</w:t>
      </w:r>
    </w:p>
    <w:p w14:paraId="205D7E36" w14:textId="77777777" w:rsidR="00875886" w:rsidRDefault="00875886" w:rsidP="00181503">
      <w:pPr>
        <w:rPr>
          <w:rFonts w:ascii="Times New Roman" w:hAnsi="Times New Roman" w:cs="Times New Roman"/>
          <w:sz w:val="28"/>
          <w:szCs w:val="28"/>
        </w:rPr>
      </w:pPr>
    </w:p>
    <w:p w14:paraId="1509AC26" w14:textId="77777777" w:rsidR="00B55B36" w:rsidRPr="006E4570" w:rsidRDefault="00B55B36" w:rsidP="00181503">
      <w:pPr>
        <w:rPr>
          <w:rFonts w:ascii="Times New Roman" w:hAnsi="Times New Roman" w:cs="Times New Roman"/>
          <w:sz w:val="28"/>
          <w:szCs w:val="28"/>
        </w:rPr>
      </w:pPr>
    </w:p>
    <w:p w14:paraId="2A7D6021" w14:textId="77777777" w:rsidR="00B55B36" w:rsidRPr="006E4570" w:rsidRDefault="00B55B36" w:rsidP="00181503">
      <w:pPr>
        <w:rPr>
          <w:rFonts w:ascii="Times New Roman" w:hAnsi="Times New Roman" w:cs="Times New Roman"/>
          <w:sz w:val="28"/>
          <w:szCs w:val="28"/>
        </w:rPr>
      </w:pPr>
    </w:p>
    <w:p w14:paraId="1E0AB8BD" w14:textId="77777777" w:rsidR="00B55B36" w:rsidRPr="006E4570" w:rsidRDefault="00B55B36" w:rsidP="00181503">
      <w:pPr>
        <w:rPr>
          <w:rFonts w:ascii="Times New Roman" w:hAnsi="Times New Roman" w:cs="Times New Roman"/>
          <w:sz w:val="28"/>
          <w:szCs w:val="28"/>
        </w:rPr>
      </w:pPr>
    </w:p>
    <w:p w14:paraId="7B393FDA" w14:textId="22877DC3" w:rsidR="00875886" w:rsidRDefault="00875886" w:rsidP="001815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OR REPLACE FUNCTION </w:t>
      </w:r>
      <w:r w:rsidR="001C2301">
        <w:rPr>
          <w:rFonts w:ascii="Times New Roman" w:hAnsi="Times New Roman" w:cs="Times New Roman"/>
          <w:sz w:val="28"/>
          <w:szCs w:val="28"/>
          <w:lang w:val="en-US"/>
        </w:rPr>
        <w:t>RECEPTION_COUNT</w:t>
      </w:r>
      <w:r w:rsidR="008D2C0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A2CAF50" w14:textId="50B5B956" w:rsidR="008D2C04" w:rsidRDefault="008D2C04" w:rsidP="001815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returns TRIGGER </w:t>
      </w:r>
      <w:r w:rsidR="00B55B36">
        <w:rPr>
          <w:rFonts w:ascii="Times New Roman" w:hAnsi="Times New Roman" w:cs="Times New Roman"/>
          <w:sz w:val="28"/>
          <w:szCs w:val="28"/>
          <w:lang w:val="en-US"/>
        </w:rPr>
        <w:t>AS $$</w:t>
      </w:r>
    </w:p>
    <w:p w14:paraId="53CC4C09" w14:textId="7D327382" w:rsidR="00B55B36" w:rsidRDefault="00B55B36" w:rsidP="001815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14:paraId="7C92FF66" w14:textId="10283F2B" w:rsidR="00B55B36" w:rsidRDefault="00B55B36" w:rsidP="001815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update </w:t>
      </w:r>
      <w:r w:rsidR="00CB0A18"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14:paraId="7E15789C" w14:textId="77777777" w:rsidR="00111086" w:rsidRDefault="00B55B36" w:rsidP="001815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set </w:t>
      </w:r>
      <w:proofErr w:type="spellStart"/>
      <w:r w:rsidR="00111086">
        <w:rPr>
          <w:rFonts w:ascii="Times New Roman" w:hAnsi="Times New Roman" w:cs="Times New Roman"/>
          <w:sz w:val="28"/>
          <w:szCs w:val="28"/>
          <w:lang w:val="en-US"/>
        </w:rPr>
        <w:t>reception_count</w:t>
      </w:r>
      <w:proofErr w:type="spellEnd"/>
      <w:r w:rsidR="00111086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</w:p>
    <w:p w14:paraId="6595A5C0" w14:textId="77777777" w:rsidR="00111086" w:rsidRDefault="00111086" w:rsidP="001815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select count(*)</w:t>
      </w:r>
    </w:p>
    <w:p w14:paraId="3780D393" w14:textId="77777777" w:rsidR="007E4214" w:rsidRDefault="00111086" w:rsidP="001815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from </w:t>
      </w:r>
      <w:proofErr w:type="spellStart"/>
      <w:r w:rsidR="007E4214">
        <w:rPr>
          <w:rFonts w:ascii="Times New Roman" w:hAnsi="Times New Roman" w:cs="Times New Roman"/>
          <w:sz w:val="28"/>
          <w:szCs w:val="28"/>
          <w:lang w:val="en-US"/>
        </w:rPr>
        <w:t>home_reception</w:t>
      </w:r>
      <w:proofErr w:type="spellEnd"/>
      <w:r w:rsidR="007E4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9321733" w14:textId="77777777" w:rsidR="007E4214" w:rsidRDefault="007E4214" w:rsidP="001815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where</w:t>
      </w:r>
    </w:p>
    <w:p w14:paraId="381CE1AA" w14:textId="62555761" w:rsidR="00F72523" w:rsidRDefault="007E4214" w:rsidP="001815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F72523">
        <w:rPr>
          <w:rFonts w:ascii="Times New Roman" w:hAnsi="Times New Roman" w:cs="Times New Roman"/>
          <w:sz w:val="28"/>
          <w:szCs w:val="28"/>
          <w:lang w:val="en-US"/>
        </w:rPr>
        <w:t>home_reception.</w:t>
      </w:r>
      <w:r w:rsidR="00CB0A18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F72523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="00F725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F72523">
        <w:rPr>
          <w:rFonts w:ascii="Times New Roman" w:hAnsi="Times New Roman" w:cs="Times New Roman"/>
          <w:sz w:val="28"/>
          <w:szCs w:val="28"/>
          <w:lang w:val="en-US"/>
        </w:rPr>
        <w:t>new.</w:t>
      </w:r>
      <w:r w:rsidR="00002C6A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F72523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14:paraId="58B24FCA" w14:textId="642BCB31" w:rsidR="00B55B36" w:rsidRDefault="00F72523" w:rsidP="001815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) where </w:t>
      </w:r>
      <w:r w:rsidR="00B55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02C6A">
        <w:rPr>
          <w:rFonts w:ascii="Times New Roman" w:hAnsi="Times New Roman" w:cs="Times New Roman"/>
          <w:sz w:val="28"/>
          <w:szCs w:val="28"/>
          <w:lang w:val="en-US"/>
        </w:rPr>
        <w:t>home.home_id</w:t>
      </w:r>
      <w:proofErr w:type="spellEnd"/>
      <w:r w:rsidR="00002C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002C6A">
        <w:rPr>
          <w:rFonts w:ascii="Times New Roman" w:hAnsi="Times New Roman" w:cs="Times New Roman"/>
          <w:sz w:val="28"/>
          <w:szCs w:val="28"/>
          <w:lang w:val="en-US"/>
        </w:rPr>
        <w:t>new.home_id</w:t>
      </w:r>
      <w:proofErr w:type="spellEnd"/>
      <w:r w:rsidR="00002C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978BFE" w14:textId="45C88722" w:rsidR="00002C6A" w:rsidRDefault="00002C6A" w:rsidP="001815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returns new;</w:t>
      </w:r>
    </w:p>
    <w:p w14:paraId="297F9407" w14:textId="0CEEF65A" w:rsidR="00002C6A" w:rsidRDefault="00002C6A" w:rsidP="001815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END;</w:t>
      </w:r>
    </w:p>
    <w:p w14:paraId="74A077E5" w14:textId="79A8616D" w:rsidR="00002C6A" w:rsidRDefault="00527658" w:rsidP="001815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$$ LANGUAGE</w:t>
      </w:r>
    </w:p>
    <w:p w14:paraId="016569B1" w14:textId="78BB3625" w:rsidR="00527658" w:rsidRDefault="00527658" w:rsidP="001815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plpgsql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’;</w:t>
      </w:r>
    </w:p>
    <w:p w14:paraId="7C096000" w14:textId="77777777" w:rsidR="00527658" w:rsidRDefault="00527658" w:rsidP="001815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B9ABD8" w14:textId="189AEDB0" w:rsidR="00527658" w:rsidRDefault="00722412" w:rsidP="001815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OR REPLACE TRIGGER </w:t>
      </w:r>
      <w:r w:rsidR="0015654D">
        <w:rPr>
          <w:rFonts w:ascii="Times New Roman" w:hAnsi="Times New Roman" w:cs="Times New Roman"/>
          <w:sz w:val="28"/>
          <w:szCs w:val="28"/>
          <w:lang w:val="en-US"/>
        </w:rPr>
        <w:t>RECEPTION_OBJECT</w:t>
      </w:r>
    </w:p>
    <w:p w14:paraId="4D27B460" w14:textId="0A3F4505" w:rsidR="0015654D" w:rsidRDefault="0015654D" w:rsidP="001815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after</w:t>
      </w:r>
    </w:p>
    <w:p w14:paraId="298E6FB9" w14:textId="4A74C1C1" w:rsidR="0015654D" w:rsidRDefault="0015654D" w:rsidP="001815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update or</w:t>
      </w:r>
    </w:p>
    <w:p w14:paraId="53A7BD9B" w14:textId="0D5621DC" w:rsidR="0015654D" w:rsidRDefault="0015654D" w:rsidP="001815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insert or</w:t>
      </w:r>
    </w:p>
    <w:p w14:paraId="702361F3" w14:textId="2B116245" w:rsidR="0015654D" w:rsidRDefault="0015654D" w:rsidP="001815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DELETE</w:t>
      </w:r>
    </w:p>
    <w:p w14:paraId="22B9F1A2" w14:textId="1FA6268A" w:rsidR="0015654D" w:rsidRDefault="0015654D" w:rsidP="001815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E1889">
        <w:rPr>
          <w:rFonts w:ascii="Times New Roman" w:hAnsi="Times New Roman" w:cs="Times New Roman"/>
          <w:sz w:val="28"/>
          <w:szCs w:val="28"/>
          <w:lang w:val="en-US"/>
        </w:rPr>
        <w:t xml:space="preserve">   on </w:t>
      </w:r>
      <w:proofErr w:type="spellStart"/>
      <w:r w:rsidR="00AE1889">
        <w:rPr>
          <w:rFonts w:ascii="Times New Roman" w:hAnsi="Times New Roman" w:cs="Times New Roman"/>
          <w:sz w:val="28"/>
          <w:szCs w:val="28"/>
          <w:lang w:val="en-US"/>
        </w:rPr>
        <w:t>home_reception</w:t>
      </w:r>
      <w:proofErr w:type="spellEnd"/>
      <w:r w:rsidR="00AE1889">
        <w:rPr>
          <w:rFonts w:ascii="Times New Roman" w:hAnsi="Times New Roman" w:cs="Times New Roman"/>
          <w:sz w:val="28"/>
          <w:szCs w:val="28"/>
          <w:lang w:val="en-US"/>
        </w:rPr>
        <w:t xml:space="preserve"> for each Statement </w:t>
      </w:r>
    </w:p>
    <w:p w14:paraId="49B053E2" w14:textId="7DC6C21E" w:rsidR="00AE1889" w:rsidRDefault="00AE1889" w:rsidP="001815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EXECUTE</w:t>
      </w:r>
    </w:p>
    <w:p w14:paraId="462F24F3" w14:textId="0CF35102" w:rsidR="00AE1889" w:rsidRDefault="00AE1889" w:rsidP="001815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function </w:t>
      </w:r>
      <w:r w:rsidR="001C2301">
        <w:rPr>
          <w:rFonts w:ascii="Times New Roman" w:hAnsi="Times New Roman" w:cs="Times New Roman"/>
          <w:sz w:val="28"/>
          <w:szCs w:val="28"/>
          <w:lang w:val="en-US"/>
        </w:rPr>
        <w:t>RECEPTION_COUNT();</w:t>
      </w:r>
    </w:p>
    <w:p w14:paraId="1F7E956B" w14:textId="77777777" w:rsidR="00B55B36" w:rsidRPr="00875886" w:rsidRDefault="00B55B36" w:rsidP="00181503">
      <w:pPr>
        <w:rPr>
          <w:lang w:val="en-US"/>
        </w:rPr>
      </w:pPr>
    </w:p>
    <w:sectPr w:rsidR="00B55B36" w:rsidRPr="00875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5F431" w14:textId="77777777" w:rsidR="001A040B" w:rsidRDefault="001A040B" w:rsidP="008B0D69">
      <w:pPr>
        <w:spacing w:after="0" w:line="240" w:lineRule="auto"/>
      </w:pPr>
      <w:r>
        <w:separator/>
      </w:r>
    </w:p>
  </w:endnote>
  <w:endnote w:type="continuationSeparator" w:id="0">
    <w:p w14:paraId="17E67987" w14:textId="77777777" w:rsidR="001A040B" w:rsidRDefault="001A040B" w:rsidP="008B0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C2571" w14:textId="77777777" w:rsidR="001A040B" w:rsidRDefault="001A040B" w:rsidP="008B0D69">
      <w:pPr>
        <w:spacing w:after="0" w:line="240" w:lineRule="auto"/>
      </w:pPr>
      <w:r>
        <w:separator/>
      </w:r>
    </w:p>
  </w:footnote>
  <w:footnote w:type="continuationSeparator" w:id="0">
    <w:p w14:paraId="08D5788B" w14:textId="77777777" w:rsidR="001A040B" w:rsidRDefault="001A040B" w:rsidP="008B0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44C"/>
    <w:multiLevelType w:val="hybridMultilevel"/>
    <w:tmpl w:val="485A1EF4"/>
    <w:lvl w:ilvl="0" w:tplc="41E2D6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016525"/>
    <w:multiLevelType w:val="multilevel"/>
    <w:tmpl w:val="3688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15D15"/>
    <w:multiLevelType w:val="hybridMultilevel"/>
    <w:tmpl w:val="4D2C1C0E"/>
    <w:lvl w:ilvl="0" w:tplc="B338076E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" w15:restartNumberingAfterBreak="0">
    <w:nsid w:val="75493E06"/>
    <w:multiLevelType w:val="hybridMultilevel"/>
    <w:tmpl w:val="C5D65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004644">
    <w:abstractNumId w:val="1"/>
  </w:num>
  <w:num w:numId="2" w16cid:durableId="1744982335">
    <w:abstractNumId w:val="0"/>
  </w:num>
  <w:num w:numId="3" w16cid:durableId="838889992">
    <w:abstractNumId w:val="3"/>
  </w:num>
  <w:num w:numId="4" w16cid:durableId="767194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82"/>
    <w:rsid w:val="00002C6A"/>
    <w:rsid w:val="0006391C"/>
    <w:rsid w:val="000D186B"/>
    <w:rsid w:val="0010200C"/>
    <w:rsid w:val="00111086"/>
    <w:rsid w:val="00137E2D"/>
    <w:rsid w:val="0015654D"/>
    <w:rsid w:val="00181503"/>
    <w:rsid w:val="001A040B"/>
    <w:rsid w:val="001C2301"/>
    <w:rsid w:val="002A238D"/>
    <w:rsid w:val="002F71A4"/>
    <w:rsid w:val="002F7A18"/>
    <w:rsid w:val="00345A6E"/>
    <w:rsid w:val="003E46BD"/>
    <w:rsid w:val="00417B40"/>
    <w:rsid w:val="004378BE"/>
    <w:rsid w:val="004D0857"/>
    <w:rsid w:val="00527658"/>
    <w:rsid w:val="00562515"/>
    <w:rsid w:val="00564A70"/>
    <w:rsid w:val="005B4D9D"/>
    <w:rsid w:val="00624D8E"/>
    <w:rsid w:val="00661368"/>
    <w:rsid w:val="00686971"/>
    <w:rsid w:val="006A5948"/>
    <w:rsid w:val="006B505C"/>
    <w:rsid w:val="006E4570"/>
    <w:rsid w:val="00722412"/>
    <w:rsid w:val="00753622"/>
    <w:rsid w:val="00767B9B"/>
    <w:rsid w:val="00797445"/>
    <w:rsid w:val="007E4214"/>
    <w:rsid w:val="00813DE4"/>
    <w:rsid w:val="0081435F"/>
    <w:rsid w:val="00875886"/>
    <w:rsid w:val="008B0D69"/>
    <w:rsid w:val="008C6FFF"/>
    <w:rsid w:val="008D2C04"/>
    <w:rsid w:val="00931D31"/>
    <w:rsid w:val="009521FB"/>
    <w:rsid w:val="009716F0"/>
    <w:rsid w:val="00987DF7"/>
    <w:rsid w:val="009E15EE"/>
    <w:rsid w:val="009E6467"/>
    <w:rsid w:val="00A72FB0"/>
    <w:rsid w:val="00AA39A6"/>
    <w:rsid w:val="00AC2835"/>
    <w:rsid w:val="00AD1B3F"/>
    <w:rsid w:val="00AD3ABB"/>
    <w:rsid w:val="00AE1889"/>
    <w:rsid w:val="00B2128E"/>
    <w:rsid w:val="00B55B36"/>
    <w:rsid w:val="00B76BEA"/>
    <w:rsid w:val="00BA4EF5"/>
    <w:rsid w:val="00BC1830"/>
    <w:rsid w:val="00BD467E"/>
    <w:rsid w:val="00C35281"/>
    <w:rsid w:val="00CB0A18"/>
    <w:rsid w:val="00CB2E31"/>
    <w:rsid w:val="00CE0FB0"/>
    <w:rsid w:val="00D774E0"/>
    <w:rsid w:val="00D811F2"/>
    <w:rsid w:val="00E2265B"/>
    <w:rsid w:val="00E27ACA"/>
    <w:rsid w:val="00E322DF"/>
    <w:rsid w:val="00E46589"/>
    <w:rsid w:val="00EA6782"/>
    <w:rsid w:val="00EB1071"/>
    <w:rsid w:val="00F175DB"/>
    <w:rsid w:val="00F3433C"/>
    <w:rsid w:val="00F42007"/>
    <w:rsid w:val="00F44FD9"/>
    <w:rsid w:val="00F72523"/>
    <w:rsid w:val="00FB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99B9"/>
  <w15:chartTrackingRefBased/>
  <w15:docId w15:val="{A258E58B-52FE-4271-AD07-C6557A1F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782"/>
    <w:pPr>
      <w:spacing w:line="254" w:lineRule="auto"/>
    </w:pPr>
    <w:rPr>
      <w:kern w:val="0"/>
      <w14:ligatures w14:val="none"/>
    </w:rPr>
  </w:style>
  <w:style w:type="paragraph" w:styleId="3">
    <w:name w:val="heading 3"/>
    <w:basedOn w:val="a"/>
    <w:link w:val="30"/>
    <w:uiPriority w:val="9"/>
    <w:semiHidden/>
    <w:unhideWhenUsed/>
    <w:qFormat/>
    <w:rsid w:val="00EA67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EA678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header"/>
    <w:basedOn w:val="a"/>
    <w:link w:val="a4"/>
    <w:uiPriority w:val="99"/>
    <w:unhideWhenUsed/>
    <w:rsid w:val="008B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0D69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8B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0D69"/>
    <w:rPr>
      <w:kern w:val="0"/>
      <w14:ligatures w14:val="none"/>
    </w:rPr>
  </w:style>
  <w:style w:type="paragraph" w:styleId="a7">
    <w:name w:val="List Paragraph"/>
    <w:basedOn w:val="a"/>
    <w:uiPriority w:val="34"/>
    <w:qFormat/>
    <w:rsid w:val="008B0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78e68e520a8a6e1a59a8c7d5ede970d6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7ee868323ea80aa92f9e2459792dec15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FDABCB-E27B-4DAC-82D5-FBAD229C9C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F31A23-A31F-4E73-9D06-A77EF01720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EB94E1-158A-4CEB-B0DE-BCF07CF739CF}">
  <ds:schemaRefs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69b0e695-c7e3-45c3-9376-31d8200ad01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Кешишян Давид Артурович</dc:creator>
  <cp:keywords/>
  <dc:description/>
  <cp:lastModifiedBy>Казимиров Андрей Геннадьевич</cp:lastModifiedBy>
  <cp:revision>2</cp:revision>
  <dcterms:created xsi:type="dcterms:W3CDTF">2023-06-10T13:39:00Z</dcterms:created>
  <dcterms:modified xsi:type="dcterms:W3CDTF">2023-06-10T13:39:00Z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