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3E8B7" w14:textId="711AE133" w:rsidR="009F5673" w:rsidRPr="00A16640" w:rsidRDefault="009F5673" w:rsidP="004363BF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Зв</w:t>
      </w:r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іт</w:t>
      </w:r>
    </w:p>
    <w:p w14:paraId="3053C740" w14:textId="71104030" w:rsidR="000657F7" w:rsidRPr="00A16640" w:rsidRDefault="009F5673" w:rsidP="004363BF">
      <w:pPr>
        <w:pStyle w:val="1"/>
        <w:shd w:val="clear" w:color="auto" w:fill="FFFFFF"/>
        <w:ind w:firstLine="709"/>
        <w:jc w:val="center"/>
        <w:rPr>
          <w:color w:val="000000" w:themeColor="text1"/>
          <w:sz w:val="28"/>
          <w:szCs w:val="28"/>
          <w:lang w:val="ru-RU"/>
        </w:rPr>
      </w:pPr>
      <w:proofErr w:type="spellStart"/>
      <w:r w:rsidRPr="00A16640">
        <w:rPr>
          <w:color w:val="000000" w:themeColor="text1"/>
          <w:sz w:val="28"/>
          <w:szCs w:val="28"/>
          <w:lang w:val="ru-RU"/>
        </w:rPr>
        <w:t>Лабораторна</w:t>
      </w:r>
      <w:proofErr w:type="spellEnd"/>
      <w:r w:rsidRPr="00A16640">
        <w:rPr>
          <w:color w:val="000000" w:themeColor="text1"/>
          <w:sz w:val="28"/>
          <w:szCs w:val="28"/>
          <w:lang w:val="ru-RU"/>
        </w:rPr>
        <w:t xml:space="preserve"> работа </w:t>
      </w:r>
      <w:r w:rsidR="00A518A3" w:rsidRPr="00A16640">
        <w:rPr>
          <w:bCs w:val="0"/>
          <w:color w:val="000000" w:themeColor="text1"/>
          <w:sz w:val="28"/>
          <w:szCs w:val="28"/>
          <w:lang w:val="ru-RU"/>
        </w:rPr>
        <w:t>2</w:t>
      </w:r>
      <w:r w:rsidRPr="00A16640">
        <w:rPr>
          <w:color w:val="000000" w:themeColor="text1"/>
          <w:sz w:val="28"/>
          <w:szCs w:val="28"/>
          <w:lang w:val="ru-RU"/>
        </w:rPr>
        <w:t>.</w:t>
      </w:r>
    </w:p>
    <w:p w14:paraId="0879B903" w14:textId="77777777" w:rsidR="00A518A3" w:rsidRPr="00A16640" w:rsidRDefault="00672C9A" w:rsidP="004363BF">
      <w:pPr>
        <w:pStyle w:val="1"/>
        <w:shd w:val="clear" w:color="auto" w:fill="FFFFFF"/>
        <w:ind w:firstLine="709"/>
        <w:jc w:val="center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r>
        <w:fldChar w:fldCharType="begin"/>
      </w:r>
      <w:r w:rsidRPr="00672C9A">
        <w:rPr>
          <w:lang w:val="ru-RU"/>
        </w:rPr>
        <w:instrText xml:space="preserve"> </w:instrText>
      </w:r>
      <w:r>
        <w:instrText>HYPERLINK</w:instrText>
      </w:r>
      <w:r w:rsidRPr="00672C9A">
        <w:rPr>
          <w:lang w:val="ru-RU"/>
        </w:rPr>
        <w:instrText xml:space="preserve"> "</w:instrText>
      </w:r>
      <w:r>
        <w:instrText>https</w:instrText>
      </w:r>
      <w:r w:rsidRPr="00672C9A">
        <w:rPr>
          <w:lang w:val="ru-RU"/>
        </w:rPr>
        <w:instrText>://</w:instrText>
      </w:r>
      <w:r>
        <w:instrText>oop</w:instrText>
      </w:r>
      <w:r w:rsidRPr="00672C9A">
        <w:rPr>
          <w:lang w:val="ru-RU"/>
        </w:rPr>
        <w:instrText>-</w:instrText>
      </w:r>
      <w:r>
        <w:instrText>khpi</w:instrText>
      </w:r>
      <w:r w:rsidRPr="00672C9A">
        <w:rPr>
          <w:lang w:val="ru-RU"/>
        </w:rPr>
        <w:instrText>.</w:instrText>
      </w:r>
      <w:r>
        <w:instrText>gitlab</w:instrText>
      </w:r>
      <w:r w:rsidRPr="00672C9A">
        <w:rPr>
          <w:lang w:val="ru-RU"/>
        </w:rPr>
        <w:instrText>.</w:instrText>
      </w:r>
      <w:r>
        <w:instrText>io</w:instrText>
      </w:r>
      <w:r w:rsidRPr="00672C9A">
        <w:rPr>
          <w:lang w:val="ru-RU"/>
        </w:rPr>
        <w:instrText>/" \</w:instrText>
      </w:r>
      <w:r>
        <w:instrText>l</w:instrText>
      </w:r>
      <w:r w:rsidRPr="00672C9A">
        <w:rPr>
          <w:lang w:val="ru-RU"/>
        </w:rPr>
        <w:instrText xml:space="preserve"> "</w:instrText>
      </w:r>
      <w:r>
        <w:instrText>tasks</w:instrText>
      </w:r>
      <w:r w:rsidRPr="00672C9A">
        <w:rPr>
          <w:lang w:val="ru-RU"/>
        </w:rPr>
        <w:instrText xml:space="preserve">" </w:instrText>
      </w:r>
      <w:r>
        <w:fldChar w:fldCharType="separate"/>
      </w:r>
      <w:proofErr w:type="spellStart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>Алгоритмічна</w:t>
      </w:r>
      <w:proofErr w:type="spellEnd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 </w:t>
      </w:r>
      <w:proofErr w:type="spellStart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>декомпозиція</w:t>
      </w:r>
      <w:proofErr w:type="spellEnd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. </w:t>
      </w:r>
      <w:proofErr w:type="spellStart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>Прості</w:t>
      </w:r>
      <w:proofErr w:type="spellEnd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 </w:t>
      </w:r>
      <w:proofErr w:type="spellStart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>алгоритми</w:t>
      </w:r>
      <w:proofErr w:type="spellEnd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 </w:t>
      </w:r>
      <w:proofErr w:type="spellStart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>обробки</w:t>
      </w:r>
      <w:proofErr w:type="spellEnd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 xml:space="preserve"> </w:t>
      </w:r>
      <w:proofErr w:type="spellStart"/>
      <w:r w:rsidR="00A518A3" w:rsidRPr="00A16640"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t>даних</w:t>
      </w:r>
      <w:proofErr w:type="spellEnd"/>
      <w:r>
        <w:rPr>
          <w:rStyle w:val="a4"/>
          <w:b w:val="0"/>
          <w:bCs w:val="0"/>
          <w:color w:val="000000" w:themeColor="text1"/>
          <w:spacing w:val="-2"/>
          <w:sz w:val="28"/>
          <w:szCs w:val="28"/>
          <w:lang w:val="ru-RU"/>
        </w:rPr>
        <w:fldChar w:fldCharType="end"/>
      </w:r>
    </w:p>
    <w:p w14:paraId="70826174" w14:textId="77777777" w:rsidR="00CB5B13" w:rsidRPr="00A16640" w:rsidRDefault="00CB5B13" w:rsidP="004363BF">
      <w:pPr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4E18EDC" w14:textId="5E13A880" w:rsidR="00CB5B13" w:rsidRDefault="00CB5B13" w:rsidP="004363B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Мета роботи</w:t>
      </w:r>
      <w:r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518A3" w:rsidRPr="00A166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Розробка простих консольних програм для платформи </w:t>
      </w:r>
      <w:proofErr w:type="spellStart"/>
      <w:r w:rsidR="00A518A3" w:rsidRPr="00A16640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="00A518A3" w:rsidRPr="00A16640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SE</w:t>
      </w:r>
      <w:r w:rsidR="00A518A3" w:rsidRPr="00A166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883A9BE" w14:textId="77777777" w:rsidR="004363BF" w:rsidRPr="00A16640" w:rsidRDefault="004363BF" w:rsidP="004363BF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C32612A" w14:textId="0E1E318E" w:rsidR="00CB5B13" w:rsidRPr="00A16640" w:rsidRDefault="00CB5B13" w:rsidP="004363BF">
      <w:pPr>
        <w:pStyle w:val="a3"/>
        <w:numPr>
          <w:ilvl w:val="0"/>
          <w:numId w:val="4"/>
        </w:numPr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r w:rsidR="00D40674"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ИМОГИ</w:t>
      </w:r>
    </w:p>
    <w:p w14:paraId="2411258D" w14:textId="77777777" w:rsidR="00A518A3" w:rsidRPr="00EC4E4D" w:rsidRDefault="00A518A3" w:rsidP="00EC4E4D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Розробити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та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продемонструвати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програму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мовою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EC4E4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GB" w:eastAsia="en-GB"/>
        </w:rPr>
        <w:t>Java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в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середовищі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EC4E4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GB" w:eastAsia="en-GB"/>
        </w:rPr>
        <w:t>Eclipse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для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вирішення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прикладної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задачі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за номером,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що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відповідає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збільшеному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на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одиницю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залишку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proofErr w:type="gram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</w:t>
      </w:r>
      <w:proofErr w:type="gram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ілення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на 10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зменшеного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на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одиницю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номера студента в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журналі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групи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40DA6625" w14:textId="77777777" w:rsidR="00A518A3" w:rsidRPr="00EC4E4D" w:rsidRDefault="00A518A3" w:rsidP="00EC4E4D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Для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визначення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вхідних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даних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використовувати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генератор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псевдовипадкових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чисел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EC4E4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 w:eastAsia="en-GB"/>
        </w:rPr>
        <w:t>(</w:t>
      </w:r>
      <w:r w:rsidRPr="00EC4E4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GB" w:eastAsia="en-GB"/>
        </w:rPr>
        <w:t>java</w:t>
      </w:r>
      <w:r w:rsidRPr="00EC4E4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 w:eastAsia="en-GB"/>
        </w:rPr>
        <w:t>.</w:t>
      </w:r>
      <w:proofErr w:type="spellStart"/>
      <w:r w:rsidRPr="00EC4E4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GB" w:eastAsia="en-GB"/>
        </w:rPr>
        <w:t>util</w:t>
      </w:r>
      <w:proofErr w:type="spellEnd"/>
      <w:r w:rsidRPr="00EC4E4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 w:eastAsia="en-GB"/>
        </w:rPr>
        <w:t>.</w:t>
      </w:r>
      <w:r w:rsidRPr="00EC4E4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GB" w:eastAsia="en-GB"/>
        </w:rPr>
        <w:t>Random</w:t>
      </w:r>
      <w:r w:rsidRPr="00EC4E4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 w:eastAsia="en-GB"/>
        </w:rPr>
        <w:t>)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та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забезпечити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циклічне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(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принаймні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десять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ітерацій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)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знаходження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результату </w:t>
      </w:r>
      <w:proofErr w:type="spellStart"/>
      <w:proofErr w:type="gram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</w:t>
      </w:r>
      <w:proofErr w:type="gram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ішення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прикладної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задачі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158D74B5" w14:textId="77777777" w:rsidR="00A518A3" w:rsidRPr="00EC4E4D" w:rsidRDefault="00A518A3" w:rsidP="00EC4E4D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Забезпечити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виведення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до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консолі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відповідних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значень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вхідних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даних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та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результатів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обчислень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у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вигляді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таблиці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6EC3005E" w14:textId="77777777" w:rsidR="00A518A3" w:rsidRPr="00EC4E4D" w:rsidRDefault="00A518A3" w:rsidP="00EC4E4D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Застосувати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функціональну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(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процедурну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)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6" w:history="1">
        <w:proofErr w:type="spellStart"/>
        <w:r w:rsidRPr="00EC4E4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декомпозицію</w:t>
        </w:r>
        <w:proofErr w:type="spellEnd"/>
      </w:hyperlink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і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забезпечити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proofErr w:type="gram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</w:t>
      </w:r>
      <w:proofErr w:type="gram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ішення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прикладної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задачі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за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допомогою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відповідних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методів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49F21454" w14:textId="77777777" w:rsidR="00A518A3" w:rsidRDefault="00A518A3" w:rsidP="00EC4E4D">
      <w:pPr>
        <w:pStyle w:val="a3"/>
        <w:numPr>
          <w:ilvl w:val="0"/>
          <w:numId w:val="14"/>
        </w:numPr>
        <w:shd w:val="clear" w:color="auto" w:fill="FFFFFF"/>
        <w:spacing w:before="120" w:after="120" w:line="240" w:lineRule="auto"/>
        <w:ind w:left="72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Забороняється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використання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даних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типу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7" w:history="1">
        <w:r w:rsidRPr="00EC4E4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en-GB" w:eastAsia="en-GB"/>
          </w:rPr>
          <w:t>String</w:t>
        </w:r>
      </w:hyperlink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та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hyperlink r:id="rId8" w:history="1">
        <w:proofErr w:type="spellStart"/>
        <w:r w:rsidRPr="00EC4E4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ru-RU" w:eastAsia="en-GB"/>
          </w:rPr>
          <w:t>масивів</w:t>
        </w:r>
        <w:proofErr w:type="spellEnd"/>
      </w:hyperlink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 w:eastAsia="en-GB"/>
        </w:rPr>
        <w:t> </w:t>
      </w:r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при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знаходженні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proofErr w:type="gram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р</w:t>
      </w:r>
      <w:proofErr w:type="gram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ішення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прикладної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 xml:space="preserve"> </w:t>
      </w:r>
      <w:proofErr w:type="spellStart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задачі</w:t>
      </w:r>
      <w:proofErr w:type="spellEnd"/>
      <w:r w:rsidRPr="00EC4E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  <w:t>.</w:t>
      </w:r>
    </w:p>
    <w:p w14:paraId="1AA74D23" w14:textId="77777777" w:rsidR="00EC4E4D" w:rsidRPr="00EC4E4D" w:rsidRDefault="00EC4E4D" w:rsidP="00EC4E4D">
      <w:pPr>
        <w:pStyle w:val="a3"/>
        <w:shd w:val="clear" w:color="auto" w:fill="FFFFFF"/>
        <w:spacing w:before="120" w:after="120" w:line="240" w:lineRule="auto"/>
        <w:ind w:left="142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en-GB"/>
        </w:rPr>
      </w:pPr>
    </w:p>
    <w:p w14:paraId="745D4534" w14:textId="18620B02" w:rsidR="00CB5B13" w:rsidRPr="00A16640" w:rsidRDefault="00CB5B13" w:rsidP="004363B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Розробник</w:t>
      </w:r>
      <w:r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E75F5" w:rsidRPr="00A166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Татаренко </w:t>
      </w:r>
      <w:proofErr w:type="spellStart"/>
      <w:r w:rsidR="002E75F5" w:rsidRPr="00A166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Андрій</w:t>
      </w:r>
      <w:proofErr w:type="spellEnd"/>
      <w:r w:rsidR="002E75F5" w:rsidRPr="00A166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2E75F5" w:rsidRPr="00A166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Геннадійович</w:t>
      </w:r>
      <w:proofErr w:type="spellEnd"/>
      <w:r w:rsidR="002E75F5"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>, КІТ-119</w:t>
      </w:r>
      <w:r w:rsidR="009F5673"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>а, варіант №</w:t>
      </w:r>
      <w:r w:rsidR="002E75F5" w:rsidRPr="00A166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9F5673"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63C9B8" w14:textId="503462F8" w:rsidR="00572FA6" w:rsidRPr="00A16640" w:rsidRDefault="009F5673" w:rsidP="004363B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Загальне завдання</w:t>
      </w:r>
      <w:r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79B86400" w14:textId="77777777" w:rsidR="00A518A3" w:rsidRDefault="00A518A3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166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Знайти кількість комбінацій </w:t>
      </w:r>
      <w:r w:rsidRPr="00A1664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01</w:t>
      </w:r>
      <w:r w:rsidRPr="00A166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та </w:t>
      </w:r>
      <w:r w:rsidRPr="00A16640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10</w:t>
      </w:r>
      <w:r w:rsidRPr="00A166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двійковому запису цілого числа.</w:t>
      </w:r>
    </w:p>
    <w:p w14:paraId="637C0975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3342578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28E46CE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3F4159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BADE8E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BF8C4A8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D170E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28A4C80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EA5B139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58CD908" w14:textId="77777777" w:rsidR="004363BF" w:rsidRDefault="004363BF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F46FE26" w14:textId="77777777" w:rsidR="00EC4E4D" w:rsidRDefault="00EC4E4D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190C7C2" w14:textId="77777777" w:rsidR="00EC4E4D" w:rsidRPr="00A16640" w:rsidRDefault="00EC4E4D" w:rsidP="004363BF">
      <w:pPr>
        <w:pStyle w:val="a3"/>
        <w:spacing w:line="24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BF03355" w14:textId="4CD21B4A" w:rsidR="00CB5B13" w:rsidRPr="00A16640" w:rsidRDefault="00D40674" w:rsidP="004363BF">
      <w:pPr>
        <w:pStyle w:val="a3"/>
        <w:numPr>
          <w:ilvl w:val="0"/>
          <w:numId w:val="4"/>
        </w:num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 ПРОГРАМИ</w:t>
      </w:r>
    </w:p>
    <w:p w14:paraId="58EE17A6" w14:textId="4936F810" w:rsidR="00CB5B13" w:rsidRPr="00A16640" w:rsidRDefault="00CB5B13" w:rsidP="004363B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Засоби ООП</w:t>
      </w:r>
      <w:r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>: клас</w:t>
      </w:r>
      <w:r w:rsidR="003F1555" w:rsidRPr="00A166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метод </w:t>
      </w:r>
      <w:proofErr w:type="spellStart"/>
      <w:r w:rsidR="003F1555" w:rsidRPr="00A166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кла</w:t>
      </w:r>
      <w:r w:rsidRPr="00A166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</w:t>
      </w:r>
      <w:proofErr w:type="spellEnd"/>
      <w:r w:rsidRPr="00A1664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10E17FE" w14:textId="14CD3F8B" w:rsidR="00CB5B13" w:rsidRPr="00A16640" w:rsidRDefault="00D40674" w:rsidP="004363B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</w:t>
      </w:r>
      <w:r w:rsidR="00572FA6"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єрархія та с</w:t>
      </w:r>
      <w:r w:rsidR="00CB5B13"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труктура класів:</w:t>
      </w:r>
      <w:r w:rsidR="00CB5B13"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публічний клас </w:t>
      </w:r>
      <w:r w:rsidR="00CB5B13" w:rsidRPr="00A166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="00CB5B13"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r w:rsidR="00A518A3"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>одним методом</w:t>
      </w:r>
      <w:r w:rsidR="00CB5B13" w:rsidRPr="00A166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BB3933" w14:textId="0B7305AF" w:rsidR="00CB5B13" w:rsidRPr="00A16640" w:rsidRDefault="00CB5B13" w:rsidP="004363BF">
      <w:pPr>
        <w:pStyle w:val="a3"/>
        <w:numPr>
          <w:ilvl w:val="1"/>
          <w:numId w:val="4"/>
        </w:numPr>
        <w:spacing w:line="24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66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Важливі фрагменти програми:</w:t>
      </w:r>
    </w:p>
    <w:p w14:paraId="7E035ADC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static void 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ShowBin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61C19BBC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B807833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0D197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"-------------------------------\n");</w:t>
      </w:r>
    </w:p>
    <w:p w14:paraId="6A9034DC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3948D12F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0D197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.printf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"%10s    |", 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Integer.</w:t>
      </w:r>
      <w:r w:rsidRPr="000D197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GB"/>
        </w:rPr>
        <w:t>toBinaryString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));</w:t>
      </w:r>
    </w:p>
    <w:p w14:paraId="398DDC2E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2449DF7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6D6CCA9E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public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static void Binary(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01A610F4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5AE5165D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</w:t>
      </w:r>
      <w:proofErr w:type="spellEnd"/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res = 0, 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prev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0, next = 0, num1 = 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2197D0B2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82DF29C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while(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num1 != 0)</w:t>
      </w:r>
    </w:p>
    <w:p w14:paraId="75C1427B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12205389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prev</w:t>
      </w:r>
      <w:proofErr w:type="spellEnd"/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num1 % 2;</w:t>
      </w:r>
    </w:p>
    <w:p w14:paraId="7D316324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num1 = num1 / 2;</w:t>
      </w:r>
    </w:p>
    <w:p w14:paraId="6AB55B01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next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num1 % 2;</w:t>
      </w:r>
    </w:p>
    <w:p w14:paraId="4A712A2D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prev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== 0 &amp;&amp; next == 1)</w:t>
      </w:r>
    </w:p>
    <w:p w14:paraId="726BE101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2FA3C958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res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++;</w:t>
      </w:r>
    </w:p>
    <w:p w14:paraId="396FF0B0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67160DD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169DB85C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3BB64C22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0D197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.printf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"%6d |", res);</w:t>
      </w:r>
    </w:p>
    <w:p w14:paraId="5B937C5B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44169E41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res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0;</w:t>
      </w:r>
    </w:p>
    <w:p w14:paraId="32C1EC5F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</w:p>
    <w:p w14:paraId="5495BA4C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while(</w:t>
      </w:r>
      <w:proofErr w:type="spellStart"/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!= 0)</w:t>
      </w:r>
    </w:p>
    <w:p w14:paraId="0F18E1E2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489E60A3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prev</w:t>
      </w:r>
      <w:proofErr w:type="spellEnd"/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% 2;</w:t>
      </w:r>
    </w:p>
    <w:p w14:paraId="7EEE1644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</w:t>
      </w:r>
      <w:proofErr w:type="spellEnd"/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/ 2;</w:t>
      </w:r>
    </w:p>
    <w:p w14:paraId="0ED932BB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next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 </w:t>
      </w:r>
      <w:proofErr w:type="spell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num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% 2;</w:t>
      </w:r>
    </w:p>
    <w:p w14:paraId="3D7BE582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if(</w:t>
      </w:r>
      <w:proofErr w:type="spellStart"/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prev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== 1 &amp;&amp; next == 0)</w:t>
      </w:r>
    </w:p>
    <w:p w14:paraId="55208132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{</w:t>
      </w:r>
    </w:p>
    <w:p w14:paraId="5B093441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res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++;</w:t>
      </w:r>
    </w:p>
    <w:p w14:paraId="0B267A55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99BEA97" w14:textId="1CF8CAD8" w:rsidR="000D197F" w:rsidRPr="000D197F" w:rsidRDefault="000D197F" w:rsidP="00241B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6954B796" w14:textId="0F8A8674" w:rsidR="00241BD9" w:rsidRPr="000D197F" w:rsidRDefault="000D197F" w:rsidP="00241BD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res--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117F83CD" w14:textId="77777777" w:rsidR="000D197F" w:rsidRPr="000D197F" w:rsidRDefault="000D197F" w:rsidP="000D19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</w:r>
      <w:proofErr w:type="spellStart"/>
      <w:proofErr w:type="gramStart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System.</w:t>
      </w:r>
      <w:r w:rsidRPr="000D197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GB"/>
        </w:rPr>
        <w:t>out</w:t>
      </w: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.printf</w:t>
      </w:r>
      <w:proofErr w:type="spell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"%6d |\n", res);</w:t>
      </w:r>
    </w:p>
    <w:p w14:paraId="6812CC81" w14:textId="01333645" w:rsidR="004A76C8" w:rsidRPr="00D5044C" w:rsidRDefault="000D197F" w:rsidP="00D5044C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D197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ab/>
        <w:t>}</w:t>
      </w:r>
    </w:p>
    <w:p w14:paraId="24192E3A" w14:textId="48CC0FFA" w:rsidR="00AD08CE" w:rsidRDefault="00AD08CE" w:rsidP="00C24F6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305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виконання програми</w:t>
      </w:r>
    </w:p>
    <w:p w14:paraId="343C6680" w14:textId="77777777" w:rsidR="004A76C8" w:rsidRPr="004A76C8" w:rsidRDefault="004A76C8" w:rsidP="00C24F6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E72D832" w14:textId="7E90AB16" w:rsidR="00A16640" w:rsidRDefault="00672C9A" w:rsidP="004A76C8">
      <w:pPr>
        <w:pStyle w:val="a3"/>
        <w:spacing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pict w14:anchorId="0F006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255pt">
            <v:imagedata r:id="rId9" o:title="Capture"/>
          </v:shape>
        </w:pict>
      </w:r>
    </w:p>
    <w:p w14:paraId="0C351D16" w14:textId="77777777" w:rsidR="004A76C8" w:rsidRPr="004A76C8" w:rsidRDefault="004A76C8" w:rsidP="004363BF">
      <w:pPr>
        <w:pStyle w:val="a3"/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CF24FD" w14:textId="6DC1F571" w:rsidR="00CB5B13" w:rsidRPr="00AD08CE" w:rsidRDefault="00CB5B13" w:rsidP="00AD0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D08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Висновки</w:t>
      </w:r>
    </w:p>
    <w:p w14:paraId="5345C2D8" w14:textId="5DC1529A" w:rsidR="00507C5A" w:rsidRPr="004363BF" w:rsidRDefault="00507C5A" w:rsidP="004363BF">
      <w:pPr>
        <w:pStyle w:val="1"/>
        <w:shd w:val="clear" w:color="auto" w:fill="FFFFFF"/>
        <w:ind w:firstLine="709"/>
        <w:jc w:val="both"/>
        <w:rPr>
          <w:b w:val="0"/>
          <w:bCs w:val="0"/>
          <w:color w:val="000000" w:themeColor="text1"/>
          <w:spacing w:val="-2"/>
          <w:sz w:val="28"/>
          <w:szCs w:val="28"/>
          <w:lang w:val="ru-RU"/>
        </w:rPr>
      </w:pPr>
      <w:r w:rsidRPr="004363BF">
        <w:rPr>
          <w:b w:val="0"/>
          <w:color w:val="000000" w:themeColor="text1"/>
          <w:sz w:val="28"/>
          <w:szCs w:val="28"/>
          <w:lang w:val="ru-RU"/>
        </w:rPr>
        <w:t xml:space="preserve">При </w:t>
      </w:r>
      <w:proofErr w:type="spellStart"/>
      <w:r w:rsidRPr="004363BF">
        <w:rPr>
          <w:b w:val="0"/>
          <w:color w:val="000000" w:themeColor="text1"/>
          <w:sz w:val="28"/>
          <w:szCs w:val="28"/>
          <w:lang w:val="ru-RU"/>
        </w:rPr>
        <w:t>виконанні</w:t>
      </w:r>
      <w:proofErr w:type="spellEnd"/>
      <w:r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363BF">
        <w:rPr>
          <w:b w:val="0"/>
          <w:color w:val="000000" w:themeColor="text1"/>
          <w:sz w:val="28"/>
          <w:szCs w:val="28"/>
          <w:lang w:val="ru-RU"/>
        </w:rPr>
        <w:t>даної</w:t>
      </w:r>
      <w:proofErr w:type="spellEnd"/>
      <w:r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363BF">
        <w:rPr>
          <w:b w:val="0"/>
          <w:color w:val="000000" w:themeColor="text1"/>
          <w:sz w:val="28"/>
          <w:szCs w:val="28"/>
          <w:lang w:val="ru-RU"/>
        </w:rPr>
        <w:t>лабораторної</w:t>
      </w:r>
      <w:proofErr w:type="spellEnd"/>
      <w:r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363BF">
        <w:rPr>
          <w:b w:val="0"/>
          <w:color w:val="000000" w:themeColor="text1"/>
          <w:sz w:val="28"/>
          <w:szCs w:val="28"/>
          <w:lang w:val="ru-RU"/>
        </w:rPr>
        <w:t>роботи</w:t>
      </w:r>
      <w:proofErr w:type="spellEnd"/>
      <w:r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363BF">
        <w:rPr>
          <w:b w:val="0"/>
          <w:color w:val="000000" w:themeColor="text1"/>
          <w:sz w:val="28"/>
          <w:szCs w:val="28"/>
          <w:lang w:val="ru-RU"/>
        </w:rPr>
        <w:t>було</w:t>
      </w:r>
      <w:proofErr w:type="spellEnd"/>
      <w:r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3F1555" w:rsidRPr="004363BF">
        <w:rPr>
          <w:b w:val="0"/>
          <w:color w:val="000000" w:themeColor="text1"/>
          <w:sz w:val="28"/>
          <w:szCs w:val="28"/>
          <w:lang w:val="ru-RU"/>
        </w:rPr>
        <w:t>набуто</w:t>
      </w:r>
      <w:proofErr w:type="spellEnd"/>
      <w:r w:rsidR="003F1555" w:rsidRPr="004363BF">
        <w:rPr>
          <w:b w:val="0"/>
          <w:color w:val="000000" w:themeColor="text1"/>
          <w:sz w:val="28"/>
          <w:szCs w:val="28"/>
          <w:lang w:val="ru-RU"/>
        </w:rPr>
        <w:t xml:space="preserve"> практичного </w:t>
      </w:r>
      <w:proofErr w:type="spellStart"/>
      <w:r w:rsidR="003F1555" w:rsidRPr="004363BF">
        <w:rPr>
          <w:b w:val="0"/>
          <w:color w:val="000000" w:themeColor="text1"/>
          <w:sz w:val="28"/>
          <w:szCs w:val="28"/>
          <w:lang w:val="ru-RU"/>
        </w:rPr>
        <w:t>досвіду</w:t>
      </w:r>
      <w:proofErr w:type="spellEnd"/>
      <w:r w:rsidR="003F1555"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16640" w:rsidRPr="004363BF">
        <w:rPr>
          <w:b w:val="0"/>
          <w:color w:val="000000" w:themeColor="text1"/>
          <w:sz w:val="28"/>
          <w:szCs w:val="28"/>
          <w:lang w:val="ru-RU"/>
        </w:rPr>
        <w:t>розробки</w:t>
      </w:r>
      <w:proofErr w:type="spellEnd"/>
      <w:r w:rsidR="00A16640"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16640" w:rsidRPr="004363BF">
        <w:rPr>
          <w:b w:val="0"/>
          <w:color w:val="000000" w:themeColor="text1"/>
          <w:sz w:val="28"/>
          <w:szCs w:val="28"/>
          <w:lang w:val="ru-RU"/>
        </w:rPr>
        <w:t>простих</w:t>
      </w:r>
      <w:proofErr w:type="spellEnd"/>
      <w:r w:rsidR="00A16640"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16640" w:rsidRPr="004363BF">
        <w:rPr>
          <w:b w:val="0"/>
          <w:color w:val="000000" w:themeColor="text1"/>
          <w:sz w:val="28"/>
          <w:szCs w:val="28"/>
          <w:lang w:val="ru-RU"/>
        </w:rPr>
        <w:t>консольних</w:t>
      </w:r>
      <w:proofErr w:type="spellEnd"/>
      <w:r w:rsidR="00A16640"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A16640" w:rsidRPr="004363BF">
        <w:rPr>
          <w:b w:val="0"/>
          <w:color w:val="000000" w:themeColor="text1"/>
          <w:sz w:val="28"/>
          <w:szCs w:val="28"/>
          <w:lang w:val="ru-RU"/>
        </w:rPr>
        <w:t>програм</w:t>
      </w:r>
      <w:proofErr w:type="spellEnd"/>
      <w:r w:rsidR="00A16640" w:rsidRPr="004363BF">
        <w:rPr>
          <w:b w:val="0"/>
          <w:color w:val="000000" w:themeColor="text1"/>
          <w:sz w:val="28"/>
          <w:szCs w:val="28"/>
          <w:lang w:val="ru-RU"/>
        </w:rPr>
        <w:t xml:space="preserve"> </w:t>
      </w:r>
      <w:r w:rsidR="00A16640" w:rsidRPr="004363B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для </w:t>
      </w:r>
      <w:proofErr w:type="spellStart"/>
      <w:r w:rsidR="00A16640" w:rsidRPr="004363B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платформи</w:t>
      </w:r>
      <w:proofErr w:type="spellEnd"/>
      <w:r w:rsidR="00A16640" w:rsidRPr="004363BF">
        <w:rPr>
          <w:b w:val="0"/>
          <w:color w:val="000000" w:themeColor="text1"/>
          <w:sz w:val="28"/>
          <w:szCs w:val="28"/>
          <w:shd w:val="clear" w:color="auto" w:fill="FFFFFF"/>
        </w:rPr>
        <w:t> </w:t>
      </w:r>
      <w:r w:rsidR="00A16640" w:rsidRPr="004363BF">
        <w:rPr>
          <w:rStyle w:val="a5"/>
          <w:b w:val="0"/>
          <w:color w:val="000000" w:themeColor="text1"/>
          <w:sz w:val="28"/>
          <w:szCs w:val="28"/>
          <w:shd w:val="clear" w:color="auto" w:fill="FFFFFF"/>
        </w:rPr>
        <w:t>Java</w:t>
      </w:r>
      <w:r w:rsidR="00A16640" w:rsidRPr="004363BF">
        <w:rPr>
          <w:rStyle w:val="a5"/>
          <w:b w:val="0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A16640" w:rsidRPr="004363BF">
        <w:rPr>
          <w:rStyle w:val="a5"/>
          <w:b w:val="0"/>
          <w:color w:val="000000" w:themeColor="text1"/>
          <w:sz w:val="28"/>
          <w:szCs w:val="28"/>
          <w:shd w:val="clear" w:color="auto" w:fill="FFFFFF"/>
        </w:rPr>
        <w:t>SE</w:t>
      </w:r>
      <w:r w:rsidR="00A16640" w:rsidRPr="004363BF">
        <w:rPr>
          <w:b w:val="0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650BADA" w14:textId="77777777" w:rsidR="00507C5A" w:rsidRPr="00A16640" w:rsidRDefault="00507C5A" w:rsidP="004363BF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1664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 w:rsidP="000A6BCE">
      <w:pPr>
        <w:spacing w:line="240" w:lineRule="auto"/>
        <w:ind w:firstLine="709"/>
        <w:rPr>
          <w:sz w:val="28"/>
          <w:szCs w:val="28"/>
        </w:rPr>
      </w:pPr>
    </w:p>
    <w:sectPr w:rsidR="000608BE" w:rsidRPr="009F5673" w:rsidSect="000A6BC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39232F"/>
    <w:multiLevelType w:val="hybridMultilevel"/>
    <w:tmpl w:val="E5BCF8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40383"/>
    <w:multiLevelType w:val="hybridMultilevel"/>
    <w:tmpl w:val="D0F842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EC3D38"/>
    <w:multiLevelType w:val="hybridMultilevel"/>
    <w:tmpl w:val="A210DB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FD2676"/>
    <w:multiLevelType w:val="multilevel"/>
    <w:tmpl w:val="7C24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BA63EC"/>
    <w:multiLevelType w:val="multilevel"/>
    <w:tmpl w:val="3BC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374653"/>
    <w:multiLevelType w:val="multilevel"/>
    <w:tmpl w:val="6704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3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13"/>
  </w:num>
  <w:num w:numId="6">
    <w:abstractNumId w:val="6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42C6B"/>
    <w:rsid w:val="000608BE"/>
    <w:rsid w:val="000657F7"/>
    <w:rsid w:val="000A6BCE"/>
    <w:rsid w:val="000D197F"/>
    <w:rsid w:val="002231BA"/>
    <w:rsid w:val="00241BD9"/>
    <w:rsid w:val="002B7C06"/>
    <w:rsid w:val="002C22AD"/>
    <w:rsid w:val="002E75F5"/>
    <w:rsid w:val="003C3D93"/>
    <w:rsid w:val="003D58C8"/>
    <w:rsid w:val="003F1555"/>
    <w:rsid w:val="004363BF"/>
    <w:rsid w:val="00457BCE"/>
    <w:rsid w:val="004A76C8"/>
    <w:rsid w:val="004D14B2"/>
    <w:rsid w:val="00507C5A"/>
    <w:rsid w:val="00572FA6"/>
    <w:rsid w:val="00672C9A"/>
    <w:rsid w:val="006965B2"/>
    <w:rsid w:val="006B63C2"/>
    <w:rsid w:val="00734CAA"/>
    <w:rsid w:val="0082256C"/>
    <w:rsid w:val="008861C7"/>
    <w:rsid w:val="00895F3D"/>
    <w:rsid w:val="009411D2"/>
    <w:rsid w:val="009F5673"/>
    <w:rsid w:val="00A16640"/>
    <w:rsid w:val="00A518A3"/>
    <w:rsid w:val="00A56DAF"/>
    <w:rsid w:val="00AB3388"/>
    <w:rsid w:val="00AD08CE"/>
    <w:rsid w:val="00BE019A"/>
    <w:rsid w:val="00BF246A"/>
    <w:rsid w:val="00C16FD4"/>
    <w:rsid w:val="00C24F6D"/>
    <w:rsid w:val="00C55462"/>
    <w:rsid w:val="00CB5B13"/>
    <w:rsid w:val="00D239ED"/>
    <w:rsid w:val="00D40674"/>
    <w:rsid w:val="00D5044C"/>
    <w:rsid w:val="00D667BA"/>
    <w:rsid w:val="00E776F1"/>
    <w:rsid w:val="00EA05A5"/>
    <w:rsid w:val="00EB7FD3"/>
    <w:rsid w:val="00EC4E4D"/>
    <w:rsid w:val="00F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7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57F7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4">
    <w:name w:val="Hyperlink"/>
    <w:basedOn w:val="a0"/>
    <w:uiPriority w:val="99"/>
    <w:semiHidden/>
    <w:unhideWhenUsed/>
    <w:rsid w:val="000657F7"/>
    <w:rPr>
      <w:color w:val="0000FF"/>
      <w:u w:val="single"/>
    </w:rPr>
  </w:style>
  <w:style w:type="character" w:styleId="a5">
    <w:name w:val="Emphasis"/>
    <w:basedOn w:val="a0"/>
    <w:uiPriority w:val="20"/>
    <w:qFormat/>
    <w:rsid w:val="00D667BA"/>
    <w:rPr>
      <w:i/>
      <w:iCs/>
    </w:rPr>
  </w:style>
  <w:style w:type="paragraph" w:styleId="a6">
    <w:name w:val="Normal (Web)"/>
    <w:basedOn w:val="a"/>
    <w:uiPriority w:val="99"/>
    <w:semiHidden/>
    <w:unhideWhenUsed/>
    <w:rsid w:val="002E7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E7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specs/jls/se8/html/jls-10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5%D0%BA%D0%BE%D0%BC%D0%BF%D0%BE%D0%B7%D0%B8%D1%86%D0%B8%D1%8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Andrey Tatarenko</cp:lastModifiedBy>
  <cp:revision>20</cp:revision>
  <cp:lastPrinted>2020-12-09T16:58:00Z</cp:lastPrinted>
  <dcterms:created xsi:type="dcterms:W3CDTF">2020-11-26T18:45:00Z</dcterms:created>
  <dcterms:modified xsi:type="dcterms:W3CDTF">2020-12-09T16:58:00Z</dcterms:modified>
</cp:coreProperties>
</file>