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1FAF" w:rsidRDefault="00417E67">
      <w:r>
        <w:t xml:space="preserve">For this homework </w:t>
      </w:r>
      <w:proofErr w:type="gramStart"/>
      <w:r>
        <w:t>assignment,  you</w:t>
      </w:r>
      <w:proofErr w:type="gramEnd"/>
      <w:r>
        <w:t xml:space="preserve"> will add a page to the quote application that will display all the quotes from an author.  The user should be able to click the author’s name from the front page to access the list of quotes.  Below are items and questions that need to be filled to complete this homework’s submission.</w:t>
      </w:r>
    </w:p>
    <w:p w:rsidR="00561FAF" w:rsidRDefault="00561FAF"/>
    <w:p w:rsidR="00561FAF" w:rsidRDefault="00561FAF"/>
    <w:p w:rsidR="00561FAF" w:rsidRDefault="00417E67">
      <w:r>
        <w:t xml:space="preserve">Add a link to your application’s </w:t>
      </w:r>
      <w:proofErr w:type="spellStart"/>
      <w:r>
        <w:t>Github</w:t>
      </w:r>
      <w:proofErr w:type="spellEnd"/>
      <w:r>
        <w:t xml:space="preserve"> repository.  I will clone the source, build and run the application locally for evaluation (15 pts)</w:t>
      </w:r>
    </w:p>
    <w:p w:rsidR="00561FAF" w:rsidRPr="007D4F50" w:rsidRDefault="007D4F50">
      <w:pPr>
        <w:rPr>
          <w:b/>
        </w:rPr>
      </w:pPr>
      <w:r w:rsidRPr="007D4F50">
        <w:rPr>
          <w:b/>
        </w:rPr>
        <w:t>https://github.com/AndroLearner/quote-app-monolith</w:t>
      </w:r>
    </w:p>
    <w:p w:rsidR="00561FAF" w:rsidRDefault="00561FAF"/>
    <w:p w:rsidR="00561FAF" w:rsidRDefault="00561FAF"/>
    <w:p w:rsidR="00561FAF" w:rsidRDefault="00417E67">
      <w:r>
        <w:t>In your opinion, what problems specific to the quote application would affect scaling to millions of users? (1pt)</w:t>
      </w:r>
    </w:p>
    <w:p w:rsidR="00561FAF" w:rsidRDefault="00F74047">
      <w:r>
        <w:t>In case the services go down then that scenario is not dealt in the app which may inhibit scaling.</w:t>
      </w:r>
      <w:r w:rsidR="00F7386D">
        <w:t xml:space="preserve"> It’s a monolithic app and thereby has the drawbacks that it’s not the best for cloud deployment.</w:t>
      </w:r>
      <w:bookmarkStart w:id="0" w:name="_GoBack"/>
      <w:bookmarkEnd w:id="0"/>
    </w:p>
    <w:p w:rsidR="00561FAF" w:rsidRDefault="00561FAF"/>
    <w:p w:rsidR="00561FAF" w:rsidRDefault="00561FAF"/>
    <w:p w:rsidR="00561FAF" w:rsidRDefault="00417E67">
      <w:r>
        <w:t>What two Spring Boot decorators would you use to create a controller and map a function to a URL? (1pt)</w:t>
      </w:r>
    </w:p>
    <w:p w:rsidR="00561FAF" w:rsidRPr="00260D53" w:rsidRDefault="006B59E1">
      <w:pPr>
        <w:rPr>
          <w:b/>
        </w:rPr>
      </w:pPr>
      <w:r w:rsidRPr="00260D53">
        <w:rPr>
          <w:b/>
        </w:rPr>
        <w:t>@</w:t>
      </w:r>
      <w:proofErr w:type="spellStart"/>
      <w:r w:rsidR="000742E2" w:rsidRPr="00260D53">
        <w:rPr>
          <w:b/>
        </w:rPr>
        <w:t>RestController</w:t>
      </w:r>
      <w:proofErr w:type="spellEnd"/>
    </w:p>
    <w:p w:rsidR="00561FAF" w:rsidRPr="00260D53" w:rsidRDefault="006B59E1">
      <w:pPr>
        <w:rPr>
          <w:b/>
        </w:rPr>
      </w:pPr>
      <w:r w:rsidRPr="00260D53">
        <w:rPr>
          <w:b/>
        </w:rPr>
        <w:t>@</w:t>
      </w:r>
      <w:proofErr w:type="spellStart"/>
      <w:r w:rsidRPr="00260D53">
        <w:rPr>
          <w:b/>
        </w:rPr>
        <w:t>RequestMapping</w:t>
      </w:r>
      <w:proofErr w:type="spellEnd"/>
    </w:p>
    <w:p w:rsidR="00561FAF" w:rsidRDefault="00561FAF"/>
    <w:p w:rsidR="00561FAF" w:rsidRDefault="00417E67">
      <w:r>
        <w:t>In an application that allows students to view their courses for a semester, what domain models do you need?  What specific decorators from the Java Persistence API would you use to set up relationships? (3pts)</w:t>
      </w:r>
    </w:p>
    <w:p w:rsidR="00561FAF" w:rsidRPr="00DE7F02" w:rsidRDefault="00931F49">
      <w:r w:rsidRPr="00931F49">
        <w:rPr>
          <w:b/>
        </w:rPr>
        <w:t>Domain Models:</w:t>
      </w:r>
      <w:r w:rsidR="00185A27">
        <w:rPr>
          <w:b/>
        </w:rPr>
        <w:t xml:space="preserve"> </w:t>
      </w:r>
      <w:proofErr w:type="spellStart"/>
      <w:r w:rsidR="00185A27">
        <w:rPr>
          <w:b/>
        </w:rPr>
        <w:t>Anemic</w:t>
      </w:r>
      <w:proofErr w:type="spellEnd"/>
      <w:r w:rsidR="00185A27">
        <w:rPr>
          <w:b/>
        </w:rPr>
        <w:t xml:space="preserve"> domain model</w:t>
      </w:r>
      <w:r w:rsidR="00DE7F02">
        <w:rPr>
          <w:b/>
        </w:rPr>
        <w:t xml:space="preserve">: </w:t>
      </w:r>
      <w:r w:rsidR="00DE7F02" w:rsidRPr="00DE7F02">
        <w:t>since it is a simple crud application and involves</w:t>
      </w:r>
      <w:r w:rsidR="00DE7F02">
        <w:rPr>
          <w:b/>
        </w:rPr>
        <w:t xml:space="preserve"> </w:t>
      </w:r>
      <w:r w:rsidR="00DE7F02" w:rsidRPr="00DE7F02">
        <w:t>only the</w:t>
      </w:r>
      <w:r w:rsidR="00DE7F02">
        <w:rPr>
          <w:b/>
        </w:rPr>
        <w:t xml:space="preserve"> </w:t>
      </w:r>
      <w:r w:rsidR="00DE7F02">
        <w:t xml:space="preserve">retrieval of data from the database. </w:t>
      </w:r>
    </w:p>
    <w:p w:rsidR="00931F49" w:rsidRPr="00931F49" w:rsidRDefault="00931F49">
      <w:pPr>
        <w:rPr>
          <w:b/>
        </w:rPr>
      </w:pPr>
      <w:r w:rsidRPr="00931F49">
        <w:rPr>
          <w:b/>
        </w:rPr>
        <w:t>Decorators</w:t>
      </w:r>
      <w:r>
        <w:rPr>
          <w:b/>
        </w:rPr>
        <w:t>:</w:t>
      </w:r>
      <w:r w:rsidR="00F23EBE">
        <w:rPr>
          <w:b/>
        </w:rPr>
        <w:t xml:space="preserve"> @</w:t>
      </w:r>
      <w:proofErr w:type="spellStart"/>
      <w:r w:rsidR="00F23EBE">
        <w:rPr>
          <w:b/>
        </w:rPr>
        <w:t>ManyToOne</w:t>
      </w:r>
      <w:proofErr w:type="spellEnd"/>
      <w:r w:rsidR="00417E67">
        <w:rPr>
          <w:b/>
        </w:rPr>
        <w:t>, @Entity</w:t>
      </w:r>
    </w:p>
    <w:p w:rsidR="00561FAF" w:rsidRDefault="00561FAF"/>
    <w:p w:rsidR="00561FAF" w:rsidRDefault="00561FAF"/>
    <w:sectPr w:rsidR="00561F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61FAF"/>
    <w:rsid w:val="000742E2"/>
    <w:rsid w:val="00185A27"/>
    <w:rsid w:val="00260D53"/>
    <w:rsid w:val="00417E67"/>
    <w:rsid w:val="00561FAF"/>
    <w:rsid w:val="006B59E1"/>
    <w:rsid w:val="007D4F50"/>
    <w:rsid w:val="00931F49"/>
    <w:rsid w:val="00DE7F02"/>
    <w:rsid w:val="00F23EBE"/>
    <w:rsid w:val="00F7386D"/>
    <w:rsid w:val="00F7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ADF6"/>
  <w15:docId w15:val="{9087780D-F745-41C3-894B-4D57BE8C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pdeoskar</cp:lastModifiedBy>
  <cp:revision>8</cp:revision>
  <dcterms:created xsi:type="dcterms:W3CDTF">2017-02-09T16:10:00Z</dcterms:created>
  <dcterms:modified xsi:type="dcterms:W3CDTF">2017-02-09T21:55:00Z</dcterms:modified>
</cp:coreProperties>
</file>