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39" w:rsidRPr="00D30539" w:rsidRDefault="00D30539">
      <w:pPr>
        <w:rPr>
          <w:rFonts w:ascii="微軟正黑體" w:eastAsia="微軟正黑體" w:hAnsi="微軟正黑體"/>
        </w:rPr>
      </w:pPr>
      <w:r w:rsidRPr="00D30539">
        <w:rPr>
          <w:rFonts w:ascii="微軟正黑體" w:eastAsia="微軟正黑體" w:hAnsi="微軟正黑體" w:hint="eastAsia"/>
        </w:rPr>
        <w:t>讀書會成員:陳柏霖、黃盛宏、江懿宸、林勇誠</w:t>
      </w:r>
    </w:p>
    <w:p w:rsidR="00D30539" w:rsidRPr="00D30539" w:rsidRDefault="00D30539">
      <w:pPr>
        <w:rPr>
          <w:rFonts w:ascii="微軟正黑體" w:eastAsia="微軟正黑體" w:hAnsi="微軟正黑體" w:hint="eastAsia"/>
        </w:rPr>
      </w:pPr>
      <w:r w:rsidRPr="00D30539">
        <w:rPr>
          <w:rFonts w:ascii="微軟正黑體" w:eastAsia="微軟正黑體" w:hAnsi="微軟正黑體" w:hint="eastAsia"/>
        </w:rPr>
        <w:t>討論時間:11/29 14:00~16:00</w:t>
      </w:r>
    </w:p>
    <w:p w:rsidR="007A1489" w:rsidRPr="00D30539" w:rsidRDefault="00D30539">
      <w:pPr>
        <w:rPr>
          <w:rFonts w:ascii="微軟正黑體" w:eastAsia="微軟正黑體" w:hAnsi="微軟正黑體"/>
        </w:rPr>
      </w:pPr>
      <w:r w:rsidRPr="00D30539">
        <w:rPr>
          <w:rFonts w:ascii="微軟正黑體" w:eastAsia="微軟正黑體" w:hAnsi="微軟正黑體" w:hint="eastAsia"/>
        </w:rPr>
        <w:t>隨著程式越來越複雜，我也需要花費更多的時間來理解題目需求，越來越多的語法也讓我陷入困境，複雜的架構也讓我難以思考</w:t>
      </w:r>
      <w:bookmarkStart w:id="0" w:name="_GoBack"/>
      <w:bookmarkEnd w:id="0"/>
      <w:r w:rsidRPr="00D30539">
        <w:rPr>
          <w:rFonts w:ascii="微軟正黑體" w:eastAsia="微軟正黑體" w:hAnsi="微軟正黑體" w:hint="eastAsia"/>
        </w:rPr>
        <w:t>；雖然花費了大量的經歷來思考，但是最還是順利完成題目要求了。</w:t>
      </w:r>
    </w:p>
    <w:sectPr w:rsidR="007A1489" w:rsidRPr="00D3053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87A" w:rsidRDefault="005A587A" w:rsidP="00D30539">
      <w:r>
        <w:separator/>
      </w:r>
    </w:p>
  </w:endnote>
  <w:endnote w:type="continuationSeparator" w:id="0">
    <w:p w:rsidR="005A587A" w:rsidRDefault="005A587A" w:rsidP="00D3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87A" w:rsidRDefault="005A587A" w:rsidP="00D30539">
      <w:r>
        <w:separator/>
      </w:r>
    </w:p>
  </w:footnote>
  <w:footnote w:type="continuationSeparator" w:id="0">
    <w:p w:rsidR="005A587A" w:rsidRDefault="005A587A" w:rsidP="00D30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539" w:rsidRDefault="00D30539">
    <w:pPr>
      <w:pStyle w:val="a3"/>
    </w:pPr>
    <w:r>
      <w:rPr>
        <w:rFonts w:hint="eastAsia"/>
      </w:rPr>
      <w:t>HW5</w:t>
    </w:r>
  </w:p>
  <w:p w:rsidR="00D30539" w:rsidRDefault="00D30539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539"/>
    <w:rsid w:val="005A587A"/>
    <w:rsid w:val="007A1489"/>
    <w:rsid w:val="00D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092"/>
  <w15:chartTrackingRefBased/>
  <w15:docId w15:val="{5896C24F-6F87-4B2D-BC90-609B781A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05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0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0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1</cp:revision>
  <dcterms:created xsi:type="dcterms:W3CDTF">2020-11-29T09:18:00Z</dcterms:created>
  <dcterms:modified xsi:type="dcterms:W3CDTF">2020-11-29T09:24:00Z</dcterms:modified>
</cp:coreProperties>
</file>