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1FD1BE41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320570">
        <w:rPr>
          <w:rFonts w:hint="eastAsia"/>
          <w:sz w:val="28"/>
          <w:szCs w:val="28"/>
          <w:lang w:val="en-US" w:eastAsia="zh-CN"/>
        </w:rPr>
        <w:t>02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C6636D">
        <w:rPr>
          <w:sz w:val="28"/>
          <w:szCs w:val="28"/>
          <w:lang w:val="en-US" w:eastAsia="zh-CN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320570">
        <w:rPr>
          <w:rFonts w:hint="eastAsia"/>
          <w:sz w:val="28"/>
          <w:szCs w:val="28"/>
          <w:lang w:val="en-US" w:eastAsia="zh-CN"/>
        </w:rPr>
        <w:t>5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320570">
        <w:rPr>
          <w:rFonts w:hint="eastAsia"/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</w:t>
      </w:r>
      <w:r w:rsidR="00320570">
        <w:rPr>
          <w:rFonts w:hint="eastAsia"/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:</w:t>
      </w:r>
      <w:r w:rsidR="00320570">
        <w:rPr>
          <w:rFonts w:hint="eastAsia"/>
          <w:sz w:val="28"/>
          <w:szCs w:val="28"/>
          <w:lang w:val="en-US" w:eastAsia="zh-CN"/>
        </w:rPr>
        <w:t>3</w:t>
      </w:r>
      <w:r w:rsidR="00D32094">
        <w:rPr>
          <w:rFonts w:hint="eastAsia"/>
          <w:sz w:val="28"/>
          <w:szCs w:val="28"/>
          <w:lang w:val="en-US" w:eastAsia="zh-CN"/>
        </w:rPr>
        <w:t>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38B10B45" w14:textId="77777777" w:rsidR="00C6636D" w:rsidRDefault="00320570" w:rsidP="00C6636D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bookmarkStart w:id="0" w:name="_Hlk203563883"/>
            <w:r>
              <w:rPr>
                <w:rFonts w:hint="eastAsia"/>
                <w:lang w:val="en-US" w:eastAsia="zh-CN"/>
              </w:rPr>
              <w:t>Train ai to</w:t>
            </w:r>
            <w:r>
              <w:rPr>
                <w:lang w:val="en-US" w:eastAsia="zh-CN"/>
              </w:rPr>
              <w:t xml:space="preserve"> fit multiple language</w:t>
            </w:r>
          </w:p>
          <w:bookmarkEnd w:id="0"/>
          <w:p w14:paraId="6B1F4E17" w14:textId="77777777" w:rsidR="00320570" w:rsidRDefault="00320570" w:rsidP="00C6636D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Optimize UI for multiple language</w:t>
            </w:r>
          </w:p>
          <w:p w14:paraId="6D00EF53" w14:textId="77777777" w:rsidR="00320570" w:rsidRDefault="00320570" w:rsidP="00C6636D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Optimize log for identify </w:t>
            </w:r>
            <w:proofErr w:type="gramStart"/>
            <w:r>
              <w:rPr>
                <w:lang w:val="en-US" w:eastAsia="zh-CN"/>
              </w:rPr>
              <w:t>student(</w:t>
            </w:r>
            <w:proofErr w:type="gramEnd"/>
            <w:r>
              <w:rPr>
                <w:lang w:val="en-US" w:eastAsia="zh-CN"/>
              </w:rPr>
              <w:t>by requesting student id)</w:t>
            </w:r>
          </w:p>
          <w:p w14:paraId="13292C32" w14:textId="30AC1924" w:rsidR="00320570" w:rsidRPr="00C6636D" w:rsidRDefault="00320570" w:rsidP="00C6636D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Need more data for ai training</w:t>
            </w: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7BAB34BB" w14:textId="33147BF9" w:rsidR="00320570" w:rsidRDefault="00320570" w:rsidP="0032057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Make a mind map of emotion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1B566370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bookmarkStart w:id="1" w:name="_Hlk203563708"/>
            <w:r w:rsidR="00C6636D">
              <w:t>1</w:t>
            </w:r>
            <w:r w:rsidR="00320570">
              <w:rPr>
                <w:rFonts w:hint="eastAsia"/>
                <w:lang w:eastAsia="zh-CN"/>
              </w:rPr>
              <w:t>5</w:t>
            </w:r>
            <w:r w:rsidR="00D32094">
              <w:rPr>
                <w:rFonts w:hint="eastAsia"/>
                <w:lang w:eastAsia="zh-CN"/>
              </w:rPr>
              <w:t>:</w:t>
            </w:r>
            <w:r w:rsidR="00320570">
              <w:rPr>
                <w:rFonts w:hint="eastAsia"/>
                <w:lang w:eastAsia="zh-CN"/>
              </w:rPr>
              <w:t>3</w:t>
            </w:r>
            <w:r w:rsidR="00D32094">
              <w:rPr>
                <w:rFonts w:hint="eastAsia"/>
                <w:lang w:eastAsia="zh-CN"/>
              </w:rPr>
              <w:t>0</w:t>
            </w:r>
            <w:bookmarkEnd w:id="1"/>
            <w:r w:rsidRPr="00B40209">
              <w:t>)</w:t>
            </w:r>
          </w:p>
          <w:p w14:paraId="67A1C270" w14:textId="283D5EEE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B40209" w:rsidRPr="00B40209">
              <w:t>)</w:t>
            </w:r>
          </w:p>
          <w:p w14:paraId="4930F6E1" w14:textId="70FE993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B40209" w:rsidRPr="00B40209">
              <w:t>)</w:t>
            </w:r>
          </w:p>
          <w:p w14:paraId="2D5EE069" w14:textId="1F01B08B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11DC27BA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6D3DAD39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554D51F8" w:rsidR="00D32094" w:rsidRPr="00C6636D" w:rsidRDefault="00D32094" w:rsidP="00C6636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 w:eastAsia="zh-CN"/>
              </w:rPr>
            </w:pP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0570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62047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6636D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14</cp:revision>
  <dcterms:created xsi:type="dcterms:W3CDTF">2025-06-12T05:40:00Z</dcterms:created>
  <dcterms:modified xsi:type="dcterms:W3CDTF">2025-07-16T05:12:00Z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