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04C6D" w14:textId="2321349C" w:rsidR="009D7CF6" w:rsidRPr="008911CC" w:rsidRDefault="00CC752A" w:rsidP="00CC752A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Andy Qin</w:t>
      </w:r>
    </w:p>
    <w:p w14:paraId="382B2980" w14:textId="2DB0B467" w:rsidR="00CC752A" w:rsidRPr="008911CC" w:rsidRDefault="00CC752A" w:rsidP="00CC752A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COEN 177L</w:t>
      </w:r>
    </w:p>
    <w:p w14:paraId="77A76899" w14:textId="06115D04" w:rsidR="00CC752A" w:rsidRPr="008911CC" w:rsidRDefault="00CC752A" w:rsidP="00CC752A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Professor Amer</w:t>
      </w:r>
    </w:p>
    <w:p w14:paraId="60407833" w14:textId="73E77A5D" w:rsidR="00983534" w:rsidRPr="008911CC" w:rsidRDefault="00983534" w:rsidP="00CC752A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Feb 07, 2022</w:t>
      </w:r>
    </w:p>
    <w:p w14:paraId="5F317850" w14:textId="4C6E00DA" w:rsidR="00983534" w:rsidRPr="008911CC" w:rsidRDefault="00983534" w:rsidP="00CC752A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ab/>
      </w:r>
      <w:r w:rsidRPr="008911CC">
        <w:rPr>
          <w:rFonts w:asciiTheme="minorEastAsia" w:eastAsiaTheme="minorEastAsia" w:hAnsiTheme="minorEastAsia" w:cstheme="minorHAnsi"/>
          <w:sz w:val="24"/>
          <w:szCs w:val="24"/>
        </w:rPr>
        <w:tab/>
      </w:r>
      <w:r w:rsidRPr="008911CC">
        <w:rPr>
          <w:rFonts w:asciiTheme="minorEastAsia" w:eastAsiaTheme="minorEastAsia" w:hAnsiTheme="minorEastAsia" w:cstheme="minorHAnsi"/>
          <w:sz w:val="24"/>
          <w:szCs w:val="24"/>
        </w:rPr>
        <w:tab/>
        <w:t>Instruction to set up Virtual Machine with Kernel</w:t>
      </w:r>
    </w:p>
    <w:p w14:paraId="5D692E20" w14:textId="67EC7BA8" w:rsidR="00983534" w:rsidRPr="008911CC" w:rsidRDefault="0059767C" w:rsidP="0059767C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OBJECTIVE</w:t>
      </w:r>
    </w:p>
    <w:p w14:paraId="14D91598" w14:textId="1E646450" w:rsidR="0059767C" w:rsidRPr="008911CC" w:rsidRDefault="0059767C" w:rsidP="0059767C">
      <w:pPr>
        <w:pStyle w:val="ListParagraph"/>
        <w:numPr>
          <w:ilvl w:val="0"/>
          <w:numId w:val="2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Learn how to set up and use a virtual machine in Linux</w:t>
      </w:r>
      <w:r w:rsidR="00A76F37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with VMware</w:t>
      </w:r>
    </w:p>
    <w:p w14:paraId="27423C3F" w14:textId="05F05D55" w:rsidR="00A76F37" w:rsidRPr="008911CC" w:rsidRDefault="00A76F37" w:rsidP="0059767C">
      <w:pPr>
        <w:pStyle w:val="ListParagraph"/>
        <w:numPr>
          <w:ilvl w:val="0"/>
          <w:numId w:val="2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Learn basic GUI commands</w:t>
      </w:r>
      <w:r w:rsidR="00CE0385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that help navigate in kernel-level Operating System</w:t>
      </w:r>
    </w:p>
    <w:p w14:paraId="32CBFBF2" w14:textId="5767EC48" w:rsidR="000262AB" w:rsidRPr="008911CC" w:rsidRDefault="000262AB" w:rsidP="0059767C">
      <w:pPr>
        <w:pStyle w:val="ListParagraph"/>
        <w:numPr>
          <w:ilvl w:val="0"/>
          <w:numId w:val="2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Learn how to do FTP and modification to root-source files</w:t>
      </w:r>
    </w:p>
    <w:p w14:paraId="139D1AED" w14:textId="201DC868" w:rsidR="00FA5F39" w:rsidRPr="008911CC" w:rsidRDefault="00FA5F39" w:rsidP="00FA5F39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TOOLS</w:t>
      </w:r>
    </w:p>
    <w:p w14:paraId="16E098C0" w14:textId="1446BC73" w:rsidR="00FA5F39" w:rsidRPr="008911CC" w:rsidRDefault="00367B9F" w:rsidP="00FA5F39">
      <w:pPr>
        <w:pStyle w:val="ListParagraph"/>
        <w:numPr>
          <w:ilvl w:val="0"/>
          <w:numId w:val="5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Computer with Linux System</w:t>
      </w:r>
    </w:p>
    <w:p w14:paraId="4FC5D2C6" w14:textId="276FA652" w:rsidR="00367B9F" w:rsidRPr="008911CC" w:rsidRDefault="0064617B" w:rsidP="00FA5F39">
      <w:pPr>
        <w:pStyle w:val="ListParagraph"/>
        <w:numPr>
          <w:ilvl w:val="0"/>
          <w:numId w:val="5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Minix3 kernel from VMware</w:t>
      </w:r>
    </w:p>
    <w:p w14:paraId="32E1BBB6" w14:textId="376D323D" w:rsidR="007074FA" w:rsidRPr="008911CC" w:rsidRDefault="007074FA" w:rsidP="00FA5F39">
      <w:pPr>
        <w:pStyle w:val="ListParagraph"/>
        <w:numPr>
          <w:ilvl w:val="0"/>
          <w:numId w:val="5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No Machine Enterprise Client (Optional)---</w:t>
      </w:r>
      <w:r w:rsidR="00D43E98" w:rsidRPr="008911CC">
        <w:rPr>
          <w:rFonts w:asciiTheme="minorEastAsia" w:eastAsiaTheme="minorEastAsia" w:hAnsiTheme="minorEastAsia" w:cstheme="minorHAnsi"/>
          <w:sz w:val="24"/>
          <w:szCs w:val="24"/>
        </w:rPr>
        <w:t>help establishes a virtual Linux environment</w:t>
      </w:r>
    </w:p>
    <w:p w14:paraId="63F08998" w14:textId="1CFB33CB" w:rsidR="007F295F" w:rsidRPr="008911CC" w:rsidRDefault="004A1DA3" w:rsidP="007F295F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NOTE</w:t>
      </w:r>
    </w:p>
    <w:p w14:paraId="2740BC15" w14:textId="1DA44BC5" w:rsidR="004A1DA3" w:rsidRPr="008911CC" w:rsidRDefault="004A1DA3" w:rsidP="004A1DA3">
      <w:pPr>
        <w:pStyle w:val="ListParagraph"/>
        <w:numPr>
          <w:ilvl w:val="0"/>
          <w:numId w:val="3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Since I have a computer that runs on Windows, I </w:t>
      </w:r>
      <w:r w:rsidR="002175D4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also </w:t>
      </w:r>
      <w:r w:rsidR="00FA5F39" w:rsidRPr="008911CC">
        <w:rPr>
          <w:rFonts w:asciiTheme="minorEastAsia" w:eastAsiaTheme="minorEastAsia" w:hAnsiTheme="minorEastAsia" w:cstheme="minorHAnsi"/>
          <w:sz w:val="24"/>
          <w:szCs w:val="24"/>
        </w:rPr>
        <w:t>must</w:t>
      </w:r>
      <w:r w:rsidR="002175D4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switch to a Linux system first then set up the virtual machine</w:t>
      </w:r>
      <w:r w:rsidR="008B3E83" w:rsidRPr="008911CC">
        <w:rPr>
          <w:rFonts w:asciiTheme="minorEastAsia" w:eastAsiaTheme="minorEastAsia" w:hAnsiTheme="minorEastAsia" w:cstheme="minorHAnsi"/>
          <w:sz w:val="24"/>
          <w:szCs w:val="24"/>
        </w:rPr>
        <w:t>.</w:t>
      </w:r>
      <w:r w:rsidR="007074FA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</w:p>
    <w:p w14:paraId="71A053F5" w14:textId="578A38CE" w:rsidR="008B3E83" w:rsidRPr="008911CC" w:rsidRDefault="008B3E83" w:rsidP="008B3E83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PROCEDURES</w:t>
      </w:r>
    </w:p>
    <w:p w14:paraId="0A66BE49" w14:textId="056BD7E1" w:rsidR="008B3E83" w:rsidRPr="008911CC" w:rsidRDefault="00BE7053" w:rsidP="008B3E83">
      <w:pPr>
        <w:pStyle w:val="ListParagraph"/>
        <w:numPr>
          <w:ilvl w:val="0"/>
          <w:numId w:val="4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Download required software</w:t>
      </w:r>
    </w:p>
    <w:p w14:paraId="5D99AAC7" w14:textId="50B18089" w:rsidR="00022BFA" w:rsidRPr="008911CC" w:rsidRDefault="00162496" w:rsidP="00BE7053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Using </w:t>
      </w:r>
      <w:r w:rsidR="001448EB" w:rsidRPr="008911CC">
        <w:rPr>
          <w:rFonts w:asciiTheme="minorEastAsia" w:eastAsiaTheme="minorEastAsia" w:hAnsiTheme="minorEastAsia" w:cstheme="minorHAnsi"/>
          <w:sz w:val="24"/>
          <w:szCs w:val="24"/>
        </w:rPr>
        <w:t>l</w:t>
      </w:r>
      <w:r w:rsidR="00022BFA" w:rsidRPr="008911CC">
        <w:rPr>
          <w:rFonts w:asciiTheme="minorEastAsia" w:eastAsiaTheme="minorEastAsia" w:hAnsiTheme="minorEastAsia" w:cstheme="minorHAnsi"/>
          <w:sz w:val="24"/>
          <w:szCs w:val="24"/>
        </w:rPr>
        <w:t>ocal</w:t>
      </w: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Linux</w:t>
      </w:r>
      <w:r w:rsidR="00022BFA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1448EB" w:rsidRPr="008911CC">
        <w:rPr>
          <w:rFonts w:asciiTheme="minorEastAsia" w:eastAsiaTheme="minorEastAsia" w:hAnsiTheme="minorEastAsia" w:cstheme="minorHAnsi"/>
          <w:sz w:val="24"/>
          <w:szCs w:val="24"/>
        </w:rPr>
        <w:t>c</w:t>
      </w:r>
      <w:r w:rsidR="00022BFA" w:rsidRPr="008911CC">
        <w:rPr>
          <w:rFonts w:asciiTheme="minorEastAsia" w:eastAsiaTheme="minorEastAsia" w:hAnsiTheme="minorEastAsia" w:cstheme="minorHAnsi"/>
          <w:sz w:val="24"/>
          <w:szCs w:val="24"/>
        </w:rPr>
        <w:t>omputer</w:t>
      </w:r>
    </w:p>
    <w:p w14:paraId="74CD3D2D" w14:textId="387339C3" w:rsidR="000D331B" w:rsidRPr="008911CC" w:rsidRDefault="000D331B" w:rsidP="000D331B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No need to install Linux </w:t>
      </w:r>
    </w:p>
    <w:p w14:paraId="73AC7DBB" w14:textId="6D0E5089" w:rsidR="00216CDF" w:rsidRPr="008911CC" w:rsidRDefault="00162496" w:rsidP="00022BFA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Need to install </w:t>
      </w:r>
      <w:r w:rsidR="00BE7053" w:rsidRPr="008911CC">
        <w:rPr>
          <w:rFonts w:asciiTheme="minorEastAsia" w:eastAsiaTheme="minorEastAsia" w:hAnsiTheme="minorEastAsia" w:cstheme="minorHAnsi"/>
          <w:sz w:val="24"/>
          <w:szCs w:val="24"/>
        </w:rPr>
        <w:t>VMware minix3</w:t>
      </w:r>
      <w:r w:rsidR="00216CDF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</w:p>
    <w:p w14:paraId="5024198B" w14:textId="77777777" w:rsidR="000562DA" w:rsidRPr="008911CC" w:rsidRDefault="00731F2C" w:rsidP="00022BFA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Go to </w:t>
      </w:r>
      <w:hyperlink r:id="rId7" w:history="1">
        <w:r w:rsidRPr="008911CC">
          <w:rPr>
            <w:rStyle w:val="Hyperlink"/>
            <w:rFonts w:asciiTheme="minorEastAsia" w:eastAsiaTheme="minorEastAsia" w:hAnsiTheme="minorEastAsia" w:cstheme="minorHAnsi"/>
            <w:sz w:val="24"/>
            <w:szCs w:val="24"/>
          </w:rPr>
          <w:t>https://www.virtualbox.org/</w:t>
        </w:r>
      </w:hyperlink>
      <w:r w:rsidRPr="008911CC">
        <w:rPr>
          <w:rFonts w:asciiTheme="minorEastAsia" w:eastAsiaTheme="minorEastAsia" w:hAnsiTheme="minorEastAsia" w:cstheme="minorHAnsi"/>
          <w:sz w:val="24"/>
          <w:szCs w:val="24"/>
        </w:rPr>
        <w:t>,</w:t>
      </w:r>
      <w:r w:rsidR="003F0DCE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download </w:t>
      </w:r>
      <w:proofErr w:type="spellStart"/>
      <w:r w:rsidR="003F0DCE" w:rsidRPr="008911CC">
        <w:rPr>
          <w:rFonts w:asciiTheme="minorEastAsia" w:eastAsiaTheme="minorEastAsia" w:hAnsiTheme="minorEastAsia" w:cstheme="minorHAnsi"/>
          <w:i/>
          <w:iCs/>
          <w:sz w:val="24"/>
          <w:szCs w:val="24"/>
        </w:rPr>
        <w:t>virtualbox</w:t>
      </w:r>
      <w:proofErr w:type="spellEnd"/>
      <w:r w:rsidR="003F0DCE" w:rsidRPr="008911CC">
        <w:rPr>
          <w:rFonts w:asciiTheme="minorEastAsia" w:eastAsiaTheme="minorEastAsia" w:hAnsiTheme="minorEastAsia" w:cstheme="minorHAnsi"/>
          <w:sz w:val="24"/>
          <w:szCs w:val="24"/>
        </w:rPr>
        <w:t>,</w:t>
      </w:r>
      <w:r w:rsidR="003F0DCE" w:rsidRPr="008911CC">
        <w:rPr>
          <w:rFonts w:asciiTheme="minorEastAsia" w:eastAsiaTheme="minorEastAsia" w:hAnsiTheme="minorEastAsia" w:cstheme="minorHAnsi"/>
          <w:i/>
          <w:iCs/>
          <w:sz w:val="24"/>
          <w:szCs w:val="24"/>
        </w:rPr>
        <w:t xml:space="preserve"> </w:t>
      </w:r>
    </w:p>
    <w:p w14:paraId="3DABDE01" w14:textId="1FC547B5" w:rsidR="003F0DCE" w:rsidRPr="008911CC" w:rsidRDefault="000562DA" w:rsidP="000562DA">
      <w:pPr>
        <w:pStyle w:val="ListParagraph"/>
        <w:spacing w:line="276" w:lineRule="auto"/>
        <w:ind w:left="2880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a </w:t>
      </w:r>
      <w:r w:rsidR="00A632C1" w:rsidRPr="008911CC">
        <w:rPr>
          <w:rFonts w:asciiTheme="minorEastAsia" w:eastAsiaTheme="minorEastAsia" w:hAnsiTheme="minorEastAsia" w:cstheme="minorHAnsi"/>
          <w:sz w:val="24"/>
          <w:szCs w:val="24"/>
        </w:rPr>
        <w:t>public</w:t>
      </w:r>
      <w:r w:rsidR="00222346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platform</w:t>
      </w: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that contains the kernel we are looking for</w:t>
      </w:r>
    </w:p>
    <w:p w14:paraId="29A7F24A" w14:textId="02BF9AE0" w:rsidR="00BE7053" w:rsidRPr="008911CC" w:rsidRDefault="003F0DCE" w:rsidP="00022BFA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F</w:t>
      </w:r>
      <w:r w:rsidR="00731F2C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ind </w:t>
      </w:r>
      <w:r w:rsidR="00261B2A" w:rsidRPr="008911CC">
        <w:rPr>
          <w:rFonts w:asciiTheme="minorEastAsia" w:eastAsiaTheme="minorEastAsia" w:hAnsiTheme="minorEastAsia" w:cstheme="minorHAnsi"/>
          <w:i/>
          <w:iCs/>
          <w:sz w:val="24"/>
          <w:szCs w:val="24"/>
        </w:rPr>
        <w:t>minix_R3.3.0-588a35b.iso.bz2</w:t>
      </w:r>
      <w:r w:rsidRPr="008911CC">
        <w:rPr>
          <w:rFonts w:asciiTheme="minorEastAsia" w:eastAsiaTheme="minorEastAsia" w:hAnsiTheme="minorEastAsia" w:cstheme="minorHAnsi"/>
          <w:i/>
          <w:iCs/>
          <w:sz w:val="24"/>
          <w:szCs w:val="24"/>
        </w:rPr>
        <w:t xml:space="preserve"> </w:t>
      </w: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in </w:t>
      </w:r>
      <w:proofErr w:type="spellStart"/>
      <w:r w:rsidRPr="008911CC">
        <w:rPr>
          <w:rFonts w:asciiTheme="minorEastAsia" w:eastAsiaTheme="minorEastAsia" w:hAnsiTheme="minorEastAsia" w:cstheme="minorHAnsi"/>
          <w:i/>
          <w:iCs/>
          <w:sz w:val="24"/>
          <w:szCs w:val="24"/>
        </w:rPr>
        <w:t>virtualbox</w:t>
      </w:r>
      <w:proofErr w:type="spellEnd"/>
      <w:r w:rsidR="00261B2A" w:rsidRPr="008911CC">
        <w:rPr>
          <w:rFonts w:asciiTheme="minorEastAsia" w:eastAsiaTheme="minorEastAsia" w:hAnsiTheme="minorEastAsia" w:cstheme="minorHAnsi"/>
          <w:i/>
          <w:iCs/>
          <w:sz w:val="24"/>
          <w:szCs w:val="24"/>
        </w:rPr>
        <w:t>,</w:t>
      </w:r>
      <w:r w:rsidR="00261B2A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0562DA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download, </w:t>
      </w:r>
      <w:r w:rsidR="00261B2A" w:rsidRPr="008911CC">
        <w:rPr>
          <w:rFonts w:asciiTheme="minorEastAsia" w:eastAsiaTheme="minorEastAsia" w:hAnsiTheme="minorEastAsia" w:cstheme="minorHAnsi"/>
          <w:sz w:val="24"/>
          <w:szCs w:val="24"/>
        </w:rPr>
        <w:t>extract a</w:t>
      </w:r>
      <w:r w:rsidR="000562DA" w:rsidRPr="008911CC">
        <w:rPr>
          <w:rFonts w:asciiTheme="minorEastAsia" w:eastAsiaTheme="minorEastAsia" w:hAnsiTheme="minorEastAsia" w:cstheme="minorHAnsi"/>
          <w:sz w:val="24"/>
          <w:szCs w:val="24"/>
        </w:rPr>
        <w:t>nd</w:t>
      </w:r>
      <w:r w:rsidR="00261B2A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install </w:t>
      </w:r>
      <w:r w:rsidR="000562DA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it </w:t>
      </w:r>
      <w:r w:rsidR="00261B2A" w:rsidRPr="008911CC">
        <w:rPr>
          <w:rFonts w:asciiTheme="minorEastAsia" w:eastAsiaTheme="minorEastAsia" w:hAnsiTheme="minorEastAsia" w:cstheme="minorHAnsi"/>
          <w:sz w:val="24"/>
          <w:szCs w:val="24"/>
        </w:rPr>
        <w:t>on your local computer</w:t>
      </w:r>
    </w:p>
    <w:p w14:paraId="20EF5A66" w14:textId="71AB29C8" w:rsidR="005049B0" w:rsidRPr="008911CC" w:rsidRDefault="00162496" w:rsidP="005049B0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Using </w:t>
      </w:r>
      <w:r w:rsidR="001448EB" w:rsidRPr="008911CC">
        <w:rPr>
          <w:rFonts w:asciiTheme="minorEastAsia" w:eastAsiaTheme="minorEastAsia" w:hAnsiTheme="minorEastAsia" w:cstheme="minorHAnsi"/>
          <w:sz w:val="24"/>
          <w:szCs w:val="24"/>
        </w:rPr>
        <w:t>r</w:t>
      </w:r>
      <w:r w:rsidR="005049B0" w:rsidRPr="008911CC">
        <w:rPr>
          <w:rFonts w:asciiTheme="minorEastAsia" w:eastAsiaTheme="minorEastAsia" w:hAnsiTheme="minorEastAsia" w:cstheme="minorHAnsi"/>
          <w:sz w:val="24"/>
          <w:szCs w:val="24"/>
        </w:rPr>
        <w:t>emote</w:t>
      </w: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Linux</w:t>
      </w:r>
      <w:r w:rsidR="005049B0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1448EB" w:rsidRPr="008911CC">
        <w:rPr>
          <w:rFonts w:asciiTheme="minorEastAsia" w:eastAsiaTheme="minorEastAsia" w:hAnsiTheme="minorEastAsia" w:cstheme="minorHAnsi"/>
          <w:sz w:val="24"/>
          <w:szCs w:val="24"/>
        </w:rPr>
        <w:t>c</w:t>
      </w:r>
      <w:r w:rsidR="005049B0" w:rsidRPr="008911CC">
        <w:rPr>
          <w:rFonts w:asciiTheme="minorEastAsia" w:eastAsiaTheme="minorEastAsia" w:hAnsiTheme="minorEastAsia" w:cstheme="minorHAnsi"/>
          <w:sz w:val="24"/>
          <w:szCs w:val="24"/>
        </w:rPr>
        <w:t>omputer</w:t>
      </w:r>
    </w:p>
    <w:p w14:paraId="2B695DF7" w14:textId="092D938E" w:rsidR="005049B0" w:rsidRPr="008911CC" w:rsidRDefault="000D331B" w:rsidP="005049B0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Use </w:t>
      </w:r>
      <w:proofErr w:type="spellStart"/>
      <w:r w:rsidR="005049B0" w:rsidRPr="008911CC">
        <w:rPr>
          <w:rFonts w:asciiTheme="minorEastAsia" w:eastAsiaTheme="minorEastAsia" w:hAnsiTheme="minorEastAsia" w:cstheme="minorHAnsi"/>
          <w:sz w:val="24"/>
          <w:szCs w:val="24"/>
        </w:rPr>
        <w:t>NoMachine</w:t>
      </w:r>
      <w:proofErr w:type="spellEnd"/>
      <w:r w:rsidR="005049B0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proofErr w:type="spellStart"/>
      <w:r w:rsidR="005049B0" w:rsidRPr="008911CC">
        <w:rPr>
          <w:rFonts w:asciiTheme="minorEastAsia" w:eastAsiaTheme="minorEastAsia" w:hAnsiTheme="minorEastAsia" w:cstheme="minorHAnsi"/>
          <w:sz w:val="24"/>
          <w:szCs w:val="24"/>
        </w:rPr>
        <w:t>Enterprsie</w:t>
      </w:r>
      <w:proofErr w:type="spellEnd"/>
      <w:r w:rsidR="005049B0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Client</w:t>
      </w: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to access Linux</w:t>
      </w:r>
    </w:p>
    <w:p w14:paraId="162AF037" w14:textId="71EC2D77" w:rsidR="005049B0" w:rsidRPr="008911CC" w:rsidRDefault="00162496" w:rsidP="005049B0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lastRenderedPageBreak/>
        <w:t xml:space="preserve">Go to </w:t>
      </w:r>
      <w:hyperlink r:id="rId8" w:history="1">
        <w:r w:rsidRPr="008911CC">
          <w:rPr>
            <w:rStyle w:val="Hyperlink"/>
            <w:rFonts w:asciiTheme="minorEastAsia" w:eastAsiaTheme="minorEastAsia" w:hAnsiTheme="minorEastAsia" w:cstheme="minorHAnsi"/>
            <w:sz w:val="24"/>
            <w:szCs w:val="24"/>
          </w:rPr>
          <w:t>https://www.nomachine.com/download/download&amp;id=16</w:t>
        </w:r>
      </w:hyperlink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and download the client on your local computer</w:t>
      </w:r>
    </w:p>
    <w:p w14:paraId="38728033" w14:textId="5FC08D9F" w:rsidR="00455CD7" w:rsidRPr="008911CC" w:rsidRDefault="00455CD7" w:rsidP="005049B0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Go to</w:t>
      </w:r>
      <w:r w:rsidR="00D2491E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 </w:t>
      </w:r>
      <w:hyperlink r:id="rId9" w:history="1">
        <w:r w:rsidR="00D2491E" w:rsidRPr="008911CC">
          <w:rPr>
            <w:rStyle w:val="Hyperlink"/>
            <w:rFonts w:asciiTheme="minorEastAsia" w:eastAsiaTheme="minorEastAsia" w:hAnsiTheme="minorEastAsia" w:cstheme="minorHAnsi"/>
            <w:sz w:val="24"/>
            <w:szCs w:val="24"/>
          </w:rPr>
          <w:t>https://quota.engr.scu.edu/nx/ECC-NX-Linux.nxs</w:t>
        </w:r>
      </w:hyperlink>
      <w:r w:rsidR="00D2491E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, enter </w:t>
      </w:r>
      <w:r w:rsidR="00D2491E" w:rsidRPr="008911CC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your SCU username and password</w:t>
      </w:r>
      <w:r w:rsidR="00D2491E"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from </w:t>
      </w:r>
      <w:r w:rsidR="00116BE6" w:rsidRPr="008911CC">
        <w:rPr>
          <w:rFonts w:asciiTheme="minorEastAsia" w:eastAsiaTheme="minorEastAsia" w:hAnsiTheme="minorEastAsia" w:cstheme="minorHAnsi"/>
          <w:sz w:val="24"/>
          <w:szCs w:val="24"/>
        </w:rPr>
        <w:t>SCU portal to download the configuration file</w:t>
      </w:r>
    </w:p>
    <w:p w14:paraId="171D121B" w14:textId="46A48F6A" w:rsidR="00116BE6" w:rsidRPr="008911CC" w:rsidRDefault="00116BE6" w:rsidP="005049B0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Save the file in your Lab folder, and run it</w:t>
      </w:r>
    </w:p>
    <w:p w14:paraId="67543DB3" w14:textId="1721F2D4" w:rsidR="00B56674" w:rsidRPr="008911CC" w:rsidRDefault="00B56674" w:rsidP="005049B0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The username and password are also </w:t>
      </w:r>
      <w:r w:rsidRPr="008911CC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your SCU username and password</w:t>
      </w:r>
    </w:p>
    <w:p w14:paraId="014DE5D7" w14:textId="5547FD5F" w:rsidR="00BE2875" w:rsidRPr="008911CC" w:rsidRDefault="00BE2875" w:rsidP="005049B0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After Log in, you have access to remote Linux system at SCU ECC</w:t>
      </w:r>
    </w:p>
    <w:p w14:paraId="3FBC3EE8" w14:textId="0BC8B0C1" w:rsidR="00BE2875" w:rsidRPr="008911CC" w:rsidRDefault="00BE2875" w:rsidP="00BE2875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No need to install minix3 on </w:t>
      </w:r>
      <w:r w:rsidR="00EE3325" w:rsidRPr="008911CC">
        <w:rPr>
          <w:rFonts w:asciiTheme="minorEastAsia" w:eastAsiaTheme="minorEastAsia" w:hAnsiTheme="minorEastAsia" w:cstheme="minorHAnsi"/>
          <w:sz w:val="24"/>
          <w:szCs w:val="24"/>
        </w:rPr>
        <w:t>your computer</w:t>
      </w:r>
    </w:p>
    <w:p w14:paraId="38DD3DDE" w14:textId="0784439F" w:rsidR="00EE3325" w:rsidRPr="008911CC" w:rsidRDefault="00EE3325" w:rsidP="00EE3325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The VMware software is provided by the Remote Linux Environment.</w:t>
      </w:r>
    </w:p>
    <w:p w14:paraId="28D3D6FC" w14:textId="1B1F7F6D" w:rsidR="00A34A53" w:rsidRPr="004C2E71" w:rsidRDefault="00A229AC" w:rsidP="00A34A53">
      <w:pPr>
        <w:pStyle w:val="ListParagraph"/>
        <w:numPr>
          <w:ilvl w:val="0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Set up Minix3 kernel in Linux</w:t>
      </w:r>
    </w:p>
    <w:p w14:paraId="3566F439" w14:textId="22E3CED2" w:rsidR="004C2E71" w:rsidRPr="008911CC" w:rsidRDefault="004C2E71" w:rsidP="004C2E71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Using local Linux computer (not mentioned)</w:t>
      </w:r>
    </w:p>
    <w:p w14:paraId="49B40B2B" w14:textId="3348E0EB" w:rsidR="004C2E71" w:rsidRPr="008911CC" w:rsidRDefault="004C2E71" w:rsidP="004C2E7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Not sure how this works because I do not have a Linux system</w:t>
      </w:r>
    </w:p>
    <w:p w14:paraId="1B1D5002" w14:textId="5E64F448" w:rsidR="004C2E71" w:rsidRPr="00BA0462" w:rsidRDefault="004C2E71" w:rsidP="004C2E71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>Using remote Linux computer (my approach)</w:t>
      </w:r>
    </w:p>
    <w:p w14:paraId="4E9318F8" w14:textId="44F28DA1" w:rsidR="004C2E71" w:rsidRPr="008911CC" w:rsidRDefault="004C2E71" w:rsidP="004C2E7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Open a </w:t>
      </w:r>
      <w:r w:rsidRPr="008911CC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command terminal</w:t>
      </w: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in </w:t>
      </w:r>
      <w:proofErr w:type="spellStart"/>
      <w:r w:rsidRPr="008911CC">
        <w:rPr>
          <w:rFonts w:asciiTheme="minorEastAsia" w:eastAsiaTheme="minorEastAsia" w:hAnsiTheme="minorEastAsia" w:cstheme="minorHAnsi"/>
          <w:sz w:val="24"/>
          <w:szCs w:val="24"/>
        </w:rPr>
        <w:t>NoMachine</w:t>
      </w:r>
      <w:proofErr w:type="spellEnd"/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 Client</w:t>
      </w:r>
    </w:p>
    <w:p w14:paraId="7C31BD6E" w14:textId="25D8569E" w:rsidR="004C2E71" w:rsidRPr="008911CC" w:rsidRDefault="004C2E71" w:rsidP="004C2E7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Type </w:t>
      </w:r>
      <w:r w:rsidRPr="008911CC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setup </w:t>
      </w:r>
      <w:proofErr w:type="spellStart"/>
      <w:r w:rsidRPr="008911CC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vmware</w:t>
      </w:r>
      <w:proofErr w:type="spellEnd"/>
      <w:r w:rsidRPr="008911CC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(tell the VMware kernel to prepare to run)</w:t>
      </w:r>
    </w:p>
    <w:p w14:paraId="1B3D0EEA" w14:textId="4AE98EDE" w:rsidR="004C2E71" w:rsidRPr="008911CC" w:rsidRDefault="004C2E71" w:rsidP="004C2E7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theme="minorHAnsi"/>
          <w:sz w:val="24"/>
          <w:szCs w:val="24"/>
        </w:rPr>
        <w:t xml:space="preserve">Type </w:t>
      </w:r>
      <w:proofErr w:type="spellStart"/>
      <w:r w:rsidRPr="008911CC">
        <w:rPr>
          <w:rFonts w:asciiTheme="minorEastAsia" w:eastAsiaTheme="minorEastAsia" w:hAnsiTheme="minorEastAsia" w:cs="Arial"/>
          <w:b/>
          <w:bCs/>
          <w:sz w:val="24"/>
          <w:szCs w:val="24"/>
          <w:shd w:val="clear" w:color="auto" w:fill="F2F2F2"/>
        </w:rPr>
        <w:t>minix</w:t>
      </w:r>
      <w:proofErr w:type="spellEnd"/>
      <w:r w:rsidRPr="008911CC">
        <w:rPr>
          <w:rFonts w:asciiTheme="minorEastAsia" w:eastAsiaTheme="minorEastAsia" w:hAnsiTheme="minorEastAsia" w:cs="Arial"/>
          <w:b/>
          <w:bCs/>
          <w:sz w:val="24"/>
          <w:szCs w:val="24"/>
          <w:shd w:val="clear" w:color="auto" w:fill="F2F2F2"/>
        </w:rPr>
        <w:t>-get-image (set up a user profile)</w:t>
      </w:r>
    </w:p>
    <w:p w14:paraId="1071D47E" w14:textId="538CDF04" w:rsidR="004C2E71" w:rsidRPr="00DA381E" w:rsidRDefault="004C2E71" w:rsidP="004C2E7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8911CC">
        <w:rPr>
          <w:rFonts w:asciiTheme="minorEastAsia" w:eastAsiaTheme="minorEastAsia" w:hAnsiTheme="minorEastAsia" w:cs="Arial"/>
          <w:sz w:val="24"/>
          <w:szCs w:val="24"/>
          <w:shd w:val="clear" w:color="auto" w:fill="F2F2F2"/>
        </w:rPr>
        <w:t xml:space="preserve">Type </w:t>
      </w:r>
      <w:proofErr w:type="spellStart"/>
      <w:r w:rsidRPr="008911CC">
        <w:rPr>
          <w:rFonts w:asciiTheme="minorEastAsia" w:eastAsiaTheme="minorEastAsia" w:hAnsiTheme="minorEastAsia" w:cs="Arial"/>
          <w:b/>
          <w:bCs/>
          <w:sz w:val="24"/>
          <w:szCs w:val="24"/>
          <w:shd w:val="clear" w:color="auto" w:fill="F2F2F2"/>
        </w:rPr>
        <w:t>vmware</w:t>
      </w:r>
      <w:proofErr w:type="spellEnd"/>
      <w:r w:rsidRPr="008911CC">
        <w:rPr>
          <w:rFonts w:asciiTheme="minorEastAsia" w:eastAsiaTheme="minorEastAsia" w:hAnsiTheme="minorEastAsia" w:cs="Arial"/>
          <w:b/>
          <w:bCs/>
          <w:sz w:val="24"/>
          <w:szCs w:val="24"/>
          <w:shd w:val="clear" w:color="auto" w:fill="F2F2F2"/>
        </w:rPr>
        <w:t xml:space="preserve"> &amp; (boot up the kernel</w:t>
      </w:r>
      <w:r>
        <w:rPr>
          <w:rFonts w:asciiTheme="minorEastAsia" w:eastAsiaTheme="minorEastAsia" w:hAnsiTheme="minorEastAsia" w:cs="Arial"/>
          <w:b/>
          <w:bCs/>
          <w:sz w:val="24"/>
          <w:szCs w:val="24"/>
          <w:shd w:val="clear" w:color="auto" w:fill="F2F2F2"/>
        </w:rPr>
        <w:t>, PLEASE WAIT FOR A WHILE</w:t>
      </w:r>
      <w:r w:rsidRPr="008911CC">
        <w:rPr>
          <w:rFonts w:asciiTheme="minorEastAsia" w:eastAsiaTheme="minorEastAsia" w:hAnsiTheme="minorEastAsia" w:cs="Arial"/>
          <w:b/>
          <w:bCs/>
          <w:sz w:val="24"/>
          <w:szCs w:val="24"/>
          <w:shd w:val="clear" w:color="auto" w:fill="F2F2F2"/>
        </w:rPr>
        <w:t>)</w:t>
      </w:r>
    </w:p>
    <w:p w14:paraId="5FC1E8F0" w14:textId="71CE3037" w:rsidR="00DA381E" w:rsidRDefault="00DA381E" w:rsidP="00DA381E">
      <w:pPr>
        <w:pStyle w:val="ListParagraph"/>
        <w:spacing w:line="276" w:lineRule="auto"/>
        <w:ind w:left="2160"/>
        <w:rPr>
          <w:rFonts w:asciiTheme="minorEastAsia" w:eastAsiaTheme="minorEastAsia" w:hAnsiTheme="minorEastAsia" w:cstheme="minorHAnsi"/>
          <w:sz w:val="24"/>
          <w:szCs w:val="24"/>
        </w:rPr>
      </w:pPr>
      <w:r>
        <w:rPr>
          <w:rFonts w:asciiTheme="minorEastAsia" w:eastAsiaTheme="minorEastAsia" w:hAnsiTheme="minorEastAsia"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4E8874" wp14:editId="1B413898">
            <wp:simplePos x="0" y="0"/>
            <wp:positionH relativeFrom="margin">
              <wp:posOffset>868680</wp:posOffset>
            </wp:positionH>
            <wp:positionV relativeFrom="margin">
              <wp:posOffset>5631180</wp:posOffset>
            </wp:positionV>
            <wp:extent cx="3957320" cy="2506980"/>
            <wp:effectExtent l="0" t="0" r="5080" b="7620"/>
            <wp:wrapSquare wrapText="bothSides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A </w:t>
      </w:r>
      <w:r w:rsidR="008129FD">
        <w:rPr>
          <w:rFonts w:asciiTheme="minorEastAsia" w:eastAsiaTheme="minorEastAsia" w:hAnsiTheme="minorEastAsia" w:cstheme="minorHAnsi"/>
          <w:sz w:val="24"/>
          <w:szCs w:val="24"/>
        </w:rPr>
        <w:t xml:space="preserve">window like below should pop up with a </w:t>
      </w:r>
      <w:r w:rsidR="008129FD" w:rsidRPr="00212276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“minix3”</w:t>
      </w:r>
      <w:r w:rsidR="008129FD">
        <w:rPr>
          <w:rFonts w:asciiTheme="minorEastAsia" w:eastAsiaTheme="minorEastAsia" w:hAnsiTheme="minorEastAsia" w:cstheme="minorHAnsi"/>
          <w:sz w:val="24"/>
          <w:szCs w:val="24"/>
        </w:rPr>
        <w:t xml:space="preserve"> option</w:t>
      </w:r>
      <w:r w:rsidR="00212276">
        <w:rPr>
          <w:rFonts w:asciiTheme="minorEastAsia" w:eastAsiaTheme="minorEastAsia" w:hAnsiTheme="minorEastAsia" w:cstheme="minorHAnsi"/>
          <w:sz w:val="24"/>
          <w:szCs w:val="24"/>
        </w:rPr>
        <w:t xml:space="preserve">; click on the option and then the </w:t>
      </w:r>
      <w:r w:rsidR="00212276" w:rsidRPr="00212276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“power on”</w:t>
      </w:r>
      <w:r w:rsidR="00212276">
        <w:rPr>
          <w:rFonts w:asciiTheme="minorEastAsia" w:eastAsiaTheme="minorEastAsia" w:hAnsiTheme="minorEastAsia" w:cstheme="minorHAnsi"/>
          <w:sz w:val="24"/>
          <w:szCs w:val="24"/>
        </w:rPr>
        <w:t xml:space="preserve"> button to start the kernel</w:t>
      </w:r>
    </w:p>
    <w:p w14:paraId="7D8C5826" w14:textId="77777777" w:rsidR="00903693" w:rsidRDefault="00903693" w:rsidP="00DA381E">
      <w:pPr>
        <w:pStyle w:val="ListParagraph"/>
        <w:spacing w:line="276" w:lineRule="auto"/>
        <w:ind w:left="2160"/>
        <w:rPr>
          <w:rFonts w:asciiTheme="minorEastAsia" w:eastAsiaTheme="minorEastAsia" w:hAnsiTheme="minorEastAsia" w:cstheme="minorHAnsi"/>
          <w:sz w:val="24"/>
          <w:szCs w:val="24"/>
        </w:rPr>
      </w:pPr>
    </w:p>
    <w:p w14:paraId="105B75D1" w14:textId="77777777" w:rsidR="00903693" w:rsidRDefault="00903693" w:rsidP="00DA381E">
      <w:pPr>
        <w:pStyle w:val="ListParagraph"/>
        <w:spacing w:line="276" w:lineRule="auto"/>
        <w:ind w:left="2160"/>
        <w:rPr>
          <w:rFonts w:asciiTheme="minorEastAsia" w:eastAsiaTheme="minorEastAsia" w:hAnsiTheme="minorEastAsia" w:cstheme="minorHAnsi"/>
          <w:sz w:val="24"/>
          <w:szCs w:val="24"/>
        </w:rPr>
      </w:pPr>
    </w:p>
    <w:p w14:paraId="2D88F240" w14:textId="77777777" w:rsidR="00903693" w:rsidRDefault="00903693" w:rsidP="00DA381E">
      <w:pPr>
        <w:pStyle w:val="ListParagraph"/>
        <w:spacing w:line="276" w:lineRule="auto"/>
        <w:ind w:left="2160"/>
        <w:rPr>
          <w:rFonts w:asciiTheme="minorEastAsia" w:eastAsiaTheme="minorEastAsia" w:hAnsiTheme="minorEastAsia" w:cstheme="minorHAnsi"/>
          <w:sz w:val="24"/>
          <w:szCs w:val="24"/>
        </w:rPr>
      </w:pPr>
    </w:p>
    <w:p w14:paraId="305E30D4" w14:textId="77777777" w:rsidR="00903693" w:rsidRDefault="00903693" w:rsidP="00DA381E">
      <w:pPr>
        <w:pStyle w:val="ListParagraph"/>
        <w:spacing w:line="276" w:lineRule="auto"/>
        <w:ind w:left="2160"/>
        <w:rPr>
          <w:rFonts w:asciiTheme="minorEastAsia" w:eastAsiaTheme="minorEastAsia" w:hAnsiTheme="minorEastAsia" w:cstheme="minorHAnsi"/>
          <w:sz w:val="24"/>
          <w:szCs w:val="24"/>
        </w:rPr>
      </w:pPr>
    </w:p>
    <w:p w14:paraId="6E2C2E5D" w14:textId="77777777" w:rsidR="00903693" w:rsidRDefault="00903693" w:rsidP="00DA381E">
      <w:pPr>
        <w:pStyle w:val="ListParagraph"/>
        <w:spacing w:line="276" w:lineRule="auto"/>
        <w:ind w:left="2160"/>
        <w:rPr>
          <w:rFonts w:asciiTheme="minorEastAsia" w:eastAsiaTheme="minorEastAsia" w:hAnsiTheme="minorEastAsia" w:cstheme="minorHAnsi"/>
          <w:sz w:val="24"/>
          <w:szCs w:val="24"/>
        </w:rPr>
      </w:pPr>
    </w:p>
    <w:p w14:paraId="63E7EEFC" w14:textId="77777777" w:rsidR="00903693" w:rsidRDefault="00903693" w:rsidP="00DA381E">
      <w:pPr>
        <w:pStyle w:val="ListParagraph"/>
        <w:spacing w:line="276" w:lineRule="auto"/>
        <w:ind w:left="2160"/>
        <w:rPr>
          <w:rFonts w:asciiTheme="minorEastAsia" w:eastAsiaTheme="minorEastAsia" w:hAnsiTheme="minorEastAsia" w:cstheme="minorHAnsi"/>
          <w:sz w:val="24"/>
          <w:szCs w:val="24"/>
        </w:rPr>
      </w:pPr>
    </w:p>
    <w:p w14:paraId="3E34E7C8" w14:textId="5370E73D" w:rsidR="00903693" w:rsidRPr="00903693" w:rsidRDefault="00903693" w:rsidP="00903693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A58E14" wp14:editId="16428D9B">
            <wp:simplePos x="2286000" y="914400"/>
            <wp:positionH relativeFrom="margin">
              <wp:align>right</wp:align>
            </wp:positionH>
            <wp:positionV relativeFrom="margin">
              <wp:align>top</wp:align>
            </wp:positionV>
            <wp:extent cx="5943600" cy="4724400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2C6E">
        <w:rPr>
          <w:rFonts w:asciiTheme="minorEastAsia" w:eastAsiaTheme="minorEastAsia" w:hAnsiTheme="minorEastAsia" w:cstheme="minorHAnsi"/>
          <w:sz w:val="24"/>
          <w:szCs w:val="24"/>
        </w:rPr>
        <w:t xml:space="preserve">This is how the kernel terminal looks like after starting; </w:t>
      </w:r>
      <w:r w:rsidR="00B72C6E" w:rsidRPr="00365EDC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it should be a different terminal </w:t>
      </w:r>
      <w:r w:rsidR="00365EDC">
        <w:rPr>
          <w:rFonts w:asciiTheme="minorEastAsia" w:eastAsiaTheme="minorEastAsia" w:hAnsiTheme="minorEastAsia" w:cstheme="minorHAnsi"/>
          <w:sz w:val="24"/>
          <w:szCs w:val="24"/>
        </w:rPr>
        <w:t xml:space="preserve">as compared to the original command terminal in </w:t>
      </w:r>
      <w:proofErr w:type="spellStart"/>
      <w:r w:rsidR="00365EDC">
        <w:rPr>
          <w:rFonts w:asciiTheme="minorEastAsia" w:eastAsiaTheme="minorEastAsia" w:hAnsiTheme="minorEastAsia" w:cstheme="minorHAnsi"/>
          <w:sz w:val="24"/>
          <w:szCs w:val="24"/>
        </w:rPr>
        <w:t>Nomachine</w:t>
      </w:r>
      <w:proofErr w:type="spellEnd"/>
    </w:p>
    <w:p w14:paraId="79F1A310" w14:textId="632085A6" w:rsidR="004C2E71" w:rsidRPr="004C2E71" w:rsidRDefault="004C2E71" w:rsidP="004C2E7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76F2448" wp14:editId="46F93061">
            <wp:simplePos x="0" y="0"/>
            <wp:positionH relativeFrom="margin">
              <wp:posOffset>-1270</wp:posOffset>
            </wp:positionH>
            <wp:positionV relativeFrom="margin">
              <wp:posOffset>5829300</wp:posOffset>
            </wp:positionV>
            <wp:extent cx="5946140" cy="2103120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99"/>
                    <a:stretch/>
                  </pic:blipFill>
                  <pic:spPr bwMode="auto">
                    <a:xfrm>
                      <a:off x="0" y="0"/>
                      <a:ext cx="594614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After setting up, type </w:t>
      </w:r>
      <w:r w:rsidRPr="00BA0462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passwd</w:t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to create a password for this log-in session</w:t>
      </w:r>
    </w:p>
    <w:p w14:paraId="01CCC9A3" w14:textId="5EDE7E8B" w:rsidR="004C2E71" w:rsidRPr="00FA5B77" w:rsidRDefault="004C2E71" w:rsidP="00FA5B77">
      <w:pPr>
        <w:rPr>
          <w:sz w:val="24"/>
          <w:szCs w:val="24"/>
        </w:rPr>
      </w:pPr>
      <w:r w:rsidRPr="004C2E71">
        <w:rPr>
          <w:sz w:val="24"/>
          <w:szCs w:val="24"/>
        </w:rPr>
        <w:t>Above is a picture of what the kernel should look like after setting up password</w:t>
      </w:r>
    </w:p>
    <w:p w14:paraId="13F26430" w14:textId="51F94D81" w:rsidR="004C2E71" w:rsidRPr="00A873DF" w:rsidRDefault="00FA5B77" w:rsidP="00A34A53">
      <w:pPr>
        <w:pStyle w:val="ListParagraph"/>
        <w:numPr>
          <w:ilvl w:val="0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b/>
          <w:bCs/>
          <w:sz w:val="24"/>
          <w:szCs w:val="24"/>
        </w:rPr>
        <w:lastRenderedPageBreak/>
        <w:t>File transfer using Minix3</w:t>
      </w:r>
    </w:p>
    <w:p w14:paraId="7F5FB735" w14:textId="3D982893" w:rsidR="00A873DF" w:rsidRPr="0026351C" w:rsidRDefault="00693D03" w:rsidP="00A873DF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We can use the OS protocol FTP to conduct file transfer between two systems.</w:t>
      </w:r>
    </w:p>
    <w:p w14:paraId="700B6907" w14:textId="713835DC" w:rsidR="0026351C" w:rsidRPr="008A0A76" w:rsidRDefault="0026351C" w:rsidP="0026351C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In</w:t>
      </w:r>
      <w:r w:rsidR="004E25F8">
        <w:rPr>
          <w:rFonts w:asciiTheme="minorEastAsia" w:eastAsiaTheme="minorEastAsia" w:hAnsiTheme="minorEastAsia" w:cstheme="minorHAnsi"/>
          <w:sz w:val="24"/>
          <w:szCs w:val="24"/>
        </w:rPr>
        <w:t xml:space="preserve"> the Minix3 terminal, type </w:t>
      </w:r>
      <w:proofErr w:type="spellStart"/>
      <w:r w:rsidR="00FD2AA9" w:rsidRPr="00FD2AA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tcpd</w:t>
      </w:r>
      <w:proofErr w:type="spellEnd"/>
      <w:r w:rsidR="00FD2AA9" w:rsidRPr="00FD2AA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ftp /</w:t>
      </w:r>
      <w:proofErr w:type="spellStart"/>
      <w:r w:rsidR="00FD2AA9" w:rsidRPr="00FD2AA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usr</w:t>
      </w:r>
      <w:proofErr w:type="spellEnd"/>
      <w:r w:rsidR="00FD2AA9" w:rsidRPr="00FD2AA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/bin/</w:t>
      </w:r>
      <w:proofErr w:type="spellStart"/>
      <w:r w:rsidR="00FD2AA9" w:rsidRPr="00FD2AA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in.ftpd</w:t>
      </w:r>
      <w:proofErr w:type="spellEnd"/>
      <w:r w:rsidR="00FD2AA9" w:rsidRPr="00FD2AA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&amp;</w:t>
      </w:r>
      <w:r w:rsidR="00FD2AA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</w:t>
      </w:r>
      <w:r w:rsidR="002D2F9B">
        <w:rPr>
          <w:rFonts w:asciiTheme="minorEastAsia" w:eastAsiaTheme="minorEastAsia" w:hAnsiTheme="minorEastAsia" w:cstheme="minorHAnsi"/>
          <w:sz w:val="24"/>
          <w:szCs w:val="24"/>
        </w:rPr>
        <w:t xml:space="preserve">so the kernel </w:t>
      </w:r>
      <w:r w:rsidR="00C37D61">
        <w:rPr>
          <w:rFonts w:asciiTheme="minorEastAsia" w:eastAsiaTheme="minorEastAsia" w:hAnsiTheme="minorEastAsia" w:cstheme="minorHAnsi"/>
          <w:sz w:val="24"/>
          <w:szCs w:val="24"/>
        </w:rPr>
        <w:t>recognizes the FTP protocol</w:t>
      </w:r>
    </w:p>
    <w:p w14:paraId="41932BB0" w14:textId="0592D5A3" w:rsidR="008A0A76" w:rsidRPr="00A02CDE" w:rsidRDefault="00A02CDE" w:rsidP="0026351C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29EE519" wp14:editId="2D55B052">
            <wp:simplePos x="0" y="0"/>
            <wp:positionH relativeFrom="margin">
              <wp:align>right</wp:align>
            </wp:positionH>
            <wp:positionV relativeFrom="margin">
              <wp:posOffset>1509799</wp:posOffset>
            </wp:positionV>
            <wp:extent cx="5941060" cy="436245"/>
            <wp:effectExtent l="0" t="0" r="2540" b="1905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2" t="49430" r="932" b="42658"/>
                    <a:stretch/>
                  </pic:blipFill>
                  <pic:spPr bwMode="auto">
                    <a:xfrm>
                      <a:off x="0" y="0"/>
                      <a:ext cx="5952527" cy="43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A0A76">
        <w:rPr>
          <w:rFonts w:asciiTheme="minorEastAsia" w:eastAsiaTheme="minorEastAsia" w:hAnsiTheme="minorEastAsia" w:cstheme="minorHAnsi"/>
          <w:sz w:val="24"/>
          <w:szCs w:val="24"/>
        </w:rPr>
        <w:t xml:space="preserve">Then type </w:t>
      </w:r>
      <w:r w:rsidR="008A0A76" w:rsidRPr="00A613C3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ifconfig</w:t>
      </w:r>
      <w:r w:rsidR="00A613C3" w:rsidRPr="00A613C3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</w:t>
      </w:r>
      <w:r w:rsidR="00A613C3">
        <w:rPr>
          <w:rFonts w:asciiTheme="minorEastAsia" w:eastAsiaTheme="minorEastAsia" w:hAnsiTheme="minorEastAsia" w:cstheme="minorHAnsi"/>
          <w:sz w:val="24"/>
          <w:szCs w:val="24"/>
        </w:rPr>
        <w:t>to check the current IP address of the kernel</w:t>
      </w:r>
    </w:p>
    <w:p w14:paraId="4A4D210B" w14:textId="55C837C9" w:rsidR="00A613C3" w:rsidRPr="00BC2D2F" w:rsidRDefault="00321AAC" w:rsidP="0050029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321AAC">
        <w:rPr>
          <w:rFonts w:asciiTheme="minorEastAsia" w:eastAsiaTheme="minorEastAsia" w:hAnsiTheme="minorEastAsia" w:cstheme="minorHAnsi"/>
          <w:sz w:val="24"/>
          <w:szCs w:val="24"/>
        </w:rPr>
        <w:t xml:space="preserve">Now on the </w:t>
      </w:r>
      <w:proofErr w:type="spellStart"/>
      <w:r w:rsidRPr="00321AAC">
        <w:rPr>
          <w:rFonts w:asciiTheme="minorEastAsia" w:eastAsiaTheme="minorEastAsia" w:hAnsiTheme="minorEastAsia" w:cstheme="minorHAnsi"/>
          <w:sz w:val="24"/>
          <w:szCs w:val="24"/>
        </w:rPr>
        <w:t>Nomachine</w:t>
      </w:r>
      <w:proofErr w:type="spellEnd"/>
      <w:r w:rsidRPr="00321AAC">
        <w:rPr>
          <w:rFonts w:asciiTheme="minorEastAsia" w:eastAsiaTheme="minorEastAsia" w:hAnsiTheme="minorEastAsia" w:cstheme="minorHAnsi"/>
          <w:sz w:val="24"/>
          <w:szCs w:val="24"/>
        </w:rPr>
        <w:t xml:space="preserve"> terminal, </w:t>
      </w:r>
      <w:r>
        <w:rPr>
          <w:rFonts w:asciiTheme="minorEastAsia" w:eastAsiaTheme="minorEastAsia" w:hAnsiTheme="minorEastAsia" w:cstheme="minorHAnsi"/>
          <w:sz w:val="24"/>
          <w:szCs w:val="24"/>
        </w:rPr>
        <w:t>type</w:t>
      </w:r>
      <w:r w:rsidR="008162A6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8162A6" w:rsidRPr="005E663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FTP &lt;your </w:t>
      </w:r>
      <w:proofErr w:type="spellStart"/>
      <w:r w:rsidR="008162A6" w:rsidRPr="005E663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Minix</w:t>
      </w:r>
      <w:proofErr w:type="spellEnd"/>
      <w:r w:rsidR="008162A6" w:rsidRPr="005E663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3 address&gt;</w:t>
      </w:r>
      <w:r w:rsidR="008162A6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5E6639">
        <w:rPr>
          <w:rFonts w:asciiTheme="minorEastAsia" w:eastAsiaTheme="minorEastAsia" w:hAnsiTheme="minorEastAsia" w:cstheme="minorHAnsi"/>
          <w:sz w:val="24"/>
          <w:szCs w:val="24"/>
        </w:rPr>
        <w:t xml:space="preserve">(in my case </w:t>
      </w:r>
      <w:r w:rsidR="00720C1F">
        <w:rPr>
          <w:rFonts w:asciiTheme="minorEastAsia" w:eastAsiaTheme="minorEastAsia" w:hAnsiTheme="minorEastAsia" w:cstheme="minorHAnsi"/>
          <w:sz w:val="24"/>
          <w:szCs w:val="24"/>
        </w:rPr>
        <w:t xml:space="preserve">it is </w:t>
      </w:r>
      <w:r w:rsidR="00720C1F" w:rsidRPr="00720C1F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172.16.127.128</w:t>
      </w:r>
      <w:r w:rsidR="005E6639">
        <w:rPr>
          <w:rFonts w:asciiTheme="minorEastAsia" w:eastAsiaTheme="minorEastAsia" w:hAnsiTheme="minorEastAsia" w:cstheme="minorHAnsi"/>
          <w:sz w:val="24"/>
          <w:szCs w:val="24"/>
        </w:rPr>
        <w:t>)</w:t>
      </w:r>
      <w:r w:rsidR="00720C1F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8162A6">
        <w:rPr>
          <w:rFonts w:asciiTheme="minorEastAsia" w:eastAsiaTheme="minorEastAsia" w:hAnsiTheme="minorEastAsia" w:cstheme="minorHAnsi"/>
          <w:sz w:val="24"/>
          <w:szCs w:val="24"/>
        </w:rPr>
        <w:t xml:space="preserve">to establish </w:t>
      </w:r>
      <w:proofErr w:type="gramStart"/>
      <w:r w:rsidR="008162A6">
        <w:rPr>
          <w:rFonts w:asciiTheme="minorEastAsia" w:eastAsiaTheme="minorEastAsia" w:hAnsiTheme="minorEastAsia" w:cstheme="minorHAnsi"/>
          <w:sz w:val="24"/>
          <w:szCs w:val="24"/>
        </w:rPr>
        <w:t>a</w:t>
      </w:r>
      <w:proofErr w:type="gramEnd"/>
      <w:r w:rsidR="008162A6">
        <w:rPr>
          <w:rFonts w:asciiTheme="minorEastAsia" w:eastAsiaTheme="minorEastAsia" w:hAnsiTheme="minorEastAsia" w:cstheme="minorHAnsi"/>
          <w:sz w:val="24"/>
          <w:szCs w:val="24"/>
        </w:rPr>
        <w:t xml:space="preserve"> FTP connection between the </w:t>
      </w:r>
      <w:r w:rsidR="005E6639">
        <w:rPr>
          <w:rFonts w:asciiTheme="minorEastAsia" w:eastAsiaTheme="minorEastAsia" w:hAnsiTheme="minorEastAsia" w:cstheme="minorHAnsi"/>
          <w:sz w:val="24"/>
          <w:szCs w:val="24"/>
        </w:rPr>
        <w:t>machine with the kernel machine</w:t>
      </w:r>
      <w:r w:rsidR="00720C1F">
        <w:rPr>
          <w:rFonts w:asciiTheme="minorEastAsia" w:eastAsiaTheme="minorEastAsia" w:hAnsiTheme="minorEastAsia" w:cstheme="minorHAnsi"/>
          <w:sz w:val="24"/>
          <w:szCs w:val="24"/>
        </w:rPr>
        <w:t xml:space="preserve">. </w:t>
      </w:r>
    </w:p>
    <w:p w14:paraId="256E52AD" w14:textId="7D10FEA5" w:rsidR="00BC2D2F" w:rsidRPr="00500291" w:rsidRDefault="00BC2D2F" w:rsidP="00BC2D2F">
      <w:pPr>
        <w:pStyle w:val="ListParagraph"/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93EC6DF" wp14:editId="129291D2">
            <wp:simplePos x="0" y="0"/>
            <wp:positionH relativeFrom="margin">
              <wp:posOffset>919480</wp:posOffset>
            </wp:positionH>
            <wp:positionV relativeFrom="margin">
              <wp:posOffset>2770505</wp:posOffset>
            </wp:positionV>
            <wp:extent cx="4530725" cy="1510030"/>
            <wp:effectExtent l="0" t="0" r="3175" b="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3" b="34136"/>
                    <a:stretch/>
                  </pic:blipFill>
                  <pic:spPr bwMode="auto">
                    <a:xfrm>
                      <a:off x="0" y="0"/>
                      <a:ext cx="4530725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F9CD7" w14:textId="6286CF51" w:rsidR="00A613C3" w:rsidRPr="00500291" w:rsidRDefault="00BC2D2F" w:rsidP="0026351C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After Entering username and </w:t>
      </w:r>
      <w:proofErr w:type="spellStart"/>
      <w:proofErr w:type="gramStart"/>
      <w:r>
        <w:rPr>
          <w:rFonts w:asciiTheme="minorEastAsia" w:eastAsiaTheme="minorEastAsia" w:hAnsiTheme="minorEastAsia" w:cstheme="minorHAnsi"/>
          <w:b/>
          <w:bCs/>
          <w:sz w:val="24"/>
          <w:szCs w:val="24"/>
        </w:rPr>
        <w:t>password,</w:t>
      </w:r>
      <w:r w:rsidR="00500291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we</w:t>
      </w:r>
      <w:proofErr w:type="spellEnd"/>
      <w:proofErr w:type="gramEnd"/>
      <w:r w:rsidR="00500291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are ready to transfer files!</w:t>
      </w:r>
    </w:p>
    <w:p w14:paraId="3A14A2C8" w14:textId="513836A4" w:rsidR="00500291" w:rsidRPr="00500291" w:rsidRDefault="00263339" w:rsidP="00500291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Common commands to </w:t>
      </w:r>
      <w:r w:rsidR="008F02F7">
        <w:rPr>
          <w:rFonts w:asciiTheme="minorEastAsia" w:eastAsiaTheme="minorEastAsia" w:hAnsiTheme="minorEastAsia" w:cstheme="minorHAnsi"/>
          <w:sz w:val="24"/>
          <w:szCs w:val="24"/>
        </w:rPr>
        <w:t>navigate in the file system</w:t>
      </w:r>
      <w:r w:rsidR="00500291" w:rsidRPr="00500291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</w:p>
    <w:p w14:paraId="61530CF5" w14:textId="68D473C3" w:rsidR="00500291" w:rsidRPr="005E1E89" w:rsidRDefault="005E1E89" w:rsidP="0050029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Minix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3</w:t>
      </w:r>
    </w:p>
    <w:p w14:paraId="2E40A955" w14:textId="0D080DAE" w:rsidR="005E1E89" w:rsidRPr="005E1E89" w:rsidRDefault="005E1E89" w:rsidP="005E1E89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Pwd</w:t>
      </w:r>
      <w:proofErr w:type="spellEnd"/>
      <w:r w:rsidR="00A26D54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>
        <w:rPr>
          <w:rFonts w:asciiTheme="minorEastAsia" w:eastAsiaTheme="minorEastAsia" w:hAnsiTheme="minorEastAsia" w:cstheme="minorHAnsi"/>
          <w:sz w:val="24"/>
          <w:szCs w:val="24"/>
        </w:rPr>
        <w:t>--- current position in the computer file system</w:t>
      </w:r>
    </w:p>
    <w:p w14:paraId="7C761FA7" w14:textId="2D66C307" w:rsidR="005E1E89" w:rsidRPr="00A26D54" w:rsidRDefault="00A26D54" w:rsidP="005E1E89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Ls --- all files in current location</w:t>
      </w:r>
    </w:p>
    <w:p w14:paraId="7DB06444" w14:textId="5112A1DA" w:rsidR="00A26D54" w:rsidRPr="00A26D54" w:rsidRDefault="00A26D54" w:rsidP="005E1E89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Cd --- change directory to …</w:t>
      </w:r>
    </w:p>
    <w:p w14:paraId="4220D878" w14:textId="68F66893" w:rsidR="00A26D54" w:rsidRPr="00175E1F" w:rsidRDefault="00A26D54" w:rsidP="005E1E89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Cd</w:t>
      </w:r>
      <w:proofErr w:type="gramStart"/>
      <w:r>
        <w:rPr>
          <w:rFonts w:asciiTheme="minorEastAsia" w:eastAsiaTheme="minorEastAsia" w:hAnsiTheme="minorEastAsia" w:cstheme="minorHAnsi"/>
          <w:sz w:val="24"/>
          <w:szCs w:val="24"/>
        </w:rPr>
        <w:t xml:space="preserve"> ..</w:t>
      </w:r>
      <w:proofErr w:type="gram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--- go back one </w:t>
      </w:r>
      <w:r w:rsidR="00175E1F">
        <w:rPr>
          <w:rFonts w:asciiTheme="minorEastAsia" w:eastAsiaTheme="minorEastAsia" w:hAnsiTheme="minorEastAsia" w:cstheme="minorHAnsi"/>
          <w:sz w:val="24"/>
          <w:szCs w:val="24"/>
        </w:rPr>
        <w:t>position</w:t>
      </w:r>
    </w:p>
    <w:p w14:paraId="13A63BD3" w14:textId="66B3EF50" w:rsidR="00175E1F" w:rsidRPr="00175E1F" w:rsidRDefault="00175E1F" w:rsidP="00175E1F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Local in FTP</w:t>
      </w:r>
    </w:p>
    <w:p w14:paraId="4B25C75C" w14:textId="17395368" w:rsidR="00175E1F" w:rsidRPr="00175E1F" w:rsidRDefault="00175E1F" w:rsidP="00175E1F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Lcd --- current position</w:t>
      </w:r>
    </w:p>
    <w:p w14:paraId="7EE124F8" w14:textId="19354D97" w:rsidR="00175E1F" w:rsidRPr="00175E1F" w:rsidRDefault="00175E1F" w:rsidP="00175E1F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Lcd &lt;folder&gt; --- change to the folder position</w:t>
      </w:r>
    </w:p>
    <w:p w14:paraId="4F023191" w14:textId="47D77BA0" w:rsidR="00175E1F" w:rsidRPr="003E7A9A" w:rsidRDefault="00EC2F72" w:rsidP="00EC2F72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Example: navigate to </w:t>
      </w:r>
      <w:proofErr w:type="spellStart"/>
      <w:r w:rsidRPr="003E7A9A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usr</w:t>
      </w:r>
      <w:proofErr w:type="spellEnd"/>
      <w:r w:rsidRPr="003E7A9A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/</w:t>
      </w:r>
      <w:proofErr w:type="spellStart"/>
      <w:r w:rsidRPr="003E7A9A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src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in </w:t>
      </w: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Minix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3</w:t>
      </w:r>
    </w:p>
    <w:p w14:paraId="24C9320A" w14:textId="66220220" w:rsidR="003E7A9A" w:rsidRPr="003E7A9A" w:rsidRDefault="003E7A9A" w:rsidP="003E7A9A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First, we do a </w:t>
      </w:r>
      <w:proofErr w:type="spellStart"/>
      <w:r w:rsidRPr="003E7A9A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pwd</w:t>
      </w:r>
      <w:proofErr w:type="spellEnd"/>
      <w:r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to </w:t>
      </w:r>
      <w:r w:rsidRPr="003E7A9A">
        <w:rPr>
          <w:rFonts w:asciiTheme="minorEastAsia" w:eastAsiaTheme="minorEastAsia" w:hAnsiTheme="minorEastAsia" w:cstheme="minorHAnsi"/>
          <w:sz w:val="24"/>
          <w:szCs w:val="24"/>
        </w:rPr>
        <w:t>check where we are</w:t>
      </w:r>
    </w:p>
    <w:p w14:paraId="7AE7A316" w14:textId="714E4385" w:rsidR="003E7A9A" w:rsidRPr="003E7A9A" w:rsidRDefault="003E7A9A" w:rsidP="003E7A9A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We should see “/root”</w:t>
      </w:r>
      <w:r w:rsidR="000F7A02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0F7A02" w:rsidRPr="000F7A02">
        <w:rPr>
          <w:rFonts w:asciiTheme="minorEastAsia" w:eastAsiaTheme="minorEastAsia" w:hAnsiTheme="minorEastAsia" w:cstheme="minorHAnsi"/>
          <w:sz w:val="24"/>
          <w:szCs w:val="24"/>
        </w:rPr>
        <w:sym w:font="Wingdings" w:char="F0E0"/>
      </w:r>
      <w:r w:rsidR="000F7A02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D81432">
        <w:rPr>
          <w:rFonts w:asciiTheme="minorEastAsia" w:eastAsiaTheme="minorEastAsia" w:hAnsiTheme="minorEastAsia" w:cstheme="minorHAnsi"/>
          <w:sz w:val="24"/>
          <w:szCs w:val="24"/>
        </w:rPr>
        <w:t>we are in a folder that has no other folders around it.</w:t>
      </w:r>
    </w:p>
    <w:p w14:paraId="19EB7119" w14:textId="5CCAA7DD" w:rsidR="003E7A9A" w:rsidRPr="003E7A9A" w:rsidRDefault="003E7A9A" w:rsidP="003E7A9A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lastRenderedPageBreak/>
        <w:t>This means that</w:t>
      </w:r>
      <w:r w:rsidR="00723C2A">
        <w:rPr>
          <w:rFonts w:asciiTheme="minorEastAsia" w:eastAsiaTheme="minorEastAsia" w:hAnsiTheme="minorEastAsia" w:cstheme="minorHAnsi"/>
          <w:sz w:val="24"/>
          <w:szCs w:val="24"/>
        </w:rPr>
        <w:t xml:space="preserve"> we are not in the right folder</w:t>
      </w:r>
      <w:r w:rsidR="00903A26">
        <w:rPr>
          <w:rFonts w:asciiTheme="minorEastAsia" w:eastAsiaTheme="minorEastAsia" w:hAnsiTheme="minorEastAsia" w:cstheme="minorHAnsi"/>
          <w:sz w:val="24"/>
          <w:szCs w:val="24"/>
        </w:rPr>
        <w:t>; /</w:t>
      </w:r>
      <w:proofErr w:type="spellStart"/>
      <w:r w:rsidR="00903A26">
        <w:rPr>
          <w:rFonts w:asciiTheme="minorEastAsia" w:eastAsiaTheme="minorEastAsia" w:hAnsiTheme="minorEastAsia" w:cstheme="minorHAnsi"/>
          <w:sz w:val="24"/>
          <w:szCs w:val="24"/>
        </w:rPr>
        <w:t>usr</w:t>
      </w:r>
      <w:proofErr w:type="spellEnd"/>
      <w:r w:rsidR="00903A26">
        <w:rPr>
          <w:rFonts w:asciiTheme="minorEastAsia" w:eastAsiaTheme="minorEastAsia" w:hAnsiTheme="minorEastAsia" w:cstheme="minorHAnsi"/>
          <w:sz w:val="24"/>
          <w:szCs w:val="24"/>
        </w:rPr>
        <w:t xml:space="preserve"> should be the first folder not /root</w:t>
      </w:r>
    </w:p>
    <w:p w14:paraId="5C9A22B7" w14:textId="40CCADF9" w:rsidR="003E7A9A" w:rsidRPr="003E7A9A" w:rsidRDefault="003E7A9A" w:rsidP="003E7A9A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Secondly, we do a </w:t>
      </w:r>
      <w:r w:rsidRPr="003E7A9A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ls</w:t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to see what is inside our location</w:t>
      </w:r>
    </w:p>
    <w:p w14:paraId="6ADAEFEF" w14:textId="1A6053DA" w:rsidR="003E7A9A" w:rsidRPr="00C95343" w:rsidRDefault="00681E52" w:rsidP="003E7A9A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AB6C78" wp14:editId="62FB4FA9">
            <wp:simplePos x="0" y="0"/>
            <wp:positionH relativeFrom="margin">
              <wp:posOffset>-179647</wp:posOffset>
            </wp:positionH>
            <wp:positionV relativeFrom="margin">
              <wp:posOffset>1211696</wp:posOffset>
            </wp:positionV>
            <wp:extent cx="5943600" cy="1017905"/>
            <wp:effectExtent l="0" t="0" r="0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48" t="56515" r="1748" b="19260"/>
                    <a:stretch/>
                  </pic:blipFill>
                  <pic:spPr bwMode="auto"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3297">
        <w:rPr>
          <w:rFonts w:asciiTheme="minorEastAsia" w:eastAsiaTheme="minorEastAsia" w:hAnsiTheme="minorEastAsia" w:cstheme="minorHAnsi"/>
          <w:sz w:val="24"/>
          <w:szCs w:val="24"/>
        </w:rPr>
        <w:t xml:space="preserve">This is to check that </w:t>
      </w:r>
      <w:r w:rsidR="00163297" w:rsidRPr="00DA0A2B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/</w:t>
      </w:r>
      <w:proofErr w:type="spellStart"/>
      <w:r w:rsidR="00163297" w:rsidRPr="00DA0A2B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usr</w:t>
      </w:r>
      <w:proofErr w:type="spellEnd"/>
      <w:r w:rsidR="00163297">
        <w:rPr>
          <w:rFonts w:asciiTheme="minorEastAsia" w:eastAsiaTheme="minorEastAsia" w:hAnsiTheme="minorEastAsia" w:cstheme="minorHAnsi"/>
          <w:sz w:val="24"/>
          <w:szCs w:val="24"/>
        </w:rPr>
        <w:t xml:space="preserve"> is not in the folder, that means we need to look</w:t>
      </w:r>
      <w:r w:rsidR="005878DE">
        <w:rPr>
          <w:rFonts w:asciiTheme="minorEastAsia" w:eastAsiaTheme="minorEastAsia" w:hAnsiTheme="minorEastAsia" w:cstheme="minorHAnsi"/>
          <w:sz w:val="24"/>
          <w:szCs w:val="24"/>
        </w:rPr>
        <w:t xml:space="preserve"> to the previous location</w:t>
      </w:r>
    </w:p>
    <w:p w14:paraId="76E96DEC" w14:textId="165682D4" w:rsidR="00C95343" w:rsidRPr="001A250B" w:rsidRDefault="00C95343" w:rsidP="00C95343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</w:p>
    <w:p w14:paraId="2A7FC3AE" w14:textId="2134C599" w:rsidR="005878DE" w:rsidRPr="005878DE" w:rsidRDefault="005878DE" w:rsidP="005878DE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Thirdly we do a </w:t>
      </w:r>
      <w:proofErr w:type="gramStart"/>
      <w:r w:rsidRPr="005878DE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cd..</w:t>
      </w:r>
      <w:proofErr w:type="gram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to go back one location</w:t>
      </w:r>
    </w:p>
    <w:p w14:paraId="29CAA5E8" w14:textId="0CB16421" w:rsidR="005878DE" w:rsidRPr="00D81432" w:rsidRDefault="005878DE" w:rsidP="005878DE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Fourthly, we do a </w:t>
      </w:r>
      <w:r w:rsidRPr="005878DE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ls </w:t>
      </w:r>
      <w:r>
        <w:rPr>
          <w:rFonts w:asciiTheme="minorEastAsia" w:eastAsiaTheme="minorEastAsia" w:hAnsiTheme="minorEastAsia" w:cstheme="minorHAnsi"/>
          <w:sz w:val="24"/>
          <w:szCs w:val="24"/>
        </w:rPr>
        <w:t>to check what we have in this location</w:t>
      </w:r>
    </w:p>
    <w:p w14:paraId="11D0EE09" w14:textId="0C5AF007" w:rsidR="00D81432" w:rsidRPr="005878DE" w:rsidRDefault="00681E52" w:rsidP="00D81432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4CAEB9A" wp14:editId="75059199">
            <wp:simplePos x="0" y="0"/>
            <wp:positionH relativeFrom="margin">
              <wp:posOffset>-109855</wp:posOffset>
            </wp:positionH>
            <wp:positionV relativeFrom="margin">
              <wp:posOffset>3316893</wp:posOffset>
            </wp:positionV>
            <wp:extent cx="5943600" cy="519430"/>
            <wp:effectExtent l="0" t="0" r="0" b="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67" b="68027"/>
                    <a:stretch/>
                  </pic:blipFill>
                  <pic:spPr bwMode="auto"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1432">
        <w:rPr>
          <w:rFonts w:asciiTheme="minorEastAsia" w:eastAsiaTheme="minorEastAsia" w:hAnsiTheme="minorEastAsia" w:cstheme="minorHAnsi"/>
          <w:sz w:val="24"/>
          <w:szCs w:val="24"/>
        </w:rPr>
        <w:t xml:space="preserve">We should find </w:t>
      </w:r>
      <w:r w:rsidR="00D81432" w:rsidRPr="00DA0A2B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/</w:t>
      </w:r>
      <w:proofErr w:type="spellStart"/>
      <w:r w:rsidR="00D81432" w:rsidRPr="00DA0A2B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usr</w:t>
      </w:r>
      <w:proofErr w:type="spellEnd"/>
      <w:r w:rsidR="00D81432">
        <w:rPr>
          <w:rFonts w:asciiTheme="minorEastAsia" w:eastAsiaTheme="minorEastAsia" w:hAnsiTheme="minorEastAsia" w:cstheme="minorHAnsi"/>
          <w:sz w:val="24"/>
          <w:szCs w:val="24"/>
        </w:rPr>
        <w:t xml:space="preserve"> as </w:t>
      </w:r>
      <w:r w:rsidR="00DA0A2B">
        <w:rPr>
          <w:rFonts w:asciiTheme="minorEastAsia" w:eastAsiaTheme="minorEastAsia" w:hAnsiTheme="minorEastAsia" w:cstheme="minorHAnsi"/>
          <w:sz w:val="24"/>
          <w:szCs w:val="24"/>
        </w:rPr>
        <w:t>one of the folders</w:t>
      </w:r>
    </w:p>
    <w:p w14:paraId="5F196280" w14:textId="24AF974A" w:rsidR="005878DE" w:rsidRPr="005878DE" w:rsidRDefault="005878DE" w:rsidP="005878DE">
      <w:pPr>
        <w:pStyle w:val="ListParagraph"/>
        <w:spacing w:line="276" w:lineRule="auto"/>
        <w:ind w:left="2160"/>
        <w:rPr>
          <w:rFonts w:asciiTheme="minorEastAsia" w:eastAsiaTheme="minorEastAsia" w:hAnsiTheme="minorEastAsia" w:cstheme="minorHAnsi"/>
          <w:sz w:val="24"/>
          <w:szCs w:val="24"/>
        </w:rPr>
      </w:pPr>
    </w:p>
    <w:p w14:paraId="039B1693" w14:textId="5A63769E" w:rsidR="005878DE" w:rsidRPr="008F02F7" w:rsidRDefault="001A250B" w:rsidP="005878DE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Lastly, we </w:t>
      </w:r>
      <w:r w:rsidRPr="006512DD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cd</w:t>
      </w:r>
      <w:r w:rsidR="006512DD" w:rsidRPr="006512DD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</w:t>
      </w:r>
      <w:proofErr w:type="spellStart"/>
      <w:r w:rsidR="006512DD" w:rsidRPr="006512DD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usr</w:t>
      </w:r>
      <w:proofErr w:type="spellEnd"/>
      <w:r w:rsidR="006512DD">
        <w:rPr>
          <w:rFonts w:asciiTheme="minorEastAsia" w:eastAsiaTheme="minorEastAsia" w:hAnsiTheme="minorEastAsia" w:cstheme="minorHAnsi"/>
          <w:sz w:val="24"/>
          <w:szCs w:val="24"/>
        </w:rPr>
        <w:t xml:space="preserve"> and then </w:t>
      </w:r>
      <w:r w:rsidR="006512DD" w:rsidRPr="006512DD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cd </w:t>
      </w:r>
      <w:proofErr w:type="spellStart"/>
      <w:r w:rsidR="006512DD" w:rsidRPr="006512DD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src</w:t>
      </w:r>
      <w:proofErr w:type="spellEnd"/>
      <w:r w:rsidR="006512DD" w:rsidRPr="006512DD">
        <w:rPr>
          <w:rFonts w:asciiTheme="minorEastAsia" w:eastAsiaTheme="minorEastAsia" w:hAnsiTheme="minorEastAsia" w:cstheme="minorHAnsi"/>
          <w:sz w:val="24"/>
          <w:szCs w:val="24"/>
        </w:rPr>
        <w:t xml:space="preserve"> to go into </w:t>
      </w:r>
      <w:r w:rsidR="006512DD">
        <w:rPr>
          <w:rFonts w:asciiTheme="minorEastAsia" w:eastAsiaTheme="minorEastAsia" w:hAnsiTheme="minorEastAsia" w:cstheme="minorHAnsi"/>
          <w:sz w:val="24"/>
          <w:szCs w:val="24"/>
        </w:rPr>
        <w:t>the /</w:t>
      </w:r>
      <w:proofErr w:type="spellStart"/>
      <w:r w:rsidR="006512DD">
        <w:rPr>
          <w:rFonts w:asciiTheme="minorEastAsia" w:eastAsiaTheme="minorEastAsia" w:hAnsiTheme="minorEastAsia" w:cstheme="minorHAnsi"/>
          <w:sz w:val="24"/>
          <w:szCs w:val="24"/>
        </w:rPr>
        <w:t>usr</w:t>
      </w:r>
      <w:proofErr w:type="spellEnd"/>
      <w:r w:rsidR="006512DD">
        <w:rPr>
          <w:rFonts w:asciiTheme="minorEastAsia" w:eastAsiaTheme="minorEastAsia" w:hAnsiTheme="minorEastAsia" w:cstheme="minorHAnsi"/>
          <w:sz w:val="24"/>
          <w:szCs w:val="24"/>
        </w:rPr>
        <w:t>/</w:t>
      </w:r>
      <w:proofErr w:type="spellStart"/>
      <w:r w:rsidR="006512DD">
        <w:rPr>
          <w:rFonts w:asciiTheme="minorEastAsia" w:eastAsiaTheme="minorEastAsia" w:hAnsiTheme="minorEastAsia" w:cstheme="minorHAnsi"/>
          <w:sz w:val="24"/>
          <w:szCs w:val="24"/>
        </w:rPr>
        <w:t>src</w:t>
      </w:r>
      <w:proofErr w:type="spellEnd"/>
      <w:r w:rsidR="006512DD">
        <w:rPr>
          <w:rFonts w:asciiTheme="minorEastAsia" w:eastAsiaTheme="minorEastAsia" w:hAnsiTheme="minorEastAsia" w:cstheme="minorHAnsi"/>
          <w:sz w:val="24"/>
          <w:szCs w:val="24"/>
        </w:rPr>
        <w:t xml:space="preserve"> folder</w:t>
      </w:r>
    </w:p>
    <w:p w14:paraId="177EBB8B" w14:textId="327E05D1" w:rsidR="008F02F7" w:rsidRPr="008F02F7" w:rsidRDefault="008F02F7" w:rsidP="008F02F7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To find specific files with specific pattern</w:t>
      </w:r>
    </w:p>
    <w:p w14:paraId="734BD096" w14:textId="636FFF65" w:rsidR="008F02F7" w:rsidRPr="00A35D42" w:rsidRDefault="008F02F7" w:rsidP="008F02F7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Use </w:t>
      </w:r>
      <w:r w:rsidRPr="00A35D42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grep</w:t>
      </w:r>
      <w:r w:rsidR="00A35D42" w:rsidRPr="00A35D42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</w:t>
      </w:r>
      <w:r w:rsidR="00A35D42">
        <w:rPr>
          <w:rFonts w:asciiTheme="minorEastAsia" w:eastAsiaTheme="minorEastAsia" w:hAnsiTheme="minorEastAsia" w:cstheme="minorHAnsi"/>
          <w:sz w:val="24"/>
          <w:szCs w:val="24"/>
        </w:rPr>
        <w:t>keyword</w:t>
      </w:r>
    </w:p>
    <w:p w14:paraId="3CE2AB22" w14:textId="3C16E7BB" w:rsidR="00A35D42" w:rsidRPr="00A35D42" w:rsidRDefault="00A35D42" w:rsidP="00A35D42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Grep </w:t>
      </w:r>
      <w:r w:rsidR="0049115D">
        <w:rPr>
          <w:rFonts w:asciiTheme="minorEastAsia" w:eastAsiaTheme="minorEastAsia" w:hAnsiTheme="minorEastAsia" w:cstheme="minorHAnsi"/>
          <w:sz w:val="24"/>
          <w:szCs w:val="24"/>
        </w:rPr>
        <w:t>-&lt;format&gt;</w:t>
      </w:r>
      <w:r>
        <w:rPr>
          <w:rFonts w:asciiTheme="minorEastAsia" w:eastAsiaTheme="minorEastAsia" w:hAnsiTheme="minorEastAsia" w:cstheme="minorHAnsi"/>
          <w:sz w:val="24"/>
          <w:szCs w:val="24"/>
        </w:rPr>
        <w:t>&lt;pattern&gt; &lt;file&gt;</w:t>
      </w:r>
    </w:p>
    <w:p w14:paraId="495CA8B3" w14:textId="42BA5D67" w:rsidR="00A35D42" w:rsidRPr="002F4B67" w:rsidRDefault="002F4B67" w:rsidP="00A35D42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Grep -</w:t>
      </w:r>
      <w:proofErr w:type="spellStart"/>
      <w:r w:rsidR="0049115D">
        <w:rPr>
          <w:rFonts w:asciiTheme="minorEastAsia" w:eastAsiaTheme="minorEastAsia" w:hAnsiTheme="minorEastAsia" w:cstheme="minorHAnsi"/>
          <w:sz w:val="24"/>
          <w:szCs w:val="24"/>
        </w:rPr>
        <w:t>i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Pr="002F4B67">
        <w:rPr>
          <w:rFonts w:asciiTheme="minorEastAsia" w:eastAsiaTheme="minorEastAsia" w:hAnsiTheme="minorEastAsia" w:cstheme="minorHAnsi"/>
          <w:sz w:val="24"/>
          <w:szCs w:val="24"/>
        </w:rPr>
        <w:sym w:font="Wingdings" w:char="F0E0"/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ignore case-sensitivity</w:t>
      </w:r>
    </w:p>
    <w:p w14:paraId="523798EC" w14:textId="06E83D91" w:rsidR="002F4B67" w:rsidRPr="0049115D" w:rsidRDefault="0049115D" w:rsidP="00A35D42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&lt;</w:t>
      </w:r>
      <w:r w:rsidR="002F4B67">
        <w:rPr>
          <w:rFonts w:asciiTheme="minorEastAsia" w:eastAsiaTheme="minorEastAsia" w:hAnsiTheme="minorEastAsia" w:cstheme="minorHAnsi"/>
          <w:sz w:val="24"/>
          <w:szCs w:val="24"/>
        </w:rPr>
        <w:t>*</w:t>
      </w:r>
      <w:r>
        <w:rPr>
          <w:rFonts w:asciiTheme="minorEastAsia" w:eastAsiaTheme="minorEastAsia" w:hAnsiTheme="minorEastAsia" w:cstheme="minorHAnsi"/>
          <w:sz w:val="24"/>
          <w:szCs w:val="24"/>
        </w:rPr>
        <w:t>file&gt;</w:t>
      </w:r>
      <w:r w:rsidR="002F4B67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2F4B67" w:rsidRPr="002F4B67">
        <w:rPr>
          <w:rFonts w:asciiTheme="minorEastAsia" w:eastAsiaTheme="minorEastAsia" w:hAnsiTheme="minorEastAsia" w:cstheme="minorHAnsi"/>
          <w:sz w:val="24"/>
          <w:szCs w:val="24"/>
        </w:rPr>
        <w:sym w:font="Wingdings" w:char="F0E0"/>
      </w:r>
      <w:r w:rsidR="002F4B67">
        <w:rPr>
          <w:rFonts w:asciiTheme="minorEastAsia" w:eastAsiaTheme="minorEastAsia" w:hAnsiTheme="minorEastAsia" w:cstheme="minorHAnsi"/>
          <w:sz w:val="24"/>
          <w:szCs w:val="24"/>
        </w:rPr>
        <w:t xml:space="preserve"> look for all</w:t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of type file</w:t>
      </w:r>
    </w:p>
    <w:p w14:paraId="74BFE211" w14:textId="19FFBBFB" w:rsidR="0049115D" w:rsidRPr="00DB7D4E" w:rsidRDefault="0049115D" w:rsidP="0049115D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 w:rsidRPr="00DB7D4E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Example</w:t>
      </w:r>
      <w:r w:rsidR="00DB7D4E" w:rsidRPr="00DB7D4E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: look for all </w:t>
      </w:r>
      <w:r w:rsidR="00DB7D4E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.c </w:t>
      </w:r>
      <w:r w:rsidR="00DB7D4E" w:rsidRPr="00DB7D4E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files containing the word “copyright”</w:t>
      </w:r>
    </w:p>
    <w:p w14:paraId="06C4C34C" w14:textId="4A889A3C" w:rsidR="00DB7D4E" w:rsidRPr="00DB7D4E" w:rsidRDefault="00DB7D4E" w:rsidP="00DB7D4E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Grep -</w:t>
      </w: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i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copyright *.c</w:t>
      </w:r>
    </w:p>
    <w:p w14:paraId="378E7FC2" w14:textId="3FB75591" w:rsidR="00DB7D4E" w:rsidRPr="00C64FED" w:rsidRDefault="00DB7D4E" w:rsidP="00DB7D4E">
      <w:pPr>
        <w:pStyle w:val="ListParagraph"/>
        <w:numPr>
          <w:ilvl w:val="4"/>
          <w:numId w:val="4"/>
        </w:numPr>
        <w:spacing w:line="276" w:lineRule="auto"/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-</w:t>
      </w: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i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looks for every</w:t>
      </w:r>
      <w:r w:rsidR="00C64FED">
        <w:rPr>
          <w:rFonts w:asciiTheme="minorEastAsia" w:eastAsiaTheme="minorEastAsia" w:hAnsiTheme="minorEastAsia" w:cstheme="minorHAnsi"/>
          <w:sz w:val="24"/>
          <w:szCs w:val="24"/>
        </w:rPr>
        <w:t xml:space="preserve"> case of “copyright”</w:t>
      </w:r>
    </w:p>
    <w:p w14:paraId="2BFAFDF4" w14:textId="10FA2E31" w:rsidR="00C64FED" w:rsidRPr="002B31F4" w:rsidRDefault="002B31F4" w:rsidP="00DB7D4E">
      <w:pPr>
        <w:pStyle w:val="ListParagraph"/>
        <w:numPr>
          <w:ilvl w:val="4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2B31F4">
        <w:rPr>
          <w:rFonts w:asciiTheme="minorEastAsia" w:eastAsiaTheme="minorEastAsia" w:hAnsiTheme="minorEastAsia" w:cstheme="minorHAnsi"/>
          <w:sz w:val="24"/>
          <w:szCs w:val="24"/>
        </w:rPr>
        <w:t>*.c looks for every .c file</w:t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in the current position</w:t>
      </w:r>
    </w:p>
    <w:p w14:paraId="1AFB5A8C" w14:textId="2F81A4AC" w:rsidR="002B31F4" w:rsidRPr="00152633" w:rsidRDefault="009D5997" w:rsidP="003D1DDC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To locate a .c file in the kernel</w:t>
      </w:r>
      <w:r w:rsidR="00152633">
        <w:rPr>
          <w:rFonts w:asciiTheme="minorEastAsia" w:eastAsiaTheme="minorEastAsia" w:hAnsiTheme="minorEastAsia" w:cstheme="minorHAnsi"/>
          <w:sz w:val="24"/>
          <w:szCs w:val="24"/>
        </w:rPr>
        <w:t xml:space="preserve"> that contains copyright</w:t>
      </w:r>
    </w:p>
    <w:p w14:paraId="6A3A2865" w14:textId="191EFAD0" w:rsidR="00152633" w:rsidRPr="002B0907" w:rsidRDefault="00152633" w:rsidP="00152633">
      <w:pPr>
        <w:pStyle w:val="ListParagraph"/>
        <w:numPr>
          <w:ilvl w:val="3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We do </w:t>
      </w:r>
      <w:r w:rsidRPr="002B0907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cd kernel</w:t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and then perform the grep </w:t>
      </w:r>
      <w:r w:rsidR="002B0907">
        <w:rPr>
          <w:rFonts w:asciiTheme="minorEastAsia" w:eastAsiaTheme="minorEastAsia" w:hAnsiTheme="minorEastAsia" w:cstheme="minorHAnsi"/>
          <w:sz w:val="24"/>
          <w:szCs w:val="24"/>
        </w:rPr>
        <w:t>syntax above</w:t>
      </w:r>
    </w:p>
    <w:p w14:paraId="372FAE25" w14:textId="76237969" w:rsidR="002B0907" w:rsidRPr="002B0907" w:rsidRDefault="002B0907" w:rsidP="002B0907">
      <w:pPr>
        <w:pStyle w:val="ListParagraph"/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49F5B757" wp14:editId="5B0FE455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942553" cy="1640840"/>
            <wp:effectExtent l="0" t="0" r="1270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3" t="56190" r="233" b="728"/>
                    <a:stretch/>
                  </pic:blipFill>
                  <pic:spPr bwMode="auto">
                    <a:xfrm>
                      <a:off x="0" y="0"/>
                      <a:ext cx="5942553" cy="16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B1AB6E" w14:textId="3CF3F745" w:rsidR="002B0907" w:rsidRPr="00C971E8" w:rsidRDefault="002B0907" w:rsidP="002B0907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 w:rsidRPr="00795D61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grep</w:t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returns the file(s) that contains the pattern in the current directory</w:t>
      </w:r>
    </w:p>
    <w:p w14:paraId="47A7292C" w14:textId="5D01E5D8" w:rsidR="00C971E8" w:rsidRPr="00C971E8" w:rsidRDefault="00C971E8" w:rsidP="002B0907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We can see that in the file </w:t>
      </w:r>
      <w:proofErr w:type="spellStart"/>
      <w:r w:rsidRPr="00C971E8"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  <w:t>main.c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>, we found the word “Copyright</w:t>
      </w:r>
    </w:p>
    <w:p w14:paraId="7AC531F3" w14:textId="33036671" w:rsidR="00C971E8" w:rsidRPr="00486C51" w:rsidRDefault="00C971E8" w:rsidP="00C971E8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Finally, file transfer</w:t>
      </w:r>
      <w:r w:rsidR="00486C51">
        <w:rPr>
          <w:rFonts w:asciiTheme="minorEastAsia" w:eastAsiaTheme="minorEastAsia" w:hAnsiTheme="minorEastAsia" w:cstheme="minorHAnsi"/>
          <w:sz w:val="24"/>
          <w:szCs w:val="24"/>
        </w:rPr>
        <w:t>….</w:t>
      </w:r>
    </w:p>
    <w:p w14:paraId="06A4A8CD" w14:textId="2A004E32" w:rsidR="00486C51" w:rsidRPr="00662AF0" w:rsidRDefault="00486C51" w:rsidP="00486C5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Navigate to the same location where </w:t>
      </w:r>
      <w:proofErr w:type="spellStart"/>
      <w:r w:rsidRPr="00486C51">
        <w:rPr>
          <w:rFonts w:asciiTheme="minorEastAsia" w:eastAsiaTheme="minorEastAsia" w:hAnsiTheme="minorEastAsia" w:cstheme="minorHAnsi"/>
          <w:b/>
          <w:bCs/>
          <w:i/>
          <w:iCs/>
          <w:sz w:val="24"/>
          <w:szCs w:val="24"/>
        </w:rPr>
        <w:t>main.c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is in (/</w:t>
      </w: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usr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>/</w:t>
      </w: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src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/kernel) in the </w:t>
      </w: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NoMachine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terminal</w:t>
      </w:r>
    </w:p>
    <w:p w14:paraId="650A694F" w14:textId="330CD1A0" w:rsidR="00662AF0" w:rsidRPr="008A0034" w:rsidRDefault="0032436B" w:rsidP="00486C5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R</w:t>
      </w:r>
      <w:r w:rsidR="00662AF0">
        <w:rPr>
          <w:rFonts w:asciiTheme="minorEastAsia" w:eastAsiaTheme="minorEastAsia" w:hAnsiTheme="minorEastAsia" w:cstheme="minorHAnsi"/>
          <w:sz w:val="24"/>
          <w:szCs w:val="24"/>
        </w:rPr>
        <w:t xml:space="preserve">un </w:t>
      </w:r>
      <w:r w:rsidRPr="0032436B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get </w:t>
      </w:r>
      <w:proofErr w:type="spellStart"/>
      <w:r w:rsidRPr="0032436B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main.c</w:t>
      </w:r>
      <w:proofErr w:type="spellEnd"/>
      <w:r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</w:t>
      </w:r>
      <w:r w:rsidRPr="0032436B">
        <w:rPr>
          <w:rFonts w:asciiTheme="minorEastAsia" w:eastAsiaTheme="minorEastAsia" w:hAnsiTheme="minorEastAsia" w:cstheme="minorHAnsi"/>
          <w:sz w:val="24"/>
          <w:szCs w:val="24"/>
        </w:rPr>
        <w:t xml:space="preserve">and </w:t>
      </w:r>
      <w:r w:rsidR="00BA5158">
        <w:rPr>
          <w:rFonts w:asciiTheme="minorEastAsia" w:eastAsiaTheme="minorEastAsia" w:hAnsiTheme="minorEastAsia" w:cstheme="minorHAnsi"/>
          <w:sz w:val="24"/>
          <w:szCs w:val="24"/>
        </w:rPr>
        <w:t xml:space="preserve">to get </w:t>
      </w:r>
      <w:proofErr w:type="spellStart"/>
      <w:r w:rsidR="00BA5158">
        <w:rPr>
          <w:rFonts w:asciiTheme="minorEastAsia" w:eastAsiaTheme="minorEastAsia" w:hAnsiTheme="minorEastAsia" w:cstheme="minorHAnsi"/>
          <w:sz w:val="24"/>
          <w:szCs w:val="24"/>
        </w:rPr>
        <w:t>main.c</w:t>
      </w:r>
      <w:proofErr w:type="spellEnd"/>
      <w:r w:rsidR="00BA5158">
        <w:rPr>
          <w:rFonts w:asciiTheme="minorEastAsia" w:eastAsiaTheme="minorEastAsia" w:hAnsiTheme="minorEastAsia" w:cstheme="minorHAnsi"/>
          <w:sz w:val="24"/>
          <w:szCs w:val="24"/>
        </w:rPr>
        <w:t xml:space="preserve"> from virtual kernel to local</w:t>
      </w:r>
    </w:p>
    <w:p w14:paraId="6EA9CAB4" w14:textId="0DD2A611" w:rsidR="008A0034" w:rsidRPr="00BA5158" w:rsidRDefault="00933F4C" w:rsidP="00486C51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Use </w:t>
      </w:r>
      <w:r w:rsidRPr="00BA5158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put</w:t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BA5158">
        <w:rPr>
          <w:rFonts w:asciiTheme="minorEastAsia" w:eastAsiaTheme="minorEastAsia" w:hAnsiTheme="minorEastAsia" w:cstheme="minorHAnsi"/>
          <w:sz w:val="24"/>
          <w:szCs w:val="24"/>
        </w:rPr>
        <w:t>to transfer from local to virtual</w:t>
      </w:r>
    </w:p>
    <w:p w14:paraId="55E7EC52" w14:textId="2B650588" w:rsidR="006512DD" w:rsidRPr="00F91D4A" w:rsidRDefault="006512DD" w:rsidP="006512DD">
      <w:pPr>
        <w:pStyle w:val="ListParagraph"/>
        <w:numPr>
          <w:ilvl w:val="0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Modifying Files</w:t>
      </w:r>
    </w:p>
    <w:p w14:paraId="67C4AE49" w14:textId="02829496" w:rsidR="00F91D4A" w:rsidRPr="00AE5F18" w:rsidRDefault="00AE5F18" w:rsidP="00F91D4A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To modify the copyright statement</w:t>
      </w:r>
    </w:p>
    <w:p w14:paraId="794C8177" w14:textId="44EC587D" w:rsidR="00AE5F18" w:rsidRPr="00AE5F18" w:rsidRDefault="00AE5F18" w:rsidP="00AE5F18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We first need to find the line number where copyright is contained</w:t>
      </w:r>
    </w:p>
    <w:p w14:paraId="67A40884" w14:textId="17DE93A8" w:rsidR="00AE5F18" w:rsidRPr="009D27C2" w:rsidRDefault="00AE5F18" w:rsidP="00AE5F18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Use </w:t>
      </w:r>
      <w:r w:rsidRPr="009B0741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grep -</w:t>
      </w:r>
      <w:r w:rsidR="009B0741" w:rsidRPr="009B0741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n </w:t>
      </w:r>
      <w:r w:rsidRPr="009B0741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copyright</w:t>
      </w:r>
      <w:r w:rsidR="009B0741" w:rsidRPr="009B0741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</w:t>
      </w:r>
      <w:proofErr w:type="spellStart"/>
      <w:r w:rsidR="009B0741" w:rsidRPr="009B0741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main.c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Pr="00AE5F18">
        <w:rPr>
          <w:rFonts w:asciiTheme="minorEastAsia" w:eastAsiaTheme="minorEastAsia" w:hAnsiTheme="minorEastAsia" w:cstheme="minorHAnsi"/>
          <w:sz w:val="24"/>
          <w:szCs w:val="24"/>
        </w:rPr>
        <w:sym w:font="Wingdings" w:char="F0E0"/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returns the line number</w:t>
      </w:r>
      <w:r w:rsidR="009B0741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9D27C2">
        <w:rPr>
          <w:rFonts w:asciiTheme="minorEastAsia" w:eastAsiaTheme="minorEastAsia" w:hAnsiTheme="minorEastAsia" w:cstheme="minorHAnsi"/>
          <w:sz w:val="24"/>
          <w:szCs w:val="24"/>
        </w:rPr>
        <w:t>where copyright appears</w:t>
      </w:r>
    </w:p>
    <w:p w14:paraId="56B57D84" w14:textId="4A23B2EF" w:rsidR="009D27C2" w:rsidRPr="009A6A46" w:rsidRDefault="009A6A46" w:rsidP="00AE5F18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D26333C" wp14:editId="56945B68">
            <wp:simplePos x="0" y="0"/>
            <wp:positionH relativeFrom="margin">
              <wp:align>center</wp:align>
            </wp:positionH>
            <wp:positionV relativeFrom="margin">
              <wp:posOffset>5426826</wp:posOffset>
            </wp:positionV>
            <wp:extent cx="5669280" cy="1874520"/>
            <wp:effectExtent l="0" t="0" r="7620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27C2">
        <w:rPr>
          <w:rFonts w:asciiTheme="minorEastAsia" w:eastAsiaTheme="minorEastAsia" w:hAnsiTheme="minorEastAsia" w:cstheme="minorHAnsi"/>
          <w:sz w:val="24"/>
          <w:szCs w:val="24"/>
        </w:rPr>
        <w:t>Change the string that contains “copyright” to some random sentences</w:t>
      </w:r>
      <w:r w:rsidR="0027758B">
        <w:rPr>
          <w:rFonts w:asciiTheme="minorEastAsia" w:eastAsiaTheme="minorEastAsia" w:hAnsiTheme="minorEastAsia" w:cstheme="minorHAnsi"/>
          <w:sz w:val="24"/>
          <w:szCs w:val="24"/>
        </w:rPr>
        <w:t xml:space="preserve"> in the </w:t>
      </w:r>
      <w:r w:rsidR="0027758B" w:rsidRPr="009A6A46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copied </w:t>
      </w:r>
      <w:proofErr w:type="spellStart"/>
      <w:r w:rsidRPr="009A6A46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main.c</w:t>
      </w:r>
      <w:proofErr w:type="spellEnd"/>
      <w:r w:rsidR="0027758B">
        <w:rPr>
          <w:rFonts w:asciiTheme="minorEastAsia" w:eastAsiaTheme="minorEastAsia" w:hAnsiTheme="minorEastAsia" w:cstheme="minorHAnsi"/>
          <w:sz w:val="24"/>
          <w:szCs w:val="24"/>
        </w:rPr>
        <w:t>, and save it</w:t>
      </w:r>
    </w:p>
    <w:p w14:paraId="6E2CBDB7" w14:textId="57D57A33" w:rsidR="009A6A46" w:rsidRPr="00B204DB" w:rsidRDefault="009A6A46" w:rsidP="009A6A46">
      <w:pPr>
        <w:pStyle w:val="ListParagraph"/>
        <w:numPr>
          <w:ilvl w:val="0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Modifying kernel</w:t>
      </w:r>
    </w:p>
    <w:p w14:paraId="17541DB2" w14:textId="1550A7EB" w:rsidR="00B204DB" w:rsidRPr="004C5B4A" w:rsidRDefault="00B204DB" w:rsidP="00B204DB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Put the modified kernel file back to the original system</w:t>
      </w:r>
    </w:p>
    <w:p w14:paraId="7C0806E8" w14:textId="7DB486DD" w:rsidR="004C5B4A" w:rsidRPr="004C5B4A" w:rsidRDefault="004C5B4A" w:rsidP="004C5B4A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Navigate to /</w:t>
      </w: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usr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>/</w:t>
      </w: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src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>/kernel</w:t>
      </w:r>
      <w:r w:rsidR="00D50F9C">
        <w:rPr>
          <w:rFonts w:asciiTheme="minorEastAsia" w:eastAsiaTheme="minorEastAsia" w:hAnsiTheme="minorEastAsia" w:cstheme="minorHAnsi"/>
          <w:sz w:val="24"/>
          <w:szCs w:val="24"/>
        </w:rPr>
        <w:t xml:space="preserve"> with </w:t>
      </w:r>
      <w:proofErr w:type="spellStart"/>
      <w:r w:rsidR="00D50F9C">
        <w:rPr>
          <w:rFonts w:asciiTheme="minorEastAsia" w:eastAsiaTheme="minorEastAsia" w:hAnsiTheme="minorEastAsia" w:cstheme="minorHAnsi"/>
          <w:sz w:val="24"/>
          <w:szCs w:val="24"/>
        </w:rPr>
        <w:t>NoMachine</w:t>
      </w:r>
      <w:proofErr w:type="spellEnd"/>
      <w:r w:rsidR="00D50F9C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E25A39">
        <w:rPr>
          <w:rFonts w:asciiTheme="minorEastAsia" w:eastAsiaTheme="minorEastAsia" w:hAnsiTheme="minorEastAsia" w:cstheme="minorHAnsi"/>
          <w:sz w:val="24"/>
          <w:szCs w:val="24"/>
        </w:rPr>
        <w:t>terminal</w:t>
      </w:r>
    </w:p>
    <w:p w14:paraId="3DDCFCFA" w14:textId="5976027C" w:rsidR="004C5B4A" w:rsidRPr="00B204DB" w:rsidRDefault="004C5B4A" w:rsidP="004C5B4A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Remove the original </w:t>
      </w:r>
      <w:proofErr w:type="spellStart"/>
      <w:r>
        <w:rPr>
          <w:rFonts w:asciiTheme="minorEastAsia" w:eastAsiaTheme="minorEastAsia" w:hAnsiTheme="minorEastAsia" w:cstheme="minorHAnsi"/>
          <w:sz w:val="24"/>
          <w:szCs w:val="24"/>
        </w:rPr>
        <w:t>main.c</w:t>
      </w:r>
      <w:proofErr w:type="spellEnd"/>
      <w:r>
        <w:rPr>
          <w:rFonts w:asciiTheme="minorEastAsia" w:eastAsiaTheme="minorEastAsia" w:hAnsiTheme="minorEastAsia" w:cstheme="minorHAnsi"/>
          <w:sz w:val="24"/>
          <w:szCs w:val="24"/>
        </w:rPr>
        <w:t xml:space="preserve"> using </w:t>
      </w:r>
      <w:r w:rsidRPr="004C5B4A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rm </w:t>
      </w:r>
      <w:proofErr w:type="spellStart"/>
      <w:r w:rsidRPr="004C5B4A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main.c</w:t>
      </w:r>
      <w:proofErr w:type="spellEnd"/>
    </w:p>
    <w:p w14:paraId="7BFA7474" w14:textId="5BB60AE0" w:rsidR="00B204DB" w:rsidRPr="00F14294" w:rsidRDefault="00B204DB" w:rsidP="00B204DB">
      <w:pPr>
        <w:pStyle w:val="ListParagraph"/>
        <w:numPr>
          <w:ilvl w:val="2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lastRenderedPageBreak/>
        <w:t xml:space="preserve">Use ftp </w:t>
      </w:r>
      <w:r w:rsidRPr="00B204DB">
        <w:rPr>
          <w:rFonts w:asciiTheme="minorEastAsia" w:eastAsiaTheme="minorEastAsia" w:hAnsiTheme="minorEastAsia" w:cstheme="minorHAnsi"/>
          <w:sz w:val="24"/>
          <w:szCs w:val="24"/>
        </w:rPr>
        <w:sym w:font="Wingdings" w:char="F0E0"/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r w:rsidR="004C5B4A">
        <w:rPr>
          <w:rFonts w:asciiTheme="minorEastAsia" w:eastAsiaTheme="minorEastAsia" w:hAnsiTheme="minorEastAsia" w:cstheme="minorHAnsi"/>
          <w:sz w:val="24"/>
          <w:szCs w:val="24"/>
        </w:rPr>
        <w:t xml:space="preserve">put </w:t>
      </w:r>
      <w:proofErr w:type="spellStart"/>
      <w:r w:rsidR="004C5B4A">
        <w:rPr>
          <w:rFonts w:asciiTheme="minorEastAsia" w:eastAsiaTheme="minorEastAsia" w:hAnsiTheme="minorEastAsia" w:cstheme="minorHAnsi"/>
          <w:sz w:val="24"/>
          <w:szCs w:val="24"/>
        </w:rPr>
        <w:t>main.c</w:t>
      </w:r>
      <w:proofErr w:type="spellEnd"/>
      <w:r w:rsidR="004C5B4A">
        <w:rPr>
          <w:rFonts w:asciiTheme="minorEastAsia" w:eastAsiaTheme="minorEastAsia" w:hAnsiTheme="minorEastAsia" w:cstheme="minorHAnsi"/>
          <w:sz w:val="24"/>
          <w:szCs w:val="24"/>
        </w:rPr>
        <w:t xml:space="preserve"> to put the new version in</w:t>
      </w:r>
    </w:p>
    <w:p w14:paraId="509D647D" w14:textId="1AD7159F" w:rsidR="00F14294" w:rsidRPr="006333A1" w:rsidRDefault="00E25A39" w:rsidP="00F14294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In the kernel, use</w:t>
      </w:r>
      <w:r w:rsidR="00E05A88">
        <w:rPr>
          <w:rFonts w:asciiTheme="minorEastAsia" w:eastAsiaTheme="minorEastAsia" w:hAnsiTheme="minorEastAsia" w:cstheme="minorHAnsi"/>
          <w:sz w:val="24"/>
          <w:szCs w:val="24"/>
        </w:rPr>
        <w:t xml:space="preserve"> </w:t>
      </w:r>
      <w:proofErr w:type="spellStart"/>
      <w:r w:rsidR="00E05A88" w:rsidRPr="00E25A3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makeworld</w:t>
      </w:r>
      <w:proofErr w:type="spellEnd"/>
      <w:r w:rsidR="0008639D" w:rsidRPr="00E25A3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 xml:space="preserve"> </w:t>
      </w:r>
      <w:r w:rsidR="0008639D">
        <w:rPr>
          <w:rFonts w:asciiTheme="minorEastAsia" w:eastAsiaTheme="minorEastAsia" w:hAnsiTheme="minorEastAsia" w:cstheme="minorHAnsi"/>
          <w:sz w:val="24"/>
          <w:szCs w:val="24"/>
        </w:rPr>
        <w:t xml:space="preserve">to </w:t>
      </w:r>
      <w:r w:rsidR="00D50F9C">
        <w:rPr>
          <w:rFonts w:asciiTheme="minorEastAsia" w:eastAsiaTheme="minorEastAsia" w:hAnsiTheme="minorEastAsia" w:cstheme="minorHAnsi"/>
          <w:sz w:val="24"/>
          <w:szCs w:val="24"/>
        </w:rPr>
        <w:t>recompile the kernel</w:t>
      </w:r>
    </w:p>
    <w:p w14:paraId="51665C76" w14:textId="48653640" w:rsidR="006333A1" w:rsidRPr="006333A1" w:rsidRDefault="006333A1" w:rsidP="006333A1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>
        <w:rPr>
          <w:rFonts w:asciiTheme="minorEastAsia" w:eastAsiaTheme="minorEastAsia" w:hAnsiTheme="minorEastAsia"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65520CA" wp14:editId="5D360285">
            <wp:simplePos x="0" y="0"/>
            <wp:positionH relativeFrom="margin">
              <wp:posOffset>811356</wp:posOffset>
            </wp:positionH>
            <wp:positionV relativeFrom="margin">
              <wp:posOffset>581890</wp:posOffset>
            </wp:positionV>
            <wp:extent cx="4509655" cy="3094606"/>
            <wp:effectExtent l="0" t="0" r="5715" b="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655" cy="3094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DE99E" w14:textId="336122B9" w:rsidR="00D50F9C" w:rsidRPr="006333A1" w:rsidRDefault="00D50F9C" w:rsidP="00F14294">
      <w:pPr>
        <w:pStyle w:val="ListParagraph"/>
        <w:numPr>
          <w:ilvl w:val="1"/>
          <w:numId w:val="4"/>
        </w:numPr>
        <w:spacing w:line="276" w:lineRule="auto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>The</w:t>
      </w:r>
      <w:r w:rsidR="00E25A39">
        <w:rPr>
          <w:rFonts w:asciiTheme="minorEastAsia" w:eastAsiaTheme="minorEastAsia" w:hAnsiTheme="minorEastAsia" w:cstheme="minorHAnsi"/>
          <w:sz w:val="24"/>
          <w:szCs w:val="24"/>
        </w:rPr>
        <w:t>n</w:t>
      </w:r>
      <w:r>
        <w:rPr>
          <w:rFonts w:asciiTheme="minorEastAsia" w:eastAsiaTheme="minorEastAsia" w:hAnsiTheme="minorEastAsia" w:cstheme="minorHAnsi"/>
          <w:sz w:val="24"/>
          <w:szCs w:val="24"/>
        </w:rPr>
        <w:t xml:space="preserve"> use </w:t>
      </w:r>
      <w:r w:rsidRPr="00E25A39">
        <w:rPr>
          <w:rFonts w:asciiTheme="minorEastAsia" w:eastAsiaTheme="minorEastAsia" w:hAnsiTheme="minorEastAsia" w:cstheme="minorHAnsi"/>
          <w:b/>
          <w:bCs/>
          <w:sz w:val="24"/>
          <w:szCs w:val="24"/>
        </w:rPr>
        <w:t>reboot</w:t>
      </w:r>
      <w:r>
        <w:rPr>
          <w:rFonts w:asciiTheme="minorEastAsia" w:eastAsiaTheme="minorEastAsia" w:hAnsiTheme="minorEastAsia" w:cstheme="minorHAnsi"/>
          <w:sz w:val="24"/>
          <w:szCs w:val="24"/>
        </w:rPr>
        <w:t>, to restart kernel to see the changes</w:t>
      </w:r>
    </w:p>
    <w:p w14:paraId="48FC7BCB" w14:textId="77777777" w:rsidR="006333A1" w:rsidRPr="006333A1" w:rsidRDefault="006333A1" w:rsidP="006333A1">
      <w:pPr>
        <w:pStyle w:val="ListParagraph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</w:p>
    <w:p w14:paraId="64A91ADE" w14:textId="0777AF18" w:rsidR="006333A1" w:rsidRDefault="006333A1" w:rsidP="006333A1">
      <w:pPr>
        <w:pStyle w:val="ListParagraph"/>
        <w:spacing w:line="276" w:lineRule="auto"/>
        <w:ind w:left="1440"/>
        <w:rPr>
          <w:rFonts w:asciiTheme="minorEastAsia" w:eastAsiaTheme="minorEastAsia" w:hAnsiTheme="minorEastAsia" w:cstheme="minorHAnsi"/>
          <w:i/>
          <w:iCs/>
          <w:sz w:val="24"/>
          <w:szCs w:val="24"/>
        </w:rPr>
      </w:pPr>
      <w:r>
        <w:rPr>
          <w:rFonts w:asciiTheme="minorEastAsia" w:eastAsiaTheme="minorEastAsia" w:hAnsiTheme="minorEastAsia" w:cstheme="minorHAnsi"/>
          <w:i/>
          <w:iCs/>
          <w:noProof/>
          <w:sz w:val="24"/>
          <w:szCs w:val="24"/>
        </w:rPr>
        <w:drawing>
          <wp:inline distT="0" distB="0" distL="0" distR="0" wp14:anchorId="1584DB73" wp14:editId="4DC19BFD">
            <wp:extent cx="3789218" cy="2841914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14" cy="28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7FCC" w14:textId="2A823538" w:rsidR="006333A1" w:rsidRPr="00D71357" w:rsidRDefault="00D71357" w:rsidP="00D71357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  <w:r>
        <w:rPr>
          <w:rFonts w:asciiTheme="minorEastAsia" w:eastAsiaTheme="minorEastAsia" w:hAnsiTheme="minorEastAsia" w:cstheme="minorHAnsi"/>
          <w:sz w:val="24"/>
          <w:szCs w:val="24"/>
        </w:rPr>
        <w:t xml:space="preserve">        </w:t>
      </w:r>
      <w:r w:rsidR="006333A1" w:rsidRPr="00D71357">
        <w:rPr>
          <w:rFonts w:asciiTheme="minorEastAsia" w:eastAsiaTheme="minorEastAsia" w:hAnsiTheme="minorEastAsia" w:cstheme="minorHAnsi"/>
          <w:sz w:val="24"/>
          <w:szCs w:val="24"/>
        </w:rPr>
        <w:t>If done correctly</w:t>
      </w:r>
      <w:r w:rsidRPr="00D71357">
        <w:rPr>
          <w:rFonts w:asciiTheme="minorEastAsia" w:eastAsiaTheme="minorEastAsia" w:hAnsiTheme="minorEastAsia" w:cstheme="minorHAnsi"/>
          <w:sz w:val="24"/>
          <w:szCs w:val="24"/>
        </w:rPr>
        <w:t>, we can see the changes in Copyright statement we made</w:t>
      </w:r>
    </w:p>
    <w:p w14:paraId="190B3E87" w14:textId="77777777" w:rsidR="009A6A46" w:rsidRPr="009D27C2" w:rsidRDefault="009A6A46" w:rsidP="009D27C2">
      <w:pPr>
        <w:spacing w:line="276" w:lineRule="auto"/>
        <w:rPr>
          <w:rFonts w:asciiTheme="minorEastAsia" w:eastAsiaTheme="minorEastAsia" w:hAnsiTheme="minorEastAsia" w:cstheme="minorHAnsi"/>
          <w:sz w:val="24"/>
          <w:szCs w:val="24"/>
        </w:rPr>
      </w:pPr>
    </w:p>
    <w:p w14:paraId="1F6AC8DB" w14:textId="6880AA50" w:rsidR="00BA0462" w:rsidRPr="004C2E71" w:rsidRDefault="00BA0462" w:rsidP="004C2E71">
      <w:pPr>
        <w:spacing w:line="276" w:lineRule="auto"/>
        <w:rPr>
          <w:rFonts w:asciiTheme="minorEastAsia" w:eastAsiaTheme="minorEastAsia" w:hAnsiTheme="minorEastAsia" w:cstheme="minorHAnsi"/>
          <w:b/>
          <w:bCs/>
          <w:sz w:val="24"/>
          <w:szCs w:val="24"/>
        </w:rPr>
      </w:pPr>
    </w:p>
    <w:sectPr w:rsidR="00BA0462" w:rsidRPr="004C2E71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59D91" w14:textId="77777777" w:rsidR="00D71357" w:rsidRDefault="00D71357" w:rsidP="00D71357">
      <w:pPr>
        <w:spacing w:after="0" w:line="240" w:lineRule="auto"/>
      </w:pPr>
      <w:r>
        <w:separator/>
      </w:r>
    </w:p>
  </w:endnote>
  <w:endnote w:type="continuationSeparator" w:id="0">
    <w:p w14:paraId="00DB82A6" w14:textId="77777777" w:rsidR="00D71357" w:rsidRDefault="00D71357" w:rsidP="00D71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8AD4" w14:textId="77777777" w:rsidR="00D71357" w:rsidRDefault="00D71357" w:rsidP="00D71357">
      <w:pPr>
        <w:spacing w:after="0" w:line="240" w:lineRule="auto"/>
      </w:pPr>
      <w:r>
        <w:separator/>
      </w:r>
    </w:p>
  </w:footnote>
  <w:footnote w:type="continuationSeparator" w:id="0">
    <w:p w14:paraId="77A435E7" w14:textId="77777777" w:rsidR="00D71357" w:rsidRDefault="00D71357" w:rsidP="00D713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39848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9CAAA4" w14:textId="42C08C10" w:rsidR="00D71357" w:rsidRDefault="00D7135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04D5E1" w14:textId="77777777" w:rsidR="00D71357" w:rsidRDefault="00D713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82809"/>
    <w:multiLevelType w:val="hybridMultilevel"/>
    <w:tmpl w:val="1BA4B8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57A17"/>
    <w:multiLevelType w:val="hybridMultilevel"/>
    <w:tmpl w:val="1E5AE952"/>
    <w:lvl w:ilvl="0" w:tplc="5184896E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742E64D2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281C147C">
      <w:start w:val="1"/>
      <w:numFmt w:val="lowerRoman"/>
      <w:lvlText w:val="%3."/>
      <w:lvlJc w:val="right"/>
      <w:pPr>
        <w:ind w:left="2160" w:hanging="180"/>
      </w:pPr>
      <w:rPr>
        <w:i w:val="0"/>
        <w:iCs w:val="0"/>
      </w:rPr>
    </w:lvl>
    <w:lvl w:ilvl="3" w:tplc="71D435A6">
      <w:start w:val="1"/>
      <w:numFmt w:val="decimal"/>
      <w:lvlText w:val="%4."/>
      <w:lvlJc w:val="left"/>
      <w:pPr>
        <w:ind w:left="2880" w:hanging="360"/>
      </w:pPr>
      <w:rPr>
        <w:i w:val="0"/>
        <w:iCs w:val="0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5738B"/>
    <w:multiLevelType w:val="hybridMultilevel"/>
    <w:tmpl w:val="D0ECA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A70CF2"/>
    <w:multiLevelType w:val="hybridMultilevel"/>
    <w:tmpl w:val="453C7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1D0D0D"/>
    <w:multiLevelType w:val="hybridMultilevel"/>
    <w:tmpl w:val="97122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95"/>
    <w:rsid w:val="00022BFA"/>
    <w:rsid w:val="000262AB"/>
    <w:rsid w:val="00033DE8"/>
    <w:rsid w:val="000562DA"/>
    <w:rsid w:val="00077686"/>
    <w:rsid w:val="0008639D"/>
    <w:rsid w:val="00092095"/>
    <w:rsid w:val="000D331B"/>
    <w:rsid w:val="000F7A02"/>
    <w:rsid w:val="00116BE6"/>
    <w:rsid w:val="001448EB"/>
    <w:rsid w:val="00152633"/>
    <w:rsid w:val="00162496"/>
    <w:rsid w:val="00163297"/>
    <w:rsid w:val="00175E1F"/>
    <w:rsid w:val="001A250B"/>
    <w:rsid w:val="00212276"/>
    <w:rsid w:val="00216CDF"/>
    <w:rsid w:val="002175D4"/>
    <w:rsid w:val="00222346"/>
    <w:rsid w:val="00261B2A"/>
    <w:rsid w:val="00263339"/>
    <w:rsid w:val="0026351C"/>
    <w:rsid w:val="0027758B"/>
    <w:rsid w:val="002B0907"/>
    <w:rsid w:val="002B31F4"/>
    <w:rsid w:val="002D2F9B"/>
    <w:rsid w:val="002F4B67"/>
    <w:rsid w:val="00321AAC"/>
    <w:rsid w:val="0032436B"/>
    <w:rsid w:val="00365EDC"/>
    <w:rsid w:val="00367B9F"/>
    <w:rsid w:val="003B1799"/>
    <w:rsid w:val="003D1DDC"/>
    <w:rsid w:val="003E7A9A"/>
    <w:rsid w:val="003F0DCE"/>
    <w:rsid w:val="00455CD7"/>
    <w:rsid w:val="00486C51"/>
    <w:rsid w:val="0049115D"/>
    <w:rsid w:val="004A1DA3"/>
    <w:rsid w:val="004B6411"/>
    <w:rsid w:val="004C2E71"/>
    <w:rsid w:val="004C5B4A"/>
    <w:rsid w:val="004E25F8"/>
    <w:rsid w:val="004F6F0D"/>
    <w:rsid w:val="00500291"/>
    <w:rsid w:val="005049B0"/>
    <w:rsid w:val="005878DE"/>
    <w:rsid w:val="0059767C"/>
    <w:rsid w:val="005B41AD"/>
    <w:rsid w:val="005E1E89"/>
    <w:rsid w:val="005E6639"/>
    <w:rsid w:val="006333A1"/>
    <w:rsid w:val="0064617B"/>
    <w:rsid w:val="006512DD"/>
    <w:rsid w:val="00662AF0"/>
    <w:rsid w:val="00681E52"/>
    <w:rsid w:val="00690367"/>
    <w:rsid w:val="00693D03"/>
    <w:rsid w:val="00694040"/>
    <w:rsid w:val="00696246"/>
    <w:rsid w:val="007074FA"/>
    <w:rsid w:val="007157AB"/>
    <w:rsid w:val="00720C1F"/>
    <w:rsid w:val="00723C2A"/>
    <w:rsid w:val="00730182"/>
    <w:rsid w:val="00731F2C"/>
    <w:rsid w:val="00791E36"/>
    <w:rsid w:val="00795D61"/>
    <w:rsid w:val="007F295F"/>
    <w:rsid w:val="008129FD"/>
    <w:rsid w:val="008162A6"/>
    <w:rsid w:val="00864C44"/>
    <w:rsid w:val="008911CC"/>
    <w:rsid w:val="008A0034"/>
    <w:rsid w:val="008A0A76"/>
    <w:rsid w:val="008B3E83"/>
    <w:rsid w:val="008F02F7"/>
    <w:rsid w:val="00903693"/>
    <w:rsid w:val="00903A26"/>
    <w:rsid w:val="00933F4C"/>
    <w:rsid w:val="00983534"/>
    <w:rsid w:val="009A6A46"/>
    <w:rsid w:val="009B0741"/>
    <w:rsid w:val="009D27C2"/>
    <w:rsid w:val="009D5997"/>
    <w:rsid w:val="009D7CF6"/>
    <w:rsid w:val="00A02CDE"/>
    <w:rsid w:val="00A17C87"/>
    <w:rsid w:val="00A229AC"/>
    <w:rsid w:val="00A26D54"/>
    <w:rsid w:val="00A34A53"/>
    <w:rsid w:val="00A35D42"/>
    <w:rsid w:val="00A613C3"/>
    <w:rsid w:val="00A632C1"/>
    <w:rsid w:val="00A76F37"/>
    <w:rsid w:val="00A873DF"/>
    <w:rsid w:val="00AE5F18"/>
    <w:rsid w:val="00B01C68"/>
    <w:rsid w:val="00B05096"/>
    <w:rsid w:val="00B204DB"/>
    <w:rsid w:val="00B56674"/>
    <w:rsid w:val="00B72C6E"/>
    <w:rsid w:val="00BA0462"/>
    <w:rsid w:val="00BA5158"/>
    <w:rsid w:val="00BC2D2F"/>
    <w:rsid w:val="00BE2875"/>
    <w:rsid w:val="00BE7053"/>
    <w:rsid w:val="00C03095"/>
    <w:rsid w:val="00C37D61"/>
    <w:rsid w:val="00C64FED"/>
    <w:rsid w:val="00C95343"/>
    <w:rsid w:val="00C971E8"/>
    <w:rsid w:val="00CC752A"/>
    <w:rsid w:val="00CE0385"/>
    <w:rsid w:val="00D2491E"/>
    <w:rsid w:val="00D43E98"/>
    <w:rsid w:val="00D50F9C"/>
    <w:rsid w:val="00D71357"/>
    <w:rsid w:val="00D81432"/>
    <w:rsid w:val="00DA0A2B"/>
    <w:rsid w:val="00DA381E"/>
    <w:rsid w:val="00DB7D4E"/>
    <w:rsid w:val="00DC12CE"/>
    <w:rsid w:val="00E05A88"/>
    <w:rsid w:val="00E25A39"/>
    <w:rsid w:val="00E27161"/>
    <w:rsid w:val="00E308C4"/>
    <w:rsid w:val="00EC2F72"/>
    <w:rsid w:val="00EE3325"/>
    <w:rsid w:val="00F14294"/>
    <w:rsid w:val="00F2695C"/>
    <w:rsid w:val="00F91D4A"/>
    <w:rsid w:val="00FA5B77"/>
    <w:rsid w:val="00FA5F39"/>
    <w:rsid w:val="00FD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DDB82"/>
  <w15:chartTrackingRefBased/>
  <w15:docId w15:val="{AF5E05A6-0FC3-44A2-97D4-13A5DB23E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5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6C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CD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13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357"/>
  </w:style>
  <w:style w:type="paragraph" w:styleId="Footer">
    <w:name w:val="footer"/>
    <w:basedOn w:val="Normal"/>
    <w:link w:val="FooterChar"/>
    <w:uiPriority w:val="99"/>
    <w:unhideWhenUsed/>
    <w:rsid w:val="00D713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omachine.com/download/download&amp;id=16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virtualbox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quota.engr.scu.edu/nx/ECC-NX-Linux.nx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Qin</dc:creator>
  <cp:keywords/>
  <dc:description/>
  <cp:lastModifiedBy>Andy Qin</cp:lastModifiedBy>
  <cp:revision>134</cp:revision>
  <dcterms:created xsi:type="dcterms:W3CDTF">2022-02-08T07:11:00Z</dcterms:created>
  <dcterms:modified xsi:type="dcterms:W3CDTF">2022-02-15T07:23:00Z</dcterms:modified>
</cp:coreProperties>
</file>