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1A" w:rsidRDefault="00E4582D">
      <w:pPr>
        <w:rPr>
          <w:lang w:val="en-US"/>
        </w:rPr>
      </w:pPr>
      <w:r>
        <w:rPr>
          <w:lang w:val="en-US"/>
        </w:rPr>
        <w:t>COMP312 Assignment06</w:t>
      </w:r>
    </w:p>
    <w:p w:rsidR="0038206F" w:rsidRDefault="00887F70">
      <w:pPr>
        <w:rPr>
          <w:lang w:val="en-US"/>
        </w:rPr>
      </w:pPr>
      <w:r>
        <w:rPr>
          <w:lang w:val="en-US"/>
        </w:rPr>
        <w:t>Part1- Python</w:t>
      </w:r>
    </w:p>
    <w:p w:rsidR="00C23CDC" w:rsidRDefault="00E939FF" w:rsidP="005D3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(a)(i)</w:t>
      </w:r>
    </w:p>
    <w:p w:rsidR="005D3057" w:rsidRDefault="00C23CDC" w:rsidP="00C23CD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96047" cy="123028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8 at 3.00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604" cy="12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import random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def tablelookup(P):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"""Sample from i=0..n-1 with probabilities P[i]"""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u = random.random()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sumP = 0.0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for i in range(len(P)):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    sumP += P[i]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    if u &lt; sumP:</w:t>
      </w:r>
    </w:p>
    <w:p w:rsidR="00145DAD" w:rsidRPr="0093590A" w:rsidRDefault="0093590A" w:rsidP="0093590A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      return i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def phase(beta,mu,T):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"""Random variate from a phase-type distribution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beta= entry probabilities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mu = rates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T = transition matrix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"""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i = tablelookup(beta)  # entry node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result = 0.0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n = len(mu)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while i != n: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    result += random.expovariate(mu[i])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    i = tablelookup(T[i])</w:t>
      </w:r>
    </w:p>
    <w:p w:rsidR="00145DAD" w:rsidRPr="00017F13" w:rsidRDefault="00145DAD" w:rsidP="00017F13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return result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beta= [1,0]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mu= [2,3]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T= [[0, 0.8, 0.2],</w:t>
      </w:r>
    </w:p>
    <w:p w:rsidR="00145DAD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 xml:space="preserve">    [0, 0.0, 1.0]]</w:t>
      </w:r>
    </w:p>
    <w:p w:rsidR="00C23CDC" w:rsidRPr="00145DAD" w:rsidRDefault="00145DAD" w:rsidP="00145DAD">
      <w:pPr>
        <w:pStyle w:val="ListParagraph"/>
        <w:rPr>
          <w:rFonts w:ascii="Consolas" w:hAnsi="Consolas" w:cs="Consolas"/>
          <w:sz w:val="20"/>
          <w:szCs w:val="20"/>
          <w:lang w:val="en-US"/>
        </w:rPr>
      </w:pPr>
      <w:r w:rsidRPr="00145DAD">
        <w:rPr>
          <w:rFonts w:ascii="Consolas" w:hAnsi="Consolas" w:cs="Consolas"/>
          <w:sz w:val="20"/>
          <w:szCs w:val="20"/>
          <w:lang w:val="en-US"/>
        </w:rPr>
        <w:t>print(phase(beta, mu, T))</w:t>
      </w:r>
      <w:r w:rsidR="000D7304">
        <w:rPr>
          <w:rFonts w:ascii="Consolas" w:hAnsi="Consolas" w:cs="Consolas"/>
          <w:sz w:val="20"/>
          <w:szCs w:val="20"/>
          <w:lang w:val="en-US"/>
        </w:rPr>
        <w:t>. #given a coxian-type data</w:t>
      </w:r>
      <w:r w:rsidR="00F16D71">
        <w:rPr>
          <w:rFonts w:ascii="Consolas" w:hAnsi="Consolas" w:cs="Consolas"/>
          <w:sz w:val="20"/>
          <w:szCs w:val="20"/>
          <w:lang w:val="en-US"/>
        </w:rPr>
        <w:t xml:space="preserve"> input</w:t>
      </w:r>
    </w:p>
    <w:p w:rsidR="00516826" w:rsidRDefault="00436CFE" w:rsidP="00516826">
      <w:pPr>
        <w:rPr>
          <w:lang w:val="en-US"/>
        </w:rPr>
      </w:pPr>
      <w:r>
        <w:rPr>
          <w:lang w:val="en-US"/>
        </w:rPr>
        <w:t>(a)(ii)</w:t>
      </w:r>
    </w:p>
    <w:p w:rsidR="009421E0" w:rsidRDefault="009421E0" w:rsidP="00FE39B9">
      <w:pPr>
        <w:jc w:val="both"/>
        <w:rPr>
          <w:rFonts w:ascii="LMRoman10-Regular-Identity-H" w:hAnsi="LMRoman10-Regular-Identity-H" w:hint="eastAsia"/>
          <w:sz w:val="22"/>
          <w:szCs w:val="22"/>
        </w:rPr>
      </w:pPr>
      <w:r>
        <w:rPr>
          <w:rFonts w:ascii="LMRoman10-Regular-Identity-H" w:hAnsi="LMRoman10-Regular-Identity-H"/>
          <w:sz w:val="22"/>
          <w:szCs w:val="22"/>
        </w:rPr>
        <w:t xml:space="preserve">Simulate 10000 random variates from this particular Coxian distribution and give a 95% confidence interval for </w:t>
      </w:r>
      <w:r>
        <w:rPr>
          <w:rFonts w:ascii="CMMI10" w:hAnsi="CMMI10"/>
          <w:sz w:val="22"/>
          <w:szCs w:val="22"/>
        </w:rPr>
        <w:t>E</w:t>
      </w:r>
      <w:r>
        <w:rPr>
          <w:rFonts w:ascii="CMR10" w:hAnsi="CMR10"/>
          <w:sz w:val="22"/>
          <w:szCs w:val="22"/>
        </w:rPr>
        <w:t>[</w:t>
      </w:r>
      <w:r>
        <w:rPr>
          <w:rFonts w:ascii="CMMI10" w:hAnsi="CMMI10"/>
          <w:sz w:val="22"/>
          <w:szCs w:val="22"/>
        </w:rPr>
        <w:t>τ</w:t>
      </w:r>
      <w:r>
        <w:rPr>
          <w:rFonts w:ascii="CMR10" w:hAnsi="CMR10"/>
          <w:sz w:val="22"/>
          <w:szCs w:val="22"/>
        </w:rPr>
        <w:t xml:space="preserve">] </w:t>
      </w:r>
      <w:r>
        <w:rPr>
          <w:rFonts w:ascii="LMRoman10-Regular-Identity-H" w:hAnsi="LMRoman10-Regular-Identity-H"/>
          <w:sz w:val="22"/>
          <w:szCs w:val="22"/>
        </w:rPr>
        <w:t xml:space="preserve">and </w:t>
      </w:r>
      <w:r>
        <w:rPr>
          <w:rFonts w:ascii="CMMI10" w:hAnsi="CMMI10"/>
          <w:sz w:val="22"/>
          <w:szCs w:val="22"/>
        </w:rPr>
        <w:t>E</w:t>
      </w:r>
      <w:r>
        <w:rPr>
          <w:rFonts w:ascii="CMR10" w:hAnsi="CMR10"/>
          <w:sz w:val="22"/>
          <w:szCs w:val="22"/>
        </w:rPr>
        <w:t>[</w:t>
      </w:r>
      <w:r>
        <w:rPr>
          <w:rFonts w:ascii="CMMI10" w:hAnsi="CMMI10"/>
          <w:sz w:val="22"/>
          <w:szCs w:val="22"/>
        </w:rPr>
        <w:t>τ</w:t>
      </w:r>
      <w:r>
        <w:rPr>
          <w:rFonts w:ascii="CMR8" w:hAnsi="CMR8"/>
          <w:position w:val="8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]</w:t>
      </w:r>
      <w:r>
        <w:rPr>
          <w:rFonts w:ascii="LMRoman10-Regular-Identity-H" w:hAnsi="LMRoman10-Regular-Identity-H"/>
          <w:sz w:val="22"/>
          <w:szCs w:val="22"/>
        </w:rPr>
        <w:t xml:space="preserve">. Compare your results to the exact values of </w:t>
      </w:r>
      <w:r>
        <w:rPr>
          <w:rFonts w:ascii="CMMI10" w:hAnsi="CMMI10"/>
          <w:sz w:val="22"/>
          <w:szCs w:val="22"/>
        </w:rPr>
        <w:t>E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τ</w:t>
      </w:r>
      <w:r>
        <w:rPr>
          <w:rFonts w:ascii="CMR10" w:hAnsi="CMR10"/>
          <w:sz w:val="22"/>
          <w:szCs w:val="22"/>
        </w:rPr>
        <w:t>) =</w:t>
      </w:r>
      <w:r w:rsidR="00EE5E67">
        <w:rPr>
          <w:rFonts w:ascii="CMR10" w:hAnsi="CMR10"/>
          <w:sz w:val="22"/>
          <w:szCs w:val="22"/>
        </w:rPr>
        <w:t>23/30</w:t>
      </w:r>
      <w:r>
        <w:rPr>
          <w:rFonts w:ascii="CMR8" w:hAnsi="CMR8"/>
          <w:position w:val="8"/>
          <w:sz w:val="16"/>
          <w:szCs w:val="16"/>
        </w:rPr>
        <w:t xml:space="preserve"> </w:t>
      </w:r>
      <w:r>
        <w:rPr>
          <w:rFonts w:ascii="LMRoman10-Regular-Identity-H" w:hAnsi="LMRoman10-Regular-Identity-H"/>
          <w:sz w:val="22"/>
          <w:szCs w:val="22"/>
        </w:rPr>
        <w:t xml:space="preserve">and </w:t>
      </w:r>
      <w:r>
        <w:rPr>
          <w:rFonts w:ascii="CMMI10" w:hAnsi="CMMI10"/>
          <w:sz w:val="22"/>
          <w:szCs w:val="22"/>
        </w:rPr>
        <w:t>E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τ</w:t>
      </w:r>
      <w:r>
        <w:rPr>
          <w:rFonts w:ascii="CMR8" w:hAnsi="CMR8"/>
          <w:position w:val="8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) =</w:t>
      </w:r>
      <w:r w:rsidR="00EE5E67">
        <w:rPr>
          <w:rFonts w:ascii="CMR10" w:hAnsi="CMR10"/>
          <w:sz w:val="22"/>
          <w:szCs w:val="22"/>
        </w:rPr>
        <w:t>17/18</w:t>
      </w:r>
      <w:r>
        <w:rPr>
          <w:rFonts w:ascii="LMRoman10-Regular-Identity-H" w:hAnsi="LMRoman10-Regular-Identity-H"/>
          <w:sz w:val="22"/>
          <w:szCs w:val="22"/>
        </w:rPr>
        <w:t xml:space="preserve">and </w:t>
      </w:r>
      <w:r>
        <w:rPr>
          <w:rFonts w:ascii="LMRoman10-Italic-Identity-H" w:hAnsi="LMRoman10-Italic-Identity-H"/>
          <w:sz w:val="22"/>
          <w:szCs w:val="22"/>
        </w:rPr>
        <w:t xml:space="preserve">comment </w:t>
      </w:r>
      <w:r>
        <w:rPr>
          <w:rFonts w:ascii="LMRoman10-Regular-Identity-H" w:hAnsi="LMRoman10-Regular-Identity-H"/>
          <w:sz w:val="22"/>
          <w:szCs w:val="22"/>
        </w:rPr>
        <w:t xml:space="preserve">on your findings. </w:t>
      </w:r>
    </w:p>
    <w:p w:rsidR="00696080" w:rsidRDefault="00696080" w:rsidP="00FE39B9">
      <w:pPr>
        <w:jc w:val="both"/>
        <w:rPr>
          <w:rFonts w:ascii="LMRoman10-Regular-Identity-H" w:hAnsi="LMRoman10-Regular-Identity-H" w:hint="eastAsia"/>
          <w:sz w:val="22"/>
          <w:szCs w:val="22"/>
        </w:rPr>
      </w:pPr>
      <w:r>
        <w:rPr>
          <w:rFonts w:ascii="LMRoman10-Regular-Identity-H" w:hAnsi="LMRoman10-Regular-Identity-H"/>
          <w:sz w:val="22"/>
          <w:szCs w:val="22"/>
        </w:rPr>
        <w:t>(I utilised phase.py provided in Bites of SimPy to get all random variate from phase-type since coxian distribution is just one of the specific type of phase-type)</w:t>
      </w:r>
    </w:p>
    <w:p w:rsidR="00CF5561" w:rsidRDefault="00CF5561" w:rsidP="00FE39B9">
      <w:pPr>
        <w:jc w:val="both"/>
        <w:rPr>
          <w:rFonts w:ascii="LMRoman10-Regular-Identity-H" w:hAnsi="LMRoman10-Regular-Identity-H" w:hint="eastAsia"/>
          <w:sz w:val="22"/>
          <w:szCs w:val="22"/>
        </w:rPr>
      </w:pP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>""" (phase.py) simulating from a phase-type distribution"""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>import random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>def tablelookup(P):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"""Sample from i=0..n-1 with probabilities P[i]"""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u = random.random()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sumP = 0.0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for i in range(len(P)):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    sumP += P[i]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    if u &lt; sumP: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        return i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>def phase(beta,mu,T):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lastRenderedPageBreak/>
        <w:t xml:space="preserve">    """Random variate from a phase-type distribution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beta= entry probabilities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mu = rates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T = transition matrix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"""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i = tablelookup(beta)  # entry node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result = 0.0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n = len(mu)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while i != n: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    result += random.expovariate(mu[i])</w:t>
      </w:r>
    </w:p>
    <w:p w:rsidR="00CF5561" w:rsidRPr="00CF5561" w:rsidRDefault="00CF5561" w:rsidP="00CF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 xml:space="preserve">        i = tablelookup(T[i])</w:t>
      </w:r>
    </w:p>
    <w:p w:rsidR="00696080" w:rsidRPr="00CF5561" w:rsidRDefault="00CF5561" w:rsidP="00CF556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</w:pPr>
      <w:r w:rsidRPr="00CF5561">
        <w:rPr>
          <w:rFonts w:ascii="Courier New" w:eastAsia="Times New Roman" w:hAnsi="Courier New" w:cs="Courier New"/>
          <w:color w:val="000000"/>
          <w:sz w:val="20"/>
          <w:szCs w:val="20"/>
          <w:lang w:val="en-NZ"/>
        </w:rPr>
        <w:t>return result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import math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import random, phase, numpy as np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beta= [1,0]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mu=   [2,3]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T=[[0, 0.8, 0.2],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[0, 0.0, 1.0]]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def conf(L):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"""Give confidence interval"""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lower= np.mean(L)- 1.96*np.std(L)/math.sqrt(len(L))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upper= np.mean(L)+ 1.96*np.std(L)/math.sqrt(len(L))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return (lower, upper)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def coxian():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W=[]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W2=[]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for i in range (10000):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    x= phase.phase(beta, mu, T)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    W.append(x)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    W2.append(x**2)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   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 xml:space="preserve">    return (np.mean(W), np.mean(W2), conf(W), conf(W2))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random.seed(123)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r= coxian()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print "estimate of E[tau]: ", r[0]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print "estimate of E[tau^2]: ",r[1]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print "95% Confidence Interval for E[tau]= {0}".format(r[2])</w:t>
      </w:r>
    </w:p>
    <w:p w:rsidR="00FC040C" w:rsidRPr="00FC040C" w:rsidRDefault="00FC040C" w:rsidP="00FC040C">
      <w:pP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print "95% Confidence Interval for E[tau^2]= {0}".format(r[3])</w:t>
      </w:r>
    </w:p>
    <w:p w:rsidR="00FC040C" w:rsidRDefault="00FC040C" w:rsidP="00FC040C">
      <w:pPr>
        <w:pBdr>
          <w:bottom w:val="single" w:sz="12" w:space="1" w:color="auto"/>
        </w:pBdr>
        <w:jc w:val="both"/>
        <w:rPr>
          <w:rFonts w:ascii="Consolas" w:hAnsi="Consolas" w:cs="Consolas"/>
          <w:sz w:val="20"/>
          <w:szCs w:val="20"/>
        </w:rPr>
      </w:pPr>
      <w:r w:rsidRPr="00FC040C">
        <w:rPr>
          <w:rFonts w:ascii="Consolas" w:hAnsi="Consolas" w:cs="Consolas"/>
          <w:sz w:val="20"/>
          <w:szCs w:val="20"/>
        </w:rPr>
        <w:t>print "V(tau)= ", r[1]-(r[0]**2)</w:t>
      </w:r>
    </w:p>
    <w:p w:rsidR="00807888" w:rsidRDefault="00807888" w:rsidP="00FC040C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807888" w:rsidRPr="00201BE4" w:rsidRDefault="00807888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  <w:r w:rsidRPr="00201BE4">
        <w:rPr>
          <w:rFonts w:ascii="Consolas" w:hAnsi="Consolas" w:cs="Consolas"/>
          <w:color w:val="4472C4" w:themeColor="accent1"/>
          <w:sz w:val="20"/>
          <w:szCs w:val="20"/>
        </w:rPr>
        <w:t>estimate of E[tau]:  0.7717677798157517</w:t>
      </w:r>
    </w:p>
    <w:p w:rsidR="00807888" w:rsidRPr="00201BE4" w:rsidRDefault="00807888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  <w:r w:rsidRPr="00201BE4">
        <w:rPr>
          <w:rFonts w:ascii="Consolas" w:hAnsi="Consolas" w:cs="Consolas"/>
          <w:color w:val="4472C4" w:themeColor="accent1"/>
          <w:sz w:val="20"/>
          <w:szCs w:val="20"/>
        </w:rPr>
        <w:t>estimate of E[tau^2]:  0.964190927389069</w:t>
      </w:r>
    </w:p>
    <w:p w:rsidR="00807888" w:rsidRPr="00201BE4" w:rsidRDefault="00807888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  <w:r w:rsidRPr="00201BE4">
        <w:rPr>
          <w:rFonts w:ascii="Consolas" w:hAnsi="Consolas" w:cs="Consolas"/>
          <w:color w:val="4472C4" w:themeColor="accent1"/>
          <w:sz w:val="20"/>
          <w:szCs w:val="20"/>
        </w:rPr>
        <w:t>95% Confidence Interval for E[tau]= (0.7598687003431402, 0.7836668592883632)</w:t>
      </w:r>
    </w:p>
    <w:p w:rsidR="00807888" w:rsidRPr="00201BE4" w:rsidRDefault="00807888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  <w:r w:rsidRPr="00201BE4">
        <w:rPr>
          <w:rFonts w:ascii="Consolas" w:hAnsi="Consolas" w:cs="Consolas"/>
          <w:color w:val="4472C4" w:themeColor="accent1"/>
          <w:sz w:val="20"/>
          <w:szCs w:val="20"/>
        </w:rPr>
        <w:t>95% Confidence Interval for E[tau^2]= (0.9326127615923999, 0.995769093185738)</w:t>
      </w:r>
    </w:p>
    <w:p w:rsidR="00807888" w:rsidRDefault="00201BE4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</w:rPr>
        <w:t xml:space="preserve">V(tau)= </w:t>
      </w:r>
      <w:r w:rsidR="00807888" w:rsidRPr="00201BE4">
        <w:rPr>
          <w:rFonts w:ascii="Consolas" w:hAnsi="Consolas" w:cs="Consolas"/>
          <w:color w:val="4472C4" w:themeColor="accent1"/>
          <w:sz w:val="20"/>
          <w:szCs w:val="20"/>
        </w:rPr>
        <w:t>0.3685654214273343</w:t>
      </w:r>
    </w:p>
    <w:p w:rsidR="00252908" w:rsidRDefault="00252908" w:rsidP="00807888">
      <w:pPr>
        <w:jc w:val="both"/>
        <w:rPr>
          <w:rFonts w:ascii="Consolas" w:hAnsi="Consolas" w:cs="Consolas"/>
          <w:color w:val="4472C4" w:themeColor="accent1"/>
          <w:sz w:val="20"/>
          <w:szCs w:val="20"/>
        </w:rPr>
      </w:pPr>
    </w:p>
    <w:p w:rsidR="00252908" w:rsidRDefault="00252908" w:rsidP="00807888">
      <w:pPr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7A7812">
        <w:rPr>
          <w:rFonts w:ascii="Consolas" w:hAnsi="Consolas" w:cs="Consolas"/>
          <w:color w:val="000000" w:themeColor="text1"/>
          <w:sz w:val="20"/>
          <w:szCs w:val="20"/>
        </w:rPr>
        <w:t xml:space="preserve">Comment: </w:t>
      </w:r>
      <w:r w:rsidR="00DD7AAF">
        <w:rPr>
          <w:rFonts w:ascii="Consolas" w:hAnsi="Consolas" w:cs="Consolas"/>
          <w:color w:val="000000" w:themeColor="text1"/>
          <w:sz w:val="20"/>
          <w:szCs w:val="20"/>
        </w:rPr>
        <w:t>the computed output from all x1, x2, x3……x10000</w:t>
      </w:r>
      <w:r w:rsidR="00FB6EAD">
        <w:rPr>
          <w:rFonts w:ascii="Consolas" w:hAnsi="Consolas" w:cs="Consolas"/>
          <w:color w:val="000000" w:themeColor="text1"/>
          <w:sz w:val="20"/>
          <w:szCs w:val="20"/>
        </w:rPr>
        <w:t xml:space="preserve"> random variates</w:t>
      </w:r>
      <w:r w:rsidR="004906C8">
        <w:rPr>
          <w:rFonts w:ascii="Consolas" w:hAnsi="Consolas" w:cs="Consolas"/>
          <w:color w:val="000000" w:themeColor="text1"/>
          <w:sz w:val="20"/>
          <w:szCs w:val="20"/>
        </w:rPr>
        <w:t xml:space="preserve"> gives 0.771767 which is close enough with the exact value of 23/30= 0.766666667</w:t>
      </w:r>
      <w:r w:rsidR="00355E8D">
        <w:rPr>
          <w:rFonts w:ascii="Consolas" w:hAnsi="Consolas" w:cs="Consolas"/>
          <w:color w:val="000000" w:themeColor="text1"/>
          <w:sz w:val="20"/>
          <w:szCs w:val="20"/>
        </w:rPr>
        <w:t xml:space="preserve"> (it lies within the 95%CI range) same as E[tau**2]</w:t>
      </w:r>
    </w:p>
    <w:p w:rsidR="00EB46DB" w:rsidRDefault="00EB46DB" w:rsidP="00807888">
      <w:pPr>
        <w:pBdr>
          <w:bottom w:val="single" w:sz="12" w:space="1" w:color="auto"/>
        </w:pBdr>
        <w:jc w:val="both"/>
        <w:rPr>
          <w:rFonts w:ascii="Consolas" w:hAnsi="Consolas" w:cs="Consolas"/>
          <w:color w:val="000000" w:themeColor="text1"/>
          <w:sz w:val="20"/>
          <w:szCs w:val="20"/>
        </w:rPr>
      </w:pPr>
    </w:p>
    <w:p w:rsidR="00EB46DB" w:rsidRPr="00EB46DB" w:rsidRDefault="00EB46DB" w:rsidP="00EB46DB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2.</w:t>
      </w:r>
      <w:bookmarkStart w:id="0" w:name="_GoBack"/>
      <w:bookmarkEnd w:id="0"/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## Useful extras ----------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def conf(L):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"""confidence interval"""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lower = numpy.mean(L) - 1.96*numpy.std(L)/math.sqrt(len(L))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upper = numpy.mean(L) + 1.96*numpy.std(L)/math.sqrt(len(L))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return (lower,upper)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## Erlang distribution ----------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lastRenderedPageBreak/>
        <w:t>def erlangvariate(k,mu):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"""random variate from an Erlang(k,mu) distribution"""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result = 0.0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for i in range(k):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result += random.expovariate(mu)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return result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## Model ----------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class Source(Process):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"""generate random arrivals"""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def run(self, N, lamb, k, mu):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for i in range(N):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a = Arrival(str(i))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activate(a, a.run(k, mu))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t = random.expovariate(lamb)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yield hold, self, t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class Arrival(Process):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"""an arrival"""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n = 0  # class variable (number in system)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def run(self, k, mu):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Arrival.n += 1   # number in system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arrivetime = now()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G.numbermon.observe(Arrival.n)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if (Arrival.n&gt;0):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G.busymon.observe(1)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else: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G.busymon.observe(0)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yield request, self, G.server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t = erlangvariate(k,mu)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G.servicemon.observe(t)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G.servicesquaredmon.observe(t**2)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yield hold, self, t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yield release, self, G.server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Arrival.n -= 1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G.numbermon.observe(Arrival.n)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if (Arrival.n&gt;0):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G.busymon.observe(1)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else: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G.busymon.observe(0)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delay = now()-arrivetime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G.delaymon.observe(delay)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class G: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server = 'dummy'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delaymon = 'Monitor'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numbermon = 'Monitor'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busymon = 'Monitor'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servicemon = 'Monitor'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servicesquaredmon = 'Monitor'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def model(c, N, lamb, k, mu, maxtime, rvseed):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# setup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initialize()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random.seed(rvseed)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G.server = Resource(c,monitored=True)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G.delaymon = Monitor()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G.numbermon = Monitor()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G.busymon = Monitor()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G.servicemon = Monitor()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G.servicesquaredmon = Monitor()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# simulate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 = Source('Source')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activate(s, s.run(N, lamb, k, mu))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simulate(until=maxtime)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# gather performance measures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W = G.delaymon.mean()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L = G.numbermon.timeAverage()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lastRenderedPageBreak/>
        <w:t xml:space="preserve">    B = G.busymon.timeAverage()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 = G.servicemon.mean()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S2 = G.servicesquaredmon.mean()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LQ = G.server.waitMon.timeAverage()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lambeff = L/W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wQ = LQ/lambeff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Y = wQ - lambeff*S2/(2.0*(1-B))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return(Y)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## Experiment ----------------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allY = []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for i in range(50):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seed = 123*i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result = model(c=1, N=10000, lamb=3, k=4, mu=20,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               maxtime=2000000, rvseed=seed)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 xml:space="preserve">    allY.append(result)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print "Estimate of Y:",numpy.mean(allY)</w:t>
      </w:r>
    </w:p>
    <w:p w:rsidR="00EB46DB" w:rsidRPr="00EB46DB" w:rsidRDefault="00EB46DB" w:rsidP="00EB46DB">
      <w:pPr>
        <w:rPr>
          <w:sz w:val="16"/>
          <w:szCs w:val="16"/>
          <w:lang w:val="en-US"/>
        </w:rPr>
      </w:pPr>
      <w:r w:rsidRPr="00EB46DB">
        <w:rPr>
          <w:sz w:val="16"/>
          <w:szCs w:val="16"/>
          <w:lang w:val="en-US"/>
        </w:rPr>
        <w:t>print "Conf int of Y:",conf(allY)</w:t>
      </w:r>
    </w:p>
    <w:sectPr w:rsidR="00EB46DB" w:rsidRPr="00EB46DB" w:rsidSect="00436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0-Regular-Identity-H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LMRoman10-Italic-Identity-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723E"/>
    <w:multiLevelType w:val="hybridMultilevel"/>
    <w:tmpl w:val="08CE1B46"/>
    <w:lvl w:ilvl="0" w:tplc="7DBCF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C0849"/>
    <w:multiLevelType w:val="multilevel"/>
    <w:tmpl w:val="FA96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E22E10"/>
    <w:multiLevelType w:val="hybridMultilevel"/>
    <w:tmpl w:val="DC9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2D"/>
    <w:rsid w:val="00017F13"/>
    <w:rsid w:val="000D7304"/>
    <w:rsid w:val="000F786D"/>
    <w:rsid w:val="00145DAD"/>
    <w:rsid w:val="00201BE4"/>
    <w:rsid w:val="00205A5A"/>
    <w:rsid w:val="00252908"/>
    <w:rsid w:val="002748CB"/>
    <w:rsid w:val="00355E8D"/>
    <w:rsid w:val="0038206F"/>
    <w:rsid w:val="003F67EC"/>
    <w:rsid w:val="00436CFE"/>
    <w:rsid w:val="004906C8"/>
    <w:rsid w:val="005028F9"/>
    <w:rsid w:val="00516826"/>
    <w:rsid w:val="005D3057"/>
    <w:rsid w:val="00647A96"/>
    <w:rsid w:val="00696080"/>
    <w:rsid w:val="00720EBE"/>
    <w:rsid w:val="007A7812"/>
    <w:rsid w:val="00807888"/>
    <w:rsid w:val="00887F70"/>
    <w:rsid w:val="0093590A"/>
    <w:rsid w:val="009421E0"/>
    <w:rsid w:val="00A74420"/>
    <w:rsid w:val="00AB68C9"/>
    <w:rsid w:val="00C23CDC"/>
    <w:rsid w:val="00CF5561"/>
    <w:rsid w:val="00D07502"/>
    <w:rsid w:val="00DD7AAF"/>
    <w:rsid w:val="00E4582D"/>
    <w:rsid w:val="00E92198"/>
    <w:rsid w:val="00E939FF"/>
    <w:rsid w:val="00EB46DB"/>
    <w:rsid w:val="00EE5E67"/>
    <w:rsid w:val="00F16D71"/>
    <w:rsid w:val="00FB6EAD"/>
    <w:rsid w:val="00FC040C"/>
    <w:rsid w:val="00F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4F9F"/>
  <w14:defaultImageDpi w14:val="32767"/>
  <w15:chartTrackingRefBased/>
  <w15:docId w15:val="{20208AE8-D316-2848-8A67-45846EC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0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1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561"/>
    <w:rPr>
      <w:rFonts w:ascii="Courier New" w:eastAsia="Times New Roman" w:hAnsi="Courier New" w:cs="Courier New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Yang</dc:creator>
  <cp:keywords/>
  <dc:description/>
  <cp:lastModifiedBy>Andy Yang</cp:lastModifiedBy>
  <cp:revision>37</cp:revision>
  <dcterms:created xsi:type="dcterms:W3CDTF">2018-04-18T02:59:00Z</dcterms:created>
  <dcterms:modified xsi:type="dcterms:W3CDTF">2018-04-30T02:14:00Z</dcterms:modified>
</cp:coreProperties>
</file>