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00250" cy="1966491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6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ECE501- DIGITAL IMAGE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sz w:val="36"/>
          <w:szCs w:val="36"/>
        </w:rPr>
      </w:pPr>
      <w:bookmarkStart w:colFirst="0" w:colLast="0" w:name="_dyz63xitjn9u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WEEKLY REPORT – Week 4: (1-11-2025)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/>
      </w:pPr>
      <w:bookmarkStart w:colFirst="0" w:colLast="0" w:name="_a45ewg8fl11c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Project No.: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center"/>
        <w:rPr>
          <w:b w:val="1"/>
          <w:color w:val="4a86e8"/>
          <w:sz w:val="26"/>
          <w:szCs w:val="26"/>
        </w:rPr>
      </w:pPr>
      <w:bookmarkStart w:colFirst="0" w:colLast="0" w:name="_9i696q1yppyu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Project Title</w:t>
      </w:r>
      <w:r w:rsidDel="00000000" w:rsidR="00000000" w:rsidRPr="00000000">
        <w:rPr>
          <w:b w:val="1"/>
          <w:sz w:val="28"/>
          <w:szCs w:val="28"/>
          <w:rtl w:val="0"/>
        </w:rPr>
        <w:t xml:space="preserve">: Image Inpainting for Object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t xml:space="preserve"> Group Name: 12</w:t>
        <w:br w:type="textWrapping"/>
        <w:br w:type="textWrapping"/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5250"/>
        <w:gridCol w:w="3120"/>
        <w:tblGridChange w:id="0">
          <w:tblGrid>
            <w:gridCol w:w="990"/>
            <w:gridCol w:w="5250"/>
            <w:gridCol w:w="3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Group Details: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Sr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Enrollment No: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Sakina Jambughodawala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AU2340114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Prina Patel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AU2340040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Aneri Maniar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AU2340080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Nidhee Adesara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AU2340196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Problem Definition: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goal of this project is to fill the missing regions using the information of surrounding texture and color so that the image looks natural.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Image inpainting is the process in which an image whose parts are lost are reconstructed based on information of remaining context</w:t>
        <w:br w:type="textWrapping"/>
        <w:br w:type="textWrapping"/>
      </w:r>
      <w:r w:rsidDel="00000000" w:rsidR="00000000" w:rsidRPr="00000000">
        <w:rPr>
          <w:b w:val="1"/>
          <w:sz w:val="34"/>
          <w:szCs w:val="34"/>
          <w:rtl w:val="0"/>
        </w:rPr>
        <w:t xml:space="preserve">Objective of the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Implementing code further.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240" w:before="240" w:lineRule="auto"/>
        <w:rPr>
          <w:b w:val="1"/>
          <w:color w:val="000000"/>
        </w:rPr>
      </w:pPr>
      <w:bookmarkStart w:colFirst="0" w:colLast="0" w:name="_lv96xynp0vvs" w:id="3"/>
      <w:bookmarkEnd w:id="3"/>
      <w:r w:rsidDel="00000000" w:rsidR="00000000" w:rsidRPr="00000000">
        <w:rPr>
          <w:b w:val="1"/>
          <w:color w:val="000000"/>
          <w:rtl w:val="0"/>
        </w:rPr>
        <w:t xml:space="preserve">CODE:</w:t>
      </w:r>
    </w:p>
    <w:p w:rsidR="00000000" w:rsidDel="00000000" w:rsidP="00000000" w:rsidRDefault="00000000" w:rsidRPr="00000000" w14:paraId="0000002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https://colab.research.google.com/drive/1cUKX0nvCecygz_GQZ1YQ8j1VF2weWXdi?usp=sharing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cv2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matplotlib.pyplot as plt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scipy import ndimage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TraditionalInpainting: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max_iter=500, dt=0.1, alpha=1.0, tolerance=1e-4, mask_threshold=0.97):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self.max_iter = max_iter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self.dt = dt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self.alpha = alpha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self.tolerance = tolerance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self.mask_threshold = mask_threshold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show_img(self, title, img, cmap=None):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plt.figure(figsize=(8, 6))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len(img.shape) == 3: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plt.imshow(cv2.cvtColor(img, cv2.COLOR_BGR2RGB))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plt.imshow(img, cmap=cmap if cmap else 'gray')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plt.title(title)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plt.axis('off')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plt.tight_layout()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plt.show()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create_mask_auto(self, gray_img, threshold=0.97):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 Step 2: Mask creation (auto)...")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gray_img.max() &gt; 1: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gray_normalized = gray_img.astype(np.float32) / 255.0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gray_normalized = gray_img.astype(np.float32)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mask_bin = (gray_normalized &gt; threshold).astype(np.uint8)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kernel = np.ones((3, 3), np.uint8)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mask_bin = cv2.morphologyEx(mask_bin, cv2.MORPH_OPEN, kernel)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mask_bin = cv2.morphologyEx(mask_bin, cv2.MORPH_CLOSE, kernel)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self.show_img("Step 2 – Auto Mask", mask_bin * 255)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white_pct = 100.0 * mask_bin.mean()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 Step 2 done. Mask white fraction = {white_pct:.3f}%")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print(f"Mask shape: {mask_bin.shape}, White pixels: {np.sum(mask_bin)}")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mask_bin.astype(bool)  # Convert to boolean for easier indexing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compute_gradient(self, img):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img_float = img.astype(np.float64)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grad_x = cv2.Sobel(img_float, cv2.CV_64F, 1, 0, ksize=3)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grad_y = cv2.Sobel(img_float, cv2.CV_64F, 0, 1, ksize=3)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magnitude = np.sqrt(grad_x**2 + grad_y**2)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grad_x, grad_y, magnitude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compute_gradient_directions(self, grad_x, grad_y):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magnitude = np.sqrt(grad_x**2 + grad_y**2)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epsilon = 1e-8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theta_x = grad_x / (magnitude + epsilon)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theta_y = grad_y / (magnitude + epsilon)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theta_x, theta_y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compute_divergence(self, field_x, field_y):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grad_xx = cv2.Sobel(field_x, cv2.CV_64F, 1, 0, ksize=3)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grad_yy = cv2.Sobel(field_y, cv2.CV_64F, 0, 1, ksize=3)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grad_xx + grad_yy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laplacian(self, img):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cv2.Laplacian(img.astype(np.float64), cv2.CV_64F)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initialize_band(self, mask, width=5):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kernel = cv2.getStructuringElement(cv2.MORPH_ELLIPSE, (width*2+1, width*2+1))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dilated = cv2.dilate(mask.astype(np.uint8), kernel)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band = (dilated &gt; 0) &amp; (~mask)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band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visualize_band(self, img, mask, band):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visual = img.copy()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len(visual.shape) == 2: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visual = cv2.cvtColor(visual, cv2.COLOR_GRAY2BGR)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visual[mask] = [0, 0, 255]    # Red for hole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visual[band] = [0, 255, 0]     # Green for band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self.show_img("Step 3 – Band (Green) and Hole (Red)", visual)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band_pct = 100.0 * np.mean(band)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print(f"Band covers {band_pct:.3f}% of image")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visual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inpaint_channel(self, channel, mask):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  Inpainting channel (range: {channel.min():.1f}-{channel.max():.1f})...")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channel_float = channel.astype(np.float64)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band = self.initialize_band(mask)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band_values = channel_float[band]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len(band_values) &gt; 0: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initial_value = np.mean(band_values)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initial_value = np.mean(channel_float)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result = channel_float.copy()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result[mask] = initial_value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grad_x, grad_y, _ = self.compute_gradient(result)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theta_x, theta_y = self.compute_gradient_directions(grad_x, grad_y)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  Iterating to minimize energy functional...")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progress_interval = max(1, self.max_iter // 10)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iteration in range(self.max_iter):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old_result = result.copy()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laplacian_val = self.laplacian(result)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div_theta = self.compute_divergence(theta_x, theta_y)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update = laplacian_val - div_theta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result += self.dt * update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result[~mask] = channel_float[~mask]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grad_x, grad_y, magnitude = self.compute_gradient(result)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theta_x, theta_y = self.compute_gradient_directions(grad_x, grad_y)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result = np.clip(result, 0, 255)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change = np.mean(np.abs(result - old_result))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iteration % progress_interval == 0: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print(f"    Iteration {iteration:4d}, Change: {change:.6f}")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change &lt; self.tolerance and iteration &gt; 10: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print(f"   Converged after {iteration} iterations")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break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iteration == self.max_iter - 1: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print(f"   Reached maximum iterations ({self.max_iter})")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result.astype(np.uint8)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visualize_gradient_fields(self, gray_img):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 Visualizing gradient fields...")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grad_x, grad_y, grad_mag = self.compute_gradient(gray_img.astype(np.float64))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plt.figure(figsize=(15, 5))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plt.subplot(131)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plt.imshow(grad_x, cmap='coolwarm')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plt.title('Gradient X')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plt.colorbar()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plt.axis('off')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plt.subplot(132)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plt.imshow(grad_y, cmap='coolwarm')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plt.title('Gradient Y')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plt.colorbar()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plt.axis('off')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plt.subplot(133)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plt.imshow(grad_mag, cmap='hot')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plt.title('Gradient Magnitude')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plt.colorbar()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plt.axis('off')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plt.tight_layout()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plt.show()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grad_x, grad_y, grad_mag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process_image(self, image_path):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print("=" * 60)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print("TRADITIONAL VARIATIONAL IMAGE INPAINTING")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print("=" * 60)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 Step 1: Loading image...")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img = cv2.imread(image_path)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img is None: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raise ValueError(f" Could not load image from {image_path}")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 Image loaded: {img.shape}")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self.show_img("Step 1 – Original Image", img)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len(img.shape) == 3: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img_gray = cv2.cvtColor(img, cv2.COLOR_BGR2GRAY)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img_gray = img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mask = self.create_mask_auto(img_gray, self.mask_threshold)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img_with_hole = img.copy()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len(img.shape) == 3: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i in range(3):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img_with_hole[:,:,i][mask] = 0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img_with_hole[mask] = 0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self.show_img("Step 2b – Image with Hole", img_with_hole)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 Step 3: Creating band region...")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band = self.initialize_band(mask)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self.visualize_band(img, mask, band)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self.visualize_gradient_fields(img_gray)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len(img.shape) == 3: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 Step 4: Processing color channels...")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channels = []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i, color in enumerate(['Blue', 'Green', 'Red']):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print(f"  Processing {color} channel...")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channel_img = img[:,:,i].astype(np.float64)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channel_result = self.inpaint_channel(channel_img, mask)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channels.append(channel_result)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result = np.stack(channels, axis=2).astype(np.uint8)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 Step 4: Processing grayscale image...")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result = self.inpaint_channel(img_gray.astype(np.float64), mask)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 Step 5: Displaying final results...")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plt.figure(figsize=(15, 5))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plt.subplot(131)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len(img.shape) == 3: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plt.imshow(cv2.cvtColor(img, cv2.COLOR_BGR2RGB))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plt.imshow(img, cmap='gray')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plt.title('Original Image')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plt.axis('off')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plt.subplot(132)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len(img.shape) == 3: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plt.imshow(cv2.cvtColor(img_with_hole, cv2.COLOR_BGR2RGB))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plt.imshow(img_with_hole, cmap='gray')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plt.title('Image with Hole')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plt.axis('off')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plt.subplot(133)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len(result.shape) == 3: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plt.imshow(cv2.cvtColor(result, cv2.COLOR_BGR2RGB))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plt.imshow(result, cmap='gray')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plt.title('Inpainted Result')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plt.axis('off')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plt.tight_layout()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plt.show()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 Inpainting completed!")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 Result shape: {result.shape}, dtype: {result.dtype}")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result, mask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simple_inpainting(image_path, threshold=0.97):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print("Loading image...")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img = cv2.imread(image_path)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img is None: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raise ValueError(f"Cannot load image: {image_path}")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gray = cv2.cvtColor(img, cv2.COLOR_BGR2GRAY)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mask = (gray &gt; (threshold * 255)).astype(np.uint8)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result = cv2.inpaint(img, mask, 3, cv2.INPAINT_TELEA)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plt.figure(figsize=(15, 5))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plt.subplot(131)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plt.imshow(cv2.cvtColor(img, cv2.COLOR_BGR2RGB))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plt.title('Original')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plt.axis('off')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plt.subplot(132)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plt.imshow(mask, cmap='gray')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plt.title('Mask')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plt.axis('off')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plt.subplot(133)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plt.imshow(cv2.cvtColor(result, cv2.COLOR_BGR2RGB))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plt.title('Inpainted')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plt.axis('off')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plt.tight_layout()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plt.show()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result, mask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inpainter = TraditionalInpainting(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max_iter=200,  # Reduced for testing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dt=0.05,       # Smaller time step for stability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alpha=1.0,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mask_threshold=0.95 # Slightly lower threshold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image_path = '/content/orig_bgr.png'  # Change this to your image path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result, mask = inpainter.process_image(image_path)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cv2.imwrite('inpainted_result.jpg', result)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cv2.imwrite('mask.jpg', mask.astype(np.uint8) * 255)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print("Results saved as 'inpainted_result.jpg' and 'mask.jpg'")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except Exception as e: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 Error in main method: {e}")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print("Trying simplified version...")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try: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image_path = 'try_girl.png'  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result, mask = simple_inpainting(image_path)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cv2.imwrite('inpainted_simple.jpg', result)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cv2.imwrite('mask_simple.jpg', mask * 255)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 Simple inpainting completed!")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except Exception as e2: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print(f" Error in simple method: {e2}")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08597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085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085975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085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pStyle w:val="Heading3"/>
        <w:rPr>
          <w:b w:val="1"/>
          <w:color w:val="000000"/>
        </w:rPr>
      </w:pPr>
      <w:bookmarkStart w:colFirst="0" w:colLast="0" w:name="_m6jt5eu9vqkb" w:id="4"/>
      <w:bookmarkEnd w:id="4"/>
      <w:r w:rsidDel="00000000" w:rsidR="00000000" w:rsidRPr="00000000">
        <w:rPr>
          <w:b w:val="1"/>
          <w:color w:val="000000"/>
          <w:rtl w:val="0"/>
        </w:rPr>
        <w:t xml:space="preserve">Mask  generated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20859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Gradient Field-</w:t>
      </w:r>
    </w:p>
    <w:p w:rsidR="00000000" w:rsidDel="00000000" w:rsidP="00000000" w:rsidRDefault="00000000" w:rsidRPr="00000000" w14:paraId="00000194">
      <w:pPr>
        <w:pStyle w:val="Heading3"/>
        <w:rPr>
          <w:b w:val="1"/>
          <w:color w:val="000000"/>
        </w:rPr>
      </w:pPr>
      <w:bookmarkStart w:colFirst="0" w:colLast="0" w:name="_dxkij297bn4f" w:id="5"/>
      <w:bookmarkEnd w:id="5"/>
      <w:r w:rsidDel="00000000" w:rsidR="00000000" w:rsidRPr="00000000">
        <w:rPr>
          <w:b w:val="1"/>
          <w:color w:val="000000"/>
        </w:rPr>
        <w:drawing>
          <wp:inline distB="114300" distT="114300" distL="114300" distR="114300">
            <wp:extent cx="5943600" cy="22098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rPr>
          <w:b w:val="1"/>
          <w:color w:val="000000"/>
        </w:rPr>
      </w:pPr>
      <w:bookmarkStart w:colFirst="0" w:colLast="0" w:name="_inknqke1o1ny" w:id="6"/>
      <w:bookmarkEnd w:id="6"/>
      <w:r w:rsidDel="00000000" w:rsidR="00000000" w:rsidRPr="00000000">
        <w:rPr>
          <w:b w:val="1"/>
          <w:color w:val="000000"/>
          <w:rtl w:val="0"/>
        </w:rPr>
        <w:t xml:space="preserve">METHEDOLOGY: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Image Loading: Read the damaged image in RGB and grayscale format.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Mask Creation: Generate a binary mask that marks the damaged or missing regions to be inpainted.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Initialization: Initialize the inpainting process using the original image and mask.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Gradient Computation: Compute image gradients in x and y directions to find intensity changes.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Curvature Calculation: Calculate the curvature and divergence to guide smooth diffusion of pixels.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Diffusion Update: Iteratively update pixel values inside the masked area using PDE (Partial Differential Equation) diffusion.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19650" cy="80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laplacian_val = self.laplacian(result)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div_theta = self.compute_divergence(theta_x, theta_y)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update = laplacian_val - div_theta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result += self.dt * update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Boundary Preservation: Ensure pixel values at the boundary of the mask remain stable to maintain edges.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Iteration Loop: Repeat diffusion updates until the image is visually restored or convergence is achieved.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Result Display: Display and compare the final inpainted image with the original input.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Major Improvement from last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Variational PDE formulation for realistic inpainting.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Introduced gradient, divergence, and Laplacian computations for spatial smoothness.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band initialization to limit updates near hole boundaries.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mask creation using morphological refinements.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/>
      </w:pPr>
      <w:bookmarkStart w:colFirst="0" w:colLast="0" w:name="_rpcfuastvpq3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Plan for Next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will work on our python code further and will do the further improvements needed.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hyperlink" Target="https://colab.research.google.com/drive/1cUKX0nvCecygz_GQZ1YQ8j1VF2weWXdi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