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E00C" w14:textId="1B469C5E" w:rsidR="00754EF7" w:rsidRDefault="00754EF7">
      <w:r>
        <w:t>FRONTEND</w:t>
      </w:r>
    </w:p>
    <w:p w14:paraId="5FAE12E8" w14:textId="77777777" w:rsidR="00754EF7" w:rsidRDefault="00754EF7"/>
    <w:p w14:paraId="1E99D57F" w14:textId="572835D5" w:rsidR="00754EF7" w:rsidRDefault="00754EF7" w:rsidP="00754EF7">
      <w:pPr>
        <w:pStyle w:val="Prrafodelista"/>
        <w:numPr>
          <w:ilvl w:val="0"/>
          <w:numId w:val="1"/>
        </w:numPr>
      </w:pPr>
      <w:r>
        <w:t>Sistema de login</w:t>
      </w:r>
      <w:r w:rsidR="0061797D">
        <w:t>-register</w:t>
      </w:r>
    </w:p>
    <w:p w14:paraId="2D3AF456" w14:textId="1A3F1ECD" w:rsidR="00754EF7" w:rsidRDefault="00754EF7" w:rsidP="00754EF7">
      <w:pPr>
        <w:pStyle w:val="Prrafodelista"/>
        <w:numPr>
          <w:ilvl w:val="0"/>
          <w:numId w:val="1"/>
        </w:numPr>
      </w:pPr>
      <w:r>
        <w:t>Interfaz de compra</w:t>
      </w:r>
    </w:p>
    <w:p w14:paraId="0414975D" w14:textId="285FE117" w:rsidR="00754EF7" w:rsidRDefault="00754EF7" w:rsidP="00754EF7">
      <w:pPr>
        <w:pStyle w:val="Prrafodelista"/>
        <w:numPr>
          <w:ilvl w:val="1"/>
          <w:numId w:val="1"/>
        </w:numPr>
      </w:pPr>
      <w:r>
        <w:t>Muestra los productos más recientes</w:t>
      </w:r>
    </w:p>
    <w:p w14:paraId="4B0BB0A4" w14:textId="4516D339" w:rsidR="00754EF7" w:rsidRDefault="00754EF7" w:rsidP="00754EF7">
      <w:pPr>
        <w:pStyle w:val="Prrafodelista"/>
        <w:numPr>
          <w:ilvl w:val="0"/>
          <w:numId w:val="1"/>
        </w:numPr>
      </w:pPr>
      <w:r>
        <w:t>Sistema de pago</w:t>
      </w:r>
    </w:p>
    <w:p w14:paraId="5A3E28D6" w14:textId="24B4296F" w:rsidR="00754EF7" w:rsidRDefault="00754EF7" w:rsidP="00754EF7">
      <w:pPr>
        <w:pStyle w:val="Prrafodelista"/>
        <w:numPr>
          <w:ilvl w:val="0"/>
          <w:numId w:val="1"/>
        </w:numPr>
      </w:pPr>
      <w:r>
        <w:t xml:space="preserve">Sistema de cuentas </w:t>
      </w:r>
    </w:p>
    <w:p w14:paraId="72C1AE1D" w14:textId="4B808950" w:rsidR="00754EF7" w:rsidRDefault="00754EF7" w:rsidP="00754EF7">
      <w:pPr>
        <w:pStyle w:val="Prrafodelista"/>
        <w:numPr>
          <w:ilvl w:val="1"/>
          <w:numId w:val="1"/>
        </w:numPr>
      </w:pPr>
      <w:r>
        <w:t>Información del usuario</w:t>
      </w:r>
    </w:p>
    <w:p w14:paraId="06772530" w14:textId="79DD3FD3" w:rsidR="00754EF7" w:rsidRDefault="00754EF7" w:rsidP="00754EF7">
      <w:pPr>
        <w:pStyle w:val="Prrafodelista"/>
        <w:numPr>
          <w:ilvl w:val="1"/>
          <w:numId w:val="1"/>
        </w:numPr>
      </w:pPr>
      <w:r>
        <w:t>Carrito</w:t>
      </w:r>
    </w:p>
    <w:p w14:paraId="436A4418" w14:textId="504784B6" w:rsidR="00754EF7" w:rsidRDefault="00754EF7" w:rsidP="00754EF7">
      <w:pPr>
        <w:pStyle w:val="Prrafodelista"/>
        <w:numPr>
          <w:ilvl w:val="1"/>
          <w:numId w:val="1"/>
        </w:numPr>
      </w:pPr>
      <w:r>
        <w:t>Historia de propio</w:t>
      </w:r>
    </w:p>
    <w:p w14:paraId="7D9FCD91" w14:textId="7C2BC77E" w:rsidR="00754EF7" w:rsidRDefault="00754EF7" w:rsidP="00754EF7"/>
    <w:p w14:paraId="0401B098" w14:textId="4A078EFC" w:rsidR="00754EF7" w:rsidRDefault="00754EF7" w:rsidP="00754EF7">
      <w:r>
        <w:t>BACKEND</w:t>
      </w:r>
    </w:p>
    <w:p w14:paraId="00604B92" w14:textId="6F93182A" w:rsidR="00754EF7" w:rsidRDefault="00754EF7" w:rsidP="00754EF7"/>
    <w:p w14:paraId="6DB40261" w14:textId="132FC15D" w:rsidR="00754EF7" w:rsidRDefault="00754EF7" w:rsidP="00754EF7">
      <w:pPr>
        <w:pStyle w:val="Prrafodelista"/>
        <w:numPr>
          <w:ilvl w:val="0"/>
          <w:numId w:val="3"/>
        </w:numPr>
      </w:pPr>
      <w:r>
        <w:t>¿Qué necesita</w:t>
      </w:r>
      <w:r w:rsidR="00FD0330">
        <w:t xml:space="preserve"> la base</w:t>
      </w:r>
      <w:r>
        <w:t>?</w:t>
      </w:r>
    </w:p>
    <w:p w14:paraId="41B00F5A" w14:textId="40BC3D5A" w:rsidR="00754EF7" w:rsidRDefault="00754EF7" w:rsidP="00754EF7">
      <w:pPr>
        <w:pStyle w:val="Prrafodelista"/>
        <w:numPr>
          <w:ilvl w:val="0"/>
          <w:numId w:val="4"/>
        </w:numPr>
      </w:pPr>
      <w:r>
        <w:t xml:space="preserve">Tener un </w:t>
      </w:r>
      <w:r w:rsidR="00C318A3">
        <w:t>almacén</w:t>
      </w:r>
      <w:r>
        <w:t xml:space="preserve"> de productos donde se guarden; el nombre, cantidad, precio, disponibilidad, descripción e imagen del mismo.</w:t>
      </w:r>
    </w:p>
    <w:p w14:paraId="0119AB18" w14:textId="66FE27E2" w:rsidR="00754EF7" w:rsidRDefault="00754EF7" w:rsidP="00754EF7">
      <w:pPr>
        <w:pStyle w:val="Prrafodelista"/>
        <w:numPr>
          <w:ilvl w:val="0"/>
          <w:numId w:val="4"/>
        </w:numPr>
      </w:pPr>
      <w:r>
        <w:t>Tener un control de que productos están a la venta, es decir, no están agotados o fuera de disponibilidad.</w:t>
      </w:r>
    </w:p>
    <w:p w14:paraId="53F87475" w14:textId="1095488E" w:rsidR="00754EF7" w:rsidRDefault="00754EF7" w:rsidP="00754EF7">
      <w:pPr>
        <w:pStyle w:val="Prrafodelista"/>
        <w:numPr>
          <w:ilvl w:val="0"/>
          <w:numId w:val="4"/>
        </w:numPr>
      </w:pPr>
      <w:r>
        <w:t>Tener un historial de todas las compras realizadas guardando, quién la realizo, que compro, en que cantidad, si se compro más de un producto en una sola compra, la fecha y monto total a pagar.</w:t>
      </w:r>
    </w:p>
    <w:p w14:paraId="2C4CAB7D" w14:textId="6F23FD98" w:rsidR="00C318A3" w:rsidRDefault="00FD0330" w:rsidP="00C318A3">
      <w:pPr>
        <w:pStyle w:val="Prrafodelista"/>
        <w:numPr>
          <w:ilvl w:val="0"/>
          <w:numId w:val="4"/>
        </w:numPr>
      </w:pPr>
      <w:r>
        <w:t>Tener el control de usuarios, es decir, su número de cuenta, información personal (nombre, correo, teléfono y dirección).</w:t>
      </w:r>
    </w:p>
    <w:p w14:paraId="5F523D8B" w14:textId="0345ABA8" w:rsidR="00C318A3" w:rsidRDefault="00C318A3" w:rsidP="00C318A3">
      <w:pPr>
        <w:pStyle w:val="Prrafodelista"/>
        <w:numPr>
          <w:ilvl w:val="0"/>
          <w:numId w:val="3"/>
        </w:numPr>
      </w:pPr>
      <w:r>
        <w:t>Entidades a considerar:</w:t>
      </w:r>
    </w:p>
    <w:p w14:paraId="3A09DC99" w14:textId="55963E00" w:rsidR="00C318A3" w:rsidRDefault="00C318A3" w:rsidP="00C318A3">
      <w:pPr>
        <w:pStyle w:val="Prrafodelista"/>
        <w:numPr>
          <w:ilvl w:val="0"/>
          <w:numId w:val="6"/>
        </w:numPr>
      </w:pPr>
      <w:r>
        <w:t>Producto</w:t>
      </w:r>
    </w:p>
    <w:p w14:paraId="6A92B99A" w14:textId="3746B4F7" w:rsidR="00C318A3" w:rsidRDefault="00C318A3" w:rsidP="00C318A3">
      <w:pPr>
        <w:pStyle w:val="Prrafodelista"/>
        <w:numPr>
          <w:ilvl w:val="0"/>
          <w:numId w:val="6"/>
        </w:numPr>
      </w:pPr>
      <w:r>
        <w:t>Historial</w:t>
      </w:r>
    </w:p>
    <w:p w14:paraId="6A0DC555" w14:textId="56D0D57E" w:rsidR="00C318A3" w:rsidRDefault="00C318A3" w:rsidP="00C318A3">
      <w:pPr>
        <w:pStyle w:val="Prrafodelista"/>
        <w:numPr>
          <w:ilvl w:val="0"/>
          <w:numId w:val="6"/>
        </w:numPr>
      </w:pPr>
      <w:r>
        <w:t>Usuario</w:t>
      </w:r>
    </w:p>
    <w:p w14:paraId="70F45E33" w14:textId="1314593C" w:rsidR="00C318A3" w:rsidRDefault="00C318A3" w:rsidP="0061797D"/>
    <w:p w14:paraId="32E00E53" w14:textId="4BA0A848" w:rsidR="0061797D" w:rsidRDefault="0061797D" w:rsidP="0061797D"/>
    <w:p w14:paraId="0112151D" w14:textId="30CD5759" w:rsidR="0061797D" w:rsidRDefault="0061797D" w:rsidP="0061797D"/>
    <w:p w14:paraId="6AA28FA9" w14:textId="7F496B93" w:rsidR="00897EF4" w:rsidRDefault="00897EF4" w:rsidP="0061797D"/>
    <w:p w14:paraId="16CDCACD" w14:textId="77777777" w:rsidR="00897EF4" w:rsidRDefault="00897EF4" w:rsidP="0061797D"/>
    <w:p w14:paraId="3E8097E0" w14:textId="77777777" w:rsidR="008810C3" w:rsidRDefault="008810C3" w:rsidP="0061797D"/>
    <w:p w14:paraId="7743F84F" w14:textId="77777777" w:rsidR="00897EF4" w:rsidRDefault="00897EF4" w:rsidP="0061797D"/>
    <w:p w14:paraId="49E748A6" w14:textId="77777777" w:rsidR="00D41B82" w:rsidRDefault="00D41B82" w:rsidP="0061797D"/>
    <w:p w14:paraId="4C746CCC" w14:textId="77777777" w:rsidR="00302507" w:rsidRDefault="00302507" w:rsidP="0061797D"/>
    <w:p w14:paraId="7C2CF425" w14:textId="734F7278" w:rsidR="00897EF4" w:rsidRDefault="0076766E" w:rsidP="00EA4C0A">
      <w:pPr>
        <w:jc w:val="center"/>
      </w:pPr>
      <w:r>
        <w:lastRenderedPageBreak/>
        <w:t>Atributos de cada entidad:</w:t>
      </w:r>
    </w:p>
    <w:p w14:paraId="12622058" w14:textId="77777777" w:rsidR="004F50FE" w:rsidRDefault="004F50FE" w:rsidP="00847E60"/>
    <w:p w14:paraId="15C42075" w14:textId="581B9BF2" w:rsidR="008B4A33" w:rsidRDefault="000057E4" w:rsidP="001A1C9E">
      <w:pPr>
        <w:pStyle w:val="Prrafodelista"/>
        <w:numPr>
          <w:ilvl w:val="0"/>
          <w:numId w:val="3"/>
        </w:numPr>
      </w:pPr>
      <w:proofErr w:type="spellStart"/>
      <w:r>
        <w:t>Categoria</w:t>
      </w:r>
      <w:proofErr w:type="spellEnd"/>
      <w:r>
        <w:t>:</w:t>
      </w:r>
    </w:p>
    <w:p w14:paraId="20187BA1" w14:textId="5CC882C5" w:rsidR="008B4A33" w:rsidRDefault="000057E4" w:rsidP="008B4A33">
      <w:pPr>
        <w:pStyle w:val="Prrafodelista"/>
        <w:numPr>
          <w:ilvl w:val="1"/>
          <w:numId w:val="3"/>
        </w:numPr>
      </w:pPr>
      <w:proofErr w:type="spellStart"/>
      <w:r>
        <w:t>categoria</w:t>
      </w:r>
      <w:r w:rsidR="008B4A33">
        <w:t>ID</w:t>
      </w:r>
      <w:proofErr w:type="spellEnd"/>
    </w:p>
    <w:p w14:paraId="209B9D68" w14:textId="70B07DC5" w:rsidR="001A1C9E" w:rsidRDefault="008B4A33" w:rsidP="001A1C9E">
      <w:pPr>
        <w:pStyle w:val="Prrafodelista"/>
        <w:numPr>
          <w:ilvl w:val="1"/>
          <w:numId w:val="3"/>
        </w:numPr>
      </w:pPr>
      <w:r>
        <w:t>nombre</w:t>
      </w:r>
    </w:p>
    <w:p w14:paraId="24BFCCE0" w14:textId="28FF1949" w:rsidR="007B51E6" w:rsidRDefault="007B51E6" w:rsidP="007B51E6">
      <w:pPr>
        <w:pStyle w:val="Prrafodelista"/>
        <w:numPr>
          <w:ilvl w:val="0"/>
          <w:numId w:val="3"/>
        </w:numPr>
      </w:pPr>
      <w:r>
        <w:t>Producto:</w:t>
      </w:r>
    </w:p>
    <w:p w14:paraId="7DD506B5" w14:textId="2823A1FC" w:rsidR="007B51E6" w:rsidRDefault="00EA4C0A" w:rsidP="00EA4C0A">
      <w:pPr>
        <w:pStyle w:val="Prrafodelista"/>
        <w:numPr>
          <w:ilvl w:val="1"/>
          <w:numId w:val="15"/>
        </w:numPr>
      </w:pPr>
      <w:r>
        <w:t>n</w:t>
      </w:r>
      <w:r w:rsidR="00AC4C10">
        <w:t>ombre</w:t>
      </w:r>
      <w:r w:rsidR="00AC4C10">
        <w:tab/>
      </w:r>
    </w:p>
    <w:p w14:paraId="2C781873" w14:textId="6FB4845E" w:rsidR="00AC4C10" w:rsidRDefault="00EA4C0A" w:rsidP="00EA4C0A">
      <w:pPr>
        <w:pStyle w:val="Prrafodelista"/>
        <w:numPr>
          <w:ilvl w:val="1"/>
          <w:numId w:val="15"/>
        </w:numPr>
      </w:pPr>
      <w:r>
        <w:t>c</w:t>
      </w:r>
      <w:r w:rsidR="00AC4C10">
        <w:t>antidad</w:t>
      </w:r>
    </w:p>
    <w:p w14:paraId="061CE8FD" w14:textId="6EDAF6A6" w:rsidR="00AC4C10" w:rsidRDefault="00EA4C0A" w:rsidP="00EA4C0A">
      <w:pPr>
        <w:pStyle w:val="Prrafodelista"/>
        <w:numPr>
          <w:ilvl w:val="1"/>
          <w:numId w:val="15"/>
        </w:numPr>
      </w:pPr>
      <w:r>
        <w:t>p</w:t>
      </w:r>
      <w:r w:rsidR="00AC4C10">
        <w:t>recio</w:t>
      </w:r>
      <w:r w:rsidR="00AC4C10">
        <w:tab/>
      </w:r>
    </w:p>
    <w:p w14:paraId="0F56F613" w14:textId="4ECEFF76" w:rsidR="00AC4C10" w:rsidRDefault="00EA4C0A" w:rsidP="00EA4C0A">
      <w:pPr>
        <w:pStyle w:val="Prrafodelista"/>
        <w:numPr>
          <w:ilvl w:val="1"/>
          <w:numId w:val="15"/>
        </w:numPr>
      </w:pPr>
      <w:r>
        <w:t>d</w:t>
      </w:r>
      <w:r w:rsidR="00AC4C10">
        <w:t>isponibilidad</w:t>
      </w:r>
    </w:p>
    <w:p w14:paraId="044B2746" w14:textId="71EDA847" w:rsidR="00AC4C10" w:rsidRDefault="00EA4C0A" w:rsidP="00EA4C0A">
      <w:pPr>
        <w:pStyle w:val="Prrafodelista"/>
        <w:numPr>
          <w:ilvl w:val="1"/>
          <w:numId w:val="15"/>
        </w:numPr>
      </w:pPr>
      <w:r>
        <w:t>d</w:t>
      </w:r>
      <w:r w:rsidR="00AC4C10">
        <w:t xml:space="preserve">escripción </w:t>
      </w:r>
    </w:p>
    <w:p w14:paraId="01A3AAA0" w14:textId="77777777" w:rsidR="008B4A33" w:rsidRDefault="00EA4C0A" w:rsidP="00EA4C0A">
      <w:pPr>
        <w:pStyle w:val="Prrafodelista"/>
        <w:numPr>
          <w:ilvl w:val="1"/>
          <w:numId w:val="15"/>
        </w:numPr>
      </w:pPr>
      <w:r>
        <w:t>i</w:t>
      </w:r>
      <w:r w:rsidR="00AC4C10">
        <w:t>magen</w:t>
      </w:r>
    </w:p>
    <w:p w14:paraId="0D20F157" w14:textId="49137A16" w:rsidR="00AC4C10" w:rsidRDefault="000057E4" w:rsidP="00EA4C0A">
      <w:pPr>
        <w:pStyle w:val="Prrafodelista"/>
        <w:numPr>
          <w:ilvl w:val="1"/>
          <w:numId w:val="15"/>
        </w:numPr>
      </w:pPr>
      <w:proofErr w:type="spellStart"/>
      <w:r>
        <w:t>categoria</w:t>
      </w:r>
      <w:r w:rsidR="008B4A33">
        <w:t>ID</w:t>
      </w:r>
      <w:proofErr w:type="spellEnd"/>
      <w:r w:rsidR="00AC4C10">
        <w:tab/>
      </w:r>
    </w:p>
    <w:p w14:paraId="1680FA6A" w14:textId="0B568995" w:rsidR="00EA4C0A" w:rsidRDefault="00C16A80" w:rsidP="00EA4C0A">
      <w:pPr>
        <w:pStyle w:val="Prrafodelista"/>
        <w:numPr>
          <w:ilvl w:val="1"/>
          <w:numId w:val="15"/>
        </w:numPr>
      </w:pPr>
      <w:r>
        <w:t>producto</w:t>
      </w:r>
      <w:r w:rsidR="00EA4C0A">
        <w:t>ID</w:t>
      </w:r>
    </w:p>
    <w:p w14:paraId="40022E3D" w14:textId="77777777" w:rsidR="008B4A33" w:rsidRDefault="008B4A33" w:rsidP="008B4A33">
      <w:pPr>
        <w:pStyle w:val="Prrafodelista"/>
        <w:ind w:left="1080"/>
      </w:pPr>
    </w:p>
    <w:p w14:paraId="0C7D9597" w14:textId="4CA95078" w:rsidR="000659BB" w:rsidRDefault="000659BB" w:rsidP="00EA4C0A">
      <w:pPr>
        <w:pStyle w:val="Prrafodelista"/>
        <w:numPr>
          <w:ilvl w:val="0"/>
          <w:numId w:val="3"/>
        </w:numPr>
      </w:pPr>
      <w:r>
        <w:t>Usuario:</w:t>
      </w:r>
    </w:p>
    <w:p w14:paraId="6BCF3EDA" w14:textId="7689CEC0" w:rsidR="00EA4C0A" w:rsidRDefault="00EA4C0A" w:rsidP="00EA4C0A">
      <w:pPr>
        <w:pStyle w:val="Prrafodelista"/>
        <w:numPr>
          <w:ilvl w:val="1"/>
          <w:numId w:val="16"/>
        </w:numPr>
      </w:pPr>
      <w:r>
        <w:t>username</w:t>
      </w:r>
      <w:r w:rsidR="00ED2129">
        <w:t>_unique</w:t>
      </w:r>
    </w:p>
    <w:p w14:paraId="08AB287C" w14:textId="2D55FBCD" w:rsidR="00EA4C0A" w:rsidRDefault="00EA4C0A" w:rsidP="00EA4C0A">
      <w:pPr>
        <w:pStyle w:val="Prrafodelista"/>
        <w:numPr>
          <w:ilvl w:val="1"/>
          <w:numId w:val="16"/>
        </w:numPr>
      </w:pPr>
      <w:r>
        <w:t>contraseña</w:t>
      </w:r>
    </w:p>
    <w:p w14:paraId="293CD71E" w14:textId="486FD6FC" w:rsidR="00EA4C0A" w:rsidRDefault="00EA4C0A" w:rsidP="00EA4C0A">
      <w:pPr>
        <w:pStyle w:val="Prrafodelista"/>
        <w:numPr>
          <w:ilvl w:val="1"/>
          <w:numId w:val="16"/>
        </w:numPr>
      </w:pPr>
      <w:r>
        <w:t>nombre</w:t>
      </w:r>
    </w:p>
    <w:p w14:paraId="1E156AF9" w14:textId="1C854086" w:rsidR="00EA4C0A" w:rsidRDefault="00EA4C0A" w:rsidP="00EA4C0A">
      <w:pPr>
        <w:pStyle w:val="Prrafodelista"/>
        <w:numPr>
          <w:ilvl w:val="1"/>
          <w:numId w:val="16"/>
        </w:numPr>
      </w:pPr>
      <w:r>
        <w:t>apellido</w:t>
      </w:r>
    </w:p>
    <w:p w14:paraId="36B59A77" w14:textId="5C19EF35" w:rsidR="00EA4C0A" w:rsidRDefault="00EA4C0A" w:rsidP="00EA4C0A">
      <w:pPr>
        <w:pStyle w:val="Prrafodelista"/>
        <w:numPr>
          <w:ilvl w:val="1"/>
          <w:numId w:val="16"/>
        </w:numPr>
      </w:pPr>
      <w:r>
        <w:t>correo_unique</w:t>
      </w:r>
    </w:p>
    <w:p w14:paraId="18F8FC4D" w14:textId="5140480B" w:rsidR="00D5390B" w:rsidRDefault="00ED2129" w:rsidP="001A1C9E">
      <w:pPr>
        <w:pStyle w:val="Prrafodelista"/>
        <w:numPr>
          <w:ilvl w:val="1"/>
          <w:numId w:val="16"/>
        </w:numPr>
      </w:pPr>
      <w:proofErr w:type="spellStart"/>
      <w:r>
        <w:t>teléfono_unique</w:t>
      </w:r>
      <w:proofErr w:type="spellEnd"/>
    </w:p>
    <w:p w14:paraId="791F61D8" w14:textId="446AD231" w:rsidR="00EA4C0A" w:rsidRDefault="00EA4C0A" w:rsidP="00EA4C0A">
      <w:pPr>
        <w:pStyle w:val="Prrafodelista"/>
        <w:numPr>
          <w:ilvl w:val="1"/>
          <w:numId w:val="16"/>
        </w:numPr>
      </w:pPr>
      <w:r>
        <w:t>usuarioID</w:t>
      </w:r>
    </w:p>
    <w:p w14:paraId="3E9489BE" w14:textId="77777777" w:rsidR="00ED2129" w:rsidRDefault="00ED2129" w:rsidP="00ED2129">
      <w:pPr>
        <w:pStyle w:val="Prrafodelista"/>
        <w:ind w:left="1080"/>
      </w:pPr>
    </w:p>
    <w:p w14:paraId="6485A96B" w14:textId="6E31CEE5" w:rsidR="00ED2129" w:rsidRDefault="00ED2129" w:rsidP="00ED2129">
      <w:pPr>
        <w:pStyle w:val="Prrafodelista"/>
        <w:numPr>
          <w:ilvl w:val="1"/>
          <w:numId w:val="17"/>
        </w:numPr>
      </w:pPr>
      <w:r>
        <w:t>Compra-Usuario</w:t>
      </w:r>
    </w:p>
    <w:p w14:paraId="4BBF309B" w14:textId="2DEE2192" w:rsidR="00ED2129" w:rsidRDefault="00ED2129" w:rsidP="00ED2129">
      <w:pPr>
        <w:pStyle w:val="Prrafodelista"/>
        <w:numPr>
          <w:ilvl w:val="1"/>
          <w:numId w:val="18"/>
        </w:numPr>
      </w:pPr>
      <w:r>
        <w:t>usuarioID_FK</w:t>
      </w:r>
    </w:p>
    <w:p w14:paraId="66087596" w14:textId="2543C0D9" w:rsidR="00ED2129" w:rsidRDefault="00302507" w:rsidP="00ED2129">
      <w:pPr>
        <w:pStyle w:val="Prrafodelista"/>
        <w:numPr>
          <w:ilvl w:val="1"/>
          <w:numId w:val="18"/>
        </w:numPr>
      </w:pPr>
      <w:r>
        <w:t xml:space="preserve">compraID </w:t>
      </w:r>
    </w:p>
    <w:p w14:paraId="73A4352D" w14:textId="77777777" w:rsidR="004F50FE" w:rsidRDefault="004F50FE" w:rsidP="004F50FE">
      <w:pPr>
        <w:pStyle w:val="Prrafodelista"/>
        <w:ind w:left="1080"/>
      </w:pPr>
    </w:p>
    <w:p w14:paraId="122F1BC4" w14:textId="4EC678F7" w:rsidR="00001BF6" w:rsidRDefault="00001BF6" w:rsidP="00001BF6">
      <w:pPr>
        <w:pStyle w:val="Prrafodelista"/>
        <w:numPr>
          <w:ilvl w:val="0"/>
          <w:numId w:val="3"/>
        </w:numPr>
      </w:pPr>
      <w:r>
        <w:t>Compra-</w:t>
      </w:r>
      <w:r w:rsidR="00ED2129">
        <w:t>Producto</w:t>
      </w:r>
      <w:r w:rsidR="004F50FE">
        <w:t xml:space="preserve">  [PRIMARY KEY COMPUESTA]</w:t>
      </w:r>
    </w:p>
    <w:p w14:paraId="6CF5CAA6" w14:textId="2D1D1430" w:rsidR="00001BF6" w:rsidRDefault="00EA4C0A" w:rsidP="00001BF6">
      <w:pPr>
        <w:pStyle w:val="Prrafodelista"/>
        <w:numPr>
          <w:ilvl w:val="0"/>
          <w:numId w:val="7"/>
        </w:numPr>
      </w:pPr>
      <w:r>
        <w:t>p</w:t>
      </w:r>
      <w:r w:rsidR="00001BF6">
        <w:t>roducto</w:t>
      </w:r>
      <w:r>
        <w:t>ID_FK  (PK)</w:t>
      </w:r>
    </w:p>
    <w:p w14:paraId="6ED5160A" w14:textId="17E0CC37" w:rsidR="00001BF6" w:rsidRDefault="00EA4C0A" w:rsidP="00001BF6">
      <w:pPr>
        <w:pStyle w:val="Prrafodelista"/>
        <w:numPr>
          <w:ilvl w:val="0"/>
          <w:numId w:val="7"/>
        </w:numPr>
      </w:pPr>
      <w:r>
        <w:t>c</w:t>
      </w:r>
      <w:r w:rsidR="00001BF6">
        <w:t>antidad</w:t>
      </w:r>
    </w:p>
    <w:p w14:paraId="5461C8BC" w14:textId="3591F870" w:rsidR="00001BF6" w:rsidRDefault="00EA4C0A" w:rsidP="00001BF6">
      <w:pPr>
        <w:pStyle w:val="Prrafodelista"/>
        <w:numPr>
          <w:ilvl w:val="0"/>
          <w:numId w:val="7"/>
        </w:numPr>
      </w:pPr>
      <w:r>
        <w:t>m</w:t>
      </w:r>
      <w:r w:rsidR="00001BF6">
        <w:t>onto</w:t>
      </w:r>
      <w:r>
        <w:t>_c</w:t>
      </w:r>
      <w:r w:rsidR="00001BF6">
        <w:t>ompra</w:t>
      </w:r>
    </w:p>
    <w:p w14:paraId="391F507B" w14:textId="4C6EA444" w:rsidR="00001BF6" w:rsidRDefault="00EA4C0A" w:rsidP="00001BF6">
      <w:pPr>
        <w:pStyle w:val="Prrafodelista"/>
        <w:numPr>
          <w:ilvl w:val="0"/>
          <w:numId w:val="7"/>
        </w:numPr>
      </w:pPr>
      <w:r>
        <w:t>c</w:t>
      </w:r>
      <w:r w:rsidR="00001BF6">
        <w:t>ompra</w:t>
      </w:r>
      <w:r w:rsidR="00302507">
        <w:t>ID</w:t>
      </w:r>
      <w:r w:rsidR="00ED2129">
        <w:t>_FK</w:t>
      </w:r>
      <w:r>
        <w:t xml:space="preserve">   (PK)</w:t>
      </w:r>
    </w:p>
    <w:p w14:paraId="6DEA6013" w14:textId="77777777" w:rsidR="004F50FE" w:rsidRDefault="004F50FE" w:rsidP="004F50FE">
      <w:pPr>
        <w:pStyle w:val="Prrafodelista"/>
        <w:ind w:left="1069"/>
      </w:pPr>
    </w:p>
    <w:p w14:paraId="250CD87A" w14:textId="622BCF8F" w:rsidR="00001BF6" w:rsidRDefault="00001BF6" w:rsidP="00001BF6">
      <w:pPr>
        <w:pStyle w:val="Prrafodelista"/>
        <w:numPr>
          <w:ilvl w:val="0"/>
          <w:numId w:val="3"/>
        </w:numPr>
      </w:pPr>
      <w:r>
        <w:t>Monto-Total</w:t>
      </w:r>
    </w:p>
    <w:p w14:paraId="04B7C25F" w14:textId="77E89729" w:rsidR="00001BF6" w:rsidRDefault="00302507" w:rsidP="00001BF6">
      <w:pPr>
        <w:pStyle w:val="Prrafodelista"/>
        <w:numPr>
          <w:ilvl w:val="0"/>
          <w:numId w:val="7"/>
        </w:numPr>
      </w:pPr>
      <w:r>
        <w:t>compraID</w:t>
      </w:r>
      <w:r w:rsidR="00EA4C0A">
        <w:t>_FK</w:t>
      </w:r>
    </w:p>
    <w:p w14:paraId="36113DEB" w14:textId="4FF31621" w:rsidR="00001BF6" w:rsidRDefault="004F50FE" w:rsidP="00001BF6">
      <w:pPr>
        <w:pStyle w:val="Prrafodelista"/>
        <w:numPr>
          <w:ilvl w:val="0"/>
          <w:numId w:val="7"/>
        </w:numPr>
      </w:pPr>
      <w:r>
        <w:t>monto_</w:t>
      </w:r>
      <w:r w:rsidR="00EA4C0A">
        <w:t>t</w:t>
      </w:r>
      <w:r w:rsidR="00001BF6">
        <w:t>otal</w:t>
      </w:r>
    </w:p>
    <w:p w14:paraId="7308EEF1" w14:textId="3F66ECEC" w:rsidR="00001BF6" w:rsidRDefault="00E53A0C" w:rsidP="00001BF6">
      <w:pPr>
        <w:pStyle w:val="Prrafodelista"/>
        <w:numPr>
          <w:ilvl w:val="0"/>
          <w:numId w:val="7"/>
        </w:numPr>
      </w:pPr>
      <w:r>
        <w:t>MT_</w:t>
      </w:r>
      <w:r w:rsidR="004F50FE">
        <w:t>ID</w:t>
      </w:r>
    </w:p>
    <w:p w14:paraId="3BB5432F" w14:textId="77777777" w:rsidR="004F50FE" w:rsidRDefault="004F50FE" w:rsidP="004F50FE">
      <w:pPr>
        <w:pStyle w:val="Prrafodelista"/>
        <w:ind w:left="1069"/>
      </w:pPr>
    </w:p>
    <w:p w14:paraId="34216A6C" w14:textId="5B80B0BB" w:rsidR="00001BF6" w:rsidRDefault="00001BF6" w:rsidP="00001BF6">
      <w:pPr>
        <w:pStyle w:val="Prrafodelista"/>
        <w:numPr>
          <w:ilvl w:val="0"/>
          <w:numId w:val="3"/>
        </w:numPr>
      </w:pPr>
      <w:r>
        <w:t>Historial</w:t>
      </w:r>
    </w:p>
    <w:p w14:paraId="00FC85FC" w14:textId="51946620" w:rsidR="00001BF6" w:rsidRDefault="00E53A0C" w:rsidP="00001BF6">
      <w:pPr>
        <w:pStyle w:val="Prrafodelista"/>
        <w:numPr>
          <w:ilvl w:val="0"/>
          <w:numId w:val="7"/>
        </w:numPr>
      </w:pPr>
      <w:r>
        <w:t>f</w:t>
      </w:r>
      <w:r w:rsidR="00001BF6">
        <w:t>echa-</w:t>
      </w:r>
      <w:r>
        <w:t>h</w:t>
      </w:r>
      <w:r w:rsidR="00001BF6">
        <w:t>ora</w:t>
      </w:r>
    </w:p>
    <w:p w14:paraId="280C921A" w14:textId="36C57519" w:rsidR="00001BF6" w:rsidRDefault="00E53A0C" w:rsidP="00001BF6">
      <w:pPr>
        <w:pStyle w:val="Prrafodelista"/>
        <w:numPr>
          <w:ilvl w:val="0"/>
          <w:numId w:val="7"/>
        </w:numPr>
      </w:pPr>
      <w:r>
        <w:t>MT_</w:t>
      </w:r>
      <w:r w:rsidR="004F50FE">
        <w:t>ID</w:t>
      </w:r>
      <w:r>
        <w:t>_FK</w:t>
      </w:r>
    </w:p>
    <w:p w14:paraId="7D188082" w14:textId="0196C6D3" w:rsidR="00ED2129" w:rsidRDefault="00ED2129" w:rsidP="00001BF6">
      <w:pPr>
        <w:pStyle w:val="Prrafodelista"/>
        <w:numPr>
          <w:ilvl w:val="0"/>
          <w:numId w:val="7"/>
        </w:numPr>
      </w:pPr>
      <w:r>
        <w:t>historialID</w:t>
      </w:r>
    </w:p>
    <w:p w14:paraId="5EB51596" w14:textId="7D070E6E" w:rsidR="009C2C23" w:rsidRDefault="009C2C23">
      <w:r>
        <w:lastRenderedPageBreak/>
        <w:br w:type="page"/>
      </w:r>
    </w:p>
    <w:p w14:paraId="12C18966" w14:textId="0F66D3B5" w:rsidR="0076766E" w:rsidRPr="00EA4C0A" w:rsidRDefault="009C2C23" w:rsidP="00EA4C0A">
      <w:pPr>
        <w:jc w:val="center"/>
        <w:rPr>
          <w:b/>
          <w:bCs/>
          <w:sz w:val="36"/>
          <w:szCs w:val="36"/>
        </w:rPr>
      </w:pPr>
      <w:r w:rsidRPr="00EA4C0A">
        <w:rPr>
          <w:b/>
          <w:bCs/>
          <w:sz w:val="36"/>
          <w:szCs w:val="36"/>
        </w:rPr>
        <w:lastRenderedPageBreak/>
        <w:t>Nomenclatura</w:t>
      </w:r>
    </w:p>
    <w:p w14:paraId="3B279942" w14:textId="77777777" w:rsidR="009C2C23" w:rsidRPr="00EA4C0A" w:rsidRDefault="009C2C23" w:rsidP="00EA4C0A">
      <w:pPr>
        <w:jc w:val="center"/>
        <w:rPr>
          <w:b/>
          <w:bCs/>
          <w:sz w:val="36"/>
          <w:szCs w:val="36"/>
        </w:rPr>
      </w:pPr>
    </w:p>
    <w:p w14:paraId="23F3F6DB" w14:textId="747EC414" w:rsidR="009C2C23" w:rsidRDefault="009C2C23" w:rsidP="00EA4C0A">
      <w:pPr>
        <w:jc w:val="both"/>
      </w:pPr>
      <w:r>
        <w:t>La nomenclatura estándar para nombrar campos y claves (llaves) en bases de datos puede variar según las convenciones de nomenclatura adoptadas por un equipo de desarrollo o una organización en particular. Sin embargo, existen algunas prácticas comunes y recomendadas que son ampliamente aceptadas en la comunidad de desarrollo de bases de datos. Aquí hay algunas pautas generales:</w:t>
      </w:r>
    </w:p>
    <w:p w14:paraId="1A746F60" w14:textId="77777777" w:rsidR="009C2C23" w:rsidRDefault="009C2C23" w:rsidP="009C2C23"/>
    <w:p w14:paraId="1EFB10DF" w14:textId="7FE16F91" w:rsidR="009C2C23" w:rsidRPr="00EA4C0A" w:rsidRDefault="009C2C23" w:rsidP="009C2C23">
      <w:pPr>
        <w:pStyle w:val="Prrafodelista"/>
        <w:numPr>
          <w:ilvl w:val="0"/>
          <w:numId w:val="3"/>
        </w:numPr>
        <w:rPr>
          <w:b/>
          <w:bCs/>
        </w:rPr>
      </w:pPr>
      <w:r w:rsidRPr="00EA4C0A">
        <w:rPr>
          <w:b/>
          <w:bCs/>
        </w:rPr>
        <w:t>Campos (Columnas):</w:t>
      </w:r>
    </w:p>
    <w:p w14:paraId="2D47FC0F" w14:textId="77777777" w:rsidR="00EA4C0A" w:rsidRDefault="00EA4C0A" w:rsidP="00EA4C0A">
      <w:pPr>
        <w:pStyle w:val="Prrafodelista"/>
        <w:ind w:left="360"/>
      </w:pPr>
    </w:p>
    <w:p w14:paraId="75EA0D8A" w14:textId="730B6439" w:rsidR="009C2C23" w:rsidRDefault="009C2C23" w:rsidP="00EA4C0A">
      <w:pPr>
        <w:pStyle w:val="Prrafodelista"/>
        <w:numPr>
          <w:ilvl w:val="0"/>
          <w:numId w:val="11"/>
        </w:numPr>
      </w:pPr>
      <w:r>
        <w:t>Utiliza nombres descriptivos y significativos para los campos que reflejen la información que almacenan.</w:t>
      </w:r>
    </w:p>
    <w:p w14:paraId="06BE4011" w14:textId="4E5A235C" w:rsidR="009C2C23" w:rsidRDefault="009C2C23" w:rsidP="00EA4C0A">
      <w:pPr>
        <w:pStyle w:val="Prrafodelista"/>
        <w:numPr>
          <w:ilvl w:val="0"/>
          <w:numId w:val="11"/>
        </w:numPr>
      </w:pPr>
      <w:r>
        <w:t>Evita abreviaturas poco claras y utiliza palabras completas siempre que sea posible.</w:t>
      </w:r>
    </w:p>
    <w:p w14:paraId="4BAC7862" w14:textId="77777777" w:rsidR="009C2C23" w:rsidRDefault="009C2C23" w:rsidP="00EA4C0A">
      <w:pPr>
        <w:pStyle w:val="Prrafodelista"/>
        <w:numPr>
          <w:ilvl w:val="0"/>
          <w:numId w:val="11"/>
        </w:numPr>
      </w:pPr>
      <w:r>
        <w:t>Usa minúsculas y, si es necesario, utiliza guiones bajos (_) para separar palabras en lugar de espacios o camelCase.</w:t>
      </w:r>
    </w:p>
    <w:p w14:paraId="329327E3" w14:textId="77777777" w:rsidR="009C2C23" w:rsidRDefault="009C2C23" w:rsidP="009C2C23"/>
    <w:p w14:paraId="526DF29A" w14:textId="77777777" w:rsidR="009C2C23" w:rsidRPr="00EA4C0A" w:rsidRDefault="009C2C23" w:rsidP="00EA4C0A">
      <w:pPr>
        <w:ind w:firstLine="708"/>
        <w:rPr>
          <w:i/>
          <w:iCs/>
        </w:rPr>
      </w:pPr>
      <w:r w:rsidRPr="00EA4C0A">
        <w:rPr>
          <w:i/>
          <w:iCs/>
        </w:rPr>
        <w:t>Ejemplo: nombre_cliente, fecha_creacion, precio_total</w:t>
      </w:r>
    </w:p>
    <w:p w14:paraId="1B41EB1C" w14:textId="77777777" w:rsidR="00EA4C0A" w:rsidRDefault="00EA4C0A" w:rsidP="009C2C23"/>
    <w:p w14:paraId="3CF31C3F" w14:textId="77777777" w:rsidR="009C2C23" w:rsidRPr="00EA4C0A" w:rsidRDefault="009C2C23" w:rsidP="00EA4C0A">
      <w:pPr>
        <w:pStyle w:val="Prrafodelista"/>
        <w:numPr>
          <w:ilvl w:val="0"/>
          <w:numId w:val="3"/>
        </w:numPr>
        <w:rPr>
          <w:b/>
          <w:bCs/>
        </w:rPr>
      </w:pPr>
      <w:r w:rsidRPr="00EA4C0A">
        <w:rPr>
          <w:b/>
          <w:bCs/>
        </w:rPr>
        <w:t>Claves Primarias:</w:t>
      </w:r>
    </w:p>
    <w:p w14:paraId="5CFA3276" w14:textId="77777777" w:rsidR="00EA4C0A" w:rsidRDefault="00EA4C0A" w:rsidP="00EA4C0A">
      <w:pPr>
        <w:pStyle w:val="Prrafodelista"/>
        <w:ind w:left="1080"/>
      </w:pPr>
    </w:p>
    <w:p w14:paraId="7A496092" w14:textId="40ECF184" w:rsidR="009C2C23" w:rsidRDefault="009C2C23" w:rsidP="00EA4C0A">
      <w:r>
        <w:t>La clave primaria suele tener el nombre del campo seguido de "ID" o simplemente "ID".</w:t>
      </w:r>
    </w:p>
    <w:p w14:paraId="4DD6B50F" w14:textId="77777777" w:rsidR="00EA4C0A" w:rsidRDefault="00EA4C0A" w:rsidP="00EA4C0A">
      <w:pPr>
        <w:ind w:firstLine="708"/>
      </w:pPr>
    </w:p>
    <w:p w14:paraId="6C0AA990" w14:textId="3F4B7BBC" w:rsidR="009C2C23" w:rsidRDefault="009C2C23" w:rsidP="00EA4C0A">
      <w:pPr>
        <w:ind w:firstLine="708"/>
        <w:rPr>
          <w:i/>
          <w:iCs/>
        </w:rPr>
      </w:pPr>
      <w:r w:rsidRPr="00EA4C0A">
        <w:rPr>
          <w:i/>
          <w:iCs/>
        </w:rPr>
        <w:t>Ejemplo: clienteID, productoID</w:t>
      </w:r>
    </w:p>
    <w:p w14:paraId="48A5AD4A" w14:textId="77777777" w:rsidR="00EA4C0A" w:rsidRPr="00EA4C0A" w:rsidRDefault="00EA4C0A" w:rsidP="00EA4C0A">
      <w:pPr>
        <w:ind w:firstLine="708"/>
        <w:rPr>
          <w:i/>
          <w:iCs/>
        </w:rPr>
      </w:pPr>
    </w:p>
    <w:p w14:paraId="7017E222" w14:textId="77777777" w:rsidR="009C2C23" w:rsidRPr="00EA4C0A" w:rsidRDefault="009C2C23" w:rsidP="00EA4C0A">
      <w:pPr>
        <w:pStyle w:val="Prrafodelista"/>
        <w:numPr>
          <w:ilvl w:val="0"/>
          <w:numId w:val="3"/>
        </w:numPr>
        <w:rPr>
          <w:b/>
          <w:bCs/>
        </w:rPr>
      </w:pPr>
      <w:r w:rsidRPr="00EA4C0A">
        <w:rPr>
          <w:b/>
          <w:bCs/>
        </w:rPr>
        <w:t>Claves Foráneas:</w:t>
      </w:r>
    </w:p>
    <w:p w14:paraId="5F4B370C" w14:textId="77777777" w:rsidR="009C2C23" w:rsidRDefault="009C2C23" w:rsidP="009C2C23"/>
    <w:p w14:paraId="638BBB92" w14:textId="77777777" w:rsidR="009C2C23" w:rsidRDefault="009C2C23" w:rsidP="009C2C23">
      <w:r>
        <w:t>Similar a las claves primarias, pero indicando la tabla a la que hace referencia. Puedes añadir "_ID" o "_id" al final.</w:t>
      </w:r>
    </w:p>
    <w:p w14:paraId="4E5B5958" w14:textId="77777777" w:rsidR="00EA4C0A" w:rsidRDefault="00EA4C0A" w:rsidP="009C2C23"/>
    <w:p w14:paraId="02A7C5AE" w14:textId="2A1E1544" w:rsidR="009C2C23" w:rsidRPr="00EA4C0A" w:rsidRDefault="009C2C23" w:rsidP="00EA4C0A">
      <w:pPr>
        <w:ind w:firstLine="708"/>
        <w:rPr>
          <w:i/>
          <w:iCs/>
        </w:rPr>
      </w:pPr>
      <w:r w:rsidRPr="00EA4C0A">
        <w:rPr>
          <w:i/>
          <w:iCs/>
        </w:rPr>
        <w:t>Ejemplo: clienteID_FK, productoID_</w:t>
      </w:r>
      <w:r w:rsidR="00EA4C0A">
        <w:rPr>
          <w:i/>
          <w:iCs/>
        </w:rPr>
        <w:t>FK</w:t>
      </w:r>
    </w:p>
    <w:p w14:paraId="2CEF4DAF" w14:textId="77777777" w:rsidR="00EA4C0A" w:rsidRDefault="00EA4C0A" w:rsidP="009C2C23"/>
    <w:p w14:paraId="292C33E9" w14:textId="77777777" w:rsidR="00EA4C0A" w:rsidRDefault="00EA4C0A" w:rsidP="009C2C23"/>
    <w:p w14:paraId="79575E6D" w14:textId="217F5512" w:rsidR="009C2C23" w:rsidRPr="00EA4C0A" w:rsidRDefault="009C2C23" w:rsidP="00EA4C0A">
      <w:pPr>
        <w:pStyle w:val="Prrafodelista"/>
        <w:numPr>
          <w:ilvl w:val="0"/>
          <w:numId w:val="3"/>
        </w:numPr>
        <w:rPr>
          <w:b/>
          <w:bCs/>
        </w:rPr>
      </w:pPr>
      <w:r w:rsidRPr="00EA4C0A">
        <w:rPr>
          <w:b/>
          <w:bCs/>
        </w:rPr>
        <w:lastRenderedPageBreak/>
        <w:t>Claves Únicas:</w:t>
      </w:r>
    </w:p>
    <w:p w14:paraId="27CE80F9" w14:textId="77777777" w:rsidR="009C2C23" w:rsidRDefault="009C2C23" w:rsidP="009C2C23"/>
    <w:p w14:paraId="3836A74D" w14:textId="77777777" w:rsidR="009C2C23" w:rsidRDefault="009C2C23" w:rsidP="009C2C23">
      <w:r>
        <w:t>Si tienes una restricción de clave única, puedes utilizar un nombre similar al de la columna seguido de "_unique" u otro sufijo indicativo.</w:t>
      </w:r>
    </w:p>
    <w:p w14:paraId="51FE5CD9" w14:textId="77777777" w:rsidR="00EA4C0A" w:rsidRDefault="00EA4C0A" w:rsidP="009C2C23"/>
    <w:p w14:paraId="23BCFC75" w14:textId="4608930E" w:rsidR="009C2C23" w:rsidRPr="00EA4C0A" w:rsidRDefault="009C2C23" w:rsidP="00EA4C0A">
      <w:pPr>
        <w:ind w:firstLine="708"/>
        <w:rPr>
          <w:i/>
          <w:iCs/>
        </w:rPr>
      </w:pPr>
      <w:r w:rsidRPr="00EA4C0A">
        <w:rPr>
          <w:i/>
          <w:iCs/>
        </w:rPr>
        <w:t>Ejemplo: email_unique</w:t>
      </w:r>
    </w:p>
    <w:p w14:paraId="047A42B2" w14:textId="77777777" w:rsidR="00EA4C0A" w:rsidRPr="00EA4C0A" w:rsidRDefault="00EA4C0A" w:rsidP="009C2C23">
      <w:pPr>
        <w:rPr>
          <w:i/>
          <w:iCs/>
        </w:rPr>
      </w:pPr>
    </w:p>
    <w:p w14:paraId="242DD2EC" w14:textId="67AA9DAF" w:rsidR="009C2C23" w:rsidRPr="00EA4C0A" w:rsidRDefault="009C2C23" w:rsidP="00EA4C0A">
      <w:pPr>
        <w:pStyle w:val="Prrafodelista"/>
        <w:numPr>
          <w:ilvl w:val="0"/>
          <w:numId w:val="3"/>
        </w:numPr>
        <w:rPr>
          <w:b/>
          <w:bCs/>
        </w:rPr>
      </w:pPr>
      <w:r w:rsidRPr="00EA4C0A">
        <w:rPr>
          <w:b/>
          <w:bCs/>
        </w:rPr>
        <w:t>Índices:</w:t>
      </w:r>
      <w:r w:rsidR="00EA4C0A" w:rsidRPr="00EA4C0A">
        <w:rPr>
          <w:b/>
          <w:bCs/>
        </w:rPr>
        <w:t xml:space="preserve"> (RESALTADORES)</w:t>
      </w:r>
    </w:p>
    <w:p w14:paraId="0D0166FA" w14:textId="77777777" w:rsidR="009C2C23" w:rsidRDefault="009C2C23" w:rsidP="009C2C23"/>
    <w:p w14:paraId="09D843FD" w14:textId="77777777" w:rsidR="009C2C23" w:rsidRDefault="009C2C23" w:rsidP="009C2C23">
      <w:r>
        <w:t>Para índices, puedes utilizar un prefijo como "idx_" seguido del nombre de la columna o columnas indexadas.</w:t>
      </w:r>
    </w:p>
    <w:p w14:paraId="2528600D" w14:textId="77777777" w:rsidR="00EA4C0A" w:rsidRDefault="00EA4C0A" w:rsidP="00EA4C0A">
      <w:pPr>
        <w:ind w:firstLine="708"/>
      </w:pPr>
    </w:p>
    <w:p w14:paraId="48B4F91B" w14:textId="3E142050" w:rsidR="009C2C23" w:rsidRDefault="009C2C23" w:rsidP="00EA4C0A">
      <w:pPr>
        <w:ind w:firstLine="708"/>
      </w:pPr>
      <w:r>
        <w:t>Ejemplo: idx_nombre_cliente</w:t>
      </w:r>
    </w:p>
    <w:p w14:paraId="39D74A98" w14:textId="77777777" w:rsidR="00EA4C0A" w:rsidRDefault="00EA4C0A" w:rsidP="009C2C23"/>
    <w:p w14:paraId="61C5637D" w14:textId="18F99509" w:rsidR="009C2C23" w:rsidRPr="00EA4C0A" w:rsidRDefault="009C2C23" w:rsidP="00EA4C0A">
      <w:pPr>
        <w:pStyle w:val="Prrafodelista"/>
        <w:numPr>
          <w:ilvl w:val="0"/>
          <w:numId w:val="3"/>
        </w:numPr>
        <w:rPr>
          <w:b/>
          <w:bCs/>
        </w:rPr>
      </w:pPr>
      <w:r w:rsidRPr="00EA4C0A">
        <w:rPr>
          <w:b/>
          <w:bCs/>
        </w:rPr>
        <w:t>Campos de Fecha y Hora:</w:t>
      </w:r>
    </w:p>
    <w:p w14:paraId="6C8694B7" w14:textId="77777777" w:rsidR="009C2C23" w:rsidRDefault="009C2C23" w:rsidP="009C2C23"/>
    <w:p w14:paraId="02041650" w14:textId="77777777" w:rsidR="009C2C23" w:rsidRDefault="009C2C23" w:rsidP="009C2C23">
      <w:r>
        <w:t>Si tienes campos de fecha y hora, considera incluir información en el nombre que indique el propósito del campo.</w:t>
      </w:r>
    </w:p>
    <w:p w14:paraId="32D52C3F" w14:textId="77777777" w:rsidR="00EA4C0A" w:rsidRDefault="00EA4C0A" w:rsidP="00EA4C0A">
      <w:pPr>
        <w:ind w:firstLine="708"/>
      </w:pPr>
    </w:p>
    <w:p w14:paraId="71D8A8D7" w14:textId="58E3B64A" w:rsidR="009C2C23" w:rsidRDefault="009C2C23" w:rsidP="00EA4C0A">
      <w:pPr>
        <w:ind w:firstLine="708"/>
      </w:pPr>
      <w:r>
        <w:t>Ejemplo: fecha_creacion, ultima_actualizacion</w:t>
      </w:r>
    </w:p>
    <w:p w14:paraId="5C61AA0C" w14:textId="77777777" w:rsidR="00EA4C0A" w:rsidRDefault="00EA4C0A" w:rsidP="009C2C23"/>
    <w:p w14:paraId="1FD23FA3" w14:textId="370F2DED" w:rsidR="009C2C23" w:rsidRPr="00EA4C0A" w:rsidRDefault="009C2C23" w:rsidP="00EA4C0A">
      <w:pPr>
        <w:pStyle w:val="Prrafodelista"/>
        <w:numPr>
          <w:ilvl w:val="0"/>
          <w:numId w:val="3"/>
        </w:numPr>
        <w:rPr>
          <w:b/>
          <w:bCs/>
        </w:rPr>
      </w:pPr>
      <w:r w:rsidRPr="00EA4C0A">
        <w:rPr>
          <w:b/>
          <w:bCs/>
        </w:rPr>
        <w:t>Evitar Palabras Reservadas:</w:t>
      </w:r>
    </w:p>
    <w:p w14:paraId="5FE0209C" w14:textId="77777777" w:rsidR="009C2C23" w:rsidRDefault="009C2C23" w:rsidP="009C2C23"/>
    <w:p w14:paraId="344FFD0E" w14:textId="77777777" w:rsidR="009C2C23" w:rsidRDefault="009C2C23" w:rsidP="009C2C23">
      <w:r>
        <w:t>Evita usar palabras reservadas del sistema de gestión de bases de datos (por ejemplo, select, from, where, etc.) como nombres de campos.</w:t>
      </w:r>
    </w:p>
    <w:p w14:paraId="185D3A1F" w14:textId="77777777" w:rsidR="00EA4C0A" w:rsidRDefault="00EA4C0A" w:rsidP="009C2C23"/>
    <w:p w14:paraId="7BABC9A4" w14:textId="29C57D1B" w:rsidR="009C2C23" w:rsidRPr="00EA4C0A" w:rsidRDefault="009C2C23" w:rsidP="00EA4C0A">
      <w:pPr>
        <w:pStyle w:val="Prrafodelista"/>
        <w:numPr>
          <w:ilvl w:val="0"/>
          <w:numId w:val="3"/>
        </w:numPr>
        <w:rPr>
          <w:b/>
          <w:bCs/>
        </w:rPr>
      </w:pPr>
      <w:r w:rsidRPr="00EA4C0A">
        <w:rPr>
          <w:b/>
          <w:bCs/>
        </w:rPr>
        <w:t>Consistencia:</w:t>
      </w:r>
    </w:p>
    <w:p w14:paraId="08638454" w14:textId="77777777" w:rsidR="009C2C23" w:rsidRDefault="009C2C23" w:rsidP="009C2C23"/>
    <w:p w14:paraId="1B725C6F" w14:textId="7876DE00" w:rsidR="009973C9" w:rsidRDefault="009C2C23" w:rsidP="009C2C23">
      <w:r>
        <w:t>Mantén consistencia en toda la base de datos. Utiliza la misma convención de nomenclatura en todas las tablas y campos.</w:t>
      </w:r>
    </w:p>
    <w:p w14:paraId="6F443A57" w14:textId="77777777" w:rsidR="009973C9" w:rsidRDefault="009973C9" w:rsidP="009C2C23"/>
    <w:p w14:paraId="4EA330AD" w14:textId="4A8CFCBA" w:rsidR="009973C9" w:rsidRDefault="009973C9" w:rsidP="009C2C23">
      <w:r>
        <w:rPr>
          <w:noProof/>
        </w:rPr>
        <w:drawing>
          <wp:inline distT="0" distB="0" distL="0" distR="0" wp14:anchorId="1DC843EA" wp14:editId="7084180D">
            <wp:extent cx="5612130" cy="3155315"/>
            <wp:effectExtent l="0" t="0" r="7620" b="6985"/>
            <wp:docPr id="1934010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010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E4CC" w14:textId="77777777" w:rsidR="00EA4C0A" w:rsidRDefault="00EA4C0A" w:rsidP="009C2C23"/>
    <w:p w14:paraId="6CA2DBB9" w14:textId="3F026E2C" w:rsidR="009973C9" w:rsidRDefault="00000000" w:rsidP="009C2C23">
      <w:pPr>
        <w:rPr>
          <w:rStyle w:val="Hipervnculo"/>
        </w:rPr>
      </w:pPr>
      <w:hyperlink r:id="rId8" w:history="1">
        <w:r w:rsidR="009973C9" w:rsidRPr="00E4168D">
          <w:rPr>
            <w:rStyle w:val="Hipervnculo"/>
          </w:rPr>
          <w:t>https://youtu.be/RiB4mV3VnRY?si=LbEkQUJosUQtZV8t</w:t>
        </w:r>
      </w:hyperlink>
    </w:p>
    <w:p w14:paraId="0BB01860" w14:textId="77777777" w:rsidR="00964FAB" w:rsidRDefault="00964FAB" w:rsidP="009C2C23">
      <w:pPr>
        <w:rPr>
          <w:rStyle w:val="Hipervnculo"/>
        </w:rPr>
      </w:pPr>
    </w:p>
    <w:p w14:paraId="0EC8D489" w14:textId="06678DB5" w:rsidR="00964FAB" w:rsidRDefault="00964FAB" w:rsidP="009C2C23">
      <w:pPr>
        <w:rPr>
          <w:rStyle w:val="Hipervnculo"/>
        </w:rPr>
      </w:pPr>
      <w:r>
        <w:rPr>
          <w:rStyle w:val="Hipervnculo"/>
        </w:rPr>
        <w:t>Querys que necesitamos:</w:t>
      </w:r>
    </w:p>
    <w:p w14:paraId="64B9A0F9" w14:textId="78CB21AD" w:rsidR="00964FAB" w:rsidRDefault="00964FAB" w:rsidP="009C2C23">
      <w:pPr>
        <w:rPr>
          <w:rStyle w:val="Hipervnculo"/>
        </w:rPr>
      </w:pPr>
    </w:p>
    <w:p w14:paraId="2A7A863B" w14:textId="3948524B" w:rsidR="00964FAB" w:rsidRDefault="00964FAB" w:rsidP="009C2C23">
      <w:pPr>
        <w:rPr>
          <w:rStyle w:val="Hipervnculo"/>
        </w:rPr>
      </w:pPr>
      <w:r>
        <w:rPr>
          <w:rStyle w:val="Hipervnculo"/>
        </w:rPr>
        <w:t>Historial propio</w:t>
      </w:r>
    </w:p>
    <w:p w14:paraId="0EB5C6E6" w14:textId="349B9935" w:rsidR="00964FAB" w:rsidRDefault="00964FAB" w:rsidP="009C2C23">
      <w:pPr>
        <w:rPr>
          <w:rStyle w:val="Hipervnculo"/>
        </w:rPr>
      </w:pPr>
      <w:r>
        <w:rPr>
          <w:rStyle w:val="Hipervnculo"/>
        </w:rPr>
        <w:t>Encontrar si hay un usuario que coincida con la contraseña y username dados</w:t>
      </w:r>
    </w:p>
    <w:p w14:paraId="5D534537" w14:textId="20615206" w:rsidR="00964FAB" w:rsidRDefault="00964FAB" w:rsidP="009C2C23">
      <w:pPr>
        <w:rPr>
          <w:rStyle w:val="Hipervnculo"/>
        </w:rPr>
      </w:pPr>
      <w:r>
        <w:rPr>
          <w:rStyle w:val="Hipervnculo"/>
        </w:rPr>
        <w:t>Encontrar si hay alguien que contenga el correo dado</w:t>
      </w:r>
    </w:p>
    <w:p w14:paraId="688663C8" w14:textId="70423C50" w:rsidR="00964FAB" w:rsidRDefault="00964FAB" w:rsidP="009C2C23">
      <w:r>
        <w:rPr>
          <w:rStyle w:val="Hipervnculo"/>
        </w:rPr>
        <w:t>Información del usuario</w:t>
      </w:r>
    </w:p>
    <w:p w14:paraId="6105C77A" w14:textId="77777777" w:rsidR="009973C9" w:rsidRDefault="009973C9" w:rsidP="009C2C23"/>
    <w:sectPr w:rsidR="009973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D1228" w14:textId="77777777" w:rsidR="00D52DD8" w:rsidRDefault="00D52DD8" w:rsidP="00754EF7">
      <w:pPr>
        <w:spacing w:after="0" w:line="240" w:lineRule="auto"/>
      </w:pPr>
      <w:r>
        <w:separator/>
      </w:r>
    </w:p>
  </w:endnote>
  <w:endnote w:type="continuationSeparator" w:id="0">
    <w:p w14:paraId="02DD81DA" w14:textId="77777777" w:rsidR="00D52DD8" w:rsidRDefault="00D52DD8" w:rsidP="00754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AF280" w14:textId="77777777" w:rsidR="00D52DD8" w:rsidRDefault="00D52DD8" w:rsidP="00754EF7">
      <w:pPr>
        <w:spacing w:after="0" w:line="240" w:lineRule="auto"/>
      </w:pPr>
      <w:r>
        <w:separator/>
      </w:r>
    </w:p>
  </w:footnote>
  <w:footnote w:type="continuationSeparator" w:id="0">
    <w:p w14:paraId="2AFA1940" w14:textId="77777777" w:rsidR="00D52DD8" w:rsidRDefault="00D52DD8" w:rsidP="00754E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77FDA"/>
    <w:multiLevelType w:val="hybridMultilevel"/>
    <w:tmpl w:val="08CE35E6"/>
    <w:lvl w:ilvl="0" w:tplc="080A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7CD0245"/>
    <w:multiLevelType w:val="hybridMultilevel"/>
    <w:tmpl w:val="72B4CD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61556"/>
    <w:multiLevelType w:val="hybridMultilevel"/>
    <w:tmpl w:val="E00E08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D6688"/>
    <w:multiLevelType w:val="hybridMultilevel"/>
    <w:tmpl w:val="E08868A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DD70CB"/>
    <w:multiLevelType w:val="hybridMultilevel"/>
    <w:tmpl w:val="CA049D44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C53652"/>
    <w:multiLevelType w:val="hybridMultilevel"/>
    <w:tmpl w:val="2C74C726"/>
    <w:lvl w:ilvl="0" w:tplc="8BA82F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color="FFC000" w:themeColor="accent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4499"/>
    <w:multiLevelType w:val="hybridMultilevel"/>
    <w:tmpl w:val="B3184AD0"/>
    <w:lvl w:ilvl="0" w:tplc="080A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7" w15:restartNumberingAfterBreak="0">
    <w:nsid w:val="2C277E39"/>
    <w:multiLevelType w:val="hybridMultilevel"/>
    <w:tmpl w:val="BDA278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FFC000" w:themeColor="accent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54F91"/>
    <w:multiLevelType w:val="hybridMultilevel"/>
    <w:tmpl w:val="78409C36"/>
    <w:lvl w:ilvl="0" w:tplc="08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37F3BE1"/>
    <w:multiLevelType w:val="hybridMultilevel"/>
    <w:tmpl w:val="BB4C01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C0EB5"/>
    <w:multiLevelType w:val="hybridMultilevel"/>
    <w:tmpl w:val="CD8271F8"/>
    <w:lvl w:ilvl="0" w:tplc="8BA82FF6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u w:color="FFC000" w:themeColor="accent4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D745043"/>
    <w:multiLevelType w:val="hybridMultilevel"/>
    <w:tmpl w:val="CE52C19A"/>
    <w:lvl w:ilvl="0" w:tplc="0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B81521D"/>
    <w:multiLevelType w:val="hybridMultilevel"/>
    <w:tmpl w:val="B6161AE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D153D"/>
    <w:multiLevelType w:val="hybridMultilevel"/>
    <w:tmpl w:val="847E5472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4475E9"/>
    <w:multiLevelType w:val="hybridMultilevel"/>
    <w:tmpl w:val="3B42B01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D7ACD"/>
    <w:multiLevelType w:val="hybridMultilevel"/>
    <w:tmpl w:val="BDD2AC84"/>
    <w:lvl w:ilvl="0" w:tplc="080A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5DE8556C"/>
    <w:multiLevelType w:val="hybridMultilevel"/>
    <w:tmpl w:val="8BDA99DA"/>
    <w:lvl w:ilvl="0" w:tplc="08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19F682E"/>
    <w:multiLevelType w:val="hybridMultilevel"/>
    <w:tmpl w:val="8758C65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40DB5"/>
    <w:multiLevelType w:val="hybridMultilevel"/>
    <w:tmpl w:val="270C69A2"/>
    <w:lvl w:ilvl="0" w:tplc="8BA82FF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color="FFC000" w:themeColor="accent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812BB"/>
    <w:multiLevelType w:val="hybridMultilevel"/>
    <w:tmpl w:val="DDA49C2E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181354">
    <w:abstractNumId w:val="1"/>
  </w:num>
  <w:num w:numId="2" w16cid:durableId="1394155586">
    <w:abstractNumId w:val="9"/>
  </w:num>
  <w:num w:numId="3" w16cid:durableId="1946887764">
    <w:abstractNumId w:val="2"/>
  </w:num>
  <w:num w:numId="4" w16cid:durableId="1825386565">
    <w:abstractNumId w:val="3"/>
  </w:num>
  <w:num w:numId="5" w16cid:durableId="1842701396">
    <w:abstractNumId w:val="8"/>
  </w:num>
  <w:num w:numId="6" w16cid:durableId="344601663">
    <w:abstractNumId w:val="4"/>
  </w:num>
  <w:num w:numId="7" w16cid:durableId="349991672">
    <w:abstractNumId w:val="16"/>
  </w:num>
  <w:num w:numId="8" w16cid:durableId="1919319097">
    <w:abstractNumId w:val="15"/>
  </w:num>
  <w:num w:numId="9" w16cid:durableId="1291933251">
    <w:abstractNumId w:val="0"/>
  </w:num>
  <w:num w:numId="10" w16cid:durableId="255095786">
    <w:abstractNumId w:val="6"/>
  </w:num>
  <w:num w:numId="11" w16cid:durableId="702360296">
    <w:abstractNumId w:val="10"/>
  </w:num>
  <w:num w:numId="12" w16cid:durableId="1394155112">
    <w:abstractNumId w:val="5"/>
  </w:num>
  <w:num w:numId="13" w16cid:durableId="632366932">
    <w:abstractNumId w:val="18"/>
  </w:num>
  <w:num w:numId="14" w16cid:durableId="980842958">
    <w:abstractNumId w:val="7"/>
  </w:num>
  <w:num w:numId="15" w16cid:durableId="961810938">
    <w:abstractNumId w:val="19"/>
  </w:num>
  <w:num w:numId="16" w16cid:durableId="834303026">
    <w:abstractNumId w:val="14"/>
  </w:num>
  <w:num w:numId="17" w16cid:durableId="134950989">
    <w:abstractNumId w:val="17"/>
  </w:num>
  <w:num w:numId="18" w16cid:durableId="75519179">
    <w:abstractNumId w:val="13"/>
  </w:num>
  <w:num w:numId="19" w16cid:durableId="1908567629">
    <w:abstractNumId w:val="11"/>
  </w:num>
  <w:num w:numId="20" w16cid:durableId="1886748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EF7"/>
    <w:rsid w:val="00001BF6"/>
    <w:rsid w:val="000057E4"/>
    <w:rsid w:val="00005CB1"/>
    <w:rsid w:val="000659BB"/>
    <w:rsid w:val="00146E34"/>
    <w:rsid w:val="001A1C9E"/>
    <w:rsid w:val="001F2B1D"/>
    <w:rsid w:val="00207652"/>
    <w:rsid w:val="00290E33"/>
    <w:rsid w:val="002B51C1"/>
    <w:rsid w:val="002C3DB0"/>
    <w:rsid w:val="00302507"/>
    <w:rsid w:val="003257D7"/>
    <w:rsid w:val="003D3892"/>
    <w:rsid w:val="004A777D"/>
    <w:rsid w:val="004F50FE"/>
    <w:rsid w:val="005C574A"/>
    <w:rsid w:val="0061797D"/>
    <w:rsid w:val="00720F3E"/>
    <w:rsid w:val="00754EF7"/>
    <w:rsid w:val="0076766E"/>
    <w:rsid w:val="007B51E6"/>
    <w:rsid w:val="00847E60"/>
    <w:rsid w:val="008810C3"/>
    <w:rsid w:val="00897EF4"/>
    <w:rsid w:val="008B4A33"/>
    <w:rsid w:val="00943156"/>
    <w:rsid w:val="00964FAB"/>
    <w:rsid w:val="00982462"/>
    <w:rsid w:val="009973C9"/>
    <w:rsid w:val="009C2C23"/>
    <w:rsid w:val="00AC4C10"/>
    <w:rsid w:val="00B50E0D"/>
    <w:rsid w:val="00B66681"/>
    <w:rsid w:val="00C16A80"/>
    <w:rsid w:val="00C318A3"/>
    <w:rsid w:val="00C6573F"/>
    <w:rsid w:val="00C95AC4"/>
    <w:rsid w:val="00CF53B1"/>
    <w:rsid w:val="00D41B82"/>
    <w:rsid w:val="00D52DD8"/>
    <w:rsid w:val="00D5390B"/>
    <w:rsid w:val="00E53A0C"/>
    <w:rsid w:val="00E91929"/>
    <w:rsid w:val="00EA4C0A"/>
    <w:rsid w:val="00ED2129"/>
    <w:rsid w:val="00FD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5FFF"/>
  <w15:docId w15:val="{E8800A51-465F-40A6-A377-7B4B9E84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EF7"/>
  </w:style>
  <w:style w:type="paragraph" w:styleId="Piedepgina">
    <w:name w:val="footer"/>
    <w:basedOn w:val="Normal"/>
    <w:link w:val="PiedepginaCar"/>
    <w:uiPriority w:val="99"/>
    <w:unhideWhenUsed/>
    <w:rsid w:val="00754E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EF7"/>
  </w:style>
  <w:style w:type="paragraph" w:styleId="Prrafodelista">
    <w:name w:val="List Paragraph"/>
    <w:basedOn w:val="Normal"/>
    <w:uiPriority w:val="34"/>
    <w:qFormat/>
    <w:rsid w:val="00754EF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973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7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RiB4mV3VnRY?si=LbEkQUJosUQtZV8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Muratalla</dc:creator>
  <cp:keywords/>
  <dc:description/>
  <cp:lastModifiedBy>Angel Muratalla</cp:lastModifiedBy>
  <cp:revision>16</cp:revision>
  <dcterms:created xsi:type="dcterms:W3CDTF">2023-12-28T20:27:00Z</dcterms:created>
  <dcterms:modified xsi:type="dcterms:W3CDTF">2024-01-25T17:04:00Z</dcterms:modified>
</cp:coreProperties>
</file>