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// Import statement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import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java.util.ArrayList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import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java.util.List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// Car Class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class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Car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make;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model;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double rentalPricePerDay;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boolean isAvailable;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Car(String make, String model, double rentalPricePerDay)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this.make = make;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this.model = model;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   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this.rentalPricePerDay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rentalPricePerDay;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this.isAvailable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true;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boolean isAvailable()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isAvailable;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void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setAvailability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(boolean isAvailable)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this.isAvailable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isAvailable;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double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calculateRentalCost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int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days)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rentalPricePerDay * days;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@Override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toString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make + " " + model + " | Price per day: $" + rentalPricePerDay;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// Customer Class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class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Customer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name;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phoneNumber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Customer(String name,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,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phoneNumber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    this.name = name;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this.customerId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this.phoneNumber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phoneNumber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// Getter method for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getCustomerId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getCustomerDetails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"Customer: " + name + " | ID: " +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+ " | Phone: " +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phoneNumber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}</w:t>
      </w:r>
      <w:bookmarkStart w:id="0" w:name="_GoBack"/>
      <w:bookmarkEnd w:id="0"/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// RentalAgency Class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class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RentalAgency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List&lt;Car&gt;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carsAvailable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List&lt;Customer&gt; customers;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RentalAgency()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carsAvailable</w:t>
      </w:r>
      <w:proofErr w:type="spellEnd"/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new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ArrayList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&lt;&gt;();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customers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new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ArrayList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&lt;&gt;();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void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addCar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(Car car)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carsAvailable.add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car);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void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addCustomer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(Customer customer)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customers.add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Car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rentCar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(String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, String make, String model,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int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days)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Customer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=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findCustomerById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spellStart"/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if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(customer != null)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for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(Car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: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carsAvailable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if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(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car.isAvailable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() &amp;&amp;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car.toString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().contains(make) &amp;&amp;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car.toString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().contains(model))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car.setAvailability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false); // Mark the car as rented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System.out.println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spellStart"/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customer.getCustomerDetails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() + " rented " +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car.toString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() + " for " + days + " days.");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car;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System.out.println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"Car not available for rent.");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null;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private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Customer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findCustomerById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(String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for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(Customer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: customers)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// Use the getter method to get the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</w:t>
      </w:r>
      <w:proofErr w:type="spellEnd"/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if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(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customerId.equals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customer.getCustomerId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()))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    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customer;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null;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}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// Main Class (contains the main method)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class Main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public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static void main(String[]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args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) {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// Create Rental Agency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RentalAgency agency = new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RentalAgency(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// Create Cars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Car car1 = new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"Toyota", "Camry", 50.0);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    Car car2 = new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Car(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"Honda", "Civic", 45.0);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agency.addCar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car1);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agency.addCar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car2);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// Create Customers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Customer customer1 = new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"Ella </w:t>
      </w:r>
      <w:proofErr w:type="spellStart"/>
      <w:r w:rsidRPr="00CC2FEF">
        <w:rPr>
          <w:rFonts w:ascii="Arial Unicode MS" w:eastAsia="Arial Unicode MS" w:hAnsi="Arial Unicode MS" w:cs="Arial Unicode MS"/>
          <w:sz w:val="36"/>
          <w:szCs w:val="36"/>
        </w:rPr>
        <w:t>Sifah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", "C128", "123-456-7890");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Customer customer2 = new </w:t>
      </w:r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"Ryan Joel", "C129", "987-654-3210");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agency.addCustomer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customer1);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agency.addCustomer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customer2);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// Rent Cars to Customers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agency.rentCar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"C128", "Toyota", "Camry", 8); // Rent car for customer1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C2FEF">
        <w:rPr>
          <w:rFonts w:ascii="Arial Unicode MS" w:eastAsia="Arial Unicode MS" w:hAnsi="Arial Unicode MS" w:cs="Arial Unicode MS"/>
          <w:sz w:val="36"/>
          <w:szCs w:val="36"/>
        </w:rPr>
        <w:t>agency.rentCar</w:t>
      </w:r>
      <w:proofErr w:type="spellEnd"/>
      <w:r w:rsidRPr="00CC2FEF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End"/>
      <w:r w:rsidRPr="00CC2FEF">
        <w:rPr>
          <w:rFonts w:ascii="Arial Unicode MS" w:eastAsia="Arial Unicode MS" w:hAnsi="Arial Unicode MS" w:cs="Arial Unicode MS"/>
          <w:sz w:val="36"/>
          <w:szCs w:val="36"/>
        </w:rPr>
        <w:t>"C129", "Honda", "Civic", 11); // Rent car for customer2</w:t>
      </w:r>
    </w:p>
    <w:p w:rsidR="00CC2FEF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 xml:space="preserve">    }</w:t>
      </w:r>
    </w:p>
    <w:p w:rsidR="000A36BC" w:rsidRPr="00CC2FEF" w:rsidRDefault="00CC2FEF" w:rsidP="00CC2FE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CC2FEF">
        <w:rPr>
          <w:rFonts w:ascii="Arial Unicode MS" w:eastAsia="Arial Unicode MS" w:hAnsi="Arial Unicode MS" w:cs="Arial Unicode MS"/>
          <w:sz w:val="36"/>
          <w:szCs w:val="36"/>
        </w:rPr>
        <w:t>}</w:t>
      </w:r>
    </w:p>
    <w:sectPr w:rsidR="000A36BC" w:rsidRPr="00CC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EF"/>
    <w:rsid w:val="000A36BC"/>
    <w:rsid w:val="00C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EE763-7600-43D0-B87C-E9E6D457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2025-02-07T12:09:00Z</dcterms:created>
  <dcterms:modified xsi:type="dcterms:W3CDTF">2025-02-07T12:10:00Z</dcterms:modified>
</cp:coreProperties>
</file>