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7FBC" w14:textId="77777777" w:rsidR="00E354EA" w:rsidRDefault="0077133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UNIVERSIDAD NACIONAL MAYOR DE SAN MARCOS</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Universidad del Perú</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Decana de América</w:t>
      </w:r>
    </w:p>
    <w:p w14:paraId="5F1504B8" w14:textId="77777777" w:rsidR="00E354EA" w:rsidRDefault="00771333">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Facultad de Ingeniería de Sistemas e Informática</w:t>
      </w:r>
    </w:p>
    <w:p w14:paraId="4462F43D" w14:textId="77777777" w:rsidR="00E354EA" w:rsidRDefault="00771333">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Escuela Profesional de Ingeniería de Software</w:t>
      </w:r>
    </w:p>
    <w:p w14:paraId="2340A97E" w14:textId="77777777" w:rsidR="00E354EA" w:rsidRDefault="00771333">
      <w:pPr>
        <w:spacing w:before="240" w:after="180" w:line="360" w:lineRule="auto"/>
        <w:ind w:left="283" w:firstLine="284"/>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200DEA95" wp14:editId="50ED1657">
            <wp:simplePos x="0" y="0"/>
            <wp:positionH relativeFrom="column">
              <wp:posOffset>2194088</wp:posOffset>
            </wp:positionH>
            <wp:positionV relativeFrom="paragraph">
              <wp:posOffset>104775</wp:posOffset>
            </wp:positionV>
            <wp:extent cx="1338263" cy="1552013"/>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8263" cy="1552013"/>
                    </a:xfrm>
                    <a:prstGeom prst="rect">
                      <a:avLst/>
                    </a:prstGeom>
                    <a:ln/>
                  </pic:spPr>
                </pic:pic>
              </a:graphicData>
            </a:graphic>
          </wp:anchor>
        </w:drawing>
      </w:r>
    </w:p>
    <w:p w14:paraId="02B31EBE" w14:textId="77777777" w:rsidR="00E354EA" w:rsidRDefault="00E354EA">
      <w:pPr>
        <w:spacing w:after="60" w:line="360" w:lineRule="auto"/>
        <w:ind w:left="283" w:firstLine="284"/>
        <w:jc w:val="center"/>
        <w:rPr>
          <w:rFonts w:ascii="Times New Roman" w:eastAsia="Times New Roman" w:hAnsi="Times New Roman" w:cs="Times New Roman"/>
          <w:b/>
          <w:sz w:val="36"/>
          <w:szCs w:val="36"/>
        </w:rPr>
      </w:pPr>
    </w:p>
    <w:p w14:paraId="2CAF1BF1" w14:textId="77777777" w:rsidR="00E354EA" w:rsidRDefault="00E354EA">
      <w:pPr>
        <w:spacing w:after="60" w:line="360" w:lineRule="auto"/>
        <w:ind w:left="283" w:firstLine="284"/>
        <w:jc w:val="center"/>
        <w:rPr>
          <w:rFonts w:ascii="Times New Roman" w:eastAsia="Times New Roman" w:hAnsi="Times New Roman" w:cs="Times New Roman"/>
          <w:b/>
          <w:sz w:val="36"/>
          <w:szCs w:val="36"/>
        </w:rPr>
      </w:pPr>
    </w:p>
    <w:p w14:paraId="54CFB9E1" w14:textId="77777777" w:rsidR="00E354EA" w:rsidRDefault="00E354EA">
      <w:pPr>
        <w:spacing w:after="60" w:line="360" w:lineRule="auto"/>
        <w:rPr>
          <w:rFonts w:ascii="Times New Roman" w:eastAsia="Times New Roman" w:hAnsi="Times New Roman" w:cs="Times New Roman"/>
          <w:b/>
          <w:sz w:val="38"/>
          <w:szCs w:val="38"/>
        </w:rPr>
      </w:pPr>
    </w:p>
    <w:p w14:paraId="401AC89A" w14:textId="77777777" w:rsidR="00E354EA" w:rsidRDefault="00771333">
      <w:pPr>
        <w:spacing w:after="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“Documento de Guía de Estilos”</w:t>
      </w:r>
    </w:p>
    <w:p w14:paraId="5E8E89F2" w14:textId="77777777" w:rsidR="00E354EA" w:rsidRDefault="00771333">
      <w:pPr>
        <w:spacing w:before="240" w:after="180" w:line="360" w:lineRule="auto"/>
        <w:ind w:left="283" w:firstLine="28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GESTIÓN DE LA CONFIGURACIÓN DEL SOFTWARE</w:t>
      </w:r>
    </w:p>
    <w:p w14:paraId="1D4EE621" w14:textId="77777777" w:rsidR="00E354EA" w:rsidRDefault="00771333">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DOCENTE: </w:t>
      </w:r>
      <w:r>
        <w:rPr>
          <w:rFonts w:ascii="Times New Roman" w:eastAsia="Times New Roman" w:hAnsi="Times New Roman" w:cs="Times New Roman"/>
          <w:sz w:val="24"/>
          <w:szCs w:val="24"/>
        </w:rPr>
        <w:t>Wong Portillo, Lenis Rossi</w:t>
      </w:r>
    </w:p>
    <w:p w14:paraId="76DF31F6" w14:textId="77777777" w:rsidR="00E354EA" w:rsidRDefault="00771333">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GRUPO: </w:t>
      </w:r>
      <w:r>
        <w:rPr>
          <w:rFonts w:ascii="Times New Roman" w:eastAsia="Times New Roman" w:hAnsi="Times New Roman" w:cs="Times New Roman"/>
          <w:sz w:val="24"/>
          <w:szCs w:val="24"/>
        </w:rPr>
        <w:t>6</w:t>
      </w:r>
    </w:p>
    <w:p w14:paraId="6B8CB07D" w14:textId="77777777" w:rsidR="00E354EA" w:rsidRDefault="00771333">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PROYECTO: </w:t>
      </w:r>
      <w:proofErr w:type="gramStart"/>
      <w:r>
        <w:rPr>
          <w:rFonts w:ascii="Times New Roman" w:eastAsia="Times New Roman" w:hAnsi="Times New Roman" w:cs="Times New Roman"/>
          <w:sz w:val="24"/>
          <w:szCs w:val="24"/>
        </w:rPr>
        <w:t>De compras!</w:t>
      </w:r>
      <w:proofErr w:type="gramEnd"/>
    </w:p>
    <w:p w14:paraId="0F5B8AA6" w14:textId="77777777" w:rsidR="00E354EA" w:rsidRDefault="00771333">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p>
    <w:p w14:paraId="45E2B0AF"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Porras Quispe, Marco Aurelio</w:t>
      </w:r>
    </w:p>
    <w:p w14:paraId="24A11420"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Carmen Cruzatti, Angel Gerardo</w:t>
      </w:r>
    </w:p>
    <w:p w14:paraId="528DCE57"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Gil Jauregui, Jesus Orlando</w:t>
      </w:r>
    </w:p>
    <w:p w14:paraId="2531BAB8"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Gonzales Broncano Jose Daniel</w:t>
      </w:r>
    </w:p>
    <w:p w14:paraId="7FD4F9E2"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Loaiza Sighuas, Leonardo Dario</w:t>
      </w:r>
    </w:p>
    <w:p w14:paraId="28835986"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De la Cruz Torres, Diego</w:t>
      </w:r>
    </w:p>
    <w:p w14:paraId="520E3E6C"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Cespedes Flores, Sebastian</w:t>
      </w:r>
    </w:p>
    <w:p w14:paraId="077D9FC9" w14:textId="77777777" w:rsidR="00E354EA" w:rsidRDefault="00771333">
      <w:pPr>
        <w:numPr>
          <w:ilvl w:val="0"/>
          <w:numId w:val="2"/>
        </w:numPr>
        <w:spacing w:line="360" w:lineRule="auto"/>
        <w:ind w:left="1361" w:hanging="357"/>
        <w:rPr>
          <w:sz w:val="24"/>
          <w:szCs w:val="24"/>
        </w:rPr>
      </w:pPr>
      <w:r>
        <w:rPr>
          <w:rFonts w:ascii="Times New Roman" w:eastAsia="Times New Roman" w:hAnsi="Times New Roman" w:cs="Times New Roman"/>
          <w:sz w:val="24"/>
          <w:szCs w:val="24"/>
        </w:rPr>
        <w:t>Ventura Villanueva, Cristofher Moisés</w:t>
      </w:r>
    </w:p>
    <w:p w14:paraId="7967A0BB" w14:textId="77777777" w:rsidR="00E354EA" w:rsidRDefault="00E354EA"/>
    <w:p w14:paraId="178E276A" w14:textId="77777777" w:rsidR="00E354EA" w:rsidRDefault="00E354EA"/>
    <w:p w14:paraId="438ABC30" w14:textId="77777777" w:rsidR="00E354EA" w:rsidRDefault="00E354EA"/>
    <w:p w14:paraId="3C625D7F" w14:textId="77777777" w:rsidR="00E354EA" w:rsidRDefault="00E354EA"/>
    <w:p w14:paraId="24A9A5BC" w14:textId="77777777" w:rsidR="00E354EA" w:rsidRDefault="00E354EA"/>
    <w:p w14:paraId="1B47D38C" w14:textId="77777777" w:rsidR="00E354EA" w:rsidRDefault="00E354EA"/>
    <w:p w14:paraId="2D8B68D1" w14:textId="77777777" w:rsidR="00E354EA" w:rsidRDefault="00771333">
      <w:pPr>
        <w:rPr>
          <w:b/>
        </w:rPr>
      </w:pPr>
      <w:r>
        <w:rPr>
          <w:b/>
        </w:rPr>
        <w:lastRenderedPageBreak/>
        <w:t>Colores(Paleta de colores):</w:t>
      </w:r>
    </w:p>
    <w:p w14:paraId="5840F44A" w14:textId="77777777" w:rsidR="00E354EA" w:rsidRDefault="00E354EA"/>
    <w:p w14:paraId="328565F4" w14:textId="77777777" w:rsidR="00E354EA" w:rsidRDefault="00E354EA"/>
    <w:p w14:paraId="42A51735" w14:textId="77777777" w:rsidR="00E354EA" w:rsidRDefault="00771333">
      <w:r>
        <w:t>Paleta de Colores:</w:t>
      </w:r>
    </w:p>
    <w:p w14:paraId="527836BA" w14:textId="77777777" w:rsidR="00E354EA" w:rsidRDefault="00771333">
      <w:r>
        <w:rPr>
          <w:noProof/>
        </w:rPr>
        <w:drawing>
          <wp:inline distT="114300" distB="114300" distL="114300" distR="114300" wp14:anchorId="327EFAFF" wp14:editId="4C6FD7FC">
            <wp:extent cx="5731200" cy="2286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2286000"/>
                    </a:xfrm>
                    <a:prstGeom prst="rect">
                      <a:avLst/>
                    </a:prstGeom>
                    <a:ln/>
                  </pic:spPr>
                </pic:pic>
              </a:graphicData>
            </a:graphic>
          </wp:inline>
        </w:drawing>
      </w:r>
    </w:p>
    <w:p w14:paraId="68D85BAE" w14:textId="77777777" w:rsidR="00E354EA" w:rsidRDefault="00771333">
      <w:r>
        <w:t>Principales:</w:t>
      </w:r>
    </w:p>
    <w:p w14:paraId="4F420172" w14:textId="77777777" w:rsidR="00E354EA" w:rsidRDefault="00771333">
      <w:r>
        <w:rPr>
          <w:noProof/>
        </w:rPr>
        <w:drawing>
          <wp:inline distT="114300" distB="114300" distL="114300" distR="114300" wp14:anchorId="79BDC618" wp14:editId="006587F9">
            <wp:extent cx="2300288" cy="2300288"/>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300288" cy="2300288"/>
                    </a:xfrm>
                    <a:prstGeom prst="rect">
                      <a:avLst/>
                    </a:prstGeom>
                    <a:ln/>
                  </pic:spPr>
                </pic:pic>
              </a:graphicData>
            </a:graphic>
          </wp:inline>
        </w:drawing>
      </w:r>
    </w:p>
    <w:p w14:paraId="323E4716" w14:textId="77777777" w:rsidR="00E354EA" w:rsidRDefault="00E354EA"/>
    <w:p w14:paraId="1A39D436" w14:textId="77777777" w:rsidR="00E354EA" w:rsidRDefault="00771333">
      <w:r>
        <w:t>Secundarios:</w:t>
      </w:r>
    </w:p>
    <w:p w14:paraId="378EDE74" w14:textId="77777777" w:rsidR="00E354EA" w:rsidRDefault="00771333">
      <w:r>
        <w:rPr>
          <w:noProof/>
        </w:rPr>
        <w:drawing>
          <wp:inline distT="114300" distB="114300" distL="114300" distR="114300" wp14:anchorId="521E1BAB" wp14:editId="68186283">
            <wp:extent cx="3690938" cy="247114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90938" cy="2471140"/>
                    </a:xfrm>
                    <a:prstGeom prst="rect">
                      <a:avLst/>
                    </a:prstGeom>
                    <a:ln/>
                  </pic:spPr>
                </pic:pic>
              </a:graphicData>
            </a:graphic>
          </wp:inline>
        </w:drawing>
      </w:r>
    </w:p>
    <w:p w14:paraId="7EF8E2E0" w14:textId="77777777" w:rsidR="00E354EA" w:rsidRDefault="00E354EA"/>
    <w:p w14:paraId="2D24AA4E" w14:textId="77777777" w:rsidR="00E354EA" w:rsidRDefault="00771333">
      <w:pPr>
        <w:rPr>
          <w:b/>
        </w:rPr>
      </w:pPr>
      <w:r>
        <w:rPr>
          <w:b/>
        </w:rPr>
        <w:t>Tipografía:</w:t>
      </w:r>
    </w:p>
    <w:p w14:paraId="72A640C8" w14:textId="77777777" w:rsidR="00E354EA" w:rsidRDefault="00E354EA">
      <w:pPr>
        <w:rPr>
          <w:b/>
        </w:rPr>
      </w:pPr>
    </w:p>
    <w:p w14:paraId="6F103FAD" w14:textId="77777777" w:rsidR="00E354EA" w:rsidRDefault="00771333">
      <w:r>
        <w:t>Fuentes a utilizar: Dialog</w:t>
      </w:r>
    </w:p>
    <w:p w14:paraId="5D67B5F9" w14:textId="77777777" w:rsidR="00E354EA" w:rsidRDefault="00E354EA"/>
    <w:p w14:paraId="6EBD0179" w14:textId="77777777" w:rsidR="00E354EA" w:rsidRDefault="00771333">
      <w:r>
        <w:t>Tamaños y estilos:</w:t>
      </w:r>
    </w:p>
    <w:p w14:paraId="63EE6E00" w14:textId="77777777" w:rsidR="00E354EA" w:rsidRDefault="00E354EA"/>
    <w:p w14:paraId="4CFED755" w14:textId="77777777" w:rsidR="00E354EA" w:rsidRDefault="00771333">
      <w:pPr>
        <w:rPr>
          <w:b/>
        </w:rPr>
      </w:pPr>
      <w:r>
        <w:rPr>
          <w:b/>
        </w:rPr>
        <w:t>En Registro:</w:t>
      </w:r>
    </w:p>
    <w:p w14:paraId="6797AFD8" w14:textId="77777777" w:rsidR="00E354EA" w:rsidRDefault="00E354EA"/>
    <w:p w14:paraId="4141D4C0" w14:textId="77777777" w:rsidR="00E354EA" w:rsidRDefault="00771333">
      <w:r>
        <w:tab/>
        <w:t>Botones: 18 - negrita</w:t>
      </w:r>
    </w:p>
    <w:p w14:paraId="158B9714" w14:textId="77777777" w:rsidR="00E354EA" w:rsidRDefault="00771333">
      <w:r>
        <w:t xml:space="preserve">            Párrafos: 17 - sencillo</w:t>
      </w:r>
    </w:p>
    <w:p w14:paraId="272F9F20" w14:textId="77777777" w:rsidR="00E354EA" w:rsidRDefault="00771333">
      <w:r>
        <w:tab/>
        <w:t>Etiquetas de texto: 14 - negrita</w:t>
      </w:r>
    </w:p>
    <w:p w14:paraId="68F865B1" w14:textId="77777777" w:rsidR="00E354EA" w:rsidRDefault="00771333">
      <w:r>
        <w:tab/>
        <w:t>Inputs: 14 - sencillo</w:t>
      </w:r>
    </w:p>
    <w:p w14:paraId="1C6213B1" w14:textId="77777777" w:rsidR="00E354EA" w:rsidRDefault="00E354EA"/>
    <w:p w14:paraId="799A1F5A" w14:textId="77777777" w:rsidR="00E354EA" w:rsidRDefault="00771333">
      <w:pPr>
        <w:rPr>
          <w:b/>
        </w:rPr>
      </w:pPr>
      <w:r>
        <w:rPr>
          <w:b/>
        </w:rPr>
        <w:t>En Interfaz Clientes:</w:t>
      </w:r>
    </w:p>
    <w:p w14:paraId="28B1A66C" w14:textId="77777777" w:rsidR="00E354EA" w:rsidRDefault="00E354EA"/>
    <w:p w14:paraId="424A5846" w14:textId="77777777" w:rsidR="00E354EA" w:rsidRDefault="00771333">
      <w:r>
        <w:tab/>
      </w:r>
      <w:r>
        <w:t>Botones: 14 - negrita</w:t>
      </w:r>
    </w:p>
    <w:p w14:paraId="39294381" w14:textId="77777777" w:rsidR="00E354EA" w:rsidRDefault="00771333">
      <w:r>
        <w:t xml:space="preserve">            Título: 22 - negrita</w:t>
      </w:r>
    </w:p>
    <w:p w14:paraId="7F0F900A" w14:textId="77777777" w:rsidR="00E354EA" w:rsidRDefault="00771333">
      <w:r>
        <w:t xml:space="preserve">            Texto en tabla: 10 - sencillo</w:t>
      </w:r>
    </w:p>
    <w:p w14:paraId="1315CA38" w14:textId="77777777" w:rsidR="00E354EA" w:rsidRDefault="00771333">
      <w:r>
        <w:tab/>
        <w:t>Etiquetas de texto: 14 - negrita</w:t>
      </w:r>
    </w:p>
    <w:p w14:paraId="45FB801D" w14:textId="77777777" w:rsidR="00E354EA" w:rsidRDefault="00771333">
      <w:r>
        <w:tab/>
        <w:t>Inputs: 14 - sencillo</w:t>
      </w:r>
    </w:p>
    <w:p w14:paraId="5C6EB419" w14:textId="77777777" w:rsidR="00E354EA" w:rsidRDefault="00E354EA"/>
    <w:p w14:paraId="1DFFFB93" w14:textId="77777777" w:rsidR="00E354EA" w:rsidRDefault="00771333">
      <w:pPr>
        <w:rPr>
          <w:b/>
        </w:rPr>
      </w:pPr>
      <w:r>
        <w:rPr>
          <w:b/>
        </w:rPr>
        <w:t>En Interfaz Colaboradores:</w:t>
      </w:r>
    </w:p>
    <w:p w14:paraId="0062FDBD" w14:textId="77777777" w:rsidR="00E354EA" w:rsidRDefault="00E354EA"/>
    <w:p w14:paraId="70ACEC23" w14:textId="77777777" w:rsidR="00E354EA" w:rsidRDefault="00771333">
      <w:r>
        <w:tab/>
        <w:t>Botones: 14 - negrita</w:t>
      </w:r>
    </w:p>
    <w:p w14:paraId="34EBE890" w14:textId="77777777" w:rsidR="00E354EA" w:rsidRDefault="00771333">
      <w:r>
        <w:t xml:space="preserve">            Título: 22 - negrita</w:t>
      </w:r>
    </w:p>
    <w:p w14:paraId="5945A91D" w14:textId="77777777" w:rsidR="00E354EA" w:rsidRDefault="00771333">
      <w:r>
        <w:t xml:space="preserve">            Texto</w:t>
      </w:r>
      <w:r>
        <w:t xml:space="preserve"> en tabla: 10 - sencillo</w:t>
      </w:r>
    </w:p>
    <w:p w14:paraId="60759E57" w14:textId="77777777" w:rsidR="00E354EA" w:rsidRDefault="00771333">
      <w:r>
        <w:tab/>
        <w:t>Etiquetas de texto: 14 - negrita</w:t>
      </w:r>
    </w:p>
    <w:p w14:paraId="1B486386" w14:textId="77777777" w:rsidR="00E354EA" w:rsidRDefault="00771333">
      <w:r>
        <w:tab/>
        <w:t>Inputs: 14 - sencillo</w:t>
      </w:r>
    </w:p>
    <w:p w14:paraId="431EBF15" w14:textId="77777777" w:rsidR="00E354EA" w:rsidRDefault="00E354EA"/>
    <w:p w14:paraId="0D955356" w14:textId="77777777" w:rsidR="00E354EA" w:rsidRDefault="00771333">
      <w:r>
        <w:t>Se usa el tipo de letra Doppio one en el logo para darle un estilo formal, en las demás interfaces del programa se usará Dialog para una mayor legibilidad de los distintos elementos de las interfaces, y una mayor sensación de familiaridad y comodidad en la</w:t>
      </w:r>
      <w:r>
        <w:t xml:space="preserve"> interacción de los usuarios con dichos elementos.</w:t>
      </w:r>
    </w:p>
    <w:p w14:paraId="34AAC164" w14:textId="77777777" w:rsidR="00E354EA" w:rsidRDefault="00E354EA"/>
    <w:p w14:paraId="15C9E72E" w14:textId="77777777" w:rsidR="00E354EA" w:rsidRDefault="00771333">
      <w:pPr>
        <w:rPr>
          <w:b/>
        </w:rPr>
      </w:pPr>
      <w:r>
        <w:rPr>
          <w:b/>
        </w:rPr>
        <w:t>Iconografía (Logo de la empresa e iconos a usar):</w:t>
      </w:r>
    </w:p>
    <w:p w14:paraId="11C9EEF0" w14:textId="77777777" w:rsidR="00E354EA" w:rsidRDefault="00E354EA"/>
    <w:p w14:paraId="0AE0289C" w14:textId="77777777" w:rsidR="00E354EA" w:rsidRDefault="00E354EA"/>
    <w:p w14:paraId="54829DB8" w14:textId="77777777" w:rsidR="00E354EA" w:rsidRDefault="00771333">
      <w:r>
        <w:t>Logo de la empresa:</w:t>
      </w:r>
    </w:p>
    <w:p w14:paraId="31E98CC3" w14:textId="77777777" w:rsidR="00E354EA" w:rsidRDefault="00771333">
      <w:r>
        <w:rPr>
          <w:noProof/>
        </w:rPr>
        <w:lastRenderedPageBreak/>
        <w:drawing>
          <wp:inline distT="114300" distB="114300" distL="114300" distR="114300" wp14:anchorId="0A881954" wp14:editId="224067E9">
            <wp:extent cx="2857500" cy="2857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57500" cy="2857500"/>
                    </a:xfrm>
                    <a:prstGeom prst="rect">
                      <a:avLst/>
                    </a:prstGeom>
                    <a:ln/>
                  </pic:spPr>
                </pic:pic>
              </a:graphicData>
            </a:graphic>
          </wp:inline>
        </w:drawing>
      </w:r>
    </w:p>
    <w:p w14:paraId="67C9E469" w14:textId="77777777" w:rsidR="00E354EA" w:rsidRDefault="00E354EA"/>
    <w:p w14:paraId="474C8C9A" w14:textId="77777777" w:rsidR="00E354EA" w:rsidRDefault="00E354EA"/>
    <w:p w14:paraId="5EBABE78" w14:textId="77777777" w:rsidR="00E354EA" w:rsidRDefault="00771333">
      <w:proofErr w:type="gramStart"/>
      <w:r>
        <w:t>Iconos a usar</w:t>
      </w:r>
      <w:proofErr w:type="gramEnd"/>
      <w:r>
        <w:t>:</w:t>
      </w:r>
    </w:p>
    <w:p w14:paraId="3D29E938" w14:textId="77777777" w:rsidR="00E354EA" w:rsidRDefault="00E354EA"/>
    <w:p w14:paraId="0BE4EB34" w14:textId="77777777" w:rsidR="00E354EA" w:rsidRDefault="00771333">
      <w:pPr>
        <w:numPr>
          <w:ilvl w:val="0"/>
          <w:numId w:val="1"/>
        </w:numPr>
      </w:pPr>
      <w:r>
        <w:t>Compras:</w:t>
      </w:r>
    </w:p>
    <w:p w14:paraId="681FE5E8" w14:textId="77777777" w:rsidR="00E354EA" w:rsidRDefault="00771333">
      <w:pPr>
        <w:ind w:left="720"/>
      </w:pPr>
      <w:r>
        <w:rPr>
          <w:noProof/>
        </w:rPr>
        <w:drawing>
          <wp:inline distT="114300" distB="114300" distL="114300" distR="114300" wp14:anchorId="1BDF188F" wp14:editId="58BDE14B">
            <wp:extent cx="704248" cy="70424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04248" cy="704248"/>
                    </a:xfrm>
                    <a:prstGeom prst="rect">
                      <a:avLst/>
                    </a:prstGeom>
                    <a:ln/>
                  </pic:spPr>
                </pic:pic>
              </a:graphicData>
            </a:graphic>
          </wp:inline>
        </w:drawing>
      </w:r>
    </w:p>
    <w:p w14:paraId="2AC3E214" w14:textId="77777777" w:rsidR="00E354EA" w:rsidRDefault="00771333">
      <w:pPr>
        <w:ind w:left="720"/>
      </w:pPr>
      <w:r>
        <w:rPr>
          <w:noProof/>
        </w:rPr>
        <w:drawing>
          <wp:inline distT="114300" distB="114300" distL="114300" distR="114300" wp14:anchorId="0778CEB2" wp14:editId="409E2AFA">
            <wp:extent cx="652463" cy="6524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52463" cy="652463"/>
                    </a:xfrm>
                    <a:prstGeom prst="rect">
                      <a:avLst/>
                    </a:prstGeom>
                    <a:ln/>
                  </pic:spPr>
                </pic:pic>
              </a:graphicData>
            </a:graphic>
          </wp:inline>
        </w:drawing>
      </w:r>
    </w:p>
    <w:p w14:paraId="37C4E937" w14:textId="77777777" w:rsidR="00E354EA" w:rsidRDefault="00771333">
      <w:pPr>
        <w:numPr>
          <w:ilvl w:val="0"/>
          <w:numId w:val="1"/>
        </w:numPr>
      </w:pPr>
      <w:r>
        <w:t>Colaboradores:</w:t>
      </w:r>
    </w:p>
    <w:p w14:paraId="1833B58E" w14:textId="77777777" w:rsidR="00E354EA" w:rsidRDefault="00771333">
      <w:pPr>
        <w:ind w:left="720"/>
      </w:pPr>
      <w:r>
        <w:rPr>
          <w:noProof/>
        </w:rPr>
        <w:drawing>
          <wp:inline distT="114300" distB="114300" distL="114300" distR="114300" wp14:anchorId="0EE38806" wp14:editId="49E6016E">
            <wp:extent cx="728663" cy="7286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728663" cy="728663"/>
                    </a:xfrm>
                    <a:prstGeom prst="rect">
                      <a:avLst/>
                    </a:prstGeom>
                    <a:ln/>
                  </pic:spPr>
                </pic:pic>
              </a:graphicData>
            </a:graphic>
          </wp:inline>
        </w:drawing>
      </w:r>
    </w:p>
    <w:p w14:paraId="12C8C282" w14:textId="77777777" w:rsidR="00E354EA" w:rsidRDefault="00771333">
      <w:pPr>
        <w:ind w:left="720"/>
      </w:pPr>
      <w:r>
        <w:rPr>
          <w:noProof/>
        </w:rPr>
        <w:drawing>
          <wp:inline distT="114300" distB="114300" distL="114300" distR="114300" wp14:anchorId="17D1BC18" wp14:editId="6429A41B">
            <wp:extent cx="709613" cy="709613"/>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709613" cy="709613"/>
                    </a:xfrm>
                    <a:prstGeom prst="rect">
                      <a:avLst/>
                    </a:prstGeom>
                    <a:ln/>
                  </pic:spPr>
                </pic:pic>
              </a:graphicData>
            </a:graphic>
          </wp:inline>
        </w:drawing>
      </w:r>
    </w:p>
    <w:p w14:paraId="3ADAB85D" w14:textId="77777777" w:rsidR="00E354EA" w:rsidRDefault="00771333">
      <w:pPr>
        <w:ind w:left="720"/>
      </w:pPr>
      <w:r>
        <w:rPr>
          <w:noProof/>
        </w:rPr>
        <w:drawing>
          <wp:inline distT="114300" distB="114300" distL="114300" distR="114300" wp14:anchorId="2C899346" wp14:editId="34E3BAC0">
            <wp:extent cx="741637" cy="741637"/>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741637" cy="741637"/>
                    </a:xfrm>
                    <a:prstGeom prst="rect">
                      <a:avLst/>
                    </a:prstGeom>
                    <a:ln/>
                  </pic:spPr>
                </pic:pic>
              </a:graphicData>
            </a:graphic>
          </wp:inline>
        </w:drawing>
      </w:r>
    </w:p>
    <w:p w14:paraId="73DF9808" w14:textId="77777777" w:rsidR="00E354EA" w:rsidRDefault="00771333">
      <w:pPr>
        <w:ind w:left="720"/>
      </w:pPr>
      <w:r>
        <w:rPr>
          <w:noProof/>
        </w:rPr>
        <w:drawing>
          <wp:inline distT="114300" distB="114300" distL="114300" distR="114300" wp14:anchorId="1F8014D2" wp14:editId="0FAB7131">
            <wp:extent cx="578772" cy="57877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8772" cy="578772"/>
                    </a:xfrm>
                    <a:prstGeom prst="rect">
                      <a:avLst/>
                    </a:prstGeom>
                    <a:ln/>
                  </pic:spPr>
                </pic:pic>
              </a:graphicData>
            </a:graphic>
          </wp:inline>
        </w:drawing>
      </w:r>
    </w:p>
    <w:p w14:paraId="63D85959" w14:textId="77777777" w:rsidR="00E354EA" w:rsidRDefault="00E354EA">
      <w:pPr>
        <w:ind w:left="720"/>
      </w:pPr>
    </w:p>
    <w:p w14:paraId="7DE8A1A4" w14:textId="77777777" w:rsidR="00E354EA" w:rsidRDefault="00E354EA">
      <w:pPr>
        <w:ind w:left="720"/>
      </w:pPr>
    </w:p>
    <w:p w14:paraId="608E0983" w14:textId="77777777" w:rsidR="00E354EA" w:rsidRDefault="00771333">
      <w:pPr>
        <w:numPr>
          <w:ilvl w:val="0"/>
          <w:numId w:val="1"/>
        </w:numPr>
      </w:pPr>
      <w:r>
        <w:t>Productos:</w:t>
      </w:r>
    </w:p>
    <w:p w14:paraId="440FC706" w14:textId="77777777" w:rsidR="00E354EA" w:rsidRDefault="00771333">
      <w:pPr>
        <w:ind w:left="720"/>
      </w:pPr>
      <w:r>
        <w:rPr>
          <w:noProof/>
        </w:rPr>
        <w:lastRenderedPageBreak/>
        <w:drawing>
          <wp:inline distT="114300" distB="114300" distL="114300" distR="114300" wp14:anchorId="3F22216B" wp14:editId="1B68DDB1">
            <wp:extent cx="604838" cy="604838"/>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04838" cy="604838"/>
                    </a:xfrm>
                    <a:prstGeom prst="rect">
                      <a:avLst/>
                    </a:prstGeom>
                    <a:ln/>
                  </pic:spPr>
                </pic:pic>
              </a:graphicData>
            </a:graphic>
          </wp:inline>
        </w:drawing>
      </w:r>
    </w:p>
    <w:p w14:paraId="2C530241" w14:textId="77777777" w:rsidR="00E354EA" w:rsidRDefault="00771333">
      <w:pPr>
        <w:ind w:left="720"/>
      </w:pPr>
      <w:r>
        <w:rPr>
          <w:noProof/>
        </w:rPr>
        <w:drawing>
          <wp:inline distT="114300" distB="114300" distL="114300" distR="114300" wp14:anchorId="210D7E48" wp14:editId="1DB265BA">
            <wp:extent cx="661988" cy="661988"/>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661988" cy="661988"/>
                    </a:xfrm>
                    <a:prstGeom prst="rect">
                      <a:avLst/>
                    </a:prstGeom>
                    <a:ln/>
                  </pic:spPr>
                </pic:pic>
              </a:graphicData>
            </a:graphic>
          </wp:inline>
        </w:drawing>
      </w:r>
    </w:p>
    <w:p w14:paraId="078A3FA0" w14:textId="77777777" w:rsidR="00E354EA" w:rsidRDefault="00771333">
      <w:pPr>
        <w:ind w:left="720"/>
      </w:pPr>
      <w:r>
        <w:rPr>
          <w:noProof/>
        </w:rPr>
        <w:drawing>
          <wp:inline distT="114300" distB="114300" distL="114300" distR="114300" wp14:anchorId="5FF554AE" wp14:editId="61BE7552">
            <wp:extent cx="603898" cy="60389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03898" cy="603898"/>
                    </a:xfrm>
                    <a:prstGeom prst="rect">
                      <a:avLst/>
                    </a:prstGeom>
                    <a:ln/>
                  </pic:spPr>
                </pic:pic>
              </a:graphicData>
            </a:graphic>
          </wp:inline>
        </w:drawing>
      </w:r>
    </w:p>
    <w:p w14:paraId="5DB77F97" w14:textId="77777777" w:rsidR="00E354EA" w:rsidRDefault="00771333">
      <w:pPr>
        <w:ind w:left="720"/>
      </w:pPr>
      <w:r>
        <w:rPr>
          <w:noProof/>
        </w:rPr>
        <w:drawing>
          <wp:inline distT="114300" distB="114300" distL="114300" distR="114300" wp14:anchorId="62A7AA05" wp14:editId="55327CD9">
            <wp:extent cx="578772" cy="578772"/>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8772" cy="578772"/>
                    </a:xfrm>
                    <a:prstGeom prst="rect">
                      <a:avLst/>
                    </a:prstGeom>
                    <a:ln/>
                  </pic:spPr>
                </pic:pic>
              </a:graphicData>
            </a:graphic>
          </wp:inline>
        </w:drawing>
      </w:r>
    </w:p>
    <w:p w14:paraId="63A6B2F9" w14:textId="77777777" w:rsidR="00E354EA" w:rsidRDefault="00E354EA"/>
    <w:p w14:paraId="7FEF4B0E" w14:textId="5168A5D6" w:rsidR="00E354EA" w:rsidRPr="00771333" w:rsidRDefault="00771333" w:rsidP="00771333">
      <w:pPr>
        <w:rPr>
          <w:b/>
        </w:rPr>
      </w:pPr>
      <w:r>
        <w:rPr>
          <w:b/>
        </w:rPr>
        <w:t>Catálogo de componentes:</w:t>
      </w:r>
    </w:p>
    <w:p w14:paraId="1A1F6029" w14:textId="77777777" w:rsidR="00E354EA" w:rsidRDefault="00E354EA">
      <w:pPr>
        <w:ind w:left="720"/>
      </w:pPr>
    </w:p>
    <w:p w14:paraId="40B8B2FA" w14:textId="77777777" w:rsidR="00E354EA" w:rsidRDefault="00771333">
      <w:pPr>
        <w:ind w:left="720"/>
        <w:rPr>
          <w:b/>
          <w:u w:val="single"/>
        </w:rPr>
      </w:pPr>
      <w:r>
        <w:rPr>
          <w:b/>
          <w:u w:val="single"/>
        </w:rPr>
        <w:t>Botones:</w:t>
      </w:r>
    </w:p>
    <w:p w14:paraId="08B6EF80" w14:textId="77777777" w:rsidR="00E354EA" w:rsidRDefault="00E354EA">
      <w:pPr>
        <w:ind w:left="720"/>
      </w:pPr>
    </w:p>
    <w:p w14:paraId="6D0EAA55" w14:textId="77777777" w:rsidR="00E354EA" w:rsidRDefault="00771333">
      <w:pPr>
        <w:ind w:left="720"/>
      </w:pPr>
      <w:r>
        <w:t xml:space="preserve">Iniciar Sesión: </w:t>
      </w:r>
    </w:p>
    <w:p w14:paraId="66A97EDB" w14:textId="77777777" w:rsidR="00E354EA" w:rsidRDefault="00771333">
      <w:pPr>
        <w:ind w:left="720"/>
      </w:pPr>
      <w:r>
        <w:rPr>
          <w:noProof/>
        </w:rPr>
        <w:drawing>
          <wp:inline distT="114300" distB="114300" distL="114300" distR="114300" wp14:anchorId="0CEC746A" wp14:editId="663AC958">
            <wp:extent cx="1975373" cy="251523"/>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975373" cy="251523"/>
                    </a:xfrm>
                    <a:prstGeom prst="rect">
                      <a:avLst/>
                    </a:prstGeom>
                    <a:ln/>
                  </pic:spPr>
                </pic:pic>
              </a:graphicData>
            </a:graphic>
          </wp:inline>
        </w:drawing>
      </w:r>
    </w:p>
    <w:p w14:paraId="0F747AB1" w14:textId="77777777" w:rsidR="00E354EA" w:rsidRDefault="00771333">
      <w:pPr>
        <w:ind w:left="720"/>
      </w:pPr>
      <w:r>
        <w:t>Registrarme:</w:t>
      </w:r>
    </w:p>
    <w:p w14:paraId="029397B2" w14:textId="77777777" w:rsidR="00E354EA" w:rsidRDefault="00771333">
      <w:pPr>
        <w:ind w:left="720"/>
      </w:pPr>
      <w:r>
        <w:rPr>
          <w:noProof/>
        </w:rPr>
        <w:drawing>
          <wp:inline distT="114300" distB="114300" distL="114300" distR="114300" wp14:anchorId="784B0FB4" wp14:editId="72A66B51">
            <wp:extent cx="2023300" cy="260734"/>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023300" cy="260734"/>
                    </a:xfrm>
                    <a:prstGeom prst="rect">
                      <a:avLst/>
                    </a:prstGeom>
                    <a:ln/>
                  </pic:spPr>
                </pic:pic>
              </a:graphicData>
            </a:graphic>
          </wp:inline>
        </w:drawing>
      </w:r>
    </w:p>
    <w:p w14:paraId="732F2E66" w14:textId="77777777" w:rsidR="00E354EA" w:rsidRDefault="00771333">
      <w:pPr>
        <w:ind w:left="720"/>
      </w:pPr>
      <w:r>
        <w:t>Recuperar contraseña:</w:t>
      </w:r>
    </w:p>
    <w:p w14:paraId="7413FBBC" w14:textId="77777777" w:rsidR="00E354EA" w:rsidRDefault="00771333">
      <w:pPr>
        <w:ind w:left="720"/>
      </w:pPr>
      <w:r>
        <w:rPr>
          <w:noProof/>
        </w:rPr>
        <w:drawing>
          <wp:inline distT="114300" distB="114300" distL="114300" distR="114300" wp14:anchorId="756FF73C" wp14:editId="636CBFE4">
            <wp:extent cx="1993450" cy="269946"/>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1993450" cy="269946"/>
                    </a:xfrm>
                    <a:prstGeom prst="rect">
                      <a:avLst/>
                    </a:prstGeom>
                    <a:ln/>
                  </pic:spPr>
                </pic:pic>
              </a:graphicData>
            </a:graphic>
          </wp:inline>
        </w:drawing>
      </w:r>
    </w:p>
    <w:p w14:paraId="3DAD55CE" w14:textId="77777777" w:rsidR="00E354EA" w:rsidRDefault="00771333">
      <w:pPr>
        <w:ind w:left="720"/>
      </w:pPr>
      <w:r>
        <w:t>Cancelar:</w:t>
      </w:r>
    </w:p>
    <w:p w14:paraId="3DC19913" w14:textId="77777777" w:rsidR="00E354EA" w:rsidRDefault="00771333">
      <w:pPr>
        <w:ind w:left="720"/>
      </w:pPr>
      <w:r>
        <w:rPr>
          <w:noProof/>
        </w:rPr>
        <w:drawing>
          <wp:inline distT="114300" distB="114300" distL="114300" distR="114300" wp14:anchorId="5E0A7AD9" wp14:editId="5317BBAF">
            <wp:extent cx="1252538" cy="366001"/>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252538" cy="366001"/>
                    </a:xfrm>
                    <a:prstGeom prst="rect">
                      <a:avLst/>
                    </a:prstGeom>
                    <a:ln/>
                  </pic:spPr>
                </pic:pic>
              </a:graphicData>
            </a:graphic>
          </wp:inline>
        </w:drawing>
      </w:r>
    </w:p>
    <w:p w14:paraId="471A548E" w14:textId="77777777" w:rsidR="00E354EA" w:rsidRDefault="00771333">
      <w:pPr>
        <w:ind w:left="720"/>
      </w:pPr>
      <w:r>
        <w:t>Agregar:</w:t>
      </w:r>
    </w:p>
    <w:p w14:paraId="582A9F94" w14:textId="77777777" w:rsidR="00E354EA" w:rsidRDefault="00771333">
      <w:pPr>
        <w:ind w:left="720"/>
      </w:pPr>
      <w:r>
        <w:rPr>
          <w:noProof/>
        </w:rPr>
        <w:drawing>
          <wp:inline distT="114300" distB="114300" distL="114300" distR="114300" wp14:anchorId="50881525" wp14:editId="0FA00DDA">
            <wp:extent cx="1361972" cy="239125"/>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1361972" cy="239125"/>
                    </a:xfrm>
                    <a:prstGeom prst="rect">
                      <a:avLst/>
                    </a:prstGeom>
                    <a:ln/>
                  </pic:spPr>
                </pic:pic>
              </a:graphicData>
            </a:graphic>
          </wp:inline>
        </w:drawing>
      </w:r>
    </w:p>
    <w:p w14:paraId="7638E25B" w14:textId="77777777" w:rsidR="00E354EA" w:rsidRDefault="00771333">
      <w:pPr>
        <w:ind w:left="720"/>
      </w:pPr>
      <w:r>
        <w:t>Eliminar:</w:t>
      </w:r>
    </w:p>
    <w:p w14:paraId="7F50A4FB" w14:textId="77777777" w:rsidR="00E354EA" w:rsidRDefault="00771333">
      <w:pPr>
        <w:ind w:left="720"/>
      </w:pPr>
      <w:r>
        <w:rPr>
          <w:noProof/>
        </w:rPr>
        <w:drawing>
          <wp:inline distT="114300" distB="114300" distL="114300" distR="114300" wp14:anchorId="0A401CC5" wp14:editId="589C6A5C">
            <wp:extent cx="1385888" cy="23098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1385888" cy="230981"/>
                    </a:xfrm>
                    <a:prstGeom prst="rect">
                      <a:avLst/>
                    </a:prstGeom>
                    <a:ln/>
                  </pic:spPr>
                </pic:pic>
              </a:graphicData>
            </a:graphic>
          </wp:inline>
        </w:drawing>
      </w:r>
    </w:p>
    <w:p w14:paraId="53D62EFD" w14:textId="77777777" w:rsidR="00E354EA" w:rsidRDefault="00771333">
      <w:pPr>
        <w:ind w:left="720"/>
      </w:pPr>
      <w:r>
        <w:t>Guardar:</w:t>
      </w:r>
    </w:p>
    <w:p w14:paraId="5AD578D9" w14:textId="77777777" w:rsidR="00E354EA" w:rsidRDefault="00771333">
      <w:pPr>
        <w:ind w:left="720"/>
      </w:pPr>
      <w:r>
        <w:rPr>
          <w:noProof/>
        </w:rPr>
        <w:drawing>
          <wp:inline distT="114300" distB="114300" distL="114300" distR="114300" wp14:anchorId="03A93F7D" wp14:editId="0EF55FC0">
            <wp:extent cx="1386143" cy="229287"/>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1386143" cy="229287"/>
                    </a:xfrm>
                    <a:prstGeom prst="rect">
                      <a:avLst/>
                    </a:prstGeom>
                    <a:ln/>
                  </pic:spPr>
                </pic:pic>
              </a:graphicData>
            </a:graphic>
          </wp:inline>
        </w:drawing>
      </w:r>
    </w:p>
    <w:p w14:paraId="4A8A0DF9" w14:textId="77777777" w:rsidR="00E354EA" w:rsidRDefault="00771333">
      <w:pPr>
        <w:ind w:left="720"/>
      </w:pPr>
      <w:r>
        <w:t>Limpiar:</w:t>
      </w:r>
    </w:p>
    <w:p w14:paraId="2D46EDF0" w14:textId="77777777" w:rsidR="00E354EA" w:rsidRDefault="00771333">
      <w:pPr>
        <w:ind w:left="720"/>
      </w:pPr>
      <w:r>
        <w:rPr>
          <w:noProof/>
        </w:rPr>
        <w:drawing>
          <wp:inline distT="114300" distB="114300" distL="114300" distR="114300" wp14:anchorId="76670B35" wp14:editId="6A25F4E0">
            <wp:extent cx="1385888" cy="20412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1385888" cy="204123"/>
                    </a:xfrm>
                    <a:prstGeom prst="rect">
                      <a:avLst/>
                    </a:prstGeom>
                    <a:ln/>
                  </pic:spPr>
                </pic:pic>
              </a:graphicData>
            </a:graphic>
          </wp:inline>
        </w:drawing>
      </w:r>
    </w:p>
    <w:p w14:paraId="1522D9EB" w14:textId="77777777" w:rsidR="00E354EA" w:rsidRDefault="00771333">
      <w:r>
        <w:tab/>
      </w:r>
    </w:p>
    <w:p w14:paraId="750EDC04" w14:textId="77777777" w:rsidR="00E354EA" w:rsidRDefault="00771333">
      <w:pPr>
        <w:rPr>
          <w:b/>
          <w:u w:val="single"/>
        </w:rPr>
      </w:pPr>
      <w:r>
        <w:tab/>
      </w:r>
      <w:r>
        <w:rPr>
          <w:b/>
          <w:u w:val="single"/>
        </w:rPr>
        <w:t>Campos de Entrada:</w:t>
      </w:r>
    </w:p>
    <w:p w14:paraId="561B88E0" w14:textId="77777777" w:rsidR="00E354EA" w:rsidRDefault="00771333">
      <w:r>
        <w:rPr>
          <w:b/>
          <w:u w:val="single"/>
        </w:rPr>
        <w:tab/>
      </w:r>
    </w:p>
    <w:p w14:paraId="795EEA4A" w14:textId="77777777" w:rsidR="00E354EA" w:rsidRDefault="00771333">
      <w:r>
        <w:tab/>
        <w:t>Text Field:</w:t>
      </w:r>
    </w:p>
    <w:p w14:paraId="494F0ED2" w14:textId="77777777" w:rsidR="00E354EA" w:rsidRDefault="00771333">
      <w:r>
        <w:tab/>
      </w:r>
      <w:r>
        <w:rPr>
          <w:noProof/>
        </w:rPr>
        <w:drawing>
          <wp:inline distT="114300" distB="114300" distL="114300" distR="114300" wp14:anchorId="4D3022B2" wp14:editId="4AAFE107">
            <wp:extent cx="3762375" cy="37147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762375" cy="371475"/>
                    </a:xfrm>
                    <a:prstGeom prst="rect">
                      <a:avLst/>
                    </a:prstGeom>
                    <a:ln/>
                  </pic:spPr>
                </pic:pic>
              </a:graphicData>
            </a:graphic>
          </wp:inline>
        </w:drawing>
      </w:r>
    </w:p>
    <w:p w14:paraId="78F86487" w14:textId="77777777" w:rsidR="00E354EA" w:rsidRDefault="00771333">
      <w:r>
        <w:tab/>
      </w:r>
    </w:p>
    <w:p w14:paraId="6C3591DE" w14:textId="77777777" w:rsidR="00E354EA" w:rsidRDefault="00771333">
      <w:r>
        <w:tab/>
        <w:t>Radio Button:</w:t>
      </w:r>
    </w:p>
    <w:p w14:paraId="5E29D12E" w14:textId="77777777" w:rsidR="00E354EA" w:rsidRDefault="00771333">
      <w:r>
        <w:lastRenderedPageBreak/>
        <w:tab/>
      </w:r>
      <w:r>
        <w:rPr>
          <w:noProof/>
        </w:rPr>
        <w:drawing>
          <wp:inline distT="114300" distB="114300" distL="114300" distR="114300" wp14:anchorId="5858A5A1" wp14:editId="5BD6F464">
            <wp:extent cx="3838575" cy="333375"/>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3838575" cy="333375"/>
                    </a:xfrm>
                    <a:prstGeom prst="rect">
                      <a:avLst/>
                    </a:prstGeom>
                    <a:ln/>
                  </pic:spPr>
                </pic:pic>
              </a:graphicData>
            </a:graphic>
          </wp:inline>
        </w:drawing>
      </w:r>
    </w:p>
    <w:p w14:paraId="054AC255" w14:textId="77777777" w:rsidR="00E354EA" w:rsidRDefault="00E354EA"/>
    <w:sectPr w:rsidR="00E35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D15"/>
    <w:multiLevelType w:val="multilevel"/>
    <w:tmpl w:val="329C0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518307D"/>
    <w:multiLevelType w:val="multilevel"/>
    <w:tmpl w:val="ABAC5F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EA"/>
    <w:rsid w:val="006F2581"/>
    <w:rsid w:val="00771333"/>
    <w:rsid w:val="008C71AD"/>
    <w:rsid w:val="00E354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6298"/>
  <w15:docId w15:val="{D8542C1D-EDF3-45C4-9AB9-15B18B5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293</Words>
  <Characters>1615</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GERARDO CARMEN CRUZATTI</cp:lastModifiedBy>
  <cp:revision>4</cp:revision>
  <dcterms:created xsi:type="dcterms:W3CDTF">2021-11-08T04:33:00Z</dcterms:created>
  <dcterms:modified xsi:type="dcterms:W3CDTF">2021-11-08T04:35:00Z</dcterms:modified>
</cp:coreProperties>
</file>