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0B6" w:rsidRDefault="009566B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left:0;text-align:left;margin-left:212.3pt;margin-top:606.75pt;width:46.45pt;height:36pt;z-index:251697152" filled="f" stroked="f" strokecolor="white [3212]">
            <v:textbox style="mso-next-textbox:#_x0000_s1076" inset="0,0,0,0">
              <w:txbxContent>
                <w:p w:rsidR="00AC59C7" w:rsidRPr="00AC59C7" w:rsidRDefault="00AC59C7" w:rsidP="00AC59C7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 w:val="16"/>
                      <w:szCs w:val="16"/>
                    </w:rPr>
                  </w:pPr>
                  <w:r w:rsidRPr="00AC59C7">
                    <w:rPr>
                      <w:rFonts w:ascii="微软雅黑" w:eastAsia="微软雅黑" w:hAnsi="微软雅黑" w:hint="eastAsia"/>
                      <w:color w:val="0070C0"/>
                      <w:sz w:val="16"/>
                      <w:szCs w:val="16"/>
                    </w:rPr>
                    <w:t>2014.6</w:t>
                  </w:r>
                </w:p>
                <w:p w:rsidR="00AC59C7" w:rsidRPr="00AC59C7" w:rsidRDefault="00AC59C7" w:rsidP="00AC59C7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 w:val="16"/>
                      <w:szCs w:val="16"/>
                    </w:rPr>
                  </w:pPr>
                  <w:r w:rsidRPr="00AC59C7">
                    <w:rPr>
                      <w:rFonts w:ascii="微软雅黑" w:eastAsia="微软雅黑" w:hAnsi="微软雅黑" w:hint="eastAsia"/>
                      <w:color w:val="0070C0"/>
                      <w:sz w:val="16"/>
                      <w:szCs w:val="16"/>
                    </w:rPr>
                    <w:t>2015.9</w:t>
                  </w:r>
                </w:p>
                <w:p w:rsidR="00AC59C7" w:rsidRPr="00AC59C7" w:rsidRDefault="00AC59C7" w:rsidP="00AC59C7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left:0;text-align:left;margin-left:217.5pt;margin-top:540.75pt;width:19.15pt;height:67.5pt;z-index:251700224" filled="f" stroked="f" strokecolor="white [3212]">
            <v:textbox style="layout-flow:vertical-ideographic;mso-next-textbox:#_x0000_s1079" inset="0,0,0,0">
              <w:txbxContent>
                <w:p w:rsidR="00D04019" w:rsidRPr="00D04019" w:rsidRDefault="00D04019" w:rsidP="00AC59C7">
                  <w:pPr>
                    <w:snapToGrid w:val="0"/>
                    <w:spacing w:line="360" w:lineRule="auto"/>
                    <w:rPr>
                      <w:rFonts w:ascii="方正综艺简体" w:eastAsia="方正综艺简体" w:hAnsi="微软雅黑"/>
                      <w:color w:val="FF0000"/>
                      <w:sz w:val="30"/>
                      <w:szCs w:val="30"/>
                    </w:rPr>
                  </w:pPr>
                  <w:r>
                    <w:rPr>
                      <w:rFonts w:ascii="方正综艺简体" w:eastAsia="方正综艺简体" w:hAnsi="微软雅黑" w:hint="eastAsia"/>
                      <w:color w:val="FF0000"/>
                      <w:sz w:val="30"/>
                      <w:szCs w:val="30"/>
                    </w:rPr>
                    <w:t>我所擅长</w:t>
                  </w:r>
                  <w:r w:rsidR="003E1A0E">
                    <w:rPr>
                      <w:rFonts w:ascii="方正综艺简体" w:eastAsia="方正综艺简体" w:hAnsi="微软雅黑"/>
                      <w:color w:val="FF0000"/>
                      <w:sz w:val="30"/>
                      <w:szCs w:val="30"/>
                    </w:rPr>
                    <w:t xml:space="preserve"> </w:t>
                  </w:r>
                </w:p>
                <w:p w:rsidR="00D04019" w:rsidRPr="00D04019" w:rsidRDefault="00D04019" w:rsidP="00AC59C7">
                  <w:pPr>
                    <w:snapToGrid w:val="0"/>
                    <w:rPr>
                      <w:rFonts w:ascii="方正综艺简体" w:eastAsia="方正综艺简体" w:hAnsi="微软雅黑"/>
                      <w:color w:val="FFFFFF" w:themeColor="background1"/>
                      <w:sz w:val="30"/>
                      <w:szCs w:val="3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left:0;text-align:left;margin-left:170.35pt;margin-top:221.25pt;width:19.15pt;height:67.5pt;z-index:251699200" filled="f" stroked="f" strokecolor="white [3212]">
            <v:textbox style="layout-flow:vertical-ideographic;mso-next-textbox:#_x0000_s1078" inset="0,0,0,0">
              <w:txbxContent>
                <w:p w:rsidR="00D04019" w:rsidRPr="00D04019" w:rsidRDefault="00D04019" w:rsidP="00AC59C7">
                  <w:pPr>
                    <w:snapToGrid w:val="0"/>
                    <w:spacing w:line="360" w:lineRule="auto"/>
                    <w:rPr>
                      <w:rFonts w:ascii="方正综艺简体" w:eastAsia="方正综艺简体" w:hAnsi="微软雅黑"/>
                      <w:color w:val="FF0000"/>
                      <w:sz w:val="30"/>
                      <w:szCs w:val="30"/>
                    </w:rPr>
                  </w:pPr>
                  <w:r w:rsidRPr="00D04019">
                    <w:rPr>
                      <w:rFonts w:ascii="方正综艺简体" w:eastAsia="方正综艺简体" w:hAnsi="微软雅黑" w:hint="eastAsia"/>
                      <w:color w:val="FF0000"/>
                      <w:sz w:val="30"/>
                      <w:szCs w:val="30"/>
                    </w:rPr>
                    <w:t>实习阶段</w:t>
                  </w:r>
                </w:p>
                <w:p w:rsidR="00D04019" w:rsidRPr="00D04019" w:rsidRDefault="00D04019" w:rsidP="00AC59C7">
                  <w:pPr>
                    <w:snapToGrid w:val="0"/>
                    <w:rPr>
                      <w:rFonts w:ascii="方正综艺简体" w:eastAsia="方正综艺简体" w:hAnsi="微软雅黑"/>
                      <w:color w:val="FFFFFF" w:themeColor="background1"/>
                      <w:sz w:val="30"/>
                      <w:szCs w:val="3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left:0;text-align:left;margin-left:274.5pt;margin-top:516pt;width:155.25pt;height:30.75pt;z-index:251698176" filled="f" stroked="f" strokecolor="white [3212]">
            <v:textbox style="mso-next-textbox:#_x0000_s1077" inset="0,0,0,0">
              <w:txbxContent>
                <w:p w:rsidR="00AC59C7" w:rsidRPr="00AC59C7" w:rsidRDefault="00AC59C7" w:rsidP="00AC59C7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6"/>
                      <w:szCs w:val="36"/>
                    </w:rPr>
                    <w:t>LANG.SKILLS</w:t>
                  </w:r>
                </w:p>
                <w:p w:rsidR="00AC59C7" w:rsidRPr="00AC59C7" w:rsidRDefault="00AC59C7" w:rsidP="00AC59C7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left:0;text-align:left;margin-left:215.3pt;margin-top:339.55pt;width:46.45pt;height:36pt;z-index:251696128" filled="f" stroked="f" strokecolor="white [3212]">
            <v:textbox style="mso-next-textbox:#_x0000_s1075" inset="0,0,0,0">
              <w:txbxContent>
                <w:p w:rsidR="00AC59C7" w:rsidRPr="00AC59C7" w:rsidRDefault="00AC59C7" w:rsidP="00AC59C7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 w:val="16"/>
                      <w:szCs w:val="16"/>
                    </w:rPr>
                  </w:pPr>
                  <w:r w:rsidRPr="00AC59C7">
                    <w:rPr>
                      <w:rFonts w:ascii="微软雅黑" w:eastAsia="微软雅黑" w:hAnsi="微软雅黑" w:hint="eastAsia"/>
                      <w:color w:val="0070C0"/>
                      <w:sz w:val="16"/>
                      <w:szCs w:val="16"/>
                    </w:rPr>
                    <w:t>2014.6</w:t>
                  </w:r>
                </w:p>
                <w:p w:rsidR="00AC59C7" w:rsidRPr="00AC59C7" w:rsidRDefault="00AC59C7" w:rsidP="00AC59C7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 w:val="16"/>
                      <w:szCs w:val="16"/>
                    </w:rPr>
                  </w:pPr>
                  <w:r w:rsidRPr="00AC59C7">
                    <w:rPr>
                      <w:rFonts w:ascii="微软雅黑" w:eastAsia="微软雅黑" w:hAnsi="微软雅黑" w:hint="eastAsia"/>
                      <w:color w:val="0070C0"/>
                      <w:sz w:val="16"/>
                      <w:szCs w:val="16"/>
                    </w:rPr>
                    <w:t>2015.9</w:t>
                  </w:r>
                </w:p>
                <w:p w:rsidR="00AC59C7" w:rsidRPr="00AC59C7" w:rsidRDefault="00AC59C7" w:rsidP="00AC59C7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left:0;text-align:left;margin-left:168.8pt;margin-top:143.25pt;width:46.45pt;height:36pt;z-index:251695104" filled="f" stroked="f" strokecolor="white [3212]">
            <v:textbox style="mso-next-textbox:#_x0000_s1074" inset="0,0,0,0">
              <w:txbxContent>
                <w:p w:rsidR="00AC59C7" w:rsidRPr="00AC59C7" w:rsidRDefault="00AC59C7" w:rsidP="00AC59C7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 w:val="16"/>
                      <w:szCs w:val="16"/>
                    </w:rPr>
                  </w:pPr>
                  <w:r w:rsidRPr="00AC59C7">
                    <w:rPr>
                      <w:rFonts w:ascii="微软雅黑" w:eastAsia="微软雅黑" w:hAnsi="微软雅黑" w:hint="eastAsia"/>
                      <w:color w:val="0070C0"/>
                      <w:sz w:val="16"/>
                      <w:szCs w:val="16"/>
                    </w:rPr>
                    <w:t>2014.6</w:t>
                  </w:r>
                </w:p>
                <w:p w:rsidR="00AC59C7" w:rsidRPr="00AC59C7" w:rsidRDefault="00AC59C7" w:rsidP="00AC59C7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 w:val="16"/>
                      <w:szCs w:val="16"/>
                    </w:rPr>
                  </w:pPr>
                  <w:r w:rsidRPr="00AC59C7">
                    <w:rPr>
                      <w:rFonts w:ascii="微软雅黑" w:eastAsia="微软雅黑" w:hAnsi="微软雅黑" w:hint="eastAsia"/>
                      <w:color w:val="0070C0"/>
                      <w:sz w:val="16"/>
                      <w:szCs w:val="16"/>
                    </w:rPr>
                    <w:t>2015.9</w:t>
                  </w:r>
                </w:p>
                <w:p w:rsidR="00AC59C7" w:rsidRPr="00AC59C7" w:rsidRDefault="00AC59C7" w:rsidP="00AC59C7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left:0;text-align:left;margin-left:264.05pt;margin-top:211.5pt;width:155.25pt;height:30.75pt;z-index:251689984" filled="f" stroked="f" strokecolor="white [3212]">
            <v:textbox style="mso-next-textbox:#_x0000_s1069" inset="0,0,0,0">
              <w:txbxContent>
                <w:p w:rsidR="00AC59C7" w:rsidRPr="00AC59C7" w:rsidRDefault="00AC59C7" w:rsidP="00AC59C7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FFFFFF" w:themeColor="background1"/>
                      <w:sz w:val="36"/>
                      <w:szCs w:val="36"/>
                    </w:rPr>
                  </w:pPr>
                  <w:r w:rsidRPr="00AC59C7">
                    <w:rPr>
                      <w:rFonts w:ascii="微软雅黑" w:eastAsia="微软雅黑" w:hAnsi="微软雅黑" w:hint="eastAsia"/>
                      <w:color w:val="FFFFFF" w:themeColor="background1"/>
                      <w:sz w:val="36"/>
                      <w:szCs w:val="36"/>
                    </w:rPr>
                    <w:t>EDUCATION</w:t>
                  </w:r>
                </w:p>
                <w:p w:rsidR="00AC59C7" w:rsidRPr="00AC59C7" w:rsidRDefault="00AC59C7" w:rsidP="00AC59C7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left:0;text-align:left;margin-left:302.3pt;margin-top:339.55pt;width:123.7pt;height:16.5pt;z-index:251694080" filled="f" stroked="f" strokecolor="white [3212]">
            <v:textbox style="mso-next-textbox:#_x0000_s1073" inset="0,0,0,0">
              <w:txbxContent>
                <w:p w:rsidR="00AC59C7" w:rsidRPr="0077006D" w:rsidRDefault="00AC59C7" w:rsidP="00AC59C7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  <w:szCs w:val="20"/>
                    </w:rPr>
                    <w:t>测试文字</w:t>
                  </w:r>
                </w:p>
                <w:p w:rsidR="00AC59C7" w:rsidRPr="0077006D" w:rsidRDefault="00AC59C7" w:rsidP="00AC59C7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left:0;text-align:left;margin-left:306.05pt;margin-top:258pt;width:123.7pt;height:16.5pt;z-index:251693056" filled="f" stroked="f" strokecolor="white [3212]">
            <v:textbox style="mso-next-textbox:#_x0000_s1072" inset="0,0,0,0">
              <w:txbxContent>
                <w:p w:rsidR="00AC59C7" w:rsidRPr="0077006D" w:rsidRDefault="00AC59C7" w:rsidP="00AC59C7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  <w:szCs w:val="20"/>
                    </w:rPr>
                    <w:t>测试文字</w:t>
                  </w:r>
                </w:p>
                <w:p w:rsidR="00AC59C7" w:rsidRPr="0077006D" w:rsidRDefault="00AC59C7" w:rsidP="00AC59C7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left:0;text-align:left;margin-left:294.05pt;margin-top:402pt;width:187.45pt;height:16.5pt;z-index:251692032" filled="f" stroked="f" strokecolor="white [3212]">
            <v:textbox style="mso-next-textbox:#_x0000_s1071" inset="0,0,0,0">
              <w:txbxContent>
                <w:p w:rsidR="00AC59C7" w:rsidRPr="0077006D" w:rsidRDefault="00AC59C7" w:rsidP="00AC59C7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  <w:szCs w:val="20"/>
                    </w:rPr>
                    <w:t>--------------------------------------</w:t>
                  </w:r>
                </w:p>
                <w:p w:rsidR="00AC59C7" w:rsidRPr="0077006D" w:rsidRDefault="00AC59C7" w:rsidP="00AC59C7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left:0;text-align:left;margin-left:294.05pt;margin-top:314.25pt;width:187.45pt;height:16.5pt;z-index:251691008" filled="f" stroked="f" strokecolor="white [3212]">
            <v:textbox style="mso-next-textbox:#_x0000_s1070" inset="0,0,0,0">
              <w:txbxContent>
                <w:p w:rsidR="00AC59C7" w:rsidRPr="0077006D" w:rsidRDefault="00AC59C7" w:rsidP="00AC59C7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  <w:szCs w:val="20"/>
                    </w:rPr>
                    <w:t>--------------------------------------</w:t>
                  </w:r>
                </w:p>
                <w:p w:rsidR="00AC59C7" w:rsidRPr="0077006D" w:rsidRDefault="00AC59C7" w:rsidP="00AC59C7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left:0;text-align:left;margin-left:294.05pt;margin-top:237.75pt;width:187.45pt;height:16.5pt;z-index:251688960" filled="f" stroked="f" strokecolor="white [3212]">
            <v:textbox style="mso-next-textbox:#_x0000_s1068" inset="0,0,0,0">
              <w:txbxContent>
                <w:p w:rsidR="00AC59C7" w:rsidRPr="0077006D" w:rsidRDefault="00AC59C7" w:rsidP="00AC59C7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  <w:szCs w:val="20"/>
                    </w:rPr>
                    <w:t>--------------------------------------</w:t>
                  </w:r>
                </w:p>
                <w:p w:rsidR="00AC59C7" w:rsidRPr="0077006D" w:rsidRDefault="00AC59C7" w:rsidP="00AC59C7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left:0;text-align:left;margin-left:191.75pt;margin-top:482.25pt;width:43pt;height:21.85pt;z-index:251687936" filled="f" stroked="f" strokecolor="white [3212]">
            <v:textbox style="mso-next-textbox:#_x0000_s1067" inset="0,0,0,0">
              <w:txbxContent>
                <w:p w:rsidR="00AC59C7" w:rsidRPr="00AC59C7" w:rsidRDefault="00AC59C7" w:rsidP="00AC59C7">
                  <w:pPr>
                    <w:snapToGrid w:val="0"/>
                    <w:spacing w:line="360" w:lineRule="auto"/>
                    <w:rPr>
                      <w:rFonts w:ascii="方正综艺简体" w:eastAsia="方正综艺简体" w:hAnsi="黑体"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ascii="方正综艺简体" w:eastAsia="方正综艺简体" w:hAnsi="黑体" w:hint="eastAsia"/>
                      <w:color w:val="FFFFFF" w:themeColor="background1"/>
                      <w:sz w:val="30"/>
                      <w:szCs w:val="30"/>
                    </w:rPr>
                    <w:t>技通</w:t>
                  </w:r>
                </w:p>
                <w:p w:rsidR="00AC59C7" w:rsidRPr="00AC59C7" w:rsidRDefault="00AC59C7" w:rsidP="00AC59C7">
                  <w:pPr>
                    <w:snapToGrid w:val="0"/>
                    <w:rPr>
                      <w:rFonts w:ascii="方正综艺简体" w:eastAsia="方正综艺简体" w:hAnsi="黑体"/>
                      <w:color w:val="FFFFFF" w:themeColor="background1"/>
                      <w:sz w:val="30"/>
                      <w:szCs w:val="3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left:0;text-align:left;margin-left:191pt;margin-top:297pt;width:43pt;height:21.85pt;z-index:251686912" filled="f" stroked="f" strokecolor="white [3212]">
            <v:textbox style="mso-next-textbox:#_x0000_s1066" inset="0,0,0,0">
              <w:txbxContent>
                <w:p w:rsidR="00AC59C7" w:rsidRPr="00AC59C7" w:rsidRDefault="00AC59C7" w:rsidP="00AC59C7">
                  <w:pPr>
                    <w:snapToGrid w:val="0"/>
                    <w:spacing w:line="360" w:lineRule="auto"/>
                    <w:rPr>
                      <w:rFonts w:ascii="方正综艺简体" w:eastAsia="方正综艺简体" w:hAnsi="黑体"/>
                      <w:color w:val="FFFFFF" w:themeColor="background1"/>
                      <w:sz w:val="30"/>
                      <w:szCs w:val="30"/>
                    </w:rPr>
                  </w:pPr>
                  <w:r w:rsidRPr="00AC59C7">
                    <w:rPr>
                      <w:rFonts w:ascii="方正综艺简体" w:eastAsia="方正综艺简体" w:hAnsi="黑体" w:hint="eastAsia"/>
                      <w:color w:val="FFFFFF" w:themeColor="background1"/>
                      <w:sz w:val="30"/>
                      <w:szCs w:val="30"/>
                    </w:rPr>
                    <w:t>实习</w:t>
                  </w:r>
                </w:p>
                <w:p w:rsidR="00AC59C7" w:rsidRPr="00AC59C7" w:rsidRDefault="00AC59C7" w:rsidP="00AC59C7">
                  <w:pPr>
                    <w:snapToGrid w:val="0"/>
                    <w:rPr>
                      <w:rFonts w:ascii="方正综艺简体" w:eastAsia="方正综艺简体" w:hAnsi="黑体"/>
                      <w:color w:val="FFFFFF" w:themeColor="background1"/>
                      <w:sz w:val="30"/>
                      <w:szCs w:val="3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left:0;text-align:left;margin-left:189.5pt;margin-top:178.5pt;width:43pt;height:21.85pt;z-index:251685888" filled="f" stroked="f" strokecolor="white [3212]">
            <v:textbox style="mso-next-textbox:#_x0000_s1065" inset="0,0,0,0">
              <w:txbxContent>
                <w:p w:rsidR="00AC59C7" w:rsidRPr="00AC59C7" w:rsidRDefault="00AC59C7" w:rsidP="00850F11">
                  <w:pPr>
                    <w:snapToGrid w:val="0"/>
                    <w:spacing w:line="360" w:lineRule="auto"/>
                    <w:rPr>
                      <w:rFonts w:ascii="方正综艺简体" w:eastAsia="方正综艺简体" w:hAnsi="黑体"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ascii="方正综艺简体" w:eastAsia="方正综艺简体" w:hAnsi="黑体" w:hint="eastAsia"/>
                      <w:color w:val="FFFFFF" w:themeColor="background1"/>
                      <w:sz w:val="30"/>
                      <w:szCs w:val="30"/>
                    </w:rPr>
                    <w:t>上学</w:t>
                  </w:r>
                </w:p>
                <w:p w:rsidR="00AC59C7" w:rsidRPr="00AC59C7" w:rsidRDefault="00AC59C7" w:rsidP="00850F11">
                  <w:pPr>
                    <w:snapToGrid w:val="0"/>
                    <w:rPr>
                      <w:rFonts w:ascii="方正综艺简体" w:eastAsia="方正综艺简体" w:hAnsi="黑体"/>
                      <w:color w:val="FFFFFF" w:themeColor="background1"/>
                      <w:sz w:val="30"/>
                      <w:szCs w:val="3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left:0;text-align:left;margin-left:183.5pt;margin-top:87.75pt;width:53.15pt;height:21.85pt;z-index:251684864" filled="f" stroked="f" strokecolor="white [3212]">
            <v:textbox style="mso-next-textbox:#_x0000_s1064" inset="0,0,0,0">
              <w:txbxContent>
                <w:p w:rsidR="00AC59C7" w:rsidRPr="00AC59C7" w:rsidRDefault="00AC59C7" w:rsidP="00850F11">
                  <w:pPr>
                    <w:snapToGrid w:val="0"/>
                    <w:spacing w:line="360" w:lineRule="auto"/>
                    <w:rPr>
                      <w:rFonts w:ascii="黑体" w:eastAsia="黑体" w:hAnsi="黑体"/>
                      <w:color w:val="FFFFFF" w:themeColor="background1"/>
                      <w:sz w:val="24"/>
                      <w:szCs w:val="24"/>
                    </w:rPr>
                  </w:pPr>
                  <w:r w:rsidRPr="00AC59C7">
                    <w:rPr>
                      <w:rFonts w:ascii="黑体" w:eastAsia="黑体" w:hAnsi="黑体" w:hint="eastAsia"/>
                      <w:color w:val="FFFFFF" w:themeColor="background1"/>
                      <w:sz w:val="24"/>
                      <w:szCs w:val="24"/>
                    </w:rPr>
                    <w:t>时光轴</w:t>
                  </w:r>
                </w:p>
                <w:p w:rsidR="00AC59C7" w:rsidRPr="00AC59C7" w:rsidRDefault="00AC59C7" w:rsidP="00850F11">
                  <w:pPr>
                    <w:snapToGrid w:val="0"/>
                    <w:rPr>
                      <w:rFonts w:ascii="黑体" w:eastAsia="黑体" w:hAnsi="黑体"/>
                      <w:color w:val="FFFFFF" w:themeColor="background1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-39.7pt;margin-top:149.25pt;width:123.75pt;height:126.2pt;z-index:251659264" filled="f" stroked="f" strokecolor="white [3212]">
            <v:textbox style="mso-next-textbox:#_x0000_s1026" inset="0,0,0,0">
              <w:txbxContent>
                <w:p w:rsidR="00993E83" w:rsidRPr="0077006D" w:rsidRDefault="00993E83" w:rsidP="00850F11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  <w:r w:rsidRPr="0077006D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  <w:szCs w:val="20"/>
                    </w:rPr>
                    <w:t>姓</w:t>
                  </w:r>
                  <w:r w:rsidR="00850F11" w:rsidRPr="0077006D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  <w:szCs w:val="20"/>
                    </w:rPr>
                    <w:t xml:space="preserve">    </w:t>
                  </w:r>
                  <w:r w:rsidRPr="0077006D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  <w:szCs w:val="20"/>
                    </w:rPr>
                    <w:t>名</w:t>
                  </w:r>
                  <w:r w:rsidR="00850F11" w:rsidRPr="0077006D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  <w:szCs w:val="20"/>
                    </w:rPr>
                    <w:t>：</w:t>
                  </w:r>
                  <w:r w:rsidR="0074180A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  <w:szCs w:val="20"/>
                    </w:rPr>
                    <w:t>姓名</w:t>
                  </w:r>
                </w:p>
                <w:p w:rsidR="00850F11" w:rsidRPr="0077006D" w:rsidRDefault="00850F11" w:rsidP="00850F11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  <w:r w:rsidRPr="0077006D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  <w:szCs w:val="20"/>
                    </w:rPr>
                    <w:t>毕业学校：清华大学</w:t>
                  </w:r>
                </w:p>
                <w:p w:rsidR="00850F11" w:rsidRPr="0077006D" w:rsidRDefault="00850F11" w:rsidP="00850F11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  <w:r w:rsidRPr="0077006D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  <w:szCs w:val="20"/>
                    </w:rPr>
                    <w:t>出生日期：1989/9/9</w:t>
                  </w:r>
                </w:p>
                <w:p w:rsidR="00850F11" w:rsidRPr="0077006D" w:rsidRDefault="00850F11" w:rsidP="00850F11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  <w:r w:rsidRPr="0077006D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  <w:szCs w:val="20"/>
                    </w:rPr>
                    <w:t>籍    贯：北京市</w:t>
                  </w:r>
                </w:p>
                <w:p w:rsidR="00850F11" w:rsidRPr="0077006D" w:rsidRDefault="00850F11" w:rsidP="00850F11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AC59C7">
        <w:rPr>
          <w:noProof/>
        </w:rPr>
        <w:drawing>
          <wp:anchor distT="0" distB="0" distL="114300" distR="114300" simplePos="0" relativeHeight="251666432" behindDoc="1" locked="1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-914400</wp:posOffset>
            </wp:positionV>
            <wp:extent cx="7581900" cy="10725150"/>
            <wp:effectExtent l="19050" t="0" r="0" b="0"/>
            <wp:wrapNone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400B6" w:rsidSect="00C40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EA3" w:rsidRDefault="00685EA3" w:rsidP="00555236">
      <w:r>
        <w:separator/>
      </w:r>
    </w:p>
  </w:endnote>
  <w:endnote w:type="continuationSeparator" w:id="1">
    <w:p w:rsidR="00685EA3" w:rsidRDefault="00685EA3" w:rsidP="00555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综艺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EA3" w:rsidRDefault="00685EA3" w:rsidP="00555236">
      <w:r>
        <w:separator/>
      </w:r>
    </w:p>
  </w:footnote>
  <w:footnote w:type="continuationSeparator" w:id="1">
    <w:p w:rsidR="00685EA3" w:rsidRDefault="00685EA3" w:rsidP="00555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o:colormru v:ext="edit" colors="#3cc"/>
      <o:colormenu v:ext="edit" fillcolor="#0070c0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E83"/>
    <w:rsid w:val="000B44A7"/>
    <w:rsid w:val="000F7ED7"/>
    <w:rsid w:val="001E2B67"/>
    <w:rsid w:val="001F086A"/>
    <w:rsid w:val="00252A02"/>
    <w:rsid w:val="002679DC"/>
    <w:rsid w:val="002B16A9"/>
    <w:rsid w:val="003E1A0E"/>
    <w:rsid w:val="00473D7B"/>
    <w:rsid w:val="004E5ADA"/>
    <w:rsid w:val="00555236"/>
    <w:rsid w:val="00685EA3"/>
    <w:rsid w:val="006D7B0A"/>
    <w:rsid w:val="00720D30"/>
    <w:rsid w:val="0074180A"/>
    <w:rsid w:val="0077006D"/>
    <w:rsid w:val="00770B63"/>
    <w:rsid w:val="00787F8F"/>
    <w:rsid w:val="007D4C51"/>
    <w:rsid w:val="00824E99"/>
    <w:rsid w:val="0085018F"/>
    <w:rsid w:val="00850F11"/>
    <w:rsid w:val="008B589B"/>
    <w:rsid w:val="008F7B06"/>
    <w:rsid w:val="009566B9"/>
    <w:rsid w:val="00993E83"/>
    <w:rsid w:val="00A96D10"/>
    <w:rsid w:val="00AC59C7"/>
    <w:rsid w:val="00B07E93"/>
    <w:rsid w:val="00B51140"/>
    <w:rsid w:val="00C400B6"/>
    <w:rsid w:val="00C8342D"/>
    <w:rsid w:val="00D04019"/>
    <w:rsid w:val="00D40EC8"/>
    <w:rsid w:val="00E60D6D"/>
    <w:rsid w:val="00E714AB"/>
    <w:rsid w:val="00F215D3"/>
    <w:rsid w:val="00FB127D"/>
    <w:rsid w:val="00FE2113"/>
    <w:rsid w:val="00FE4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ru v:ext="edit" colors="#3cc"/>
      <o:colormenu v:ext="edit" fillcolor="#0070c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0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3E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3E8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55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5523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55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552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huan</cp:lastModifiedBy>
  <cp:revision>21</cp:revision>
  <dcterms:created xsi:type="dcterms:W3CDTF">2016-09-25T14:30:00Z</dcterms:created>
  <dcterms:modified xsi:type="dcterms:W3CDTF">2019-12-08T02:45:00Z</dcterms:modified>
</cp:coreProperties>
</file>