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8BC6" w14:textId="45448B9F" w:rsidR="006A3DF4" w:rsidRPr="00CC5995" w:rsidRDefault="004D172C">
      <w:pPr>
        <w:rPr>
          <w:b/>
          <w:bCs/>
          <w:sz w:val="32"/>
          <w:szCs w:val="32"/>
          <w:highlight w:val="magenta"/>
        </w:rPr>
      </w:pPr>
      <w:r w:rsidRPr="00CC5995">
        <w:rPr>
          <w:b/>
          <w:bCs/>
          <w:sz w:val="32"/>
          <w:szCs w:val="32"/>
          <w:highlight w:val="magenta"/>
        </w:rPr>
        <w:t>A</w:t>
      </w:r>
      <w:r w:rsidRPr="00CC5995">
        <w:rPr>
          <w:b/>
          <w:bCs/>
          <w:sz w:val="32"/>
          <w:szCs w:val="32"/>
          <w:highlight w:val="magenta"/>
        </w:rPr>
        <w:t>DESCO</w:t>
      </w:r>
      <w:r w:rsidRPr="00CC5995">
        <w:rPr>
          <w:b/>
          <w:bCs/>
          <w:sz w:val="32"/>
          <w:szCs w:val="32"/>
          <w:highlight w:val="magenta"/>
        </w:rPr>
        <w:t xml:space="preserve"> T</w:t>
      </w:r>
      <w:r w:rsidRPr="00CC5995">
        <w:rPr>
          <w:b/>
          <w:bCs/>
          <w:sz w:val="32"/>
          <w:szCs w:val="32"/>
          <w:highlight w:val="magenta"/>
        </w:rPr>
        <w:t>ECH</w:t>
      </w:r>
      <w:r w:rsidRPr="00CC5995">
        <w:rPr>
          <w:b/>
          <w:bCs/>
          <w:sz w:val="32"/>
          <w:szCs w:val="32"/>
          <w:highlight w:val="magenta"/>
        </w:rPr>
        <w:t xml:space="preserve"> O</w:t>
      </w:r>
      <w:r w:rsidRPr="00CC5995">
        <w:rPr>
          <w:b/>
          <w:bCs/>
          <w:sz w:val="32"/>
          <w:szCs w:val="32"/>
          <w:highlight w:val="magenta"/>
        </w:rPr>
        <w:t>NLINE</w:t>
      </w:r>
      <w:r w:rsidRPr="00CC5995">
        <w:rPr>
          <w:b/>
          <w:bCs/>
          <w:sz w:val="32"/>
          <w:szCs w:val="32"/>
          <w:highlight w:val="magenta"/>
        </w:rPr>
        <w:t xml:space="preserve"> A</w:t>
      </w:r>
      <w:r w:rsidR="00CC5995" w:rsidRPr="00CC5995">
        <w:rPr>
          <w:b/>
          <w:bCs/>
          <w:sz w:val="32"/>
          <w:szCs w:val="32"/>
          <w:highlight w:val="magenta"/>
        </w:rPr>
        <w:t>CADEMY</w:t>
      </w:r>
      <w:r w:rsidRPr="00CC5995">
        <w:rPr>
          <w:b/>
          <w:bCs/>
          <w:sz w:val="32"/>
          <w:szCs w:val="32"/>
          <w:highlight w:val="magenta"/>
        </w:rPr>
        <w:t xml:space="preserve"> P</w:t>
      </w:r>
      <w:r w:rsidR="00CC5995" w:rsidRPr="00CC5995">
        <w:rPr>
          <w:b/>
          <w:bCs/>
          <w:sz w:val="32"/>
          <w:szCs w:val="32"/>
          <w:highlight w:val="magenta"/>
        </w:rPr>
        <w:t>ROJECT</w:t>
      </w:r>
    </w:p>
    <w:p w14:paraId="2419BC19" w14:textId="7DF9BAC1" w:rsidR="004D172C" w:rsidRPr="00CC5995" w:rsidRDefault="004D172C">
      <w:pPr>
        <w:rPr>
          <w:b/>
          <w:bCs/>
          <w:sz w:val="32"/>
          <w:szCs w:val="32"/>
          <w:highlight w:val="magenta"/>
        </w:rPr>
      </w:pPr>
      <w:r w:rsidRPr="00CC5995">
        <w:rPr>
          <w:b/>
          <w:bCs/>
          <w:sz w:val="32"/>
          <w:szCs w:val="32"/>
          <w:highlight w:val="magenta"/>
        </w:rPr>
        <w:t>BY</w:t>
      </w:r>
    </w:p>
    <w:p w14:paraId="3F8CFD80" w14:textId="4E0516ED" w:rsidR="004D172C" w:rsidRPr="00CC5995" w:rsidRDefault="004D172C">
      <w:pPr>
        <w:rPr>
          <w:b/>
          <w:bCs/>
          <w:sz w:val="32"/>
          <w:szCs w:val="32"/>
          <w:highlight w:val="magenta"/>
        </w:rPr>
      </w:pPr>
      <w:r w:rsidRPr="00CC5995">
        <w:rPr>
          <w:b/>
          <w:bCs/>
          <w:sz w:val="32"/>
          <w:szCs w:val="32"/>
          <w:highlight w:val="magenta"/>
        </w:rPr>
        <w:t>ANGEL</w:t>
      </w:r>
    </w:p>
    <w:p w14:paraId="5D7118E4" w14:textId="77777777" w:rsidR="006A3DF4" w:rsidRDefault="006A3DF4">
      <w:pPr>
        <w:rPr>
          <w:b/>
          <w:bCs/>
          <w:sz w:val="32"/>
          <w:szCs w:val="32"/>
          <w:highlight w:val="green"/>
        </w:rPr>
      </w:pPr>
    </w:p>
    <w:p w14:paraId="2A610BEE" w14:textId="77777777" w:rsidR="006A3DF4" w:rsidRDefault="006A3DF4">
      <w:pPr>
        <w:rPr>
          <w:b/>
          <w:bCs/>
          <w:sz w:val="32"/>
          <w:szCs w:val="32"/>
          <w:highlight w:val="green"/>
        </w:rPr>
      </w:pPr>
    </w:p>
    <w:p w14:paraId="4D579CFF" w14:textId="676EA7E5" w:rsidR="006A3DF4" w:rsidRDefault="006A3DF4">
      <w:pPr>
        <w:rPr>
          <w:b/>
          <w:bCs/>
          <w:sz w:val="32"/>
          <w:szCs w:val="32"/>
        </w:rPr>
      </w:pPr>
      <w:r w:rsidRPr="006A3DF4">
        <w:rPr>
          <w:b/>
          <w:bCs/>
          <w:sz w:val="32"/>
          <w:szCs w:val="32"/>
          <w:highlight w:val="green"/>
        </w:rPr>
        <w:t>Task 1: Create an S3 Bucket</w:t>
      </w:r>
    </w:p>
    <w:p w14:paraId="17729183" w14:textId="2BA0A7F1" w:rsidR="006A3DF4" w:rsidRDefault="006A3D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Bucket Name: </w:t>
      </w:r>
      <w:r w:rsidRPr="006A3DF4">
        <w:rPr>
          <w:b/>
          <w:bCs/>
          <w:sz w:val="32"/>
          <w:szCs w:val="32"/>
        </w:rPr>
        <w:t>adesco-company-documents-angel</w:t>
      </w:r>
    </w:p>
    <w:p w14:paraId="08FBC976" w14:textId="60525D4C" w:rsidR="006A3DF4" w:rsidRDefault="006A3DF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2D209E5" wp14:editId="2B0256E6">
            <wp:extent cx="6309360" cy="3878580"/>
            <wp:effectExtent l="0" t="0" r="0" b="7620"/>
            <wp:docPr id="2223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30125" name="Picture 2223301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7CE" w14:textId="77777777" w:rsidR="00CC5995" w:rsidRDefault="00CC5995">
      <w:pPr>
        <w:rPr>
          <w:b/>
          <w:bCs/>
          <w:sz w:val="32"/>
          <w:szCs w:val="32"/>
        </w:rPr>
      </w:pPr>
    </w:p>
    <w:p w14:paraId="495F191B" w14:textId="77777777" w:rsidR="00CC5995" w:rsidRDefault="00CC5995">
      <w:pPr>
        <w:rPr>
          <w:b/>
          <w:bCs/>
          <w:sz w:val="32"/>
          <w:szCs w:val="32"/>
        </w:rPr>
      </w:pPr>
    </w:p>
    <w:p w14:paraId="68895971" w14:textId="77777777" w:rsidR="00CC5995" w:rsidRDefault="00CC5995">
      <w:pPr>
        <w:rPr>
          <w:b/>
          <w:bCs/>
          <w:sz w:val="32"/>
          <w:szCs w:val="32"/>
        </w:rPr>
      </w:pPr>
    </w:p>
    <w:p w14:paraId="46F3CF2F" w14:textId="77777777" w:rsidR="00CC5995" w:rsidRDefault="00CC5995">
      <w:pPr>
        <w:rPr>
          <w:b/>
          <w:bCs/>
          <w:sz w:val="32"/>
          <w:szCs w:val="32"/>
        </w:rPr>
      </w:pPr>
    </w:p>
    <w:p w14:paraId="4EC67C79" w14:textId="74C0F501" w:rsidR="006A3DF4" w:rsidRDefault="00AE6553">
      <w:pPr>
        <w:rPr>
          <w:sz w:val="32"/>
          <w:szCs w:val="32"/>
        </w:rPr>
      </w:pPr>
      <w:r w:rsidRPr="00AE6553">
        <w:rPr>
          <w:sz w:val="32"/>
          <w:szCs w:val="32"/>
          <w:highlight w:val="green"/>
        </w:rPr>
        <w:lastRenderedPageBreak/>
        <w:t>Task 2 – Upload Company Documents</w:t>
      </w:r>
    </w:p>
    <w:p w14:paraId="4B68C7A3" w14:textId="199FFAC2" w:rsidR="00AE6553" w:rsidRDefault="00AE6553">
      <w:r>
        <w:t>Three company documents were uploaded into the Amazon S3 bucket.</w:t>
      </w:r>
    </w:p>
    <w:p w14:paraId="4B576F85" w14:textId="58366B5C" w:rsidR="00AE6553" w:rsidRDefault="00AE655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C1858F" wp14:editId="74309864">
            <wp:extent cx="5943600" cy="3002280"/>
            <wp:effectExtent l="0" t="0" r="0" b="7620"/>
            <wp:docPr id="656405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5319" name="Picture 6564053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AFB4" w14:textId="77777777" w:rsidR="00AE6553" w:rsidRDefault="00AE6553">
      <w:pPr>
        <w:rPr>
          <w:b/>
          <w:bCs/>
          <w:sz w:val="32"/>
          <w:szCs w:val="32"/>
        </w:rPr>
      </w:pPr>
    </w:p>
    <w:p w14:paraId="2CABE5A9" w14:textId="763FF145" w:rsidR="00AE6553" w:rsidRDefault="00AE655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E17E77E" wp14:editId="3D59932F">
            <wp:extent cx="5943600" cy="3977640"/>
            <wp:effectExtent l="0" t="0" r="0" b="3810"/>
            <wp:docPr id="1014486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86136" name="Picture 10144861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456C" w14:textId="77777777" w:rsidR="00CC5995" w:rsidRDefault="00CC5995">
      <w:pPr>
        <w:rPr>
          <w:b/>
          <w:bCs/>
          <w:sz w:val="32"/>
          <w:szCs w:val="32"/>
        </w:rPr>
      </w:pPr>
    </w:p>
    <w:p w14:paraId="57FB135B" w14:textId="456210C3" w:rsidR="00AE6553" w:rsidRDefault="00096389">
      <w:pPr>
        <w:rPr>
          <w:sz w:val="32"/>
          <w:szCs w:val="32"/>
        </w:rPr>
      </w:pPr>
      <w:r w:rsidRPr="00096389">
        <w:rPr>
          <w:sz w:val="32"/>
          <w:szCs w:val="32"/>
          <w:highlight w:val="green"/>
        </w:rPr>
        <w:t>Task 3 – Enable Versioning</w:t>
      </w:r>
    </w:p>
    <w:p w14:paraId="458E5788" w14:textId="6F1AFD5B" w:rsidR="00096389" w:rsidRDefault="00096389">
      <w:r>
        <w:t>Bucket Versioning was enabled on the S3 bucket to protect company files</w:t>
      </w:r>
      <w:r>
        <w:t>.</w:t>
      </w:r>
    </w:p>
    <w:p w14:paraId="51ED2F29" w14:textId="506BAC34" w:rsidR="00096389" w:rsidRPr="00096389" w:rsidRDefault="00D026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DBA31E3" wp14:editId="3A7B636E">
            <wp:extent cx="5943600" cy="2057400"/>
            <wp:effectExtent l="0" t="0" r="0" b="0"/>
            <wp:docPr id="615924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24684" name="Picture 6159246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C969" w14:textId="77777777" w:rsidR="006A3DF4" w:rsidRDefault="006A3DF4">
      <w:pPr>
        <w:rPr>
          <w:b/>
          <w:bCs/>
          <w:sz w:val="32"/>
          <w:szCs w:val="32"/>
        </w:rPr>
      </w:pPr>
    </w:p>
    <w:p w14:paraId="5752CA95" w14:textId="77777777" w:rsidR="006A3DF4" w:rsidRDefault="006A3DF4">
      <w:pPr>
        <w:rPr>
          <w:b/>
          <w:bCs/>
          <w:sz w:val="32"/>
          <w:szCs w:val="32"/>
        </w:rPr>
      </w:pPr>
    </w:p>
    <w:p w14:paraId="1387FD41" w14:textId="6977FDEA" w:rsidR="006A3DF4" w:rsidRDefault="00395040">
      <w:pPr>
        <w:rPr>
          <w:b/>
          <w:bCs/>
          <w:sz w:val="32"/>
          <w:szCs w:val="32"/>
        </w:rPr>
      </w:pPr>
      <w:r w:rsidRPr="00395040">
        <w:rPr>
          <w:b/>
          <w:bCs/>
          <w:sz w:val="32"/>
          <w:szCs w:val="32"/>
          <w:highlight w:val="green"/>
        </w:rPr>
        <w:t>Task 4 – Configure Bucket Policy</w:t>
      </w:r>
    </w:p>
    <w:p w14:paraId="1B8A919C" w14:textId="6815477C" w:rsidR="00395040" w:rsidRPr="00395040" w:rsidRDefault="00395040">
      <w:r w:rsidRPr="00395040">
        <w:t>The S3 bucket was configured to remain private by keeping Block Public Access enabled.</w:t>
      </w:r>
    </w:p>
    <w:p w14:paraId="7962AB70" w14:textId="409ECC15" w:rsidR="00395040" w:rsidRDefault="0039504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082210" wp14:editId="001B1956">
            <wp:extent cx="5943600" cy="3215640"/>
            <wp:effectExtent l="0" t="0" r="0" b="3810"/>
            <wp:docPr id="17150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649" name="Picture 1715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DB3A" w14:textId="77777777" w:rsidR="00CC5995" w:rsidRDefault="00CC5995">
      <w:pPr>
        <w:rPr>
          <w:b/>
          <w:bCs/>
          <w:sz w:val="32"/>
          <w:szCs w:val="32"/>
        </w:rPr>
      </w:pPr>
    </w:p>
    <w:p w14:paraId="45A8B4BC" w14:textId="77777777" w:rsidR="006A3DF4" w:rsidRDefault="006A3DF4">
      <w:pPr>
        <w:rPr>
          <w:b/>
          <w:bCs/>
          <w:sz w:val="32"/>
          <w:szCs w:val="32"/>
        </w:rPr>
      </w:pPr>
    </w:p>
    <w:p w14:paraId="2470235F" w14:textId="4DD4FFB3" w:rsidR="006A3DF4" w:rsidRDefault="00551CC6">
      <w:pPr>
        <w:rPr>
          <w:b/>
          <w:bCs/>
          <w:sz w:val="32"/>
          <w:szCs w:val="32"/>
        </w:rPr>
      </w:pPr>
      <w:r w:rsidRPr="00551CC6">
        <w:rPr>
          <w:b/>
          <w:bCs/>
          <w:sz w:val="32"/>
          <w:szCs w:val="32"/>
          <w:highlight w:val="green"/>
        </w:rPr>
        <w:t>Task 5 – Configure Lifecycle Policy</w:t>
      </w:r>
    </w:p>
    <w:p w14:paraId="5DF4726A" w14:textId="1773B234" w:rsidR="00551CC6" w:rsidRDefault="00551CC6">
      <w:r>
        <w:t>A lifecycle policy was configured on the S3 bucket to automatically optimize storage costs.</w:t>
      </w:r>
    </w:p>
    <w:p w14:paraId="60E53023" w14:textId="3D61AAD0" w:rsidR="00551CC6" w:rsidRDefault="00551CC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E2BE55" wp14:editId="684A3C9E">
            <wp:extent cx="5943600" cy="2575560"/>
            <wp:effectExtent l="0" t="0" r="0" b="0"/>
            <wp:docPr id="373982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82531" name="Picture 3739825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D86F" w14:textId="77777777" w:rsidR="00551CC6" w:rsidRDefault="00551CC6">
      <w:pPr>
        <w:rPr>
          <w:b/>
          <w:bCs/>
          <w:sz w:val="32"/>
          <w:szCs w:val="32"/>
        </w:rPr>
      </w:pPr>
    </w:p>
    <w:p w14:paraId="2DB441B1" w14:textId="41F9AFBB" w:rsidR="00551CC6" w:rsidRDefault="00551CC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2D76CC8" wp14:editId="4D3B4DC6">
            <wp:extent cx="5943600" cy="3550920"/>
            <wp:effectExtent l="0" t="0" r="0" b="0"/>
            <wp:docPr id="1278593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93060" name="Picture 12785930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027" w14:textId="77777777" w:rsidR="00CC5995" w:rsidRDefault="00CC5995">
      <w:pPr>
        <w:rPr>
          <w:b/>
          <w:bCs/>
          <w:sz w:val="32"/>
          <w:szCs w:val="32"/>
        </w:rPr>
      </w:pPr>
    </w:p>
    <w:p w14:paraId="742ED97B" w14:textId="77777777" w:rsidR="00DD2D78" w:rsidRDefault="00DD2D78">
      <w:pPr>
        <w:rPr>
          <w:b/>
          <w:bCs/>
          <w:sz w:val="32"/>
          <w:szCs w:val="32"/>
        </w:rPr>
      </w:pPr>
    </w:p>
    <w:p w14:paraId="542DA12E" w14:textId="77777777" w:rsidR="00DD2D78" w:rsidRDefault="00DD2D78">
      <w:pPr>
        <w:rPr>
          <w:b/>
          <w:bCs/>
          <w:sz w:val="32"/>
          <w:szCs w:val="32"/>
        </w:rPr>
      </w:pPr>
    </w:p>
    <w:p w14:paraId="49DE579B" w14:textId="0B1590EC" w:rsidR="00DD2D78" w:rsidRDefault="00DD2D78">
      <w:pPr>
        <w:rPr>
          <w:b/>
          <w:bCs/>
          <w:sz w:val="32"/>
          <w:szCs w:val="32"/>
        </w:rPr>
      </w:pPr>
      <w:r w:rsidRPr="00DD2D78">
        <w:rPr>
          <w:b/>
          <w:bCs/>
          <w:sz w:val="32"/>
          <w:szCs w:val="32"/>
          <w:highlight w:val="green"/>
        </w:rPr>
        <w:t>Task 6 – Host a Static Website</w:t>
      </w:r>
    </w:p>
    <w:p w14:paraId="5D30533B" w14:textId="11195A5C" w:rsidR="00DD2D78" w:rsidRDefault="00DD2D78">
      <w:r>
        <w:t>A separate Amazon S3 bucket was created specifically for hosting the company's static website.</w:t>
      </w:r>
    </w:p>
    <w:p w14:paraId="4680F334" w14:textId="6F37430C" w:rsidR="00CF0449" w:rsidRDefault="00CF0449">
      <w:r>
        <w:rPr>
          <w:noProof/>
        </w:rPr>
        <w:drawing>
          <wp:inline distT="0" distB="0" distL="0" distR="0" wp14:anchorId="36141C85" wp14:editId="73D1D981">
            <wp:extent cx="5943600" cy="3131820"/>
            <wp:effectExtent l="0" t="0" r="0" b="0"/>
            <wp:docPr id="322640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0479" name="Picture 3226404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5B00" w14:textId="77777777" w:rsidR="00CF0449" w:rsidRDefault="00CF0449"/>
    <w:p w14:paraId="032BA4F8" w14:textId="735A6BBD" w:rsidR="00CF0449" w:rsidRDefault="00CF0449">
      <w:r>
        <w:rPr>
          <w:noProof/>
        </w:rPr>
        <w:lastRenderedPageBreak/>
        <w:drawing>
          <wp:inline distT="0" distB="0" distL="0" distR="0" wp14:anchorId="6EE421AD" wp14:editId="742D874D">
            <wp:extent cx="5943600" cy="3413760"/>
            <wp:effectExtent l="0" t="0" r="0" b="0"/>
            <wp:docPr id="10908662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66263" name="Picture 10908662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669B" w14:textId="77777777" w:rsidR="00CC5995" w:rsidRDefault="00CC5995"/>
    <w:p w14:paraId="6750E2E6" w14:textId="77777777" w:rsidR="004D172C" w:rsidRDefault="004D172C"/>
    <w:p w14:paraId="5A914C6F" w14:textId="238603EA" w:rsidR="00CF0449" w:rsidRDefault="003A71F6">
      <w:r w:rsidRPr="003A71F6">
        <w:rPr>
          <w:highlight w:val="green"/>
        </w:rPr>
        <w:t>Successfully uploaded files (index.html)</w:t>
      </w:r>
    </w:p>
    <w:p w14:paraId="2E794559" w14:textId="5440F203" w:rsidR="00CF0449" w:rsidRDefault="00CF0449">
      <w:r>
        <w:rPr>
          <w:noProof/>
        </w:rPr>
        <w:drawing>
          <wp:inline distT="0" distB="0" distL="0" distR="0" wp14:anchorId="6E946439" wp14:editId="1F45CFC8">
            <wp:extent cx="5943600" cy="3520440"/>
            <wp:effectExtent l="0" t="0" r="0" b="3810"/>
            <wp:docPr id="14952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242" name="Picture 149522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3191" w14:textId="77777777" w:rsidR="00CC5995" w:rsidRDefault="00CC5995">
      <w:pPr>
        <w:rPr>
          <w:b/>
          <w:bCs/>
          <w:sz w:val="32"/>
          <w:szCs w:val="32"/>
          <w:highlight w:val="green"/>
        </w:rPr>
      </w:pPr>
    </w:p>
    <w:p w14:paraId="288ED546" w14:textId="77777777" w:rsidR="00CC5995" w:rsidRDefault="00CC5995">
      <w:pPr>
        <w:rPr>
          <w:b/>
          <w:bCs/>
          <w:sz w:val="32"/>
          <w:szCs w:val="32"/>
          <w:highlight w:val="green"/>
        </w:rPr>
      </w:pPr>
    </w:p>
    <w:p w14:paraId="1D837C07" w14:textId="77777777" w:rsidR="00CC5995" w:rsidRDefault="00CC5995">
      <w:pPr>
        <w:rPr>
          <w:b/>
          <w:bCs/>
          <w:sz w:val="32"/>
          <w:szCs w:val="32"/>
          <w:highlight w:val="green"/>
        </w:rPr>
      </w:pPr>
    </w:p>
    <w:p w14:paraId="2D5BAE52" w14:textId="1B2BF26E" w:rsidR="00DD2D78" w:rsidRDefault="00CF0449">
      <w:pPr>
        <w:rPr>
          <w:b/>
          <w:bCs/>
          <w:sz w:val="32"/>
          <w:szCs w:val="32"/>
        </w:rPr>
      </w:pPr>
      <w:r w:rsidRPr="00CF0449">
        <w:rPr>
          <w:b/>
          <w:bCs/>
          <w:sz w:val="32"/>
          <w:szCs w:val="32"/>
          <w:highlight w:val="green"/>
        </w:rPr>
        <w:t>Task 7 – Configure Bucket Policy for Website</w:t>
      </w:r>
    </w:p>
    <w:p w14:paraId="5E05DD1B" w14:textId="115B1F50" w:rsidR="00CF0449" w:rsidRDefault="00CF0449">
      <w:pPr>
        <w:rPr>
          <w:rStyle w:val="HTMLCode"/>
          <w:rFonts w:eastAsiaTheme="minorHAnsi"/>
        </w:rPr>
      </w:pPr>
      <w:r>
        <w:t xml:space="preserve">Static Website Hosting was enabled on the website bucket, with </w:t>
      </w:r>
      <w:r>
        <w:rPr>
          <w:rStyle w:val="HTMLCode"/>
          <w:rFonts w:eastAsiaTheme="minorHAnsi"/>
        </w:rPr>
        <w:t>index.html</w:t>
      </w:r>
      <w:r w:rsidR="003A71F6" w:rsidRPr="003A71F6">
        <w:t xml:space="preserve"> </w:t>
      </w:r>
      <w:r w:rsidR="003A71F6">
        <w:t xml:space="preserve">to </w:t>
      </w:r>
      <w:r w:rsidR="003A71F6">
        <w:t>allow public read</w:t>
      </w:r>
    </w:p>
    <w:p w14:paraId="6B0CADB6" w14:textId="6A5ED17D" w:rsidR="003A71F6" w:rsidRDefault="003A71F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2979535" wp14:editId="72532D1D">
            <wp:extent cx="6339840" cy="3566160"/>
            <wp:effectExtent l="0" t="0" r="3810" b="0"/>
            <wp:docPr id="15317283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28334" name="Picture 15317283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45F6" w14:textId="77777777" w:rsidR="00CC5995" w:rsidRDefault="00CC5995">
      <w:pPr>
        <w:rPr>
          <w:b/>
          <w:bCs/>
          <w:sz w:val="32"/>
          <w:szCs w:val="32"/>
        </w:rPr>
      </w:pPr>
    </w:p>
    <w:p w14:paraId="1F867632" w14:textId="77777777" w:rsidR="00CC5995" w:rsidRDefault="00CC5995">
      <w:pPr>
        <w:rPr>
          <w:b/>
          <w:bCs/>
          <w:sz w:val="32"/>
          <w:szCs w:val="32"/>
        </w:rPr>
      </w:pPr>
    </w:p>
    <w:p w14:paraId="035D36A1" w14:textId="77777777" w:rsidR="00CC5995" w:rsidRDefault="00CC5995">
      <w:pPr>
        <w:rPr>
          <w:b/>
          <w:bCs/>
          <w:sz w:val="32"/>
          <w:szCs w:val="32"/>
        </w:rPr>
      </w:pPr>
    </w:p>
    <w:p w14:paraId="2E481E86" w14:textId="77777777" w:rsidR="00CC5995" w:rsidRDefault="00CC5995">
      <w:pPr>
        <w:rPr>
          <w:b/>
          <w:bCs/>
          <w:sz w:val="32"/>
          <w:szCs w:val="32"/>
        </w:rPr>
      </w:pPr>
    </w:p>
    <w:p w14:paraId="4ED7D382" w14:textId="77777777" w:rsidR="00CC5995" w:rsidRDefault="00CC5995">
      <w:pPr>
        <w:rPr>
          <w:b/>
          <w:bCs/>
          <w:sz w:val="32"/>
          <w:szCs w:val="32"/>
        </w:rPr>
      </w:pPr>
    </w:p>
    <w:p w14:paraId="6CF5B1DD" w14:textId="77777777" w:rsidR="00CC5995" w:rsidRDefault="00CC5995">
      <w:pPr>
        <w:rPr>
          <w:b/>
          <w:bCs/>
          <w:sz w:val="32"/>
          <w:szCs w:val="32"/>
        </w:rPr>
      </w:pPr>
    </w:p>
    <w:p w14:paraId="32F00FF0" w14:textId="77777777" w:rsidR="00CC5995" w:rsidRDefault="00CC5995">
      <w:pPr>
        <w:rPr>
          <w:b/>
          <w:bCs/>
          <w:sz w:val="32"/>
          <w:szCs w:val="32"/>
        </w:rPr>
      </w:pPr>
    </w:p>
    <w:p w14:paraId="784692CB" w14:textId="397628F0" w:rsidR="003A71F6" w:rsidRDefault="004D172C">
      <w:pPr>
        <w:rPr>
          <w:b/>
          <w:bCs/>
          <w:sz w:val="32"/>
          <w:szCs w:val="32"/>
        </w:rPr>
      </w:pPr>
      <w:r w:rsidRPr="004D172C">
        <w:rPr>
          <w:b/>
          <w:bCs/>
          <w:sz w:val="32"/>
          <w:szCs w:val="32"/>
          <w:highlight w:val="green"/>
        </w:rPr>
        <w:t xml:space="preserve">TASK </w:t>
      </w:r>
      <w:r w:rsidR="00CC5995" w:rsidRPr="004D172C">
        <w:rPr>
          <w:b/>
          <w:bCs/>
          <w:sz w:val="32"/>
          <w:szCs w:val="32"/>
          <w:highlight w:val="green"/>
        </w:rPr>
        <w:t>8</w:t>
      </w:r>
      <w:r w:rsidR="00CC5995">
        <w:rPr>
          <w:b/>
          <w:bCs/>
          <w:sz w:val="32"/>
          <w:szCs w:val="32"/>
          <w:highlight w:val="green"/>
        </w:rPr>
        <w:t>: Test</w:t>
      </w:r>
      <w:r w:rsidRPr="004D172C">
        <w:rPr>
          <w:b/>
          <w:bCs/>
          <w:sz w:val="32"/>
          <w:szCs w:val="32"/>
          <w:highlight w:val="green"/>
        </w:rPr>
        <w:t xml:space="preserve"> the Website</w:t>
      </w:r>
    </w:p>
    <w:p w14:paraId="712DC4CB" w14:textId="36AB1B03" w:rsidR="004D172C" w:rsidRDefault="004D172C">
      <w:r w:rsidRPr="004D172C">
        <w:t>Website displayed in the browser</w:t>
      </w:r>
    </w:p>
    <w:p w14:paraId="3F8980FC" w14:textId="7BF6B6C1" w:rsidR="004D172C" w:rsidRDefault="004D172C">
      <w:r>
        <w:rPr>
          <w:noProof/>
        </w:rPr>
        <w:drawing>
          <wp:inline distT="0" distB="0" distL="0" distR="0" wp14:anchorId="6D6AD5C6" wp14:editId="2FF9FE87">
            <wp:extent cx="6530340" cy="3276600"/>
            <wp:effectExtent l="0" t="0" r="3810" b="0"/>
            <wp:docPr id="14085082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08249" name="Picture 14085082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35CF" w14:textId="738D9E6C" w:rsidR="004D172C" w:rsidRPr="004D172C" w:rsidRDefault="004D172C">
      <w:r>
        <w:rPr>
          <w:noProof/>
        </w:rPr>
        <w:drawing>
          <wp:inline distT="0" distB="0" distL="0" distR="0" wp14:anchorId="1B037AC4" wp14:editId="3E391C28">
            <wp:extent cx="6256020" cy="3429000"/>
            <wp:effectExtent l="0" t="0" r="0" b="0"/>
            <wp:docPr id="16173613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61327" name="Picture 16173613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72C" w:rsidRPr="004D1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F4"/>
    <w:rsid w:val="00096389"/>
    <w:rsid w:val="002C1159"/>
    <w:rsid w:val="00395040"/>
    <w:rsid w:val="003A71F6"/>
    <w:rsid w:val="004005C5"/>
    <w:rsid w:val="004D172C"/>
    <w:rsid w:val="00551CC6"/>
    <w:rsid w:val="006A3DF4"/>
    <w:rsid w:val="009A579D"/>
    <w:rsid w:val="00A35EC6"/>
    <w:rsid w:val="00AE6553"/>
    <w:rsid w:val="00BD1633"/>
    <w:rsid w:val="00CC5995"/>
    <w:rsid w:val="00CF0449"/>
    <w:rsid w:val="00D026DF"/>
    <w:rsid w:val="00DD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A3B8"/>
  <w15:chartTrackingRefBased/>
  <w15:docId w15:val="{E368A246-B935-4F86-AAA5-B3178366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F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F04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2491</TotalTime>
  <Pages>8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3</cp:revision>
  <dcterms:created xsi:type="dcterms:W3CDTF">2026-07-11T13:56:00Z</dcterms:created>
  <dcterms:modified xsi:type="dcterms:W3CDTF">2026-07-13T13:02:00Z</dcterms:modified>
</cp:coreProperties>
</file>