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11" w:rsidRDefault="00642B11" w:rsidP="00642B11"/>
    <w:p w:rsidR="00A971B3" w:rsidRDefault="00A971B3" w:rsidP="00642B11">
      <w:r>
        <w:t xml:space="preserve">Problem 1: </w:t>
      </w:r>
      <w:r>
        <w:t>A C</w:t>
      </w:r>
      <w:r>
        <w:t>at, a Parrot, and a Bag of Seed</w:t>
      </w:r>
    </w:p>
    <w:p w:rsidR="00A971B3" w:rsidRDefault="0068778E" w:rsidP="00280BEC">
      <w:pPr>
        <w:pStyle w:val="ListParagraph"/>
      </w:pPr>
      <w:r>
        <w:t>Problem: T</w:t>
      </w:r>
      <w:r w:rsidR="00A971B3">
        <w:t>here is a relationship between some of the items in the story were they would eat each other if left alone by the man when crossing the river. And the man can carry only one of the three. The goal is to reach the other side of the river without losing any item.</w:t>
      </w:r>
      <w:r w:rsidR="00954F55">
        <w:t xml:space="preserve"> The insight that I can offer is that you can always carry items both ways.</w:t>
      </w:r>
    </w:p>
    <w:p w:rsidR="00A971B3" w:rsidRDefault="00A971B3" w:rsidP="0068778E">
      <w:pPr>
        <w:pStyle w:val="ListParagraph"/>
      </w:pPr>
      <w:r>
        <w:t>Constraints are that you can only carry one of the three items with you on the boat. Reach the other side with all items.</w:t>
      </w:r>
      <w:r w:rsidR="0068778E">
        <w:t xml:space="preserve"> </w:t>
      </w:r>
      <w:r>
        <w:t xml:space="preserve">Possibly carry items in an order </w:t>
      </w:r>
      <w:r w:rsidR="00954F55">
        <w:t>were not interdependent items are</w:t>
      </w:r>
      <w:r>
        <w:t xml:space="preserve"> left alone with each other at any time.</w:t>
      </w:r>
      <w:r w:rsidR="00954F55">
        <w:t xml:space="preserve"> Carry items back and forward.</w:t>
      </w:r>
    </w:p>
    <w:p w:rsidR="0068778E" w:rsidRDefault="0068778E" w:rsidP="0068778E">
      <w:pPr>
        <w:pStyle w:val="ListParagraph"/>
      </w:pPr>
    </w:p>
    <w:p w:rsidR="00954F55" w:rsidRDefault="00954F55" w:rsidP="0068778E">
      <w:pPr>
        <w:pStyle w:val="ListParagraph"/>
      </w:pPr>
      <w:r>
        <w:t>Solution: Carry the Parrot first to the other side (leaving the cat with the seeds), come back for the Seed and carry the seeds to the other side (leaving the cat alone in this side), leave the seeds in the other side and bring back the parrot (leaving the seeds alone in the other side) Leave the parrot in this side and carry the cat to the other side, leave the cat and seeds in the other side and come back for the parrot to be taken to the other side.</w:t>
      </w:r>
    </w:p>
    <w:p w:rsidR="00954F55" w:rsidRDefault="00954F55" w:rsidP="00954F55">
      <w:r>
        <w:t>Problem</w:t>
      </w:r>
      <w:r>
        <w:t xml:space="preserve"> 2</w:t>
      </w:r>
      <w:r>
        <w:t>: Socks in the Dark</w:t>
      </w:r>
    </w:p>
    <w:p w:rsidR="00954F55" w:rsidRDefault="0068778E" w:rsidP="0068778E">
      <w:pPr>
        <w:pStyle w:val="ListParagraph"/>
      </w:pPr>
      <w:r>
        <w:t>Problem: The lights are out so now way of knowing what color you are picking.</w:t>
      </w:r>
    </w:p>
    <w:p w:rsidR="00954F55" w:rsidRDefault="00954F55" w:rsidP="0068778E">
      <w:pPr>
        <w:pStyle w:val="ListParagraph"/>
      </w:pPr>
      <w:r>
        <w:t>Solution</w:t>
      </w:r>
      <w:r w:rsidR="00280BEC">
        <w:t>s</w:t>
      </w:r>
      <w:r>
        <w:t xml:space="preserve">: </w:t>
      </w:r>
    </w:p>
    <w:p w:rsidR="00280BEC" w:rsidRDefault="00280BEC" w:rsidP="00280BEC">
      <w:pPr>
        <w:pStyle w:val="ListParagraph"/>
        <w:numPr>
          <w:ilvl w:val="1"/>
          <w:numId w:val="3"/>
        </w:numPr>
      </w:pPr>
      <w:r>
        <w:t>4 socks</w:t>
      </w:r>
      <w:r w:rsidR="0068778E">
        <w:t>, after 3 socks you are forced to repeat a color, because there are only 3 different colors.</w:t>
      </w:r>
    </w:p>
    <w:p w:rsidR="00280BEC" w:rsidRDefault="00280BEC" w:rsidP="00280BEC">
      <w:pPr>
        <w:pStyle w:val="ListParagraph"/>
        <w:numPr>
          <w:ilvl w:val="1"/>
          <w:numId w:val="3"/>
        </w:numPr>
      </w:pPr>
      <w:r>
        <w:t>18 socks</w:t>
      </w:r>
      <w:r w:rsidR="0068778E">
        <w:t>, if you have really bad lock, you could pick every single black and gray sock which are the bigger amount, before picking two whites to complete the pair / color.</w:t>
      </w:r>
    </w:p>
    <w:p w:rsidR="00280BEC" w:rsidRDefault="00280BEC" w:rsidP="00280BEC">
      <w:r>
        <w:t>Problem</w:t>
      </w:r>
      <w:r>
        <w:t xml:space="preserve"> 3</w:t>
      </w:r>
      <w:r>
        <w:t xml:space="preserve">: </w:t>
      </w:r>
      <w:r w:rsidRPr="00280BEC">
        <w:t>Predicting Fingers</w:t>
      </w:r>
      <w:bookmarkStart w:id="0" w:name="_GoBack"/>
      <w:bookmarkEnd w:id="0"/>
    </w:p>
    <w:p w:rsidR="00280BEC" w:rsidRPr="00642B11" w:rsidRDefault="00280BEC" w:rsidP="00280BEC"/>
    <w:sectPr w:rsidR="00280BEC" w:rsidRPr="00642B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196" w:rsidRDefault="00E70196" w:rsidP="00642B11">
      <w:pPr>
        <w:spacing w:after="0" w:line="240" w:lineRule="auto"/>
      </w:pPr>
      <w:r>
        <w:separator/>
      </w:r>
    </w:p>
  </w:endnote>
  <w:endnote w:type="continuationSeparator" w:id="0">
    <w:p w:rsidR="00E70196" w:rsidRDefault="00E70196" w:rsidP="0064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196" w:rsidRDefault="00E70196" w:rsidP="00642B11">
      <w:pPr>
        <w:spacing w:after="0" w:line="240" w:lineRule="auto"/>
      </w:pPr>
      <w:r>
        <w:separator/>
      </w:r>
    </w:p>
  </w:footnote>
  <w:footnote w:type="continuationSeparator" w:id="0">
    <w:p w:rsidR="00E70196" w:rsidRDefault="00E70196" w:rsidP="00642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B11" w:rsidRDefault="00642B11" w:rsidP="00642B11">
    <w:pPr>
      <w:pStyle w:val="Header"/>
    </w:pPr>
    <w:r w:rsidRPr="004510CD">
      <w:rPr>
        <w:b/>
        <w:color w:val="ED7D31" w:themeColor="accent2"/>
        <w:sz w:val="28"/>
      </w:rPr>
      <w:t>Full Sail University</w:t>
    </w:r>
    <w:r w:rsidR="004510CD">
      <w:rPr>
        <w:b/>
        <w:color w:val="ED7D31" w:themeColor="accent2"/>
        <w:sz w:val="28"/>
      </w:rPr>
      <w:t xml:space="preserve"> - </w:t>
    </w:r>
    <w:r w:rsidR="004510CD" w:rsidRPr="004510CD">
      <w:rPr>
        <w:color w:val="ED7D31" w:themeColor="accent2"/>
        <w:sz w:val="28"/>
      </w:rPr>
      <w:t>S</w:t>
    </w:r>
    <w:r w:rsidR="004510CD">
      <w:t xml:space="preserve">calable </w:t>
    </w:r>
    <w:r w:rsidR="004510CD" w:rsidRPr="004510CD">
      <w:rPr>
        <w:color w:val="ED7D31" w:themeColor="accent2"/>
        <w:sz w:val="28"/>
      </w:rPr>
      <w:t>D</w:t>
    </w:r>
    <w:r w:rsidR="004510CD">
      <w:t xml:space="preserve">ata </w:t>
    </w:r>
    <w:r w:rsidR="004510CD" w:rsidRPr="004510CD">
      <w:rPr>
        <w:color w:val="ED7D31" w:themeColor="accent2"/>
        <w:sz w:val="28"/>
      </w:rPr>
      <w:t>I</w:t>
    </w:r>
    <w:r w:rsidR="004510CD">
      <w:t>nfrastructures (</w:t>
    </w:r>
    <w:r w:rsidR="004510CD" w:rsidRPr="00642B11">
      <w:rPr>
        <w:color w:val="ED7D31" w:themeColor="accent2"/>
      </w:rPr>
      <w:t>SDI</w:t>
    </w:r>
    <w:r w:rsidR="004510CD">
      <w:t>)</w:t>
    </w:r>
    <w:r>
      <w:tab/>
      <w:t>Student: Angel Valdes</w:t>
    </w:r>
  </w:p>
  <w:p w:rsidR="00642B11" w:rsidRDefault="004510CD" w:rsidP="00642B11">
    <w:pPr>
      <w:pStyle w:val="Header"/>
    </w:pPr>
    <w:r>
      <w:t>Professor: Lee Lewis</w:t>
    </w:r>
    <w:r w:rsidR="00642B11">
      <w:tab/>
    </w:r>
    <w:r w:rsidR="00642B11">
      <w:tab/>
      <w:t>Wednesday, March 4, 2015</w:t>
    </w:r>
  </w:p>
  <w:p w:rsidR="00642B11" w:rsidRDefault="00642B11" w:rsidP="00642B11">
    <w:pPr>
      <w:pStyle w:val="Header"/>
    </w:pPr>
    <w:r>
      <w:t>Assignment</w:t>
    </w:r>
    <w:r w:rsidR="004510CD">
      <w:t>:</w:t>
    </w:r>
    <w:r>
      <w:t xml:space="preserve"> 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C5C56"/>
    <w:multiLevelType w:val="hybridMultilevel"/>
    <w:tmpl w:val="D43816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C186C"/>
    <w:multiLevelType w:val="hybridMultilevel"/>
    <w:tmpl w:val="263662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D392F"/>
    <w:multiLevelType w:val="hybridMultilevel"/>
    <w:tmpl w:val="034838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98"/>
    <w:rsid w:val="00123A98"/>
    <w:rsid w:val="00195CD0"/>
    <w:rsid w:val="00280BEC"/>
    <w:rsid w:val="004510CD"/>
    <w:rsid w:val="005756B9"/>
    <w:rsid w:val="00642B11"/>
    <w:rsid w:val="0068778E"/>
    <w:rsid w:val="00954F55"/>
    <w:rsid w:val="00A971B3"/>
    <w:rsid w:val="00E70196"/>
    <w:rsid w:val="00F6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68136-51D0-466C-AF02-FC1D1EFF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11"/>
  </w:style>
  <w:style w:type="paragraph" w:styleId="Footer">
    <w:name w:val="footer"/>
    <w:basedOn w:val="Normal"/>
    <w:link w:val="FooterChar"/>
    <w:uiPriority w:val="99"/>
    <w:unhideWhenUsed/>
    <w:rsid w:val="0064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11"/>
  </w:style>
  <w:style w:type="paragraph" w:styleId="ListParagraph">
    <w:name w:val="List Paragraph"/>
    <w:basedOn w:val="Normal"/>
    <w:uiPriority w:val="34"/>
    <w:qFormat/>
    <w:rsid w:val="00A9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Valdes</dc:creator>
  <cp:keywords/>
  <dc:description/>
  <cp:lastModifiedBy>Angel Valdes</cp:lastModifiedBy>
  <cp:revision>3</cp:revision>
  <dcterms:created xsi:type="dcterms:W3CDTF">2015-03-04T16:18:00Z</dcterms:created>
  <dcterms:modified xsi:type="dcterms:W3CDTF">2015-03-05T20:07:00Z</dcterms:modified>
</cp:coreProperties>
</file>