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4C3E2">
      <w:pPr>
        <w:rPr/>
      </w:pPr>
      <w:r>
        <w:t>一、完整探索线路梳理</w:t>
      </w:r>
    </w:p>
    <w:p w14:paraId="7E7460A3">
      <w:pPr>
        <w:rPr/>
      </w:pPr>
      <w:r>
        <w:t>总线结论先说</w:t>
      </w:r>
    </w:p>
    <w:p w14:paraId="466AFA75">
      <w:pPr>
        <w:rPr/>
      </w:pPr>
      <w:r>
        <w:t>你们的探索不是在普通调参。</w:t>
      </w:r>
    </w:p>
    <w:p w14:paraId="33649326">
      <w:pPr>
        <w:rPr/>
      </w:pPr>
      <w:r>
        <w:t>一路走下来，问题已经被逐层收缩成下面这个判断：</w:t>
      </w:r>
    </w:p>
    <w:p w14:paraId="6AB1ADFC">
      <w:pPr>
        <w:rPr/>
      </w:pPr>
      <w:r>
        <w:t xml:space="preserve">早期问题不只是 PPO 常规超参数 </w:t>
      </w:r>
    </w:p>
    <w:p w14:paraId="7C3F651C">
      <w:pPr>
        <w:rPr/>
      </w:pPr>
      <w:r>
        <w:t xml:space="preserve">后来证明主 critic 数值问题不是终局 </w:t>
      </w:r>
    </w:p>
    <w:p w14:paraId="5B2B43EB">
      <w:pPr>
        <w:rPr/>
      </w:pPr>
      <w:r>
        <w:t xml:space="preserve">actor 输入里的静态块不是主因 </w:t>
      </w:r>
    </w:p>
    <w:p w14:paraId="202B0AB9">
      <w:pPr>
        <w:rPr/>
      </w:pPr>
      <w:r>
        <w:t xml:space="preserve">共享 backbone 不是主因 </w:t>
      </w:r>
    </w:p>
    <w:p w14:paraId="2FD03D5C">
      <w:pPr>
        <w:rPr/>
      </w:pPr>
      <w:r>
        <w:t xml:space="preserve">optimizer state 是否共享不是主因 </w:t>
      </w:r>
    </w:p>
    <w:p w14:paraId="7716E8A2">
      <w:pPr>
        <w:rPr/>
      </w:pPr>
      <w:r>
        <w:t xml:space="preserve">reward 总定义不是主因 </w:t>
      </w:r>
    </w:p>
    <w:p w14:paraId="58194994">
      <w:pPr>
        <w:rPr/>
      </w:pPr>
      <w:r>
        <w:t xml:space="preserve">target 定义不是主因 </w:t>
      </w:r>
    </w:p>
    <w:p w14:paraId="5D08D79A">
      <w:pPr>
        <w:rPr/>
      </w:pPr>
      <w:r>
        <w:t xml:space="preserve">bootstrap 接法不是主因 </w:t>
      </w:r>
    </w:p>
    <w:p w14:paraId="73CD3D25">
      <w:pPr>
        <w:rPr/>
      </w:pPr>
      <w:r>
        <w:t xml:space="preserve">后期真正的问题越来越像 </w:t>
      </w:r>
    </w:p>
    <w:p w14:paraId="163F1D53">
      <w:pPr>
        <w:rPr/>
      </w:pPr>
      <w:r>
        <w:t xml:space="preserve">分支信用分配 </w:t>
      </w:r>
    </w:p>
    <w:p w14:paraId="63F1B80C">
      <w:pPr>
        <w:rPr/>
      </w:pPr>
      <w:r>
        <w:t xml:space="preserve">分支更新方向 </w:t>
      </w:r>
    </w:p>
    <w:p w14:paraId="4FAEB39A">
      <w:pPr>
        <w:rPr/>
      </w:pPr>
      <w:r>
        <w:t xml:space="preserve">critic_backbone 上少数 active 维度的 Adam 二阶预条件化几何 </w:t>
      </w:r>
    </w:p>
    <w:p w14:paraId="3FAAED53">
      <w:pPr>
        <w:rPr/>
      </w:pPr>
      <w:r>
        <w:t>也就是说，问题从数值稳定，慢慢推进成了算法级 credit 与 optimizer 几何问题。</w:t>
      </w:r>
    </w:p>
    <w:p w14:paraId="123CA853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1732A">
      <w:pPr>
        <w:rPr/>
      </w:pPr>
      <w:r>
        <w:t>第一阶段，先把训练从完全不正常拉回到可训练</w:t>
      </w:r>
    </w:p>
    <w:p w14:paraId="1B646DEF">
      <w:pPr>
        <w:rPr/>
      </w:pPr>
      <w:r>
        <w:t>这部分主要来自 实验调试1.docx 最前面和 调整过程.docx 的前几段。</w:t>
      </w:r>
    </w:p>
    <w:p w14:paraId="35578EB6">
      <w:pPr>
        <w:rPr/>
      </w:pPr>
      <w:r>
        <w:t>你们先修了 backlog 归一化和 reward 结构</w:t>
      </w:r>
    </w:p>
    <w:p w14:paraId="004DF174">
      <w:pPr>
        <w:rPr/>
      </w:pPr>
      <w:r>
        <w:t>关键结论是：</w:t>
      </w:r>
    </w:p>
    <w:p w14:paraId="3419C6DF">
      <w:pPr>
        <w:rPr/>
      </w:pPr>
      <w:r>
        <w:t xml:space="preserve">backlog 惩罚终于不再压死 reward </w:t>
      </w:r>
    </w:p>
    <w:p w14:paraId="0CA37EB0">
      <w:pPr>
        <w:rPr/>
      </w:pPr>
      <w:r>
        <w:t>reward 结构变成</w:t>
      </w:r>
      <w:r>
        <w:rPr/>
        <w:br w:type="textWrapping"/>
      </w:r>
      <w:r>
        <w:t>delay 主导</w:t>
      </w:r>
      <w:r>
        <w:rPr/>
        <w:br w:type="textWrapping"/>
      </w:r>
      <w:r>
        <w:t>backlog 变成小而有效的约束</w:t>
      </w:r>
      <w:r>
        <w:rPr/>
        <w:br w:type="textWrapping"/>
      </w:r>
      <w:r>
        <w:t xml:space="preserve">energy 有存在感但不抢主导 </w:t>
      </w:r>
    </w:p>
    <w:p w14:paraId="682F59B0">
      <w:pPr>
        <w:rPr/>
      </w:pPr>
      <w:r>
        <w:t xml:space="preserve">actor 也不再死卡在 0.5 附近，开始真实变化 </w:t>
      </w:r>
    </w:p>
    <w:p w14:paraId="6212BF93">
      <w:pPr>
        <w:rPr/>
      </w:pPr>
      <w:r>
        <w:t>这一步很重要，因为它把系统从</w:t>
      </w:r>
    </w:p>
    <w:p w14:paraId="18865AC7">
      <w:pPr>
        <w:rPr/>
      </w:pPr>
      <w:r>
        <w:t>学不动</w:t>
      </w:r>
      <w:r>
        <w:rPr/>
        <w:br w:type="textWrapping"/>
      </w:r>
      <w:r>
        <w:t xml:space="preserve">变成了 </w:t>
      </w:r>
    </w:p>
    <w:p w14:paraId="49112439">
      <w:pPr>
        <w:rPr/>
      </w:pPr>
      <w:r>
        <w:t xml:space="preserve">能学，但后面会退化 </w:t>
      </w:r>
    </w:p>
    <w:p w14:paraId="2A987AA6">
      <w:pPr>
        <w:rPr/>
      </w:pPr>
      <w:r>
        <w:t>然后做了训练轮数和 actor 学习率扫描</w:t>
      </w:r>
    </w:p>
    <w:p w14:paraId="42466658">
      <w:pPr>
        <w:rPr/>
      </w:pPr>
      <w:r>
        <w:t>具体扫过：</w:t>
      </w:r>
    </w:p>
    <w:p w14:paraId="2E575591">
      <w:pPr>
        <w:rPr/>
      </w:pPr>
      <w:r>
        <w:t xml:space="preserve">actor learning rate 1e-3 和 5e-4 </w:t>
      </w:r>
    </w:p>
    <w:p w14:paraId="7E08D2DB">
      <w:pPr>
        <w:rPr/>
      </w:pPr>
      <w:r>
        <w:t xml:space="preserve">epoch 80 </w:t>
      </w:r>
    </w:p>
    <w:p w14:paraId="7B9573F0">
      <w:pPr>
        <w:rPr/>
      </w:pPr>
      <w:r>
        <w:t xml:space="preserve">epoch 100 </w:t>
      </w:r>
    </w:p>
    <w:p w14:paraId="18659BD7">
      <w:pPr>
        <w:rPr/>
      </w:pPr>
      <w:r>
        <w:t xml:space="preserve">epoch 120 </w:t>
      </w:r>
    </w:p>
    <w:p w14:paraId="42A86140">
      <w:pPr>
        <w:rPr/>
      </w:pPr>
      <w:r>
        <w:t>这轮的明确结论是：</w:t>
      </w:r>
    </w:p>
    <w:p w14:paraId="76AA7D71">
      <w:pPr>
        <w:rPr/>
      </w:pPr>
      <w:r>
        <w:t>当时最优配置是</w:t>
      </w:r>
      <w:r>
        <w:rPr/>
        <w:br w:type="textWrapping"/>
      </w:r>
      <w:r>
        <w:t>actor learning rate 5e-4</w:t>
      </w:r>
      <w:r>
        <w:rPr/>
        <w:br w:type="textWrapping"/>
      </w:r>
      <w:r>
        <w:t xml:space="preserve">epochs 100 </w:t>
      </w:r>
    </w:p>
    <w:p w14:paraId="61869DB4">
      <w:pPr>
        <w:rPr/>
      </w:pPr>
      <w:r>
        <w:t>问题从学不动，转成了</w:t>
      </w:r>
      <w:r>
        <w:rPr/>
        <w:br w:type="textWrapping"/>
      </w:r>
      <w:r>
        <w:t>best 出现太早</w:t>
      </w:r>
      <w:r>
        <w:rPr/>
        <w:br w:type="textWrapping"/>
      </w:r>
      <w:r>
        <w:t xml:space="preserve">后面退化 </w:t>
      </w:r>
    </w:p>
    <w:p w14:paraId="1C3131EE">
      <w:pPr>
        <w:rPr/>
      </w:pPr>
      <w:r>
        <w:t>也就是早期的核心现象已经很早出现了：</w:t>
      </w:r>
    </w:p>
    <w:p w14:paraId="35944C6F">
      <w:pPr>
        <w:rPr/>
      </w:pPr>
      <w:r>
        <w:t>best_epoch 很早</w:t>
      </w:r>
    </w:p>
    <w:p w14:paraId="07FDAC51">
      <w:pPr>
        <w:rPr/>
      </w:pPr>
      <w:r>
        <w:t>后续训练会把已经学到的东西又冲坏</w:t>
      </w:r>
    </w:p>
    <w:p w14:paraId="224AEA04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C92E0">
      <w:pPr>
        <w:rPr/>
      </w:pPr>
      <w:r>
        <w:t>第二阶段，先排查 critic 数值稳定和 target 处理</w:t>
      </w:r>
    </w:p>
    <w:p w14:paraId="032126A7">
      <w:pPr>
        <w:rPr/>
      </w:pPr>
      <w:r>
        <w:t>这部分主要来自 调整过程.docx。</w:t>
      </w:r>
    </w:p>
    <w:p w14:paraId="2D190021">
      <w:pPr>
        <w:rPr/>
      </w:pPr>
      <w:r>
        <w:t>做过的东西</w:t>
      </w:r>
    </w:p>
    <w:p w14:paraId="7A15073F">
      <w:pPr>
        <w:rPr/>
      </w:pPr>
      <w:r>
        <w:t>具体试过：</w:t>
      </w:r>
    </w:p>
    <w:p w14:paraId="056469DC">
      <w:pPr>
        <w:rPr/>
      </w:pPr>
      <w:r>
        <w:t xml:space="preserve">normalized_return </w:t>
      </w:r>
    </w:p>
    <w:p w14:paraId="2DB4C5C0">
      <w:pPr>
        <w:rPr/>
      </w:pPr>
      <w:r>
        <w:t xml:space="preserve">running_return_norm </w:t>
      </w:r>
    </w:p>
    <w:p w14:paraId="24FEF4DC">
      <w:pPr>
        <w:rPr/>
      </w:pPr>
      <w:r>
        <w:t xml:space="preserve">popart_return_norm </w:t>
      </w:r>
    </w:p>
    <w:p w14:paraId="75EF218B">
      <w:pPr>
        <w:rPr/>
      </w:pPr>
      <w:r>
        <w:t xml:space="preserve">mse </w:t>
      </w:r>
    </w:p>
    <w:p w14:paraId="7914F54A">
      <w:pPr>
        <w:rPr/>
      </w:pPr>
      <w:r>
        <w:t xml:space="preserve">huber </w:t>
      </w:r>
    </w:p>
    <w:p w14:paraId="3EE753F0">
      <w:pPr>
        <w:rPr/>
      </w:pPr>
      <w:r>
        <w:t>得出的结论</w:t>
      </w:r>
    </w:p>
    <w:p w14:paraId="64F7F80F">
      <w:pPr>
        <w:rPr/>
      </w:pPr>
      <w:r>
        <w:t>running_return_norm</w:t>
      </w:r>
    </w:p>
    <w:p w14:paraId="3421AE31">
      <w:pPr>
        <w:rPr/>
      </w:pPr>
      <w:r>
        <w:t>比 normalized_return 更稳，但不能解决 best_epoch 等于 1</w:t>
      </w:r>
    </w:p>
    <w:p w14:paraId="6156E6CE">
      <w:pPr>
        <w:rPr/>
      </w:pPr>
      <w:r>
        <w:t>popart_return_norm</w:t>
      </w:r>
    </w:p>
    <w:p w14:paraId="47A7F7C9">
      <w:pPr>
        <w:rPr/>
      </w:pPr>
      <w:r>
        <w:t>能进一步降低 critic_loss，但仍然不能解决训练稳定性</w:t>
      </w:r>
    </w:p>
    <w:p w14:paraId="327B2CC8">
      <w:pPr>
        <w:rPr/>
      </w:pPr>
      <w:r>
        <w:t>huber</w:t>
      </w:r>
    </w:p>
    <w:p w14:paraId="7EEE0C51">
      <w:pPr>
        <w:rPr/>
      </w:pPr>
      <w:r>
        <w:t>只能把 loss 压小，不能让 critic 真正学到有信息的 target 结构</w:t>
      </w:r>
    </w:p>
    <w:p w14:paraId="3535FEEB">
      <w:pPr>
        <w:rPr/>
      </w:pPr>
      <w:r>
        <w:t>这一阶段的核心收获是：</w:t>
      </w:r>
    </w:p>
    <w:p w14:paraId="203BA961">
      <w:pPr>
        <w:rPr/>
      </w:pPr>
      <w:r>
        <w:t>value target 归一化方向是对的</w:t>
      </w:r>
    </w:p>
    <w:p w14:paraId="688E3807">
      <w:pPr>
        <w:rPr/>
      </w:pPr>
      <w:r>
        <w:t>但它只能解决数值压力</w:t>
      </w:r>
    </w:p>
    <w:p w14:paraId="103479B2">
      <w:pPr>
        <w:rPr/>
      </w:pPr>
      <w:r>
        <w:t>不是 dense 场景训练失败的主因</w:t>
      </w:r>
    </w:p>
    <w:p w14:paraId="7BFD67B1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E91F7">
      <w:pPr>
        <w:rPr/>
      </w:pPr>
      <w:r>
        <w:t>第三阶段，直接诊断 critic 到底有没有学到 state</w:t>
      </w:r>
    </w:p>
    <w:p w14:paraId="2449C2B9">
      <w:pPr>
        <w:rPr/>
      </w:pPr>
      <w:r>
        <w:t>做过的东西</w:t>
      </w:r>
    </w:p>
    <w:p w14:paraId="51DA990D">
      <w:pPr>
        <w:rPr/>
      </w:pPr>
      <w:r>
        <w:t>你们加了很多 critic 诊断：</w:t>
      </w:r>
    </w:p>
    <w:p w14:paraId="231AD6C5">
      <w:pPr>
        <w:rPr/>
      </w:pPr>
      <w:r>
        <w:t xml:space="preserve">explained_variance </w:t>
      </w:r>
    </w:p>
    <w:p w14:paraId="02AF1790">
      <w:pPr>
        <w:rPr/>
      </w:pPr>
      <w:r>
        <w:t xml:space="preserve">prediction_target_corr </w:t>
      </w:r>
    </w:p>
    <w:p w14:paraId="31A5B89F">
      <w:pPr>
        <w:rPr/>
      </w:pPr>
      <w:r>
        <w:t xml:space="preserve">prediction_std_over_target_std </w:t>
      </w:r>
    </w:p>
    <w:p w14:paraId="3B79961B">
      <w:pPr>
        <w:rPr/>
      </w:pPr>
      <w:r>
        <w:t xml:space="preserve">常数基线对照 </w:t>
      </w:r>
    </w:p>
    <w:p w14:paraId="0F23D2A5">
      <w:pPr>
        <w:rPr/>
      </w:pPr>
      <w:r>
        <w:t xml:space="preserve">hidden feature 方差 </w:t>
      </w:r>
    </w:p>
    <w:p w14:paraId="64237847">
      <w:pPr>
        <w:rPr/>
      </w:pPr>
      <w:r>
        <w:t xml:space="preserve">head 和 backbone 梯度范数 </w:t>
      </w:r>
    </w:p>
    <w:p w14:paraId="4714C262">
      <w:pPr>
        <w:rPr/>
      </w:pPr>
      <w:r>
        <w:t xml:space="preserve">prediction 对 target 的散点和分桶 </w:t>
      </w:r>
    </w:p>
    <w:p w14:paraId="7D810D38">
      <w:pPr>
        <w:rPr/>
      </w:pPr>
      <w:r>
        <w:t>得出的结论</w:t>
      </w:r>
    </w:p>
    <w:p w14:paraId="38E8520C">
      <w:pPr>
        <w:rPr/>
      </w:pPr>
      <w:r>
        <w:t>这一步非常关键。</w:t>
      </w:r>
    </w:p>
    <w:p w14:paraId="6582D1C0">
      <w:pPr>
        <w:rPr/>
      </w:pPr>
      <w:r>
        <w:t>当时发现：</w:t>
      </w:r>
    </w:p>
    <w:p w14:paraId="737A48B0">
      <w:pPr>
        <w:rPr/>
      </w:pPr>
      <w:r>
        <w:t xml:space="preserve">prediction 几乎是一条平带 </w:t>
      </w:r>
    </w:p>
    <w:p w14:paraId="1068904E">
      <w:pPr>
        <w:rPr/>
      </w:pPr>
      <w:r>
        <w:t xml:space="preserve">critic 很接近常数基线 </w:t>
      </w:r>
    </w:p>
    <w:p w14:paraId="2AED0E93">
      <w:pPr>
        <w:rPr/>
      </w:pPr>
      <w:r>
        <w:t xml:space="preserve">hidden feature 在不同 state 之间变化很小 </w:t>
      </w:r>
    </w:p>
    <w:p w14:paraId="14A73FF0">
      <w:pPr>
        <w:rPr/>
      </w:pPr>
      <w:r>
        <w:t xml:space="preserve">backbone 梯度很小 </w:t>
      </w:r>
    </w:p>
    <w:p w14:paraId="698C9DBD">
      <w:pPr>
        <w:rPr/>
      </w:pPr>
      <w:r>
        <w:t xml:space="preserve">head bias 占主导 </w:t>
      </w:r>
    </w:p>
    <w:p w14:paraId="786540C2">
      <w:pPr>
        <w:rPr/>
      </w:pPr>
      <w:r>
        <w:t>所以明确结论是：</w:t>
      </w:r>
    </w:p>
    <w:p w14:paraId="4C488CC0">
      <w:pPr>
        <w:rPr/>
      </w:pPr>
      <w:r>
        <w:t>当时的 critic 不是学得差</w:t>
      </w:r>
    </w:p>
    <w:p w14:paraId="378A8D24">
      <w:pPr>
        <w:rPr/>
      </w:pPr>
      <w:r>
        <w:t>而是几乎没在利用 state</w:t>
      </w:r>
    </w:p>
    <w:p w14:paraId="506450BE">
      <w:pPr>
        <w:rPr/>
      </w:pPr>
      <w:r>
        <w:t>主问题更像是 critic backbone 特征没拉开</w:t>
      </w:r>
    </w:p>
    <w:p w14:paraId="00E50634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4477E">
      <w:pPr>
        <w:rPr/>
      </w:pPr>
      <w:r>
        <w:t>第四阶段，加强 critic 主线</w:t>
      </w:r>
    </w:p>
    <w:p w14:paraId="7E6A7995">
      <w:pPr>
        <w:rPr/>
      </w:pPr>
      <w:r>
        <w:t>做过的东西</w:t>
      </w:r>
    </w:p>
    <w:p w14:paraId="194BFC4F">
      <w:pPr>
        <w:rPr/>
      </w:pPr>
      <w:r>
        <w:t xml:space="preserve">stronger_critic_backbone </w:t>
      </w:r>
    </w:p>
    <w:p w14:paraId="735D4164">
      <w:pPr>
        <w:rPr/>
      </w:pPr>
      <w:r>
        <w:t xml:space="preserve">normalized_augmented_critic_input </w:t>
      </w:r>
    </w:p>
    <w:p w14:paraId="25507B6E">
      <w:pPr>
        <w:rPr/>
      </w:pPr>
      <w:r>
        <w:t xml:space="preserve">critic-only 派生特征 </w:t>
      </w:r>
    </w:p>
    <w:p w14:paraId="03F52AC8">
      <w:pPr>
        <w:rPr/>
      </w:pPr>
      <w:r>
        <w:t xml:space="preserve">per-dim running 标准化 </w:t>
      </w:r>
    </w:p>
    <w:p w14:paraId="0496E0A6">
      <w:pPr>
        <w:rPr/>
      </w:pPr>
      <w:r>
        <w:t>得出的结论</w:t>
      </w:r>
    </w:p>
    <w:p w14:paraId="45B4EC20">
      <w:pPr>
        <w:rPr/>
      </w:pPr>
      <w:r>
        <w:t>这一步之后：</w:t>
      </w:r>
    </w:p>
    <w:p w14:paraId="7AB38E0F">
      <w:pPr>
        <w:rPr/>
      </w:pPr>
      <w:r>
        <w:t xml:space="preserve">explained_variance 变正 </w:t>
      </w:r>
    </w:p>
    <w:p w14:paraId="2BB5879E">
      <w:pPr>
        <w:rPr/>
      </w:pPr>
      <w:r>
        <w:t xml:space="preserve">prediction_target_corr 明显升高 </w:t>
      </w:r>
    </w:p>
    <w:p w14:paraId="65A98CB8">
      <w:pPr>
        <w:rPr/>
      </w:pPr>
      <w:r>
        <w:t xml:space="preserve">critic_hidden_feature_dim_std_mean 变大 </w:t>
      </w:r>
    </w:p>
    <w:p w14:paraId="31E4718A">
      <w:pPr>
        <w:rPr/>
      </w:pPr>
      <w:r>
        <w:t xml:space="preserve">critic 明显开始感知 state </w:t>
      </w:r>
    </w:p>
    <w:p w14:paraId="46786075">
      <w:pPr>
        <w:rPr/>
      </w:pPr>
      <w:r>
        <w:t>所以这一步把主 critic 线基本修到了“能用”的状态。</w:t>
      </w:r>
    </w:p>
    <w:p w14:paraId="3AB072C8">
      <w:pPr>
        <w:rPr/>
      </w:pPr>
      <w:r>
        <w:t>明确结论：</w:t>
      </w:r>
    </w:p>
    <w:p w14:paraId="711ED574">
      <w:pPr>
        <w:rPr/>
      </w:pPr>
      <w:r>
        <w:t>critic 主线后来已经不是核心瓶颈</w:t>
      </w:r>
    </w:p>
    <w:p w14:paraId="7FE3CABB">
      <w:pPr>
        <w:rPr/>
      </w:pPr>
      <w:r>
        <w:t>后面的主问题不再主要在 critic 学不会</w:t>
      </w:r>
    </w:p>
    <w:p w14:paraId="5B2B8DF7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F7833">
      <w:pPr>
        <w:rPr/>
      </w:pPr>
      <w:r>
        <w:t>第五阶段，检查 actor 输入和 state 定义</w:t>
      </w:r>
    </w:p>
    <w:p w14:paraId="59A4058B">
      <w:pPr>
        <w:rPr/>
      </w:pPr>
      <w:r>
        <w:t>做过的东西</w:t>
      </w:r>
    </w:p>
    <w:p w14:paraId="1723A3A3">
      <w:pPr>
        <w:rPr/>
      </w:pPr>
      <w:r>
        <w:t xml:space="preserve">actor 输入增强 </w:t>
      </w:r>
    </w:p>
    <w:p w14:paraId="322F0EF9">
      <w:pPr>
        <w:rPr/>
      </w:pPr>
      <w:r>
        <w:t xml:space="preserve">修 actor 输入归一化 bug </w:t>
      </w:r>
    </w:p>
    <w:p w14:paraId="36D5E9A6">
      <w:pPr>
        <w:rPr/>
      </w:pPr>
      <w:r>
        <w:t xml:space="preserve">检查 raw state 活性 </w:t>
      </w:r>
    </w:p>
    <w:p w14:paraId="1138B9A5">
      <w:pPr>
        <w:rPr/>
      </w:pPr>
      <w:r>
        <w:t xml:space="preserve">静态块剪枝实验 </w:t>
      </w:r>
    </w:p>
    <w:p w14:paraId="596AB90D">
      <w:pPr>
        <w:rPr/>
      </w:pPr>
      <w:r>
        <w:t>得出的结论</w:t>
      </w:r>
    </w:p>
    <w:p w14:paraId="56BE10D2">
      <w:pPr>
        <w:rPr/>
      </w:pPr>
      <w:r>
        <w:t xml:space="preserve">actor 输入增强不是没用，但不是决定性突破口 </w:t>
      </w:r>
    </w:p>
    <w:p w14:paraId="30F8056D">
      <w:pPr>
        <w:rPr/>
      </w:pPr>
      <w:r>
        <w:t xml:space="preserve">actor 输入归一化 bug 确实存在，但不是主因 </w:t>
      </w:r>
    </w:p>
    <w:p w14:paraId="2CF14079">
      <w:pPr>
        <w:rPr/>
      </w:pPr>
      <w:r>
        <w:t xml:space="preserve">raw state 里确实有一批静态块 </w:t>
      </w:r>
    </w:p>
    <w:p w14:paraId="3064B620">
      <w:pPr>
        <w:rPr/>
      </w:pPr>
      <w:r>
        <w:t xml:space="preserve">但静态块不是主要瓶颈 </w:t>
      </w:r>
    </w:p>
    <w:p w14:paraId="6DF2F7D2">
      <w:pPr>
        <w:rPr/>
      </w:pPr>
      <w:r>
        <w:t>明确结论：</w:t>
      </w:r>
    </w:p>
    <w:p w14:paraId="17210969">
      <w:pPr>
        <w:rPr/>
      </w:pPr>
      <w:r>
        <w:t>问题不在 raw state 里那批静态维度本身</w:t>
      </w:r>
    </w:p>
    <w:p w14:paraId="452420C2">
      <w:pPr>
        <w:rPr/>
      </w:pPr>
      <w:r>
        <w:t>真正问题在 advantage 到 policy update 的整条链</w:t>
      </w:r>
    </w:p>
    <w:p w14:paraId="776A6477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522F9">
      <w:pPr>
        <w:rPr/>
      </w:pPr>
      <w:r>
        <w:t>第六阶段，发现 PPO update geometry 本身出了问题</w:t>
      </w:r>
    </w:p>
    <w:p w14:paraId="7C0D2B83">
      <w:pPr>
        <w:rPr/>
      </w:pPr>
      <w:r>
        <w:t>做过的东西</w:t>
      </w:r>
    </w:p>
    <w:p w14:paraId="0A2B2689">
      <w:pPr>
        <w:rPr/>
      </w:pPr>
      <w:r>
        <w:t xml:space="preserve">policy update 诊断 </w:t>
      </w:r>
    </w:p>
    <w:p w14:paraId="7972C209">
      <w:pPr>
        <w:rPr/>
      </w:pPr>
      <w:r>
        <w:t xml:space="preserve">mean_logprob_ratio </w:t>
      </w:r>
    </w:p>
    <w:p w14:paraId="6A8B8B69">
      <w:pPr>
        <w:rPr/>
      </w:pPr>
      <w:r>
        <w:t xml:space="preserve">block_mean_ratio </w:t>
      </w:r>
    </w:p>
    <w:p w14:paraId="2BE1E42F">
      <w:pPr>
        <w:rPr/>
      </w:pPr>
      <w:r>
        <w:t xml:space="preserve">blockwise_surrogate_mean </w:t>
      </w:r>
    </w:p>
    <w:p w14:paraId="4F5F3C18">
      <w:pPr>
        <w:rPr/>
      </w:pPr>
      <w:r>
        <w:t>得出的结论</w:t>
      </w:r>
    </w:p>
    <w:p w14:paraId="1337F49E">
      <w:pPr>
        <w:rPr/>
      </w:pPr>
      <w:r>
        <w:t>policy update 诊断</w:t>
      </w:r>
    </w:p>
    <w:p w14:paraId="579B1F3C">
      <w:pPr>
        <w:rPr/>
      </w:pPr>
      <w:r>
        <w:t>第一次明确说明：</w:t>
      </w:r>
    </w:p>
    <w:p w14:paraId="41C689CA">
      <w:pPr>
        <w:rPr/>
      </w:pPr>
      <w:r>
        <w:t>问题已经不是 critic</w:t>
      </w:r>
    </w:p>
    <w:p w14:paraId="058479B4">
      <w:pPr>
        <w:rPr/>
      </w:pPr>
      <w:r>
        <w:t>也不是 state</w:t>
      </w:r>
    </w:p>
    <w:p w14:paraId="4D7C706C">
      <w:pPr>
        <w:rPr/>
      </w:pPr>
      <w:r>
        <w:t>而是高维 joint action 下 PPO update geometry 失真</w:t>
      </w:r>
    </w:p>
    <w:p w14:paraId="32CBF3A6">
      <w:pPr>
        <w:rPr/>
      </w:pPr>
      <w:r>
        <w:t>mean_logprob_ratio</w:t>
      </w:r>
    </w:p>
    <w:p w14:paraId="77736C0A">
      <w:pPr>
        <w:rPr/>
      </w:pPr>
      <w:r>
        <w:t>说明 joint sum 数值爆炸确实是问题之一，但不是最后剩下的问题</w:t>
      </w:r>
    </w:p>
    <w:p w14:paraId="3F3BB743">
      <w:pPr>
        <w:rPr/>
      </w:pPr>
      <w:r>
        <w:t>block_mean_ratio</w:t>
      </w:r>
    </w:p>
    <w:p w14:paraId="0A860952">
      <w:pPr>
        <w:rPr/>
      </w:pPr>
      <w:r>
        <w:t>说明单纯缩小数值尺度不够</w:t>
      </w:r>
    </w:p>
    <w:p w14:paraId="7DE46BFE">
      <w:pPr>
        <w:rPr/>
      </w:pPr>
      <w:r>
        <w:t>blockwise_surrogate_mean</w:t>
      </w:r>
    </w:p>
    <w:p w14:paraId="2CCF5F0C">
      <w:pPr>
        <w:rPr/>
      </w:pPr>
      <w:r>
        <w:t>第一次说明：</w:t>
      </w:r>
    </w:p>
    <w:p w14:paraId="64903A72">
      <w:pPr>
        <w:rPr/>
      </w:pPr>
      <w:r>
        <w:t>blockwise surrogate 是正确方向</w:t>
      </w:r>
    </w:p>
    <w:p w14:paraId="100DB895">
      <w:pPr>
        <w:rPr/>
      </w:pPr>
      <w:r>
        <w:t>它不只是更温和，而是语义上也更合理</w:t>
      </w:r>
    </w:p>
    <w:p w14:paraId="51DCB453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A3A4E">
      <w:pPr>
        <w:rPr/>
      </w:pPr>
      <w:r>
        <w:t>第七阶段，开始做 block specific credit</w:t>
      </w:r>
    </w:p>
    <w:p w14:paraId="1E1F62AE">
      <w:pPr>
        <w:rPr/>
      </w:pPr>
      <w:r>
        <w:t>做过的东西</w:t>
      </w:r>
    </w:p>
    <w:p w14:paraId="5E077A62">
      <w:pPr>
        <w:rPr/>
      </w:pPr>
      <w:r>
        <w:t xml:space="preserve">blockwise_scaled_advantage_surrogate_mean </w:t>
      </w:r>
    </w:p>
    <w:p w14:paraId="6045B058">
      <w:pPr>
        <w:rPr/>
      </w:pPr>
      <w:r>
        <w:t xml:space="preserve">blockwise_pseudolocal_advantage_surrogate_mean </w:t>
      </w:r>
    </w:p>
    <w:p w14:paraId="669929FE">
      <w:pPr>
        <w:rPr/>
      </w:pPr>
      <w:r>
        <w:t xml:space="preserve">learned block value scale </w:t>
      </w:r>
    </w:p>
    <w:p w14:paraId="62009C72">
      <w:pPr>
        <w:rPr/>
      </w:pPr>
      <w:r>
        <w:t xml:space="preserve">blockwise_td_advantage_surrogate_mean </w:t>
      </w:r>
    </w:p>
    <w:p w14:paraId="76188291">
      <w:pPr>
        <w:rPr/>
      </w:pPr>
      <w:r>
        <w:t xml:space="preserve">blockwise_delta_cost_td_advantage_surrogate_mean </w:t>
      </w:r>
    </w:p>
    <w:p w14:paraId="611AF9CC">
      <w:pPr>
        <w:rPr/>
      </w:pPr>
      <w:r>
        <w:t xml:space="preserve">blockwise_action_conditioned_td_advantage_surrogate_mean </w:t>
      </w:r>
    </w:p>
    <w:p w14:paraId="3296CF82">
      <w:pPr>
        <w:rPr/>
      </w:pPr>
      <w:r>
        <w:t xml:space="preserve">blockwise_action_conditioned_path_value_td_advantage_surrogate_mean </w:t>
      </w:r>
    </w:p>
    <w:p w14:paraId="27D7441A">
      <w:pPr>
        <w:rPr/>
      </w:pPr>
      <w:r>
        <w:t xml:space="preserve">path_specific_td_supervision </w:t>
      </w:r>
    </w:p>
    <w:p w14:paraId="5B72BC87">
      <w:pPr>
        <w:rPr/>
      </w:pPr>
      <w:r>
        <w:t>得出的结论</w:t>
      </w:r>
    </w:p>
    <w:p w14:paraId="59FAD4E9">
      <w:pPr>
        <w:rPr/>
      </w:pPr>
      <w:r>
        <w:t>共享 advantage 的缩放版</w:t>
      </w:r>
    </w:p>
    <w:p w14:paraId="34D05628">
      <w:pPr>
        <w:rPr/>
      </w:pPr>
      <w:r>
        <w:t>不够，还是没有真正得到 block specific credit</w:t>
      </w:r>
    </w:p>
    <w:p w14:paraId="487EF1E4">
      <w:pPr>
        <w:rPr/>
      </w:pPr>
      <w:r>
        <w:t>pseudo local advantage</w:t>
      </w:r>
    </w:p>
    <w:p w14:paraId="6DE0A8FD">
      <w:pPr>
        <w:rPr/>
      </w:pPr>
      <w:r>
        <w:t>方向错，会破坏更新方向</w:t>
      </w:r>
    </w:p>
    <w:p w14:paraId="79ED7DB9">
      <w:pPr>
        <w:rPr/>
      </w:pPr>
      <w:r>
        <w:t>learned block value scale</w:t>
      </w:r>
    </w:p>
    <w:p w14:paraId="63F7691B">
      <w:pPr>
        <w:rPr/>
      </w:pPr>
      <w:r>
        <w:t>只学 scale 不够，需要真正的 block specific TD value</w:t>
      </w:r>
    </w:p>
    <w:p w14:paraId="2044E8DF">
      <w:pPr>
        <w:rPr/>
      </w:pPr>
      <w:r>
        <w:t>blockwise TD</w:t>
      </w:r>
    </w:p>
    <w:p w14:paraId="2AB37801">
      <w:pPr>
        <w:rPr/>
      </w:pPr>
      <w:r>
        <w:t>方向是对的，但 target 还不够贴近动作效果</w:t>
      </w:r>
    </w:p>
    <w:p w14:paraId="23D97792">
      <w:pPr>
        <w:rPr/>
      </w:pPr>
      <w:r>
        <w:t>delta cost TD</w:t>
      </w:r>
    </w:p>
    <w:p w14:paraId="50892571">
      <w:pPr>
        <w:rPr/>
      </w:pPr>
      <w:r>
        <w:t>更像状态变化信号，不像动作 credit</w:t>
      </w:r>
    </w:p>
    <w:p w14:paraId="21E388F7">
      <w:pPr>
        <w:rPr/>
      </w:pPr>
      <w:r>
        <w:t>action conditioned TD</w:t>
      </w:r>
    </w:p>
    <w:p w14:paraId="65744B7E">
      <w:pPr>
        <w:rPr/>
      </w:pPr>
      <w:r>
        <w:t>把即时回报动作化了，但 bootstrap 还不够动作化</w:t>
      </w:r>
    </w:p>
    <w:p w14:paraId="7F04D8A8">
      <w:pPr>
        <w:rPr/>
      </w:pPr>
      <w:r>
        <w:t>path specific bootstrap</w:t>
      </w:r>
    </w:p>
    <w:p w14:paraId="52DD1D68">
      <w:pPr>
        <w:rPr/>
      </w:pPr>
      <w:r>
        <w:t>路径语义确实重要，但 path head 还不够强，actor 也没真正用起来</w:t>
      </w:r>
    </w:p>
    <w:p w14:paraId="5A8AB4B5">
      <w:pPr>
        <w:rPr/>
      </w:pPr>
      <w:r>
        <w:t>这一整段的总结是：</w:t>
      </w:r>
    </w:p>
    <w:p w14:paraId="6DE8D009">
      <w:pPr>
        <w:rPr/>
      </w:pPr>
      <w:r>
        <w:t>共享 credit 不够</w:t>
      </w:r>
    </w:p>
    <w:p w14:paraId="2131BDE5">
      <w:pPr>
        <w:rPr/>
      </w:pPr>
      <w:r>
        <w:t>粗糙伪局部 credit 方向会错</w:t>
      </w:r>
    </w:p>
    <w:p w14:paraId="32C58A97">
      <w:pPr>
        <w:rPr/>
      </w:pPr>
      <w:r>
        <w:t>真正正确的方向是 block specific 且 action relevant 的 credit</w:t>
      </w:r>
    </w:p>
    <w:p w14:paraId="4D334943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9D1">
      <w:pPr>
        <w:rPr/>
      </w:pPr>
      <w:r>
        <w:t>第八阶段，认识到动作本身有层级结构</w:t>
      </w:r>
    </w:p>
    <w:p w14:paraId="54548B44">
      <w:pPr>
        <w:rPr/>
      </w:pPr>
      <w:r>
        <w:t>做过的东西</w:t>
      </w:r>
    </w:p>
    <w:p w14:paraId="705FF570">
      <w:pPr>
        <w:rPr/>
      </w:pPr>
      <w:r>
        <w:t xml:space="preserve">theta_route_split_advantage_surrogate </w:t>
      </w:r>
    </w:p>
    <w:p w14:paraId="0C1DAE0C">
      <w:pPr>
        <w:rPr/>
      </w:pPr>
      <w:r>
        <w:t xml:space="preserve">hierarchical_actor_theta_route </w:t>
      </w:r>
    </w:p>
    <w:p w14:paraId="2902C335">
      <w:pPr>
        <w:rPr/>
      </w:pPr>
      <w:r>
        <w:t xml:space="preserve">hierarchical_actor_offload_gated_route </w:t>
      </w:r>
    </w:p>
    <w:p w14:paraId="3F9B40CB">
      <w:pPr>
        <w:rPr/>
      </w:pPr>
      <w:r>
        <w:t xml:space="preserve">hierarchical_actor_hard_offload_route </w:t>
      </w:r>
    </w:p>
    <w:p w14:paraId="05D0732E">
      <w:pPr>
        <w:rPr/>
      </w:pPr>
      <w:r>
        <w:t>得出的结论</w:t>
      </w:r>
    </w:p>
    <w:p w14:paraId="3228E9DC">
      <w:pPr>
        <w:rPr/>
      </w:pPr>
      <w:r>
        <w:t>theta 与 route 拆 advantage</w:t>
      </w:r>
    </w:p>
    <w:p w14:paraId="3531C548">
      <w:pPr>
        <w:rPr/>
      </w:pPr>
      <w:r>
        <w:t>是对的，但只在 loss 里拆还不够</w:t>
      </w:r>
    </w:p>
    <w:p w14:paraId="0FDDDEDC">
      <w:pPr>
        <w:rPr/>
      </w:pPr>
      <w:r>
        <w:t>层级 actor</w:t>
      </w:r>
    </w:p>
    <w:p w14:paraId="053512B0">
      <w:pPr>
        <w:rPr/>
      </w:pPr>
      <w:r>
        <w:t>方向对</w:t>
      </w:r>
    </w:p>
    <w:p w14:paraId="5078652A">
      <w:pPr>
        <w:rPr/>
      </w:pPr>
      <w:r>
        <w:t>soft offload gate</w:t>
      </w:r>
    </w:p>
    <w:p w14:paraId="0ABB1231">
      <w:pPr>
        <w:rPr/>
      </w:pPr>
      <w:r>
        <w:t>不是真条件训练，只是在缩梯度</w:t>
      </w:r>
    </w:p>
    <w:p w14:paraId="4FCAB4BB">
      <w:pPr>
        <w:rPr/>
      </w:pPr>
      <w:r>
        <w:t>hard offload route</w:t>
      </w:r>
    </w:p>
    <w:p w14:paraId="25EA8511">
      <w:pPr>
        <w:rPr/>
      </w:pPr>
      <w:r>
        <w:t>这一步很关键，明确证明：</w:t>
      </w:r>
    </w:p>
    <w:p w14:paraId="3A98382F">
      <w:pPr>
        <w:rPr/>
      </w:pPr>
      <w:r>
        <w:t>route 只有在 offload 条件下训练</w:t>
      </w:r>
    </w:p>
    <w:p w14:paraId="716079A4">
      <w:pPr>
        <w:rPr/>
      </w:pPr>
      <w:r>
        <w:t>才是真正对的条件化路线</w:t>
      </w:r>
    </w:p>
    <w:p w14:paraId="4B1EACF8">
      <w:pPr>
        <w:rPr/>
      </w:pPr>
      <w:r>
        <w:t>但即便如此，训练稳定性仍没被彻底翻过来。</w:t>
      </w:r>
    </w:p>
    <w:p w14:paraId="21BF0A3F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F0DE5">
      <w:pPr>
        <w:rPr/>
      </w:pPr>
      <w:r>
        <w:t>第九阶段，检查表示耦合、loss 配平、时间轴耦合</w:t>
      </w:r>
    </w:p>
    <w:p w14:paraId="628727C1">
      <w:pPr>
        <w:rPr/>
      </w:pPr>
      <w:r>
        <w:t>做过的东西</w:t>
      </w:r>
    </w:p>
    <w:p w14:paraId="0442F4F2">
      <w:pPr>
        <w:rPr/>
      </w:pPr>
      <w:r>
        <w:t xml:space="preserve">separate_theta_and_route_backbones </w:t>
      </w:r>
    </w:p>
    <w:p w14:paraId="365B3FEC">
      <w:pPr>
        <w:rPr/>
      </w:pPr>
      <w:r>
        <w:t xml:space="preserve">branchwise_balanced_pg </w:t>
      </w:r>
    </w:p>
    <w:p w14:paraId="2FBEE095">
      <w:pPr>
        <w:rPr/>
      </w:pPr>
      <w:r>
        <w:t xml:space="preserve">alternating_branch_pg </w:t>
      </w:r>
    </w:p>
    <w:p w14:paraId="46C1F86E">
      <w:pPr>
        <w:rPr/>
      </w:pPr>
      <w:r>
        <w:t xml:space="preserve">dual_optimizer_alternating </w:t>
      </w:r>
    </w:p>
    <w:p w14:paraId="4059CDA3">
      <w:pPr>
        <w:rPr/>
      </w:pPr>
      <w:r>
        <w:t xml:space="preserve">factorized_ratio_pg </w:t>
      </w:r>
    </w:p>
    <w:p w14:paraId="3C1791C3">
      <w:pPr>
        <w:rPr/>
      </w:pPr>
      <w:r>
        <w:t xml:space="preserve">dual_optimizer_plus_alternating </w:t>
      </w:r>
    </w:p>
    <w:p w14:paraId="5095092F">
      <w:pPr>
        <w:rPr/>
      </w:pPr>
      <w:r>
        <w:t>得出的结论</w:t>
      </w:r>
    </w:p>
    <w:p w14:paraId="7C980BBC">
      <w:pPr>
        <w:rPr/>
      </w:pPr>
      <w:r>
        <w:t>separate backbones</w:t>
      </w:r>
    </w:p>
    <w:p w14:paraId="177AEDD7">
      <w:pPr>
        <w:rPr/>
      </w:pPr>
      <w:r>
        <w:t>表示耦合确实存在，但不是最后主因</w:t>
      </w:r>
    </w:p>
    <w:p w14:paraId="46663865">
      <w:pPr>
        <w:rPr/>
      </w:pPr>
      <w:r>
        <w:t>branchwise balanced pg</w:t>
      </w:r>
    </w:p>
    <w:p w14:paraId="5F1D6973">
      <w:pPr>
        <w:rPr/>
      </w:pPr>
      <w:r>
        <w:t>分支公平性问题真实存在，但修它还不够</w:t>
      </w:r>
    </w:p>
    <w:p w14:paraId="4C67A89A">
      <w:pPr>
        <w:rPr/>
      </w:pPr>
      <w:r>
        <w:t>alternating</w:t>
      </w:r>
    </w:p>
    <w:p w14:paraId="1B252FAD">
      <w:pPr>
        <w:rPr/>
      </w:pPr>
      <w:r>
        <w:t>时间轴解耦有帮助，但不是终局</w:t>
      </w:r>
    </w:p>
    <w:p w14:paraId="1D11FD83">
      <w:pPr>
        <w:rPr/>
      </w:pPr>
      <w:r>
        <w:t>dual optimizer</w:t>
      </w:r>
    </w:p>
    <w:p w14:paraId="2A847171">
      <w:pPr>
        <w:rPr/>
      </w:pPr>
      <w:r>
        <w:t>optimizer state 不是主因</w:t>
      </w:r>
    </w:p>
    <w:p w14:paraId="1ED914A8">
      <w:pPr>
        <w:rPr/>
      </w:pPr>
      <w:r>
        <w:t>factorized ratio</w:t>
      </w:r>
    </w:p>
    <w:p w14:paraId="2683385F">
      <w:pPr>
        <w:rPr/>
      </w:pPr>
      <w:r>
        <w:t>定义更干净，但 joint surrogate 残留也不是最后主因</w:t>
      </w:r>
    </w:p>
    <w:p w14:paraId="4B44C91F">
      <w:pPr>
        <w:rPr/>
      </w:pPr>
      <w:r>
        <w:t>这一段结束后，问题被进一步压到：</w:t>
      </w:r>
    </w:p>
    <w:p w14:paraId="573AB66E">
      <w:pPr>
        <w:rPr/>
      </w:pPr>
      <w:r>
        <w:t>不是共享 backbone</w:t>
      </w:r>
    </w:p>
    <w:p w14:paraId="2E4B7352">
      <w:pPr>
        <w:rPr/>
      </w:pPr>
      <w:r>
        <w:t>不是 optimizer state</w:t>
      </w:r>
    </w:p>
    <w:p w14:paraId="5FBAD298">
      <w:pPr>
        <w:rPr/>
      </w:pPr>
      <w:r>
        <w:t>不是单纯的 ratio 定义</w:t>
      </w:r>
    </w:p>
    <w:p w14:paraId="6C7B6670">
      <w:pPr>
        <w:rPr/>
      </w:pPr>
      <w:r>
        <w:t>而是更深层的分支 credit 和更新控制</w:t>
      </w:r>
    </w:p>
    <w:p w14:paraId="58D56A5F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66F29">
      <w:pPr>
        <w:rPr/>
      </w:pPr>
      <w:r>
        <w:t>第十阶段，进入 route_first 加 coupled_stop 主线</w:t>
      </w:r>
    </w:p>
    <w:p w14:paraId="4813E4D1">
      <w:pPr>
        <w:rPr/>
      </w:pPr>
      <w:r>
        <w:t>你后面一大段都围绕这条线展开，基线长期固定为：</w:t>
      </w:r>
    </w:p>
    <w:p w14:paraId="0F84DE0E">
      <w:pPr>
        <w:rPr/>
      </w:pPr>
      <w:r>
        <w:t xml:space="preserve">hierarchical_actor_factorized_trust_region_pg_route_first_coupled_stop </w:t>
      </w:r>
    </w:p>
    <w:p w14:paraId="422B81EF">
      <w:pPr>
        <w:rPr/>
      </w:pPr>
      <w:r>
        <w:t>在这条线里做过的 update control 类实验</w:t>
      </w:r>
    </w:p>
    <w:p w14:paraId="3EBE2A74">
      <w:pPr>
        <w:rPr/>
      </w:pPr>
      <w:r>
        <w:t>1. theta_floor 从 2 改到 1</w:t>
      </w:r>
    </w:p>
    <w:p w14:paraId="412A5CAE">
      <w:pPr>
        <w:rPr/>
      </w:pPr>
      <w:r>
        <w:t>结果：</w:t>
      </w:r>
    </w:p>
    <w:p w14:paraId="4BCC54D6">
      <w:pPr>
        <w:rPr/>
      </w:pPr>
      <w:r>
        <w:t xml:space="preserve">best_epoch 仍然 1 </w:t>
      </w:r>
    </w:p>
    <w:p w14:paraId="1D24726D">
      <w:pPr>
        <w:rPr/>
      </w:pPr>
      <w:r>
        <w:t xml:space="preserve">best_reward 变差 </w:t>
      </w:r>
    </w:p>
    <w:p w14:paraId="58F9B982">
      <w:pPr>
        <w:rPr/>
      </w:pPr>
      <w:r>
        <w:t xml:space="preserve">final_reward 变差 </w:t>
      </w:r>
    </w:p>
    <w:p w14:paraId="611901FB">
      <w:pPr>
        <w:rPr/>
      </w:pPr>
      <w:r>
        <w:t xml:space="preserve">final_adv_alignment 变差 </w:t>
      </w:r>
    </w:p>
    <w:p w14:paraId="35B903A6">
      <w:pPr>
        <w:rPr/>
      </w:pPr>
      <w:r>
        <w:t xml:space="preserve">theta 更新次数变多 </w:t>
      </w:r>
    </w:p>
    <w:p w14:paraId="0C4D9552">
      <w:pPr>
        <w:rPr/>
      </w:pPr>
      <w:r>
        <w:t xml:space="preserve">coupled stop 触发变少 </w:t>
      </w:r>
    </w:p>
    <w:p w14:paraId="1E0D5904">
      <w:pPr>
        <w:rPr/>
      </w:pPr>
      <w:r>
        <w:t>结论：</w:t>
      </w:r>
    </w:p>
    <w:p w14:paraId="6976C7D9">
      <w:pPr>
        <w:rPr/>
      </w:pPr>
      <w:r>
        <w:t>不是 theta 更新被卡太死</w:t>
      </w:r>
    </w:p>
    <w:p w14:paraId="1653800A">
      <w:pPr>
        <w:rPr/>
      </w:pPr>
      <w:r>
        <w:t>放松 theta 更新不会救回来</w:t>
      </w:r>
    </w:p>
    <w:p w14:paraId="115DB4A2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952CE">
      <w:pPr>
        <w:rPr/>
      </w:pPr>
      <w:r>
        <w:t>2. route_confident_mask</w:t>
      </w:r>
    </w:p>
    <w:p w14:paraId="38EF6110">
      <w:pPr>
        <w:rPr/>
      </w:pPr>
      <w:r>
        <w:t>做过两档：</w:t>
      </w:r>
    </w:p>
    <w:p w14:paraId="4C094C50">
      <w:pPr>
        <w:rPr/>
      </w:pPr>
      <w:r>
        <w:t xml:space="preserve">margin 0.05 </w:t>
      </w:r>
    </w:p>
    <w:p w14:paraId="7DE83963">
      <w:pPr>
        <w:rPr/>
      </w:pPr>
      <w:r>
        <w:t xml:space="preserve">margin 0.02 </w:t>
      </w:r>
    </w:p>
    <w:p w14:paraId="544A9387">
      <w:pPr>
        <w:rPr/>
      </w:pPr>
      <w:r>
        <w:t>共同结果：</w:t>
      </w:r>
    </w:p>
    <w:p w14:paraId="7BFE7B6D">
      <w:pPr>
        <w:rPr/>
      </w:pPr>
      <w:r>
        <w:t xml:space="preserve">best_epoch 还是 1 </w:t>
      </w:r>
    </w:p>
    <w:p w14:paraId="03B71E2F">
      <w:pPr>
        <w:rPr/>
      </w:pPr>
      <w:r>
        <w:t xml:space="preserve">route 分支更专注 </w:t>
      </w:r>
    </w:p>
    <w:p w14:paraId="42ACE6E7">
      <w:pPr>
        <w:rPr/>
      </w:pPr>
      <w:r>
        <w:t xml:space="preserve">route alignment 有时会上升 </w:t>
      </w:r>
    </w:p>
    <w:p w14:paraId="6FFF9A53">
      <w:pPr>
        <w:rPr/>
      </w:pPr>
      <w:r>
        <w:t xml:space="preserve">但 overall alignment 更差 </w:t>
      </w:r>
    </w:p>
    <w:p w14:paraId="7C734A95">
      <w:pPr>
        <w:rPr/>
      </w:pPr>
      <w:r>
        <w:t xml:space="preserve">route clip 和 KL 反而恶化 </w:t>
      </w:r>
    </w:p>
    <w:p w14:paraId="6195F3C5">
      <w:pPr>
        <w:rPr/>
      </w:pPr>
      <w:r>
        <w:t>结论：</w:t>
      </w:r>
    </w:p>
    <w:p w14:paraId="0254E985">
      <w:pPr>
        <w:rPr/>
      </w:pPr>
      <w:r>
        <w:t>更严格地筛 route 样本</w:t>
      </w:r>
    </w:p>
    <w:p w14:paraId="390CC44D">
      <w:pPr>
        <w:rPr/>
      </w:pPr>
      <w:r>
        <w:t>只是压参与面</w:t>
      </w:r>
    </w:p>
    <w:p w14:paraId="48A2825C">
      <w:pPr>
        <w:rPr/>
      </w:pPr>
      <w:r>
        <w:t>不是修方向</w:t>
      </w:r>
    </w:p>
    <w:p w14:paraId="47B85044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15F19">
      <w:pPr>
        <w:rPr/>
      </w:pPr>
      <w:r>
        <w:t>3. route_update_cap_per_epoch = 2</w:t>
      </w:r>
    </w:p>
    <w:p w14:paraId="62784E2C">
      <w:pPr>
        <w:rPr/>
      </w:pPr>
      <w:r>
        <w:t>结果：</w:t>
      </w:r>
    </w:p>
    <w:p w14:paraId="43A9F927">
      <w:pPr>
        <w:rPr/>
      </w:pPr>
      <w:r>
        <w:t xml:space="preserve">best_epoch 还是 1 </w:t>
      </w:r>
    </w:p>
    <w:p w14:paraId="65D7FC47">
      <w:pPr>
        <w:rPr/>
      </w:pPr>
      <w:r>
        <w:t xml:space="preserve">best_reward 持平 </w:t>
      </w:r>
    </w:p>
    <w:p w14:paraId="59E69072">
      <w:pPr>
        <w:rPr/>
      </w:pPr>
      <w:r>
        <w:t xml:space="preserve">final_reward 略差 </w:t>
      </w:r>
    </w:p>
    <w:p w14:paraId="5A057C82">
      <w:pPr>
        <w:rPr/>
      </w:pPr>
      <w:r>
        <w:t xml:space="preserve">overall alignment 变差 </w:t>
      </w:r>
    </w:p>
    <w:p w14:paraId="09ABB082">
      <w:pPr>
        <w:rPr/>
      </w:pPr>
      <w:r>
        <w:t xml:space="preserve">route clip 与 KL 改善 </w:t>
      </w:r>
    </w:p>
    <w:p w14:paraId="166D5A45">
      <w:pPr>
        <w:rPr/>
      </w:pPr>
      <w:r>
        <w:t xml:space="preserve">route 更新次数下降 </w:t>
      </w:r>
    </w:p>
    <w:p w14:paraId="4CED3A03">
      <w:pPr>
        <w:rPr/>
      </w:pPr>
      <w:r>
        <w:t>结论：</w:t>
      </w:r>
    </w:p>
    <w:p w14:paraId="0116D1AC">
      <w:pPr>
        <w:rPr/>
      </w:pPr>
      <w:r>
        <w:t>继续压 route 更新强度</w:t>
      </w:r>
    </w:p>
    <w:p w14:paraId="08D278FE">
      <w:pPr>
        <w:rPr/>
      </w:pPr>
      <w:r>
        <w:t>只能压住控制指标</w:t>
      </w:r>
    </w:p>
    <w:p w14:paraId="428FFAE3">
      <w:pPr>
        <w:rPr/>
      </w:pPr>
      <w:r>
        <w:t>不能改善核心收益</w:t>
      </w:r>
    </w:p>
    <w:p w14:paraId="411A1118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C65DB">
      <w:pPr>
        <w:rPr/>
      </w:pPr>
      <w:r>
        <w:t>这三轮合起来的总判断</w:t>
      </w:r>
    </w:p>
    <w:p w14:paraId="428C04BD">
      <w:pPr>
        <w:rPr/>
      </w:pPr>
      <w:r>
        <w:t>来自 调试1.docx 最核心的结论是：</w:t>
      </w:r>
    </w:p>
    <w:p w14:paraId="53402739">
      <w:pPr>
        <w:rPr/>
      </w:pPr>
      <w:r>
        <w:t>放松 theta 更新不行</w:t>
      </w:r>
    </w:p>
    <w:p w14:paraId="1AE5DD91">
      <w:pPr>
        <w:rPr/>
      </w:pPr>
      <w:r>
        <w:t>提高 route 置信门槛不行</w:t>
      </w:r>
    </w:p>
    <w:p w14:paraId="797394BA">
      <w:pPr>
        <w:rPr/>
      </w:pPr>
      <w:r>
        <w:t>route update cap 也不行</w:t>
      </w:r>
    </w:p>
    <w:p w14:paraId="31FB8397">
      <w:pPr>
        <w:rPr/>
      </w:pPr>
      <w:r>
        <w:t>所以继续做强度控制不是主解</w:t>
      </w:r>
    </w:p>
    <w:p w14:paraId="6F5084FB">
      <w:pPr>
        <w:rPr/>
      </w:pPr>
      <w:r>
        <w:t>于是才转向：</w:t>
      </w:r>
    </w:p>
    <w:p w14:paraId="68B5A6CA">
      <w:pPr>
        <w:rPr/>
      </w:pPr>
      <w:r>
        <w:t>不再控幅度</w:t>
      </w:r>
    </w:p>
    <w:p w14:paraId="1EDA084F">
      <w:pPr>
        <w:rPr/>
      </w:pPr>
      <w:r>
        <w:t>开始控方向</w:t>
      </w:r>
    </w:p>
    <w:p w14:paraId="250B37F1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49865">
      <w:pPr>
        <w:rPr/>
      </w:pPr>
      <w:r>
        <w:t>第十一阶段，route step alignment gate</w:t>
      </w:r>
    </w:p>
    <w:p w14:paraId="504B746B">
      <w:pPr>
        <w:rPr/>
      </w:pPr>
      <w:r>
        <w:t>做过的东西</w:t>
      </w:r>
    </w:p>
    <w:p w14:paraId="619A4E25">
      <w:pPr>
        <w:rPr/>
      </w:pPr>
      <w:r>
        <w:t xml:space="preserve">hierarchical_actor_factorized_trust_region_pg_route_first_coupled_stop_alignment_gate </w:t>
      </w:r>
    </w:p>
    <w:p w14:paraId="0C4D094A">
      <w:pPr>
        <w:rPr/>
      </w:pPr>
      <w:r>
        <w:t xml:space="preserve">threshold 0 </w:t>
      </w:r>
    </w:p>
    <w:p w14:paraId="57A55901">
      <w:pPr>
        <w:rPr/>
      </w:pPr>
      <w:r>
        <w:t xml:space="preserve">threshold 0.02 </w:t>
      </w:r>
    </w:p>
    <w:p w14:paraId="701CA504">
      <w:pPr>
        <w:rPr/>
      </w:pPr>
      <w:r>
        <w:t xml:space="preserve">threshold 0.015 </w:t>
      </w:r>
    </w:p>
    <w:p w14:paraId="60AA2146">
      <w:pPr>
        <w:rPr/>
      </w:pPr>
      <w:r>
        <w:t>得出的结论</w:t>
      </w:r>
    </w:p>
    <w:p w14:paraId="79792A25">
      <w:pPr>
        <w:rPr/>
      </w:pPr>
      <w:r>
        <w:t>threshold 0</w:t>
      </w:r>
    </w:p>
    <w:p w14:paraId="4AF48877">
      <w:pPr>
        <w:rPr/>
      </w:pPr>
      <w:r>
        <w:t>gate 根本没触发，说明阈值太松</w:t>
      </w:r>
    </w:p>
    <w:p w14:paraId="71B93CF0">
      <w:pPr>
        <w:rPr/>
      </w:pPr>
      <w:r>
        <w:t>threshold 0.02</w:t>
      </w:r>
    </w:p>
    <w:p w14:paraId="114F9708">
      <w:pPr>
        <w:rPr/>
      </w:pPr>
      <w:r>
        <w:t>gate 明显触发</w:t>
      </w:r>
      <w:r>
        <w:rPr/>
        <w:br w:type="textWrapping"/>
      </w:r>
      <w:r>
        <w:t>route 更新被压缩</w:t>
      </w:r>
      <w:r>
        <w:rPr/>
        <w:br w:type="textWrapping"/>
      </w:r>
      <w:r>
        <w:t>route clip 与 KL 改善</w:t>
      </w:r>
      <w:r>
        <w:rPr/>
        <w:br w:type="textWrapping"/>
      </w:r>
      <w:r>
        <w:t>但 reward 和稳定性变差</w:t>
      </w:r>
    </w:p>
    <w:p w14:paraId="30F536D8">
      <w:pPr>
        <w:rPr/>
      </w:pPr>
      <w:r>
        <w:t>threshold 0.015</w:t>
      </w:r>
    </w:p>
    <w:p w14:paraId="34BCE0CA">
      <w:pPr>
        <w:rPr/>
      </w:pPr>
      <w:r>
        <w:t>仍然触发</w:t>
      </w:r>
      <w:r>
        <w:rPr/>
        <w:br w:type="textWrapping"/>
      </w:r>
      <w:r>
        <w:t>仍然没有带来核心改进</w:t>
      </w:r>
      <w:r>
        <w:rPr/>
        <w:br w:type="textWrapping"/>
      </w:r>
      <w:r>
        <w:t>overall alignment 继续变差</w:t>
      </w:r>
    </w:p>
    <w:p w14:paraId="0F10C3B5">
      <w:pPr>
        <w:rPr/>
      </w:pPr>
      <w:r>
        <w:t>结论：</w:t>
      </w:r>
    </w:p>
    <w:p w14:paraId="06F7C9CE">
      <w:pPr>
        <w:rPr/>
      </w:pPr>
      <w:r>
        <w:t>route step 方向 gate 这条线没有带来翻盘</w:t>
      </w:r>
    </w:p>
    <w:p w14:paraId="20C92BB6">
      <w:pPr>
        <w:rPr/>
      </w:pPr>
      <w:r>
        <w:t>至少当前这种 step-level reject 形式不行</w:t>
      </w:r>
    </w:p>
    <w:p w14:paraId="44E921CA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BD96A">
      <w:pPr>
        <w:rPr/>
      </w:pPr>
      <w:r>
        <w:t>第十二阶段，开始怀疑不是幅度，而是 credit 定义</w:t>
      </w:r>
    </w:p>
    <w:p w14:paraId="1E3A18B2">
      <w:pPr>
        <w:rPr/>
      </w:pPr>
      <w:r>
        <w:t>做过的东西</w:t>
      </w:r>
    </w:p>
    <w:p w14:paraId="6681F084">
      <w:pPr>
        <w:rPr/>
      </w:pPr>
      <w:r>
        <w:t>route_counterfactual_adv</w:t>
      </w:r>
    </w:p>
    <w:p w14:paraId="08599B81">
      <w:pPr>
        <w:rPr/>
      </w:pPr>
      <w:r>
        <w:t>把 route 分支的 advantage 改成</w:t>
      </w:r>
      <w:r>
        <w:rPr/>
        <w:br w:type="textWrapping"/>
      </w:r>
      <w:r>
        <w:t>selected_remote_td_advantage 减 mean_remote_td_advantage</w:t>
      </w:r>
    </w:p>
    <w:p w14:paraId="69BCA9AF">
      <w:pPr>
        <w:rPr/>
      </w:pPr>
      <w:r>
        <w:t>结果</w:t>
      </w:r>
    </w:p>
    <w:p w14:paraId="0D79B788">
      <w:pPr>
        <w:rPr/>
      </w:pPr>
      <w:r>
        <w:t xml:space="preserve">best_epoch 仍然 1 </w:t>
      </w:r>
    </w:p>
    <w:p w14:paraId="248473E0">
      <w:pPr>
        <w:rPr/>
      </w:pPr>
      <w:r>
        <w:t xml:space="preserve">final_advantage_action_alignment 明显变差 </w:t>
      </w:r>
    </w:p>
    <w:p w14:paraId="441C675D">
      <w:pPr>
        <w:rPr/>
      </w:pPr>
      <w:r>
        <w:t xml:space="preserve">route alignment 变差 </w:t>
      </w:r>
    </w:p>
    <w:p w14:paraId="5FC50044">
      <w:pPr>
        <w:rPr/>
      </w:pPr>
      <w:r>
        <w:t xml:space="preserve">clip 与 KL 也变差 </w:t>
      </w:r>
    </w:p>
    <w:p w14:paraId="73BF0B1F">
      <w:pPr>
        <w:rPr/>
      </w:pPr>
      <w:r>
        <w:t>结论：</w:t>
      </w:r>
    </w:p>
    <w:p w14:paraId="2733C814">
      <w:pPr>
        <w:rPr/>
      </w:pPr>
      <w:r>
        <w:t>当前这版 route counterfactual advantage 不成立</w:t>
      </w:r>
    </w:p>
    <w:p w14:paraId="21EAB860">
      <w:pPr>
        <w:rPr/>
      </w:pPr>
      <w:r>
        <w:t>没有替代核心问题</w:t>
      </w:r>
    </w:p>
    <w:p w14:paraId="43631680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1F4AB">
      <w:pPr>
        <w:rPr/>
      </w:pPr>
      <w:r>
        <w:t>第十三阶段，再次检查更新时间轴</w:t>
      </w:r>
    </w:p>
    <w:p w14:paraId="20526FCE">
      <w:pPr>
        <w:rPr/>
      </w:pPr>
      <w:r>
        <w:t>做过的东西</w:t>
      </w:r>
    </w:p>
    <w:p w14:paraId="30325A5A">
      <w:pPr>
        <w:rPr/>
      </w:pPr>
      <w:r>
        <w:t>epochwise_branch_order</w:t>
      </w:r>
    </w:p>
    <w:p w14:paraId="0F454A32">
      <w:pPr>
        <w:rPr/>
      </w:pPr>
      <w:r>
        <w:t>先 route-only 整轮 minibatch</w:t>
      </w:r>
      <w:r>
        <w:rPr/>
        <w:br w:type="textWrapping"/>
      </w:r>
      <w:r>
        <w:t>再 theta-only 整轮 minibatch</w:t>
      </w:r>
    </w:p>
    <w:p w14:paraId="1A2C643A">
      <w:pPr>
        <w:rPr/>
      </w:pPr>
      <w:r>
        <w:t>结果</w:t>
      </w:r>
    </w:p>
    <w:p w14:paraId="3466ABB3">
      <w:pPr>
        <w:rPr/>
      </w:pPr>
      <w:r>
        <w:t xml:space="preserve">best_epoch 还是 1 </w:t>
      </w:r>
    </w:p>
    <w:p w14:paraId="7D7817B1">
      <w:pPr>
        <w:rPr/>
      </w:pPr>
      <w:r>
        <w:t xml:space="preserve">reward 变差 </w:t>
      </w:r>
    </w:p>
    <w:p w14:paraId="55D4DA1B">
      <w:pPr>
        <w:rPr/>
      </w:pPr>
      <w:r>
        <w:t xml:space="preserve">overall alignment 明显变差 </w:t>
      </w:r>
    </w:p>
    <w:p w14:paraId="2CD69CCD">
      <w:pPr>
        <w:rPr/>
      </w:pPr>
      <w:r>
        <w:t xml:space="preserve">route clip 和 route KL 反而更健康 </w:t>
      </w:r>
    </w:p>
    <w:p w14:paraId="0FD205E1">
      <w:pPr>
        <w:rPr/>
      </w:pPr>
      <w:r>
        <w:t>结论：</w:t>
      </w:r>
    </w:p>
    <w:p w14:paraId="29A41BAD">
      <w:pPr>
        <w:rPr/>
      </w:pPr>
      <w:r>
        <w:t>这再次证明</w:t>
      </w:r>
    </w:p>
    <w:p w14:paraId="22890028">
      <w:pPr>
        <w:rPr/>
      </w:pPr>
      <w:r>
        <w:t>控制更新顺序和耦合尺度</w:t>
      </w:r>
    </w:p>
    <w:p w14:paraId="379C266B">
      <w:pPr>
        <w:rPr/>
      </w:pPr>
      <w:r>
        <w:t>能让控制指标更健康</w:t>
      </w:r>
    </w:p>
    <w:p w14:paraId="3B367876">
      <w:pPr>
        <w:rPr/>
      </w:pPr>
      <w:r>
        <w:t>但不转化为收益</w:t>
      </w:r>
    </w:p>
    <w:p w14:paraId="5FDCD039">
      <w:pPr>
        <w:rPr/>
      </w:pPr>
      <w:r>
        <w:t>到这一步，你们已经非常明确地得到一条负证据链：</w:t>
      </w:r>
    </w:p>
    <w:p w14:paraId="6D38D648">
      <w:pPr>
        <w:rPr/>
      </w:pPr>
      <w:r>
        <w:t>继续做 update control 不是主线</w:t>
      </w:r>
    </w:p>
    <w:p w14:paraId="3185B3D3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F5E62">
      <w:pPr>
        <w:rPr/>
      </w:pPr>
      <w:r>
        <w:t>第十四阶段，从 route 控制问题，转向 dense frontier</w:t>
      </w:r>
    </w:p>
    <w:p w14:paraId="15DB2D02">
      <w:pPr>
        <w:rPr/>
      </w:pPr>
      <w:r>
        <w:t>这里开始进入你后面大量 zip 实验对应的阶段。</w:t>
      </w:r>
    </w:p>
    <w:p w14:paraId="59692F46">
      <w:pPr>
        <w:rPr/>
      </w:pPr>
      <w:r>
        <w:t>做过的 actor 侧 credit 路线</w:t>
      </w:r>
    </w:p>
    <w:p w14:paraId="34E130C2">
      <w:pPr>
        <w:rPr/>
      </w:pPr>
      <w:r>
        <w:t>按时间大致是这些主线：</w:t>
      </w:r>
    </w:p>
    <w:p w14:paraId="096AF68C">
      <w:pPr>
        <w:rPr/>
      </w:pPr>
      <w:r>
        <w:t xml:space="preserve">dense_policy_true_conditional_route_policy_experiment </w:t>
      </w:r>
    </w:p>
    <w:p w14:paraId="1ECB50BF">
      <w:pPr>
        <w:rPr/>
      </w:pPr>
      <w:r>
        <w:t xml:space="preserve">dense_policy_route_credit_theta_gate_experiment </w:t>
      </w:r>
    </w:p>
    <w:p w14:paraId="492A880C">
      <w:pPr>
        <w:rPr/>
      </w:pPr>
      <w:r>
        <w:t xml:space="preserve">dense_policy_route_credit_theta_soft_weight_experiment </w:t>
      </w:r>
    </w:p>
    <w:p w14:paraId="5149BF0A">
      <w:pPr>
        <w:rPr/>
      </w:pPr>
      <w:r>
        <w:t xml:space="preserve">dense_policy_route_residual_credit_experiment </w:t>
      </w:r>
    </w:p>
    <w:p w14:paraId="78FE2BFA">
      <w:pPr>
        <w:rPr/>
      </w:pPr>
      <w:r>
        <w:t xml:space="preserve">dense_policy_route_candidate_score_credit_experiment </w:t>
      </w:r>
    </w:p>
    <w:p w14:paraId="170D1869">
      <w:pPr>
        <w:rPr/>
      </w:pPr>
      <w:r>
        <w:t xml:space="preserve">dense_policy_theta_candidate_score_credit_experiment </w:t>
      </w:r>
    </w:p>
    <w:p w14:paraId="0F681ED7">
      <w:pPr>
        <w:rPr/>
      </w:pPr>
      <w:r>
        <w:t xml:space="preserve">dense_policy_theta_route_candidate_score_credit_experiment </w:t>
      </w:r>
    </w:p>
    <w:p w14:paraId="1D83ABA2">
      <w:pPr>
        <w:rPr/>
      </w:pPr>
      <w:r>
        <w:t xml:space="preserve">dense_policy_joint_reward_aligned_credit_experiment </w:t>
      </w:r>
    </w:p>
    <w:p w14:paraId="1E35B549">
      <w:pPr>
        <w:rPr/>
      </w:pPr>
      <w:r>
        <w:t xml:space="preserve">dense_policy_joint_td_aligned_credit_experiment </w:t>
      </w:r>
    </w:p>
    <w:p w14:paraId="2D7A7BEF">
      <w:pPr>
        <w:rPr/>
      </w:pPr>
      <w:r>
        <w:t>中间一个特别关键的问题</w:t>
      </w:r>
    </w:p>
    <w:p w14:paraId="1851632A">
      <w:pPr>
        <w:rPr/>
      </w:pPr>
      <w:r>
        <w:t>你们曾经发现：</w:t>
      </w:r>
    </w:p>
    <w:p w14:paraId="7AE4F7C9">
      <w:pPr>
        <w:rPr/>
      </w:pPr>
      <w:r>
        <w:t>某个 route candidate score credit 模式根本没有真正接进完整训练主路径</w:t>
      </w:r>
    </w:p>
    <w:p w14:paraId="2688AAE3">
      <w:pPr>
        <w:rPr/>
      </w:pPr>
      <w:r>
        <w:t>也就是 wiring 没接上。</w:t>
      </w:r>
      <w:r>
        <w:rPr/>
        <w:br w:type="textWrapping"/>
      </w:r>
      <w:r>
        <w:t>后来你们做了 wiring 修复，把 candidate score credit 真正纳入 blockwise surrogate 主路径。</w:t>
      </w:r>
    </w:p>
    <w:p w14:paraId="6388B6BC">
      <w:pPr>
        <w:rPr/>
      </w:pPr>
      <w:r>
        <w:t>但 wiring 修好后</w:t>
      </w:r>
    </w:p>
    <w:p w14:paraId="41C8BA08">
      <w:pPr>
        <w:rPr/>
      </w:pPr>
      <w:r>
        <w:t>能证明的只是：</w:t>
      </w:r>
    </w:p>
    <w:p w14:paraId="2AC87011">
      <w:pPr>
        <w:rPr/>
      </w:pPr>
      <w:r>
        <w:t xml:space="preserve">不是训练路径没接上 </w:t>
      </w:r>
    </w:p>
    <w:p w14:paraId="577918F7">
      <w:pPr>
        <w:rPr/>
      </w:pPr>
      <w:r>
        <w:t xml:space="preserve">现在可以真正比较公式效果 </w:t>
      </w:r>
    </w:p>
    <w:p w14:paraId="1270F2EF">
      <w:pPr>
        <w:rPr/>
      </w:pPr>
      <w:r>
        <w:t>之后又连续做了几轮语义审计，发现：</w:t>
      </w:r>
    </w:p>
    <w:p w14:paraId="01DB52D3">
      <w:pPr>
        <w:rPr/>
      </w:pPr>
      <w:r>
        <w:t>path cost 语义不对</w:t>
      </w:r>
    </w:p>
    <w:p w14:paraId="6D33B050">
      <w:pPr>
        <w:rPr/>
      </w:pPr>
      <w:r>
        <w:t>对 A_theta</w:t>
      </w:r>
    </w:p>
    <w:p w14:paraId="7F53D9CA">
      <w:pPr>
        <w:rPr/>
      </w:pPr>
      <w:r>
        <w:t>在 path-cost 真值下，它方向都不对，近似随机甚至偏反</w:t>
      </w:r>
    </w:p>
    <w:p w14:paraId="34B28B17">
      <w:pPr>
        <w:rPr/>
      </w:pPr>
      <w:r>
        <w:t>对 A_route</w:t>
      </w:r>
    </w:p>
    <w:p w14:paraId="16EC31CE">
      <w:pPr>
        <w:rPr/>
      </w:pPr>
      <w:r>
        <w:t>也对不上</w:t>
      </w:r>
      <w:r>
        <w:rPr/>
        <w:br w:type="textWrapping"/>
      </w:r>
      <w:r>
        <w:t>尤其在应该选 BS2 的地方，经常偏向 BS1</w:t>
      </w:r>
    </w:p>
    <w:p w14:paraId="45265418">
      <w:pPr>
        <w:rPr/>
      </w:pPr>
      <w:r>
        <w:t>结论：</w:t>
      </w:r>
    </w:p>
    <w:p w14:paraId="6D45AA14">
      <w:pPr>
        <w:rPr/>
      </w:pPr>
      <w:r>
        <w:t>path-cost 不能直接当作训练该学的真值参考</w:t>
      </w:r>
    </w:p>
    <w:p w14:paraId="070EC4F3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3A991">
      <w:pPr>
        <w:rPr/>
      </w:pPr>
      <w:r>
        <w:t>第十五阶段，做 reward aligned joint reference</w:t>
      </w:r>
    </w:p>
    <w:p w14:paraId="2B825719">
      <w:pPr>
        <w:rPr/>
      </w:pPr>
      <w:r>
        <w:t>做过的东西</w:t>
      </w:r>
    </w:p>
    <w:p w14:paraId="166F81E2">
      <w:pPr>
        <w:rPr/>
      </w:pPr>
      <w:r>
        <w:t xml:space="preserve">joint_credit_reward_semantics_audit </w:t>
      </w:r>
    </w:p>
    <w:p w14:paraId="7EAB95B3">
      <w:pPr>
        <w:rPr/>
      </w:pPr>
      <w:r>
        <w:t xml:space="preserve">reward_aligned_joint_reference_audit </w:t>
      </w:r>
    </w:p>
    <w:p w14:paraId="41DD56A8">
      <w:pPr>
        <w:rPr/>
      </w:pPr>
      <w:r>
        <w:t>结论</w:t>
      </w:r>
    </w:p>
    <w:p w14:paraId="6D91F725">
      <w:pPr>
        <w:rPr/>
      </w:pPr>
      <w:r>
        <w:t>这一步很关键。</w:t>
      </w:r>
    </w:p>
    <w:p w14:paraId="04999231">
      <w:pPr>
        <w:rPr/>
      </w:pPr>
      <w:r>
        <w:t>你们发现：</w:t>
      </w:r>
    </w:p>
    <w:p w14:paraId="5B1F0B12">
      <w:pPr>
        <w:rPr/>
      </w:pPr>
      <w:r>
        <w:t xml:space="preserve">path-cost joint score 和当前 reward、return、advantage 基本不相关 </w:t>
      </w:r>
    </w:p>
    <w:p w14:paraId="5CF74730">
      <w:pPr>
        <w:rPr/>
      </w:pPr>
      <w:r>
        <w:t xml:space="preserve">reward-aligned 的 one-step reference 明显更接近当前训练目标 </w:t>
      </w:r>
    </w:p>
    <w:p w14:paraId="6FD43461">
      <w:pPr>
        <w:rPr/>
      </w:pPr>
      <w:r>
        <w:t>当前两层 credit</w:t>
      </w:r>
      <w:r>
        <w:rPr/>
        <w:br w:type="textWrapping"/>
      </w:r>
      <w:r>
        <w:t>A_theta 与 A_route</w:t>
      </w:r>
      <w:r>
        <w:rPr/>
        <w:br w:type="textWrapping"/>
      </w:r>
      <w:r>
        <w:t xml:space="preserve">即便在 reward-aligned reference 下，也没有把 joint 结构近似好 </w:t>
      </w:r>
    </w:p>
    <w:p w14:paraId="617A271E">
      <w:pPr>
        <w:rPr/>
      </w:pPr>
      <w:r>
        <w:t>由此你们转向：</w:t>
      </w:r>
    </w:p>
    <w:p w14:paraId="2D79E3F5">
      <w:pPr>
        <w:rPr/>
      </w:pPr>
      <w:r>
        <w:t>与其继续分层小修</w:t>
      </w:r>
    </w:p>
    <w:p w14:paraId="71C2C737">
      <w:pPr>
        <w:rPr/>
      </w:pPr>
      <w:r>
        <w:t>不如直接做 reward-aligned 的 joint 3-action credit</w:t>
      </w:r>
    </w:p>
    <w:p w14:paraId="5AD4821C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A6DC2">
      <w:pPr>
        <w:rPr/>
      </w:pPr>
      <w:r>
        <w:t>第十六阶段，joint reward aligned credit</w:t>
      </w:r>
    </w:p>
    <w:p w14:paraId="5BFFC895">
      <w:pPr>
        <w:rPr/>
      </w:pPr>
      <w:r>
        <w:t>做过的东西</w:t>
      </w:r>
    </w:p>
    <w:p w14:paraId="06FE4142">
      <w:pPr>
        <w:rPr/>
      </w:pPr>
      <w:r>
        <w:t xml:space="preserve">dense_policy_joint_reward_aligned_credit_experiment </w:t>
      </w:r>
    </w:p>
    <w:p w14:paraId="01624253">
      <w:pPr>
        <w:rPr/>
      </w:pPr>
      <w:r>
        <w:t>这是后面你们长期固定的最可信 actor 主线来源。</w:t>
      </w:r>
    </w:p>
    <w:p w14:paraId="5372308E">
      <w:pPr>
        <w:rPr/>
      </w:pPr>
      <w:r>
        <w:t>得出的结论</w:t>
      </w:r>
    </w:p>
    <w:p w14:paraId="4D14EE05">
      <w:pPr>
        <w:rPr/>
      </w:pPr>
      <w:r>
        <w:t>它比前面的分层 credit 方案更好：</w:t>
      </w:r>
    </w:p>
    <w:p w14:paraId="16B16D7F">
      <w:pPr>
        <w:rPr/>
      </w:pPr>
      <w:r>
        <w:t xml:space="preserve">best_reward 更好 </w:t>
      </w:r>
    </w:p>
    <w:p w14:paraId="6855B48D">
      <w:pPr>
        <w:rPr/>
      </w:pPr>
      <w:r>
        <w:t xml:space="preserve">final_reward 更好 </w:t>
      </w:r>
    </w:p>
    <w:p w14:paraId="2FF10072">
      <w:pPr>
        <w:rPr/>
      </w:pPr>
      <w:r>
        <w:t xml:space="preserve">reward_gap 更小 </w:t>
      </w:r>
    </w:p>
    <w:p w14:paraId="6EAA53FA">
      <w:pPr>
        <w:rPr/>
      </w:pPr>
      <w:r>
        <w:t xml:space="preserve">overall_advantage_action_alignment 更好 </w:t>
      </w:r>
    </w:p>
    <w:p w14:paraId="17FF11B0">
      <w:pPr>
        <w:rPr/>
      </w:pPr>
      <w:r>
        <w:t xml:space="preserve">joint 决策语义更接近 reward aligned 参考 </w:t>
      </w:r>
    </w:p>
    <w:p w14:paraId="17898DBC">
      <w:pPr>
        <w:rPr/>
      </w:pPr>
      <w:r>
        <w:t xml:space="preserve">critic 健康也更强 </w:t>
      </w:r>
    </w:p>
    <w:p w14:paraId="40926213">
      <w:pPr>
        <w:rPr/>
      </w:pPr>
      <w:r>
        <w:t>但仍然没有解决一个老问题：</w:t>
      </w:r>
    </w:p>
    <w:p w14:paraId="1DC1060E">
      <w:pPr>
        <w:rPr/>
      </w:pPr>
      <w:r>
        <w:t>best_epoch 仍然长期等于 1</w:t>
      </w:r>
    </w:p>
    <w:p w14:paraId="02337FE1">
      <w:pPr>
        <w:rPr/>
      </w:pPr>
      <w:r>
        <w:t>所以这一步的意义是：</w:t>
      </w:r>
    </w:p>
    <w:p w14:paraId="55DBEE2E">
      <w:pPr>
        <w:rPr/>
      </w:pPr>
      <w:r>
        <w:t>actor 主线基本确定了</w:t>
      </w:r>
    </w:p>
    <w:p w14:paraId="1C91BC8A">
      <w:pPr>
        <w:rPr/>
      </w:pPr>
      <w:r>
        <w:t>但瓶颈已经不再像 actor credit 定义本身</w:t>
      </w:r>
    </w:p>
    <w:p w14:paraId="2E89BBEC">
      <w:pPr>
        <w:rPr/>
      </w:pPr>
      <w:r>
        <w:t>当前固定主线也因此收敛到：</w:t>
      </w:r>
    </w:p>
    <w:p w14:paraId="46C2282A">
      <w:pPr>
        <w:rPr/>
      </w:pPr>
      <w:r>
        <w:t>hierarchical_actor_joint_reward_aligned_credit</w:t>
      </w:r>
    </w:p>
    <w:p w14:paraId="55CD36A3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D8670">
      <w:pPr>
        <w:rPr/>
      </w:pPr>
      <w:r>
        <w:t>第十七阶段，joint TD aligned credit 被否掉</w:t>
      </w:r>
    </w:p>
    <w:p w14:paraId="64970E41">
      <w:pPr>
        <w:rPr/>
      </w:pPr>
      <w:r>
        <w:t>做过的东西</w:t>
      </w:r>
    </w:p>
    <w:p w14:paraId="04044C7F">
      <w:pPr>
        <w:rPr/>
      </w:pPr>
      <w:r>
        <w:t xml:space="preserve">dense_policy_joint_td_aligned_credit_experiment </w:t>
      </w:r>
    </w:p>
    <w:p w14:paraId="4D6BFD53">
      <w:pPr>
        <w:rPr/>
      </w:pPr>
      <w:r>
        <w:t xml:space="preserve">joint_td_decomposition_audit </w:t>
      </w:r>
    </w:p>
    <w:p w14:paraId="340839DD">
      <w:pPr>
        <w:rPr/>
      </w:pPr>
      <w:r>
        <w:t xml:space="preserve">counterfactual_value_semantics_audit </w:t>
      </w:r>
    </w:p>
    <w:p w14:paraId="5BF4FB9F">
      <w:pPr>
        <w:rPr/>
      </w:pPr>
      <w:r>
        <w:t xml:space="preserve">critic_target_semantics_audit </w:t>
      </w:r>
    </w:p>
    <w:p w14:paraId="45096AC9">
      <w:pPr>
        <w:rPr/>
      </w:pPr>
      <w:r>
        <w:t>得出的结论</w:t>
      </w:r>
    </w:p>
    <w:p w14:paraId="3A97E0FE">
      <w:pPr>
        <w:rPr/>
      </w:pPr>
      <w:r>
        <w:t>这条线基本被否掉。</w:t>
      </w:r>
    </w:p>
    <w:p w14:paraId="6CAAD26F">
      <w:pPr>
        <w:rPr/>
      </w:pPr>
      <w:r>
        <w:t>原因不是表面上的“TD 更长视野”，而是更具体：</w:t>
      </w:r>
    </w:p>
    <w:p w14:paraId="18FAC4A6">
      <w:pPr>
        <w:rPr/>
      </w:pPr>
      <w:r>
        <w:t xml:space="preserve">reward 项和 return 是正向相关 </w:t>
      </w:r>
    </w:p>
    <w:p w14:paraId="01E442CE">
      <w:pPr>
        <w:rPr/>
      </w:pPr>
      <w:r>
        <w:t xml:space="preserve">value 项在真实 rollout state 上反向 </w:t>
      </w:r>
    </w:p>
    <w:p w14:paraId="7959D185">
      <w:pPr>
        <w:rPr/>
      </w:pPr>
      <w:r>
        <w:t xml:space="preserve">TD 项继承了 value 的坏方向 </w:t>
      </w:r>
    </w:p>
    <w:p w14:paraId="17C88B06">
      <w:pPr>
        <w:rPr/>
      </w:pPr>
      <w:r>
        <w:t xml:space="preserve">gamma 乘 V 不只是噪声，而是会系统性翻转排序 </w:t>
      </w:r>
    </w:p>
    <w:p w14:paraId="54B926B1">
      <w:pPr>
        <w:rPr/>
      </w:pPr>
      <w:r>
        <w:t>最后非常明确：</w:t>
      </w:r>
    </w:p>
    <w:p w14:paraId="03F62857">
      <w:pPr>
        <w:rPr/>
      </w:pPr>
      <w:r>
        <w:t>当前这版 value bootstrap 语义是坏的</w:t>
      </w:r>
    </w:p>
    <w:p w14:paraId="6A394F49">
      <w:pPr>
        <w:rPr/>
      </w:pPr>
      <w:r>
        <w:t>所以 joint TD aligned credit 不能继续推进</w:t>
      </w:r>
    </w:p>
    <w:p w14:paraId="5C92F1D1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A6A72">
      <w:pPr>
        <w:rPr/>
      </w:pPr>
      <w:r>
        <w:t>第十八阶段，回头审 critic 为什么学反了</w:t>
      </w:r>
    </w:p>
    <w:p w14:paraId="4EB7F60A">
      <w:pPr>
        <w:rPr/>
      </w:pPr>
      <w:r>
        <w:t>这部分是你们最近几十轮里最核心的一段。</w:t>
      </w:r>
    </w:p>
    <w:p w14:paraId="5DAC5C47">
      <w:pPr>
        <w:rPr/>
      </w:pPr>
      <w:r>
        <w:t>做过的东西</w:t>
      </w:r>
    </w:p>
    <w:p w14:paraId="04B98797">
      <w:pPr>
        <w:rPr/>
      </w:pPr>
      <w:r>
        <w:t xml:space="preserve">critic_fit_sanity_check </w:t>
      </w:r>
    </w:p>
    <w:p w14:paraId="4DC2B99D">
      <w:pPr>
        <w:rPr/>
      </w:pPr>
      <w:r>
        <w:t xml:space="preserve">joint_training_critic_drift_trace </w:t>
      </w:r>
    </w:p>
    <w:p w14:paraId="45B42A4E">
      <w:pPr>
        <w:rPr/>
      </w:pPr>
      <w:r>
        <w:t xml:space="preserve">actor_frozen_online_critic_trace </w:t>
      </w:r>
    </w:p>
    <w:p w14:paraId="0FF5D000">
      <w:pPr>
        <w:rPr/>
      </w:pPr>
      <w:r>
        <w:t xml:space="preserve">critic_step_internal_trace </w:t>
      </w:r>
    </w:p>
    <w:p w14:paraId="3372796E">
      <w:pPr>
        <w:rPr/>
      </w:pPr>
      <w:r>
        <w:t xml:space="preserve">critic_optimizer_rule_ablation </w:t>
      </w:r>
    </w:p>
    <w:p w14:paraId="15AB4CD1">
      <w:pPr>
        <w:rPr/>
      </w:pPr>
      <w:r>
        <w:t xml:space="preserve">critic_adam_component_ablation </w:t>
      </w:r>
    </w:p>
    <w:p w14:paraId="55445A98">
      <w:pPr>
        <w:rPr/>
      </w:pPr>
      <w:r>
        <w:t xml:space="preserve">critic_step_size_online_trace </w:t>
      </w:r>
    </w:p>
    <w:p w14:paraId="59009389">
      <w:pPr>
        <w:rPr/>
      </w:pPr>
      <w:r>
        <w:t xml:space="preserve">critic_small_step_training_validation </w:t>
      </w:r>
    </w:p>
    <w:p w14:paraId="09C3D34D">
      <w:pPr>
        <w:rPr/>
      </w:pPr>
      <w:r>
        <w:t xml:space="preserve">critic_batch_global_loss_trace </w:t>
      </w:r>
    </w:p>
    <w:p w14:paraId="14E526DF">
      <w:pPr>
        <w:rPr/>
      </w:pPr>
      <w:r>
        <w:t xml:space="preserve">critic_loss_component_ablation </w:t>
      </w:r>
    </w:p>
    <w:p w14:paraId="28165DE5">
      <w:pPr>
        <w:rPr/>
      </w:pPr>
      <w:r>
        <w:t xml:space="preserve">critic_value_loss_form_ablation </w:t>
      </w:r>
    </w:p>
    <w:p w14:paraId="57C4C7D9">
      <w:pPr>
        <w:rPr/>
      </w:pPr>
      <w:r>
        <w:t xml:space="preserve">critic_gradient_alignment_audit </w:t>
      </w:r>
    </w:p>
    <w:p w14:paraId="1E822EC9">
      <w:pPr>
        <w:rPr/>
      </w:pPr>
      <w:r>
        <w:t xml:space="preserve">critic_update_radius_threshold_audit </w:t>
      </w:r>
    </w:p>
    <w:p w14:paraId="0E23AF2A">
      <w:pPr>
        <w:rPr/>
      </w:pPr>
      <w:r>
        <w:t xml:space="preserve">critic_optimizer_geometry_audit </w:t>
      </w:r>
    </w:p>
    <w:p w14:paraId="5052B05C">
      <w:pPr>
        <w:rPr/>
      </w:pPr>
      <w:r>
        <w:t xml:space="preserve">critic_simpler_optimizer_training_validation </w:t>
      </w:r>
    </w:p>
    <w:p w14:paraId="5EE02024">
      <w:pPr>
        <w:rPr/>
      </w:pPr>
      <w:r>
        <w:t xml:space="preserve">critic_split_optimizer_training_validation </w:t>
      </w:r>
    </w:p>
    <w:p w14:paraId="5AC25077">
      <w:pPr>
        <w:rPr/>
      </w:pPr>
      <w:r>
        <w:t>得出的主结论</w:t>
      </w:r>
    </w:p>
    <w:p w14:paraId="40B6DDDC">
      <w:pPr>
        <w:rPr/>
      </w:pPr>
      <w:r>
        <w:t>1. value_target 本身不是方向写反了</w:t>
      </w:r>
    </w:p>
    <w:p w14:paraId="703AD508">
      <w:pPr>
        <w:rPr/>
      </w:pPr>
      <w:r>
        <w:t>critic_fit_sanity_check 说明：</w:t>
      </w:r>
    </w:p>
    <w:p w14:paraId="41AB04E9">
      <w:pPr>
        <w:rPr/>
      </w:pPr>
      <w:r>
        <w:t xml:space="preserve">固定 buffer </w:t>
      </w:r>
    </w:p>
    <w:p w14:paraId="1BE5B454">
      <w:pPr>
        <w:rPr/>
      </w:pPr>
      <w:r>
        <w:t xml:space="preserve">冻结 actor </w:t>
      </w:r>
    </w:p>
    <w:p w14:paraId="5014FD94">
      <w:pPr>
        <w:rPr/>
      </w:pPr>
      <w:r>
        <w:t xml:space="preserve">只训 critic </w:t>
      </w:r>
    </w:p>
    <w:p w14:paraId="64DC718D">
      <w:pPr>
        <w:rPr/>
      </w:pPr>
      <w:r>
        <w:t>critic 是能把当前 value_target 很干净地拟合对的。</w:t>
      </w:r>
    </w:p>
    <w:p w14:paraId="6A56C0D1">
      <w:pPr>
        <w:rPr/>
      </w:pPr>
      <w:r>
        <w:t>所以：</w:t>
      </w:r>
    </w:p>
    <w:p w14:paraId="72F12C98">
      <w:pPr>
        <w:rPr/>
      </w:pPr>
      <w:r>
        <w:t>target 本身没写反</w:t>
      </w:r>
    </w:p>
    <w:p w14:paraId="1F4A86AA">
      <w:pPr>
        <w:rPr/>
      </w:pPr>
      <w:r>
        <w:t>问题在联合训练动态里</w:t>
      </w:r>
    </w:p>
    <w:p w14:paraId="0F058002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29FA6">
      <w:pPr>
        <w:rPr/>
      </w:pPr>
      <w:r>
        <w:t>2. 坏点第一次清晰出现在 after_optimizer_step</w:t>
      </w:r>
    </w:p>
    <w:p w14:paraId="429DBF00">
      <w:pPr>
        <w:rPr/>
      </w:pPr>
      <w:r>
        <w:t>joint_training_critic_drift_trace</w:t>
      </w:r>
      <w:r>
        <w:rPr/>
        <w:br w:type="textWrapping"/>
      </w:r>
      <w:r>
        <w:t>actor_frozen_online_critic_trace</w:t>
      </w:r>
      <w:r>
        <w:rPr/>
        <w:br w:type="textWrapping"/>
      </w:r>
      <w:r>
        <w:t>critic_step_internal_trace</w:t>
      </w:r>
    </w:p>
    <w:p w14:paraId="19D5FAE9">
      <w:pPr>
        <w:rPr/>
      </w:pPr>
      <w:r>
        <w:t>共同说明：</w:t>
      </w:r>
    </w:p>
    <w:p w14:paraId="651117D8">
      <w:pPr>
        <w:rPr/>
      </w:pPr>
      <w:r>
        <w:t xml:space="preserve">actor step 不是第一刀 </w:t>
      </w:r>
    </w:p>
    <w:p w14:paraId="5BF1F787">
      <w:pPr>
        <w:rPr/>
      </w:pPr>
      <w:r>
        <w:t xml:space="preserve">popart rescale 不是第一刀 </w:t>
      </w:r>
    </w:p>
    <w:p w14:paraId="1A648731">
      <w:pPr>
        <w:rPr/>
      </w:pPr>
      <w:r>
        <w:t xml:space="preserve">target build 不是第一刀 </w:t>
      </w:r>
    </w:p>
    <w:p w14:paraId="7C318670">
      <w:pPr>
        <w:rPr/>
      </w:pPr>
      <w:r>
        <w:t xml:space="preserve">真正坏点在 critic optimizer step 后 </w:t>
      </w:r>
    </w:p>
    <w:p w14:paraId="414311A3">
      <w:pPr>
        <w:rPr/>
      </w:pPr>
      <w:r>
        <w:t>所以：</w:t>
      </w:r>
    </w:p>
    <w:p w14:paraId="2FB3EB61">
      <w:pPr>
        <w:rPr/>
      </w:pPr>
      <w:r>
        <w:t>问题高度集中在 critic update 本身</w:t>
      </w:r>
    </w:p>
    <w:p w14:paraId="0F722E39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C194B">
      <w:pPr>
        <w:rPr/>
      </w:pPr>
      <w:r>
        <w:t>3. 不是附加 loss 项主导</w:t>
      </w:r>
    </w:p>
    <w:p w14:paraId="4563D451">
      <w:pPr>
        <w:rPr/>
      </w:pPr>
      <w:r>
        <w:t>critic_loss_component_ablation 说明：</w:t>
      </w:r>
    </w:p>
    <w:p w14:paraId="6555F55C">
      <w:pPr>
        <w:rPr/>
      </w:pPr>
      <w:r>
        <w:t xml:space="preserve">current_full_critic_loss 能复现坏模式 </w:t>
      </w:r>
    </w:p>
    <w:p w14:paraId="3264E5B4">
      <w:pPr>
        <w:rPr/>
      </w:pPr>
      <w:r>
        <w:t xml:space="preserve">main_value_loss_only 几乎原样复现 </w:t>
      </w:r>
    </w:p>
    <w:p w14:paraId="5C53F39A">
      <w:pPr>
        <w:rPr/>
      </w:pPr>
      <w:r>
        <w:t xml:space="preserve">blended_current_heldout_loss 能缓解 held-out 与 probe 恶化 </w:t>
      </w:r>
    </w:p>
    <w:p w14:paraId="137346B0">
      <w:pPr>
        <w:rPr/>
      </w:pPr>
      <w:r>
        <w:t>结论：</w:t>
      </w:r>
    </w:p>
    <w:p w14:paraId="56EF45E8">
      <w:pPr>
        <w:rPr/>
      </w:pPr>
      <w:r>
        <w:t>aux critic loss 不是主因</w:t>
      </w:r>
    </w:p>
    <w:p w14:paraId="57461D78">
      <w:pPr>
        <w:rPr/>
      </w:pPr>
      <w:r>
        <w:t>主因是 current batch only 的局部优化目标太窄</w:t>
      </w:r>
    </w:p>
    <w:p w14:paraId="72748465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23D52">
      <w:pPr>
        <w:rPr/>
      </w:pPr>
      <w:r>
        <w:t>4. 不是主 value loss 的数学形式</w:t>
      </w:r>
    </w:p>
    <w:p w14:paraId="56B53C9B">
      <w:pPr>
        <w:rPr/>
      </w:pPr>
      <w:r>
        <w:t>critic_value_loss_form_ablation 说明：</w:t>
      </w:r>
    </w:p>
    <w:p w14:paraId="6C50257B">
      <w:pPr>
        <w:rPr/>
      </w:pPr>
      <w:r>
        <w:t xml:space="preserve">current 就是普通 Huber </w:t>
      </w:r>
    </w:p>
    <w:p w14:paraId="38F62A90">
      <w:pPr>
        <w:rPr/>
      </w:pPr>
      <w:r>
        <w:t xml:space="preserve">换 plain Huber 一样坏 </w:t>
      </w:r>
    </w:p>
    <w:p w14:paraId="29C07832">
      <w:pPr>
        <w:rPr/>
      </w:pPr>
      <w:r>
        <w:t xml:space="preserve">unclipped 也一样坏 </w:t>
      </w:r>
    </w:p>
    <w:p w14:paraId="12EC75A8">
      <w:pPr>
        <w:rPr/>
      </w:pPr>
      <w:r>
        <w:t xml:space="preserve">plain MSE 甚至更激进 </w:t>
      </w:r>
    </w:p>
    <w:p w14:paraId="326EA97D">
      <w:pPr>
        <w:rPr/>
      </w:pPr>
      <w:r>
        <w:t>结论：</w:t>
      </w:r>
    </w:p>
    <w:p w14:paraId="2A4099C3">
      <w:pPr>
        <w:rPr/>
      </w:pPr>
      <w:r>
        <w:t>不是 Huber 还是 MSE 这种 loss form 主导</w:t>
      </w:r>
    </w:p>
    <w:p w14:paraId="56246E5A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DE410">
      <w:pPr>
        <w:rPr/>
      </w:pPr>
      <w:r>
        <w:t>5. 不是 current_grad 本身方向天然反了</w:t>
      </w:r>
    </w:p>
    <w:p w14:paraId="322D24B7">
      <w:pPr>
        <w:rPr/>
      </w:pPr>
      <w:r>
        <w:t>critic_gradient_alignment_audit 与 critic_update_radius_threshold_audit 说明：</w:t>
      </w:r>
    </w:p>
    <w:p w14:paraId="6C4483B3">
      <w:pPr>
        <w:rPr/>
      </w:pPr>
      <w:r>
        <w:t xml:space="preserve">current_grad 和 heldout_grad、global_grad 整体是正相关 </w:t>
      </w:r>
    </w:p>
    <w:p w14:paraId="582562CC">
      <w:pPr>
        <w:rPr/>
      </w:pPr>
      <w:r>
        <w:t xml:space="preserve">没有一个清楚的安全半径阈值 </w:t>
      </w:r>
    </w:p>
    <w:p w14:paraId="4B27C9CC">
      <w:pPr>
        <w:rPr/>
      </w:pPr>
      <w:r>
        <w:t xml:space="preserve">不像“梯度方向天生反” </w:t>
      </w:r>
    </w:p>
    <w:p w14:paraId="6254E6E6">
      <w:pPr>
        <w:rPr/>
      </w:pPr>
      <w:r>
        <w:t>结论：</w:t>
      </w:r>
    </w:p>
    <w:p w14:paraId="55BF7B8A">
      <w:pPr>
        <w:rPr/>
      </w:pPr>
      <w:r>
        <w:t>梯度本身不是最核心的罪魁祸首</w:t>
      </w:r>
    </w:p>
    <w:p w14:paraId="2D3A0421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F791D">
      <w:pPr>
        <w:rPr/>
      </w:pPr>
      <w:r>
        <w:t>6. 真正主因开始集中到 Adam 几何</w:t>
      </w:r>
    </w:p>
    <w:p w14:paraId="597EEB93">
      <w:pPr>
        <w:rPr/>
      </w:pPr>
      <w:r>
        <w:t>critic_optimizer_geometry_audit 是总分水岭。</w:t>
      </w:r>
    </w:p>
    <w:p w14:paraId="76475E00">
      <w:pPr>
        <w:rPr/>
      </w:pPr>
      <w:r>
        <w:t>它把一步 Adam 分解成：</w:t>
      </w:r>
    </w:p>
    <w:p w14:paraId="2C908A9E">
      <w:pPr>
        <w:rPr/>
      </w:pPr>
      <w:r>
        <w:t xml:space="preserve">raw_grad </w:t>
      </w:r>
    </w:p>
    <w:p w14:paraId="45FC2A1F">
      <w:pPr>
        <w:rPr/>
      </w:pPr>
      <w:r>
        <w:t xml:space="preserve">momentum_direction </w:t>
      </w:r>
    </w:p>
    <w:p w14:paraId="0ED48537">
      <w:pPr>
        <w:rPr/>
      </w:pPr>
      <w:r>
        <w:t xml:space="preserve">preconditioned_grad_direction </w:t>
      </w:r>
    </w:p>
    <w:p w14:paraId="7BE42694">
      <w:pPr>
        <w:rPr/>
      </w:pPr>
      <w:r>
        <w:t xml:space="preserve">full_adam_direction </w:t>
      </w:r>
    </w:p>
    <w:p w14:paraId="5B067FD5">
      <w:pPr>
        <w:rPr/>
      </w:pPr>
      <w:r>
        <w:t>得出非常关键的结论：</w:t>
      </w:r>
    </w:p>
    <w:p w14:paraId="6D576CAF">
      <w:pPr>
        <w:rPr/>
      </w:pPr>
      <w:r>
        <w:t xml:space="preserve">raw_grad 不是主凶 </w:t>
      </w:r>
    </w:p>
    <w:p w14:paraId="49766D7A">
      <w:pPr>
        <w:rPr/>
      </w:pPr>
      <w:r>
        <w:t xml:space="preserve">单独 momentum 也不是主凶 </w:t>
      </w:r>
    </w:p>
    <w:p w14:paraId="7BF01462">
      <w:pPr>
        <w:rPr/>
      </w:pPr>
      <w:r>
        <w:t xml:space="preserve">preconditioned_grad 已经能单独制造 probe 语义恶化 </w:t>
      </w:r>
    </w:p>
    <w:p w14:paraId="205DEA30">
      <w:pPr>
        <w:rPr/>
      </w:pPr>
      <w:r>
        <w:t xml:space="preserve">full Adam 基本原样复现真实坏步 </w:t>
      </w:r>
    </w:p>
    <w:p w14:paraId="13BD48D5">
      <w:pPr>
        <w:rPr/>
      </w:pPr>
      <w:r>
        <w:t xml:space="preserve">问题主要集中在 critic_backbone </w:t>
      </w:r>
    </w:p>
    <w:p w14:paraId="63A66441">
      <w:pPr>
        <w:rPr/>
      </w:pPr>
      <w:r>
        <w:t xml:space="preserve">不是 critic_head </w:t>
      </w:r>
    </w:p>
    <w:p w14:paraId="487E4A99">
      <w:pPr>
        <w:rPr/>
      </w:pPr>
      <w:r>
        <w:t>这一步之后，方向才彻底收缩到：</w:t>
      </w:r>
    </w:p>
    <w:p w14:paraId="65D723A3">
      <w:pPr>
        <w:rPr/>
      </w:pPr>
      <w:r>
        <w:t>critic_backbone 上的 Adam 二阶预条件化几何</w:t>
      </w:r>
    </w:p>
    <w:p w14:paraId="7D77BF37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4D35D">
      <w:pPr>
        <w:rPr/>
      </w:pPr>
      <w:r>
        <w:t>第十九阶段，继续把坏几何压到具体层和维度</w:t>
      </w:r>
    </w:p>
    <w:p w14:paraId="612D41DC">
      <w:pPr>
        <w:rPr/>
      </w:pPr>
      <w:r>
        <w:t>做过的东西</w:t>
      </w:r>
    </w:p>
    <w:p w14:paraId="5225F298">
      <w:pPr>
        <w:rPr/>
      </w:pPr>
      <w:r>
        <w:t xml:space="preserve">critic_backbone_preconditioner_detail_audit </w:t>
      </w:r>
    </w:p>
    <w:p w14:paraId="0A664B90">
      <w:pPr>
        <w:rPr/>
      </w:pPr>
      <w:r>
        <w:t>得出的结论</w:t>
      </w:r>
    </w:p>
    <w:p w14:paraId="0D2130CF">
      <w:pPr>
        <w:rPr/>
      </w:pPr>
      <w:r>
        <w:t>这一轮把坏源进一步具体化了：</w:t>
      </w:r>
    </w:p>
    <w:p w14:paraId="01DCE74A">
      <w:pPr>
        <w:rPr/>
      </w:pPr>
      <w:r>
        <w:t>backbone 比 head 重尾得多</w:t>
      </w:r>
    </w:p>
    <w:p w14:paraId="6CF48F89">
      <w:pPr>
        <w:rPr/>
      </w:pPr>
      <w:r>
        <w:t>preconditioner 分布差距非常大</w:t>
      </w:r>
    </w:p>
    <w:p w14:paraId="61589EDF">
      <w:pPr>
        <w:rPr/>
      </w:pPr>
      <w:r>
        <w:t>更新不是均匀分布</w:t>
      </w:r>
    </w:p>
    <w:p w14:paraId="28052946">
      <w:pPr>
        <w:rPr/>
      </w:pPr>
      <w:r>
        <w:t>主要集中在少数层和少数 active 维度</w:t>
      </w:r>
    </w:p>
    <w:p w14:paraId="568FB777">
      <w:pPr>
        <w:rPr/>
      </w:pPr>
      <w:r>
        <w:t>张量级重点层</w:t>
      </w:r>
    </w:p>
    <w:p w14:paraId="0429DD64">
      <w:pPr>
        <w:rPr/>
      </w:pPr>
      <w:r>
        <w:t>最值得优先盯的是：</w:t>
      </w:r>
    </w:p>
    <w:p w14:paraId="7E069B40">
      <w:pPr>
        <w:rPr/>
      </w:pPr>
      <w:r>
        <w:t xml:space="preserve">critic_backbone.0.weight </w:t>
      </w:r>
    </w:p>
    <w:p w14:paraId="26E7F0E3">
      <w:pPr>
        <w:rPr/>
      </w:pPr>
      <w:r>
        <w:t xml:space="preserve">critic_backbone.3.weight </w:t>
      </w:r>
    </w:p>
    <w:p w14:paraId="3554B873">
      <w:pPr>
        <w:rPr/>
      </w:pPr>
      <w:r>
        <w:t xml:space="preserve">critic_backbone.6.weight </w:t>
      </w:r>
    </w:p>
    <w:p w14:paraId="3788D722">
      <w:pPr>
        <w:rPr/>
      </w:pPr>
      <w:r>
        <w:t>后来进一步看，3.weight 不是主战场，更多是：</w:t>
      </w:r>
    </w:p>
    <w:p w14:paraId="3AEF46CC">
      <w:pPr>
        <w:rPr/>
      </w:pPr>
      <w:r>
        <w:t xml:space="preserve">0.weight </w:t>
      </w:r>
    </w:p>
    <w:p w14:paraId="26DCD5AF">
      <w:pPr>
        <w:rPr/>
      </w:pPr>
      <w:r>
        <w:t xml:space="preserve">6.weight </w:t>
      </w:r>
    </w:p>
    <w:p w14:paraId="40325720">
      <w:pPr>
        <w:rPr/>
      </w:pPr>
      <w:r>
        <w:t xml:space="preserve">7.weight </w:t>
      </w:r>
    </w:p>
    <w:p w14:paraId="6A528CEE">
      <w:pPr>
        <w:rPr/>
      </w:pPr>
      <w:r>
        <w:t xml:space="preserve">4.bias </w:t>
      </w:r>
    </w:p>
    <w:p w14:paraId="4862534F">
      <w:pPr>
        <w:rPr/>
      </w:pPr>
      <w:r>
        <w:t>单维极端主导点</w:t>
      </w:r>
    </w:p>
    <w:p w14:paraId="280D81A5">
      <w:pPr>
        <w:rPr/>
      </w:pPr>
      <w:r>
        <w:t>集中在后部 LayerNorm 参数，尤其：</w:t>
      </w:r>
    </w:p>
    <w:p w14:paraId="74C6DC07">
      <w:pPr>
        <w:rPr/>
      </w:pPr>
      <w:r>
        <w:t xml:space="preserve">critic_backbone.7.weight </w:t>
      </w:r>
    </w:p>
    <w:p w14:paraId="74FF7BB8">
      <w:pPr>
        <w:rPr/>
      </w:pPr>
      <w:r>
        <w:t xml:space="preserve">critic_backbone.7.bias </w:t>
      </w:r>
    </w:p>
    <w:p w14:paraId="36B4D471">
      <w:pPr>
        <w:rPr/>
      </w:pPr>
      <w:r>
        <w:t xml:space="preserve">少量 critic_backbone.4.bias </w:t>
      </w:r>
    </w:p>
    <w:p w14:paraId="0C4A07EE">
      <w:pPr>
        <w:rPr/>
      </w:pPr>
      <w:r>
        <w:t>坏步形成位置</w:t>
      </w:r>
    </w:p>
    <w:p w14:paraId="1F24D53D">
      <w:pPr>
        <w:rPr/>
      </w:pPr>
      <w:r>
        <w:t>主要在：</w:t>
      </w:r>
    </w:p>
    <w:p w14:paraId="10F42D8D">
      <w:pPr>
        <w:rPr/>
      </w:pPr>
      <w:r>
        <w:t>raw_grad -&gt; preconditioned_grad</w:t>
      </w:r>
    </w:p>
    <w:p w14:paraId="14619B41">
      <w:pPr>
        <w:rPr/>
      </w:pPr>
      <w:r>
        <w:t>这一步就已经开始变坏</w:t>
      </w:r>
      <w:r>
        <w:rPr/>
        <w:br w:type="textWrapping"/>
      </w:r>
      <w:r>
        <w:t>然后 m_hat 再继续叠加放大。</w:t>
      </w:r>
    </w:p>
    <w:p w14:paraId="3EF7F1CF">
      <w:pPr>
        <w:rPr/>
      </w:pPr>
      <w:r>
        <w:t>真实更新几乎完全等于 full Adam 几何</w:t>
      </w:r>
    </w:p>
    <w:p w14:paraId="4D8DE830">
      <w:pPr>
        <w:rPr/>
      </w:pPr>
      <w:r>
        <w:t>actual_param_delta 与 full_adam_update_direction 几乎一致</w:t>
      </w:r>
    </w:p>
    <w:p w14:paraId="75C8D113">
      <w:pPr>
        <w:rPr/>
      </w:pPr>
      <w:r>
        <w:t>所以：</w:t>
      </w:r>
    </w:p>
    <w:p w14:paraId="4FAED39B">
      <w:pPr>
        <w:rPr/>
      </w:pPr>
      <w:r>
        <w:t>真正坏步已经被 Adam 几何完整解释</w:t>
      </w:r>
    </w:p>
    <w:p w14:paraId="558987EF">
      <w:pPr>
        <w:rPr/>
      </w:pPr>
      <w:r>
        <w:t>不需要再假设别的隐藏机制</w:t>
      </w:r>
    </w:p>
    <w:p w14:paraId="4E8CB659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6619D">
      <w:pPr>
        <w:rPr/>
      </w:pPr>
      <w:r>
        <w:t>第二十阶段，做正式 clip 验证</w:t>
      </w:r>
    </w:p>
    <w:p w14:paraId="3351E4FD">
      <w:pPr>
        <w:rPr/>
      </w:pPr>
      <w:r>
        <w:t>做过的东西</w:t>
      </w:r>
    </w:p>
    <w:p w14:paraId="5B17A2B8">
      <w:pPr>
        <w:rPr/>
      </w:pPr>
      <w:r>
        <w:t xml:space="preserve">critic_backbone_preconditioner_clipped_training_validation </w:t>
      </w:r>
    </w:p>
    <w:p w14:paraId="4AD2928E">
      <w:pPr>
        <w:rPr/>
      </w:pPr>
      <w:r>
        <w:t xml:space="preserve">critic_backbone_preconditioner_clip_telemetry_validation </w:t>
      </w:r>
    </w:p>
    <w:p w14:paraId="0BFB3A09">
      <w:pPr>
        <w:rPr/>
      </w:pPr>
      <w:r>
        <w:t xml:space="preserve">critic_backbone_hotspot_preconditioner_clip_training_validation </w:t>
      </w:r>
    </w:p>
    <w:p w14:paraId="4096C365">
      <w:pPr>
        <w:rPr/>
      </w:pPr>
      <w:r>
        <w:t xml:space="preserve">critic_backbone_layerwise_preconditioner_clip_training_validation </w:t>
      </w:r>
    </w:p>
    <w:p w14:paraId="32B6A406">
      <w:pPr>
        <w:rPr/>
      </w:pPr>
      <w:r>
        <w:t xml:space="preserve">critic_backbone_layerwise_cap_strength_validation </w:t>
      </w:r>
    </w:p>
    <w:p w14:paraId="0519D944">
      <w:pPr>
        <w:rPr/>
      </w:pPr>
      <w:r>
        <w:t xml:space="preserve">critic_backbone_layerwise_cap_candidate_confirmation_validation </w:t>
      </w:r>
    </w:p>
    <w:p w14:paraId="3F9CCBDA">
      <w:pPr>
        <w:rPr/>
      </w:pPr>
      <w:r>
        <w:t xml:space="preserve">critic_backbone_layerwise_cap_long_confirmation_validation </w:t>
      </w:r>
    </w:p>
    <w:p w14:paraId="79E0EBEF">
      <w:pPr>
        <w:rPr/>
      </w:pPr>
      <w:r>
        <w:t>这些实验共同得出的结论</w:t>
      </w:r>
    </w:p>
    <w:p w14:paraId="21C61568">
      <w:pPr>
        <w:rPr/>
      </w:pPr>
      <w:r>
        <w:t>1. full backbone clip</w:t>
      </w:r>
    </w:p>
    <w:p w14:paraId="6A786811">
      <w:pPr>
        <w:rPr/>
      </w:pPr>
      <w:r>
        <w:t>不是没命中热点层，而是命中了很多</w:t>
      </w:r>
      <w:r>
        <w:rPr/>
        <w:br w:type="textWrapping"/>
      </w:r>
      <w:r>
        <w:t>但 reward 完全不动</w:t>
      </w:r>
    </w:p>
    <w:p w14:paraId="0F99AA0C">
      <w:pPr>
        <w:rPr/>
      </w:pPr>
      <w:r>
        <w:t>2. ln focus clip</w:t>
      </w:r>
    </w:p>
    <w:p w14:paraId="4B7B7206">
      <w:pPr>
        <w:rPr/>
      </w:pPr>
      <w:r>
        <w:t>不是方向错，而是太窄</w:t>
      </w:r>
      <w:r>
        <w:rPr/>
        <w:br w:type="textWrapping"/>
      </w:r>
      <w:r>
        <w:t>命中了 LayerNorm，但漏掉 0.weight 和 6.weight</w:t>
      </w:r>
    </w:p>
    <w:p w14:paraId="00546D03">
      <w:pPr>
        <w:rPr/>
      </w:pPr>
      <w:r>
        <w:t>3. hotspot clip</w:t>
      </w:r>
    </w:p>
    <w:p w14:paraId="3C66F0DC">
      <w:pPr>
        <w:rPr/>
      </w:pPr>
      <w:r>
        <w:t>集合更合理</w:t>
      </w:r>
      <w:r>
        <w:rPr/>
        <w:br w:type="textWrapping"/>
      </w:r>
      <w:r>
        <w:t>覆盖了：</w:t>
      </w:r>
    </w:p>
    <w:p w14:paraId="359F2E2E">
      <w:pPr>
        <w:rPr/>
      </w:pPr>
      <w:r>
        <w:t xml:space="preserve">0.weight </w:t>
      </w:r>
    </w:p>
    <w:p w14:paraId="7755C614">
      <w:pPr>
        <w:rPr/>
      </w:pPr>
      <w:r>
        <w:t xml:space="preserve">6.weight </w:t>
      </w:r>
    </w:p>
    <w:p w14:paraId="1244175D">
      <w:pPr>
        <w:rPr/>
      </w:pPr>
      <w:r>
        <w:t xml:space="preserve">7.weight </w:t>
      </w:r>
    </w:p>
    <w:p w14:paraId="40044F0B">
      <w:pPr>
        <w:rPr/>
      </w:pPr>
      <w:r>
        <w:t xml:space="preserve">4.bias </w:t>
      </w:r>
    </w:p>
    <w:p w14:paraId="657E8AA0">
      <w:pPr>
        <w:rPr/>
      </w:pPr>
      <w:r>
        <w:t>但 reward 还是不动</w:t>
      </w:r>
    </w:p>
    <w:p w14:paraId="3296441B">
      <w:pPr>
        <w:rPr/>
      </w:pPr>
      <w:r>
        <w:t>4. layerwise clip</w:t>
      </w:r>
    </w:p>
    <w:p w14:paraId="68F93324">
      <w:pPr>
        <w:rPr/>
      </w:pPr>
      <w:r>
        <w:t>比 full clip 更值得继续</w:t>
      </w:r>
      <w:r>
        <w:rPr/>
        <w:br w:type="textWrapping"/>
      </w:r>
      <w:r>
        <w:t>说明“集合合理”这步是对的</w:t>
      </w:r>
    </w:p>
    <w:p w14:paraId="5061D390">
      <w:pPr>
        <w:rPr/>
      </w:pPr>
      <w:r>
        <w:t>5. cap 强度 sweep</w:t>
      </w:r>
    </w:p>
    <w:p w14:paraId="545020A0">
      <w:pPr>
        <w:rPr/>
      </w:pPr>
      <w:r>
        <w:t>你们连续试了：</w:t>
      </w:r>
    </w:p>
    <w:p w14:paraId="2DEB0356">
      <w:pPr>
        <w:rPr/>
      </w:pPr>
      <w:r>
        <w:t xml:space="preserve">0.weight = 2000 </w:t>
      </w:r>
    </w:p>
    <w:p w14:paraId="796EBAA7">
      <w:pPr>
        <w:rPr/>
      </w:pPr>
      <w:r>
        <w:t xml:space="preserve">1500 </w:t>
      </w:r>
    </w:p>
    <w:p w14:paraId="328E434C">
      <w:pPr>
        <w:rPr/>
      </w:pPr>
      <w:r>
        <w:t xml:space="preserve">1200 </w:t>
      </w:r>
    </w:p>
    <w:p w14:paraId="6F350E4E">
      <w:pPr>
        <w:rPr/>
      </w:pPr>
      <w:r>
        <w:t xml:space="preserve">1000 </w:t>
      </w:r>
    </w:p>
    <w:p w14:paraId="0645D625">
      <w:pPr>
        <w:rPr/>
      </w:pPr>
      <w:r>
        <w:t>结论很明确：</w:t>
      </w:r>
    </w:p>
    <w:p w14:paraId="7F3183F8">
      <w:pPr>
        <w:rPr/>
      </w:pPr>
      <w:r>
        <w:t xml:space="preserve">1000 压过头，critic 健康坏 </w:t>
      </w:r>
    </w:p>
    <w:p w14:paraId="2D46F63E">
      <w:pPr>
        <w:rPr/>
      </w:pPr>
      <w:r>
        <w:t xml:space="preserve">1200 在短实验里 proxy 很漂亮 </w:t>
      </w:r>
    </w:p>
    <w:p w14:paraId="298E2AA8">
      <w:pPr>
        <w:rPr/>
      </w:pPr>
      <w:r>
        <w:t>但长确认实验说明</w:t>
      </w:r>
      <w:r>
        <w:rPr/>
        <w:br w:type="textWrapping"/>
      </w:r>
      <w:r>
        <w:t>1200 虽然更明显压住 0.weight</w:t>
      </w:r>
      <w:r>
        <w:rPr/>
        <w:br w:type="textWrapping"/>
      </w:r>
      <w:r>
        <w:t>但没有转化成正式收益</w:t>
      </w:r>
      <w:r>
        <w:rPr/>
        <w:br w:type="textWrapping"/>
      </w:r>
      <w:r>
        <w:t xml:space="preserve">整体平衡不如 2000 </w:t>
      </w:r>
    </w:p>
    <w:p w14:paraId="3BD95731">
      <w:pPr>
        <w:rPr/>
      </w:pPr>
      <w:r>
        <w:t>6. 长确认实验</w:t>
      </w:r>
    </w:p>
    <w:p w14:paraId="4FF71805">
      <w:pPr>
        <w:rPr/>
      </w:pPr>
      <w:r>
        <w:t>把训练做长以后，reward 还是完全不分</w:t>
      </w:r>
    </w:p>
    <w:p w14:paraId="5C4E5557">
      <w:pPr>
        <w:rPr/>
      </w:pPr>
      <w:r>
        <w:t>这一步很关键，因为它说明：</w:t>
      </w:r>
    </w:p>
    <w:p w14:paraId="2D440EEB">
      <w:pPr>
        <w:rPr/>
      </w:pPr>
      <w:r>
        <w:t>到目前为止</w:t>
      </w:r>
    </w:p>
    <w:p w14:paraId="735057FA">
      <w:pPr>
        <w:rPr/>
      </w:pPr>
      <w:r>
        <w:t>继续细调 hard cap 数值的边际价值已经很低</w:t>
      </w:r>
    </w:p>
    <w:p w14:paraId="0DE4A4AA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A686E">
      <w:pPr>
        <w:rPr/>
      </w:pPr>
      <w:r>
        <w:t>二、到现在为止，已经明确排除或不该重复探索的方向</w:t>
      </w:r>
    </w:p>
    <w:p w14:paraId="3987339E">
      <w:pPr>
        <w:rPr/>
      </w:pPr>
      <w:r>
        <w:t>你后面给 Codex 或新窗口时，这一段很重要，能防止它重复试旧路。</w:t>
      </w:r>
    </w:p>
    <w:p w14:paraId="61FD5E59">
      <w:pPr>
        <w:rPr/>
      </w:pPr>
      <w:r>
        <w:t>已经反复验证过，不值得再优先重复的</w:t>
      </w:r>
    </w:p>
    <w:p w14:paraId="5A9ECD8C">
      <w:pPr>
        <w:rPr/>
      </w:pPr>
      <w:r>
        <w:t>actor 与 reward 总线</w:t>
      </w:r>
    </w:p>
    <w:p w14:paraId="629F8E33">
      <w:pPr>
        <w:rPr/>
      </w:pPr>
      <w:r>
        <w:t xml:space="preserve">普通 PPO 常规超参数搜索 </w:t>
      </w:r>
    </w:p>
    <w:p w14:paraId="054D0EF3">
      <w:pPr>
        <w:rPr/>
      </w:pPr>
      <w:r>
        <w:t xml:space="preserve">reward 总定义大改 </w:t>
      </w:r>
    </w:p>
    <w:p w14:paraId="0432D481">
      <w:pPr>
        <w:rPr/>
      </w:pPr>
      <w:r>
        <w:t xml:space="preserve">scheduler </w:t>
      </w:r>
    </w:p>
    <w:p w14:paraId="5F54D61D">
      <w:pPr>
        <w:rPr/>
      </w:pPr>
      <w:r>
        <w:t xml:space="preserve">state 定义 </w:t>
      </w:r>
    </w:p>
    <w:p w14:paraId="310D5A9A">
      <w:pPr>
        <w:rPr/>
      </w:pPr>
      <w:r>
        <w:t xml:space="preserve">actor 输入里那批静态块 </w:t>
      </w:r>
    </w:p>
    <w:p w14:paraId="7D144A8D">
      <w:pPr>
        <w:rPr/>
      </w:pPr>
      <w:r>
        <w:t xml:space="preserve">shared actor backbone 本身 </w:t>
      </w:r>
    </w:p>
    <w:p w14:paraId="5E08FB2E">
      <w:pPr>
        <w:rPr/>
      </w:pPr>
      <w:r>
        <w:t xml:space="preserve">optimizer state 是否共享 </w:t>
      </w:r>
    </w:p>
    <w:p w14:paraId="52ABB541">
      <w:pPr>
        <w:rPr/>
      </w:pPr>
      <w:r>
        <w:t xml:space="preserve">再做多 seed 粗搜索 </w:t>
      </w:r>
    </w:p>
    <w:p w14:paraId="4959B8FC">
      <w:pPr>
        <w:rPr/>
      </w:pPr>
      <w:r>
        <w:t>critic 数值层</w:t>
      </w:r>
    </w:p>
    <w:p w14:paraId="0BA05803">
      <w:pPr>
        <w:rPr/>
      </w:pPr>
      <w:r>
        <w:t xml:space="preserve">只改 normalized_return </w:t>
      </w:r>
    </w:p>
    <w:p w14:paraId="483775BB">
      <w:pPr>
        <w:rPr/>
      </w:pPr>
      <w:r>
        <w:t xml:space="preserve">只改 running_return_norm </w:t>
      </w:r>
    </w:p>
    <w:p w14:paraId="54081F42">
      <w:pPr>
        <w:rPr/>
      </w:pPr>
      <w:r>
        <w:t xml:space="preserve">只改 popart_return_norm </w:t>
      </w:r>
    </w:p>
    <w:p w14:paraId="5FC314CE">
      <w:pPr>
        <w:rPr/>
      </w:pPr>
      <w:r>
        <w:t xml:space="preserve">只改 Huber 和 MSE </w:t>
      </w:r>
    </w:p>
    <w:p w14:paraId="37F76FD9">
      <w:pPr>
        <w:rPr/>
      </w:pPr>
      <w:r>
        <w:t xml:space="preserve">只改 critic lr 变小 </w:t>
      </w:r>
    </w:p>
    <w:p w14:paraId="1BECB3C3">
      <w:pPr>
        <w:rPr/>
      </w:pPr>
      <w:r>
        <w:t xml:space="preserve">只改 blended sampling </w:t>
      </w:r>
    </w:p>
    <w:p w14:paraId="7170C319">
      <w:pPr>
        <w:rPr/>
      </w:pPr>
      <w:r>
        <w:t xml:space="preserve">只改 critic loss 取样 </w:t>
      </w:r>
    </w:p>
    <w:p w14:paraId="42FF15A2">
      <w:pPr>
        <w:rPr/>
      </w:pPr>
      <w:r>
        <w:t xml:space="preserve">继续在 current batch only loss 上小修小补 </w:t>
      </w:r>
    </w:p>
    <w:p w14:paraId="4751C30D">
      <w:pPr>
        <w:rPr/>
      </w:pPr>
      <w:r>
        <w:t>route update control 线</w:t>
      </w:r>
    </w:p>
    <w:p w14:paraId="720C93EF">
      <w:pPr>
        <w:rPr/>
      </w:pPr>
      <w:r>
        <w:t xml:space="preserve">theta_floor 放松 </w:t>
      </w:r>
    </w:p>
    <w:p w14:paraId="51525FF9">
      <w:pPr>
        <w:rPr/>
      </w:pPr>
      <w:r>
        <w:t xml:space="preserve">route_confident_mask </w:t>
      </w:r>
    </w:p>
    <w:p w14:paraId="73BF11C6">
      <w:pPr>
        <w:rPr/>
      </w:pPr>
      <w:r>
        <w:t xml:space="preserve">route_update_cap </w:t>
      </w:r>
    </w:p>
    <w:p w14:paraId="04081130">
      <w:pPr>
        <w:rPr/>
      </w:pPr>
      <w:r>
        <w:t xml:space="preserve">severity gate </w:t>
      </w:r>
    </w:p>
    <w:p w14:paraId="4E662603">
      <w:pPr>
        <w:rPr/>
      </w:pPr>
      <w:r>
        <w:t xml:space="preserve">alignment gate </w:t>
      </w:r>
    </w:p>
    <w:p w14:paraId="5015ACFB">
      <w:pPr>
        <w:rPr/>
      </w:pPr>
      <w:r>
        <w:t xml:space="preserve">epoch-wise branch order </w:t>
      </w:r>
    </w:p>
    <w:p w14:paraId="46B5BF2A">
      <w:pPr>
        <w:rPr/>
      </w:pPr>
      <w:r>
        <w:t xml:space="preserve">继续压 KL </w:t>
      </w:r>
    </w:p>
    <w:p w14:paraId="0D2DC1A2">
      <w:pPr>
        <w:rPr/>
      </w:pPr>
      <w:r>
        <w:t xml:space="preserve">继续压 clip </w:t>
      </w:r>
    </w:p>
    <w:p w14:paraId="32AA92B9">
      <w:pPr>
        <w:rPr/>
      </w:pPr>
      <w:r>
        <w:t xml:space="preserve">继续压 active fraction </w:t>
      </w:r>
    </w:p>
    <w:p w14:paraId="29E2916B">
      <w:pPr>
        <w:rPr/>
      </w:pPr>
      <w:r>
        <w:t xml:space="preserve">继续压 update count </w:t>
      </w:r>
    </w:p>
    <w:p w14:paraId="2A3BE794">
      <w:pPr>
        <w:rPr/>
      </w:pPr>
      <w:r>
        <w:t>route credit 小修线</w:t>
      </w:r>
    </w:p>
    <w:p w14:paraId="618D99E4">
      <w:pPr>
        <w:rPr/>
      </w:pPr>
      <w:r>
        <w:t xml:space="preserve">route_counterfactual_adv </w:t>
      </w:r>
    </w:p>
    <w:p w14:paraId="601F8CA8">
      <w:pPr>
        <w:rPr/>
      </w:pPr>
      <w:r>
        <w:t xml:space="preserve">path-cost 直接真值 </w:t>
      </w:r>
    </w:p>
    <w:p w14:paraId="6C8D0BA4">
      <w:pPr>
        <w:rPr/>
      </w:pPr>
      <w:r>
        <w:t xml:space="preserve">继续做 route 侧小变体 mask 或 gate </w:t>
      </w:r>
    </w:p>
    <w:p w14:paraId="4FFEA710">
      <w:pPr>
        <w:rPr/>
      </w:pPr>
      <w:r>
        <w:t>optimizer 粗替换线</w:t>
      </w:r>
    </w:p>
    <w:p w14:paraId="7894C951">
      <w:pPr>
        <w:rPr/>
      </w:pPr>
      <w:r>
        <w:t xml:space="preserve">整个 critic 换 SGD </w:t>
      </w:r>
    </w:p>
    <w:p w14:paraId="1E519EF0">
      <w:pPr>
        <w:rPr/>
      </w:pPr>
      <w:r>
        <w:t xml:space="preserve">critic_backbone 换 SGD </w:t>
      </w:r>
    </w:p>
    <w:p w14:paraId="563BFE2F">
      <w:pPr>
        <w:rPr/>
      </w:pPr>
      <w:r>
        <w:t xml:space="preserve">SGD 加 momentum </w:t>
      </w:r>
    </w:p>
    <w:p w14:paraId="6C4AB5FF">
      <w:pPr>
        <w:rPr/>
      </w:pPr>
      <w:r>
        <w:t xml:space="preserve">simpler optimizer 粗替代 </w:t>
      </w:r>
    </w:p>
    <w:p w14:paraId="17CE24C6">
      <w:pPr>
        <w:rPr/>
      </w:pPr>
      <w:r>
        <w:t xml:space="preserve">split optimizer 粗替代 </w:t>
      </w:r>
    </w:p>
    <w:p w14:paraId="13B8C2CF">
      <w:pPr>
        <w:rPr/>
      </w:pPr>
      <w:r>
        <w:t>preconditioner 约束线里已经不值得继续反复扫的</w:t>
      </w:r>
    </w:p>
    <w:p w14:paraId="3AD94AD7">
      <w:pPr>
        <w:rPr/>
      </w:pPr>
      <w:r>
        <w:t xml:space="preserve">再换热点层集合 </w:t>
      </w:r>
    </w:p>
    <w:p w14:paraId="79A44C9E">
      <w:pPr>
        <w:rPr/>
      </w:pPr>
      <w:r>
        <w:t xml:space="preserve">再做更细的 0.weight cap 小搜索 </w:t>
      </w:r>
    </w:p>
    <w:p w14:paraId="1D20A978">
      <w:pPr>
        <w:rPr/>
      </w:pPr>
      <w:r>
        <w:t xml:space="preserve">再试 1100 1300 1500 这一类临近 hard cap </w:t>
      </w:r>
    </w:p>
    <w:p w14:paraId="6CEE3D6D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BFDA3">
      <w:pPr>
        <w:rPr/>
      </w:pPr>
      <w:r>
        <w:t>三、到现在为止，最可靠的正结论</w:t>
      </w:r>
    </w:p>
    <w:p w14:paraId="7F52B09A">
      <w:pPr>
        <w:rPr/>
      </w:pPr>
      <w:r>
        <w:t>这是你新开窗口时最值得带走的“保留成果”。</w:t>
      </w:r>
    </w:p>
    <w:p w14:paraId="5A89F939">
      <w:pPr>
        <w:rPr/>
      </w:pPr>
      <w:r>
        <w:t>actor 主线</w:t>
      </w:r>
    </w:p>
    <w:p w14:paraId="121418A0">
      <w:pPr>
        <w:rPr/>
      </w:pPr>
      <w:r>
        <w:t>当前最可信 actor 主线仍然是：</w:t>
      </w:r>
    </w:p>
    <w:p w14:paraId="12001A9C">
      <w:pPr>
        <w:rPr/>
      </w:pPr>
      <w:r>
        <w:t xml:space="preserve">hierarchical_actor_joint_reward_aligned_credit </w:t>
      </w:r>
    </w:p>
    <w:p w14:paraId="3BE4ABDD">
      <w:pPr>
        <w:rPr/>
      </w:pPr>
      <w:r>
        <w:t>critic 主问题</w:t>
      </w:r>
    </w:p>
    <w:p w14:paraId="4E6E3BCB">
      <w:pPr>
        <w:rPr/>
      </w:pPr>
      <w:r>
        <w:t>当前最可信 critic 侧结论是：</w:t>
      </w:r>
    </w:p>
    <w:p w14:paraId="342FF9E3">
      <w:pPr>
        <w:rPr/>
      </w:pPr>
      <w:r>
        <w:t xml:space="preserve">问题主因高度集中在 critic_backbone </w:t>
      </w:r>
    </w:p>
    <w:p w14:paraId="15792182">
      <w:pPr>
        <w:rPr/>
      </w:pPr>
      <w:r>
        <w:t xml:space="preserve">不是 critic_head </w:t>
      </w:r>
    </w:p>
    <w:p w14:paraId="05047AC8">
      <w:pPr>
        <w:rPr/>
      </w:pPr>
      <w:r>
        <w:t xml:space="preserve">不是 raw_grad 本身 </w:t>
      </w:r>
    </w:p>
    <w:p w14:paraId="68AB9583">
      <w:pPr>
        <w:rPr/>
      </w:pPr>
      <w:r>
        <w:t xml:space="preserve">不是单独 momentum </w:t>
      </w:r>
    </w:p>
    <w:p w14:paraId="01ECA80B">
      <w:pPr>
        <w:rPr/>
      </w:pPr>
      <w:r>
        <w:t xml:space="preserve">主要是 Adam 二阶预条件化几何 </w:t>
      </w:r>
    </w:p>
    <w:p w14:paraId="3362C006">
      <w:pPr>
        <w:rPr/>
      </w:pPr>
      <w:r>
        <w:t xml:space="preserve">更具体地说，是少数 active 维度的 preconditioner 放大 </w:t>
      </w:r>
    </w:p>
    <w:p w14:paraId="721A23F0">
      <w:pPr>
        <w:rPr/>
      </w:pPr>
      <w:r>
        <w:t>热点层集合</w:t>
      </w:r>
    </w:p>
    <w:p w14:paraId="308A955B">
      <w:pPr>
        <w:rPr/>
      </w:pPr>
      <w:r>
        <w:t>当前最稳定的热点层集合是：</w:t>
      </w:r>
    </w:p>
    <w:p w14:paraId="42B6776D">
      <w:pPr>
        <w:rPr/>
      </w:pPr>
      <w:r>
        <w:t xml:space="preserve">critic_backbone.0.weight </w:t>
      </w:r>
    </w:p>
    <w:p w14:paraId="0D3E2EB5">
      <w:pPr>
        <w:rPr/>
      </w:pPr>
      <w:r>
        <w:t xml:space="preserve">critic_backbone.6.weight </w:t>
      </w:r>
    </w:p>
    <w:p w14:paraId="56CCAD70">
      <w:pPr>
        <w:rPr/>
      </w:pPr>
      <w:r>
        <w:t xml:space="preserve">critic_backbone.7.weight </w:t>
      </w:r>
    </w:p>
    <w:p w14:paraId="6E727B76">
      <w:pPr>
        <w:rPr/>
      </w:pPr>
      <w:r>
        <w:t xml:space="preserve">critic_backbone.4.bias </w:t>
      </w:r>
    </w:p>
    <w:p w14:paraId="47252BD7">
      <w:pPr>
        <w:rPr/>
      </w:pPr>
      <w:r>
        <w:t>critic_backbone.7.bias 不是主战场，只适合继续 telemetry。</w:t>
      </w:r>
    </w:p>
    <w:p w14:paraId="5B44D447">
      <w:pPr>
        <w:rPr/>
      </w:pPr>
      <w:r>
        <w:t>当前这条线里最平衡的候选</w:t>
      </w:r>
    </w:p>
    <w:p w14:paraId="1B0275BC">
      <w:pPr>
        <w:rPr/>
      </w:pPr>
      <w:r>
        <w:t>在 hard cap 这条线里，当前更平衡的保留点是：</w:t>
      </w:r>
    </w:p>
    <w:p w14:paraId="4EAFDA0D">
      <w:pPr>
        <w:rPr/>
      </w:pPr>
      <w:r>
        <w:t xml:space="preserve">0.weight = 2000 </w:t>
      </w:r>
    </w:p>
    <w:p w14:paraId="09A13CF2">
      <w:pPr>
        <w:rPr/>
      </w:pPr>
      <w:r>
        <w:t xml:space="preserve">6.weight = 4000 </w:t>
      </w:r>
    </w:p>
    <w:p w14:paraId="22D95CE3">
      <w:pPr>
        <w:rPr/>
      </w:pPr>
      <w:r>
        <w:t xml:space="preserve">7.weight = 4000 </w:t>
      </w:r>
    </w:p>
    <w:p w14:paraId="69D83F9B">
      <w:pPr>
        <w:rPr/>
      </w:pPr>
      <w:r>
        <w:t xml:space="preserve">4.bias = 4000 </w:t>
      </w:r>
    </w:p>
    <w:p w14:paraId="5C085F77">
      <w:pPr>
        <w:rPr/>
      </w:pPr>
      <w:r>
        <w:t>不是因为它有正式收益，而是因为：</w:t>
      </w:r>
    </w:p>
    <w:p w14:paraId="2DF29044">
      <w:pPr>
        <w:rPr/>
      </w:pPr>
      <w:r>
        <w:t xml:space="preserve">它比 baseline 更值得继续 </w:t>
      </w:r>
    </w:p>
    <w:p w14:paraId="26835B07">
      <w:pPr>
        <w:rPr/>
      </w:pPr>
      <w:r>
        <w:t xml:space="preserve">它比 1200 和 1000 更平衡 </w:t>
      </w:r>
    </w:p>
    <w:p w14:paraId="4D070E5B">
      <w:pPr>
        <w:rPr/>
      </w:pPr>
      <w:r>
        <w:t xml:space="preserve">它是当前硬裁剪线里的最好停点 </w:t>
      </w:r>
    </w:p>
    <w:p w14:paraId="768FDB6D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D21F3">
      <w:pPr>
        <w:rPr/>
      </w:pPr>
      <w:r>
        <w:t>四、我对当前探索线路的判断</w:t>
      </w:r>
    </w:p>
    <w:p w14:paraId="541BDB91">
      <w:pPr>
        <w:rPr/>
      </w:pPr>
      <w:r>
        <w:t>现在如何理解这条线</w:t>
      </w:r>
    </w:p>
    <w:p w14:paraId="79EDD927">
      <w:pPr>
        <w:rPr/>
      </w:pPr>
      <w:r>
        <w:t>我会这样概括：</w:t>
      </w:r>
    </w:p>
    <w:p w14:paraId="3820FA1F">
      <w:pPr>
        <w:rPr/>
      </w:pPr>
      <w:r>
        <w:t>问题定位大概率是对的</w:t>
      </w:r>
    </w:p>
    <w:p w14:paraId="283CD893">
      <w:pPr>
        <w:rPr/>
      </w:pPr>
      <w:r>
        <w:t>但当前这版 hard cap 修法，不足以成为正式修复方案</w:t>
      </w:r>
    </w:p>
    <w:p w14:paraId="26830EC1">
      <w:pPr>
        <w:rPr/>
      </w:pPr>
      <w:r>
        <w:t>也就是说：</w:t>
      </w:r>
    </w:p>
    <w:p w14:paraId="7FFF662B">
      <w:pPr>
        <w:rPr/>
      </w:pPr>
      <w:r>
        <w:t xml:space="preserve">你们不是找错了主坏源 </w:t>
      </w:r>
    </w:p>
    <w:p w14:paraId="778457E3">
      <w:pPr>
        <w:rPr/>
      </w:pPr>
      <w:r>
        <w:t xml:space="preserve">你们是还没找到对的修法形式 </w:t>
      </w:r>
    </w:p>
    <w:p w14:paraId="36022644">
      <w:pPr>
        <w:rPr/>
      </w:pPr>
      <w:r>
        <w:t>所以下一步不该是什么</w:t>
      </w:r>
    </w:p>
    <w:p w14:paraId="0FD716B2">
      <w:pPr>
        <w:rPr/>
      </w:pPr>
      <w:r>
        <w:t>不该再继续：</w:t>
      </w:r>
    </w:p>
    <w:p w14:paraId="483F2D29">
      <w:pPr>
        <w:rPr/>
      </w:pPr>
      <w:r>
        <w:t xml:space="preserve">细搜 cap 数值 </w:t>
      </w:r>
    </w:p>
    <w:p w14:paraId="6E21FA0C">
      <w:pPr>
        <w:rPr/>
      </w:pPr>
      <w:r>
        <w:t xml:space="preserve">再换热点层集合 </w:t>
      </w:r>
    </w:p>
    <w:p w14:paraId="007D0DCB">
      <w:pPr>
        <w:rPr/>
      </w:pPr>
      <w:r>
        <w:t xml:space="preserve">回头改 actor </w:t>
      </w:r>
    </w:p>
    <w:p w14:paraId="0956CC6C">
      <w:pPr>
        <w:rPr/>
      </w:pPr>
      <w:r>
        <w:t xml:space="preserve">回头改 reward </w:t>
      </w:r>
    </w:p>
    <w:p w14:paraId="2A65418F">
      <w:pPr>
        <w:rPr/>
      </w:pPr>
      <w:r>
        <w:t xml:space="preserve">回头改 target </w:t>
      </w:r>
    </w:p>
    <w:p w14:paraId="2C35E05C">
      <w:pPr>
        <w:rPr/>
      </w:pPr>
      <w:r>
        <w:t xml:space="preserve">回头改 bootstrap </w:t>
      </w:r>
    </w:p>
    <w:p w14:paraId="4B69EB3D">
      <w:pPr>
        <w:rPr/>
      </w:pPr>
      <w:r>
        <w:t>我认为更合理的下一步</w:t>
      </w:r>
    </w:p>
    <w:p w14:paraId="2145DC15">
      <w:pPr>
        <w:rPr/>
      </w:pPr>
      <w:r>
        <w:t>应该切到：</w:t>
      </w:r>
    </w:p>
    <w:p w14:paraId="6236D62B">
      <w:pPr>
        <w:rPr/>
      </w:pPr>
      <w:r>
        <w:t>optimizer 约束形式本身</w:t>
      </w:r>
    </w:p>
    <w:p w14:paraId="2753EAF4">
      <w:pPr>
        <w:rPr/>
      </w:pPr>
      <w:r>
        <w:t>更直白地说就是：</w:t>
      </w:r>
    </w:p>
    <w:p w14:paraId="33AE70EF">
      <w:pPr>
        <w:rPr/>
      </w:pPr>
      <w:r>
        <w:t xml:space="preserve">不是再问裁多少 </w:t>
      </w:r>
    </w:p>
    <w:p w14:paraId="358B5B2C">
      <w:pPr>
        <w:rPr/>
      </w:pPr>
      <w:r>
        <w:t xml:space="preserve">而是问怎么裁 </w:t>
      </w:r>
    </w:p>
    <w:p w14:paraId="501609DD">
      <w:pPr>
        <w:rPr/>
      </w:pPr>
      <w:r>
        <w:t>例如：</w:t>
      </w:r>
    </w:p>
    <w:p w14:paraId="41E0BAD0">
      <w:pPr>
        <w:rPr/>
      </w:pPr>
      <w:r>
        <w:t xml:space="preserve">hard cap 是否太生硬 </w:t>
      </w:r>
    </w:p>
    <w:p w14:paraId="53AA7C4D">
      <w:pPr>
        <w:rPr/>
      </w:pPr>
      <w:r>
        <w:t xml:space="preserve">是否要改成平滑 preconditioner 约束 </w:t>
      </w:r>
    </w:p>
    <w:p w14:paraId="4183A753">
      <w:pPr>
        <w:rPr/>
      </w:pPr>
      <w:r>
        <w:t xml:space="preserve">是否要做共享或平滑二阶矩 </w:t>
      </w:r>
    </w:p>
    <w:p w14:paraId="0AD92F76">
      <w:pPr>
        <w:rPr/>
      </w:pPr>
      <w:r>
        <w:t xml:space="preserve">是否要只对 backbone 某些权重族做结构化约束，而不是逐参数硬裁 </w:t>
      </w:r>
    </w:p>
    <w:p w14:paraId="29911C6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F56AD"/>
    <w:rsid w:val="6369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21</Words>
  <Characters>35</Characters>
  <Lines>0</Lines>
  <Paragraphs>0</Paragraphs>
  <TotalTime>39</TotalTime>
  <ScaleCrop>false</ScaleCrop>
  <LinksUpToDate>false</LinksUpToDate>
  <CharactersWithSpaces>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2026-03-25T01:39:00Z</dcterms:created>
  <dc:creator>Angela~</dc:creator>
  <cp:lastModifiedBy>Angela~</cp:lastModifiedBy>
  <dcterms:modified xsi:type="dcterms:W3CDTF">2026-03-25T17:19:27Z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2731D71661AF4567923C7B9C8FAAC750_11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