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6F8F2" w14:textId="572D33AF" w:rsidR="004C762C" w:rsidRPr="00541BEA" w:rsidRDefault="00C20778">
      <w:pPr>
        <w:rPr>
          <w:lang w:val="en-US"/>
        </w:rPr>
      </w:pPr>
      <w:r w:rsidRPr="00541BEA">
        <w:rPr>
          <w:lang w:val="en-US"/>
        </w:rPr>
        <w:t>Df_procesadogenderage: con outliers</w:t>
      </w:r>
    </w:p>
    <w:p w14:paraId="7C24AEB7" w14:textId="7B595A6A" w:rsidR="00C20778" w:rsidRPr="00541BEA" w:rsidRDefault="00C20778">
      <w:pPr>
        <w:rPr>
          <w:lang w:val="en-US"/>
        </w:rPr>
      </w:pPr>
      <w:r w:rsidRPr="00541BEA">
        <w:rPr>
          <w:lang w:val="en-US"/>
        </w:rPr>
        <w:t>Df_v3 sin algunso outliers</w:t>
      </w:r>
    </w:p>
    <w:p w14:paraId="2DEE8D85" w14:textId="54D59F93" w:rsidR="00C20778" w:rsidRPr="00C20778" w:rsidRDefault="00C20778">
      <w:pPr>
        <w:rPr>
          <w:lang w:val="en-US"/>
        </w:rPr>
      </w:pPr>
      <w:r w:rsidRPr="00C20778">
        <w:rPr>
          <w:lang w:val="en-US"/>
        </w:rPr>
        <w:t>Df3</w:t>
      </w:r>
      <w:r w:rsidR="00541BEA">
        <w:rPr>
          <w:lang w:val="en-US"/>
        </w:rPr>
        <w:t>_</w:t>
      </w:r>
      <w:r w:rsidRPr="00C20778">
        <w:rPr>
          <w:lang w:val="en-US"/>
        </w:rPr>
        <w:t>sinoutliersMS sin outliers par S</w:t>
      </w:r>
      <w:r>
        <w:rPr>
          <w:lang w:val="en-US"/>
        </w:rPr>
        <w:t>M</w:t>
      </w:r>
    </w:p>
    <w:sectPr w:rsidR="00C20778" w:rsidRPr="00C207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E2E"/>
    <w:rsid w:val="004C762C"/>
    <w:rsid w:val="00541BEA"/>
    <w:rsid w:val="00B87E2E"/>
    <w:rsid w:val="00C2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867CA"/>
  <w15:chartTrackingRefBased/>
  <w15:docId w15:val="{57BA43C3-B937-41CA-8FB3-71B669751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BURGALETA LEDESMA</dc:creator>
  <cp:keywords/>
  <dc:description/>
  <cp:lastModifiedBy>ANGELA BURGALETA LEDESMA</cp:lastModifiedBy>
  <cp:revision>3</cp:revision>
  <dcterms:created xsi:type="dcterms:W3CDTF">2022-05-04T11:46:00Z</dcterms:created>
  <dcterms:modified xsi:type="dcterms:W3CDTF">2022-05-04T13:31:00Z</dcterms:modified>
</cp:coreProperties>
</file>