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53C5" w14:textId="77777777" w:rsidR="00F45391" w:rsidRPr="00AF5C05" w:rsidRDefault="00F45391" w:rsidP="00F45391">
      <w:pPr>
        <w:pStyle w:val="Heading1"/>
      </w:pPr>
      <w:bookmarkStart w:id="0" w:name="_Toc194314858"/>
      <w:r w:rsidRPr="00AF5C05">
        <w:t>The Solution – Axiom System</w:t>
      </w:r>
      <w:bookmarkEnd w:id="0"/>
    </w:p>
    <w:p w14:paraId="6A377685" w14:textId="77777777" w:rsidR="00F45391" w:rsidRPr="00AF5C05" w:rsidRDefault="00F45391" w:rsidP="00F45391">
      <w:pPr>
        <w:pStyle w:val="Heading2"/>
      </w:pPr>
      <w:bookmarkStart w:id="1" w:name="_Toc194314859"/>
      <w:r w:rsidRPr="00AF5C05">
        <w:t>Introduction</w:t>
      </w:r>
      <w:bookmarkEnd w:id="1"/>
    </w:p>
    <w:p w14:paraId="6CCAB0DE" w14:textId="77777777" w:rsidR="00F45391" w:rsidRPr="00AF5C05" w:rsidRDefault="00F45391" w:rsidP="00F45391">
      <w:r w:rsidRPr="00AF5C05">
        <w:t xml:space="preserve">The axiom system has been developed as the component parts of the structure were included.  They are represented here in their entirety, a collection </w:t>
      </w:r>
      <w:proofErr w:type="gramStart"/>
      <w:r w:rsidRPr="00AF5C05">
        <w:t>of  the</w:t>
      </w:r>
      <w:proofErr w:type="gramEnd"/>
      <w:r w:rsidRPr="00AF5C05">
        <w:t xml:space="preserve"> axioms otherwise the invariants from preceding chapters.</w:t>
      </w:r>
    </w:p>
    <w:p w14:paraId="36F02BB6" w14:textId="77777777" w:rsidR="00F45391" w:rsidRPr="00AF5C05" w:rsidRDefault="00F45391" w:rsidP="00F45391">
      <w:pPr>
        <w:pStyle w:val="Heading2"/>
      </w:pPr>
      <w:bookmarkStart w:id="2" w:name="_Toc194314860"/>
      <w:r w:rsidRPr="00AF5C05">
        <w:t>The Axiom system</w:t>
      </w:r>
      <w:bookmarkEnd w:id="2"/>
    </w:p>
    <w:p w14:paraId="36C9B0B9" w14:textId="77777777" w:rsidR="00F45391" w:rsidRPr="00AF5C05" w:rsidRDefault="00F45391" w:rsidP="00F45391">
      <w:pPr>
        <w:pStyle w:val="Heading2"/>
      </w:pPr>
      <w:bookmarkStart w:id="3" w:name="_Toc194314861"/>
      <w:r w:rsidRPr="00AF5C05">
        <w:t>RTS definition</w:t>
      </w:r>
      <w:bookmarkEnd w:id="3"/>
    </w:p>
    <w:p w14:paraId="728D673F" w14:textId="77777777" w:rsidR="00F45391" w:rsidRPr="00AF5C05" w:rsidRDefault="00F45391" w:rsidP="00F45391">
      <w:pPr>
        <w:ind w:left="311"/>
      </w:pPr>
      <w:proofErr w:type="spellStart"/>
      <w:r w:rsidRPr="00AF5C05">
        <w:t>System_</w:t>
      </w:r>
      <w:proofErr w:type="gramStart"/>
      <w:r w:rsidRPr="00AF5C05">
        <w:t>Boundaries</w:t>
      </w:r>
      <w:proofErr w:type="spellEnd"/>
      <w:r w:rsidRPr="00AF5C05">
        <w:t xml:space="preserve"> :</w:t>
      </w:r>
      <w:proofErr w:type="gramEnd"/>
      <w:r w:rsidRPr="00AF5C05">
        <w:t xml:space="preserve">: {{Properties}, {Behaviour}} </w:t>
      </w:r>
    </w:p>
    <w:p w14:paraId="35BEC503" w14:textId="77777777" w:rsidR="00F45391" w:rsidRPr="00AF5C05" w:rsidRDefault="00F45391" w:rsidP="00F45391">
      <w:r w:rsidRPr="00AF5C05">
        <w:t xml:space="preserve"> </w:t>
      </w:r>
    </w:p>
    <w:p w14:paraId="7298D7EF" w14:textId="77777777" w:rsidR="00F45391" w:rsidRPr="00AF5C05" w:rsidRDefault="00F45391" w:rsidP="00F45391">
      <w:pPr>
        <w:ind w:left="730"/>
      </w:pPr>
      <w:proofErr w:type="gramStart"/>
      <w:r w:rsidRPr="00AF5C05">
        <w:t>Properties :</w:t>
      </w:r>
      <w:proofErr w:type="gramEnd"/>
      <w:r w:rsidRPr="00AF5C05">
        <w:t xml:space="preserve">: {{entity}, {knowledge}, {interactions}, {relationships}, {dependencies}} </w:t>
      </w:r>
    </w:p>
    <w:p w14:paraId="6CA0CF7A" w14:textId="77777777" w:rsidR="00F45391" w:rsidRPr="00AF5C05" w:rsidRDefault="00F45391" w:rsidP="00F45391">
      <w:pPr>
        <w:ind w:left="730"/>
      </w:pPr>
      <w:r w:rsidRPr="00AF5C05">
        <w:rPr>
          <w:color w:val="222222"/>
        </w:rPr>
        <w:t>Operational Domain Design</w:t>
      </w:r>
    </w:p>
    <w:p w14:paraId="70446BA3" w14:textId="77777777" w:rsidR="00F45391" w:rsidRPr="00AF5C05" w:rsidRDefault="00F45391" w:rsidP="00F45391">
      <w:pPr>
        <w:ind w:left="1149"/>
        <w:rPr>
          <w:color w:val="222222"/>
        </w:rPr>
      </w:pPr>
      <w:r w:rsidRPr="00AF5C05">
        <w:t xml:space="preserve">           ODD </w:t>
      </w:r>
      <w:r w:rsidRPr="00AF5C05">
        <w:rPr>
          <w:rFonts w:ascii="Cambria Math" w:eastAsia="Cambria Math" w:hAnsi="Cambria Math" w:cs="Cambria Math"/>
          <w:color w:val="222222"/>
        </w:rPr>
        <w:t>⊆</w:t>
      </w:r>
      <w:r w:rsidRPr="00AF5C05">
        <w:rPr>
          <w:color w:val="222222"/>
        </w:rPr>
        <w:t xml:space="preserve"> {interactions}</w:t>
      </w:r>
    </w:p>
    <w:p w14:paraId="0BE230D9" w14:textId="77777777" w:rsidR="00F45391" w:rsidRPr="00AF5C05" w:rsidRDefault="00F45391" w:rsidP="00F45391">
      <w:pPr>
        <w:ind w:left="720"/>
      </w:pPr>
      <w:r w:rsidRPr="00AF5C05">
        <w:rPr>
          <w:color w:val="222222"/>
        </w:rPr>
        <w:t>Dynamic Driving Task</w:t>
      </w:r>
    </w:p>
    <w:p w14:paraId="7F78A635" w14:textId="77777777" w:rsidR="00F45391" w:rsidRPr="00AF5C05" w:rsidRDefault="00F45391" w:rsidP="00F45391">
      <w:pPr>
        <w:ind w:left="1869"/>
        <w:rPr>
          <w:color w:val="222222"/>
        </w:rPr>
      </w:pPr>
      <w:proofErr w:type="gramStart"/>
      <w:r w:rsidRPr="00AF5C05">
        <w:t xml:space="preserve">DDT </w:t>
      </w:r>
      <w:r w:rsidRPr="00AF5C05">
        <w:rPr>
          <w:color w:val="222222"/>
        </w:rPr>
        <w:t xml:space="preserve"> </w:t>
      </w:r>
      <w:r w:rsidRPr="00AF5C05">
        <w:rPr>
          <w:rFonts w:ascii="Cambria Math" w:eastAsia="Cambria Math" w:hAnsi="Cambria Math" w:cs="Cambria Math"/>
          <w:color w:val="222222"/>
        </w:rPr>
        <w:t>⊆</w:t>
      </w:r>
      <w:proofErr w:type="gramEnd"/>
      <w:r w:rsidRPr="00AF5C05">
        <w:rPr>
          <w:color w:val="222222"/>
        </w:rPr>
        <w:t xml:space="preserve"> {Behaviour}</w:t>
      </w:r>
    </w:p>
    <w:p w14:paraId="528D33FE" w14:textId="77777777" w:rsidR="00F45391" w:rsidRPr="00AF5C05" w:rsidRDefault="00F45391" w:rsidP="00F45391">
      <w:pPr>
        <w:ind w:left="715"/>
      </w:pPr>
      <w:r w:rsidRPr="00AF5C05">
        <w:rPr>
          <w:color w:val="222222"/>
        </w:rPr>
        <w:t xml:space="preserve">Communicating Set </w:t>
      </w:r>
    </w:p>
    <w:p w14:paraId="0E10711E" w14:textId="77777777" w:rsidR="00F45391" w:rsidRPr="00AF5C05" w:rsidRDefault="00F45391" w:rsidP="00F45391">
      <w:pPr>
        <w:ind w:left="1869"/>
        <w:rPr>
          <w:color w:val="222222"/>
        </w:rPr>
      </w:pPr>
      <w:r w:rsidRPr="00AF5C05">
        <w:rPr>
          <w:color w:val="222222"/>
        </w:rPr>
        <w:t xml:space="preserve">COM_SET </w:t>
      </w:r>
      <w:r w:rsidRPr="00AF5C05">
        <w:rPr>
          <w:rFonts w:ascii="Cambria Math" w:eastAsia="Cambria Math" w:hAnsi="Cambria Math" w:cs="Cambria Math"/>
          <w:color w:val="222222"/>
        </w:rPr>
        <w:t>⊆</w:t>
      </w:r>
      <w:r w:rsidRPr="00AF5C05">
        <w:rPr>
          <w:color w:val="222222"/>
        </w:rPr>
        <w:t xml:space="preserve"> {relationships}</w:t>
      </w:r>
    </w:p>
    <w:p w14:paraId="27D03735" w14:textId="77777777" w:rsidR="00F45391" w:rsidRPr="00AF5C05" w:rsidRDefault="00F45391" w:rsidP="00F45391">
      <w:pPr>
        <w:ind w:left="715"/>
      </w:pPr>
      <w:r w:rsidRPr="00AF5C05">
        <w:rPr>
          <w:color w:val="222222"/>
        </w:rPr>
        <w:t>Precedence of action</w:t>
      </w:r>
    </w:p>
    <w:p w14:paraId="79E2C5A4" w14:textId="77777777" w:rsidR="00F45391" w:rsidRPr="00AF5C05" w:rsidRDefault="00F45391" w:rsidP="00F45391">
      <w:pPr>
        <w:ind w:left="1869"/>
        <w:rPr>
          <w:color w:val="222222"/>
        </w:rPr>
      </w:pPr>
      <w:r w:rsidRPr="00AF5C05">
        <w:rPr>
          <w:color w:val="222222"/>
        </w:rPr>
        <w:t>PRIORITY</w:t>
      </w:r>
      <w:r w:rsidRPr="00AF5C05">
        <w:rPr>
          <w:rFonts w:eastAsia="Cambria Math"/>
          <w:color w:val="222222"/>
        </w:rPr>
        <w:t xml:space="preserve"> </w:t>
      </w:r>
      <w:r w:rsidRPr="00AF5C05">
        <w:rPr>
          <w:rFonts w:ascii="Cambria Math" w:eastAsia="Cambria Math" w:hAnsi="Cambria Math" w:cs="Cambria Math"/>
          <w:color w:val="222222"/>
        </w:rPr>
        <w:t>⊆</w:t>
      </w:r>
      <w:r w:rsidRPr="00AF5C05">
        <w:rPr>
          <w:rFonts w:eastAsia="Cambria Math"/>
          <w:color w:val="222222"/>
        </w:rPr>
        <w:t xml:space="preserve"> </w:t>
      </w:r>
      <w:r w:rsidRPr="00AF5C05">
        <w:rPr>
          <w:color w:val="222222"/>
        </w:rPr>
        <w:t xml:space="preserve">{dependencies} </w:t>
      </w:r>
    </w:p>
    <w:p w14:paraId="0BC5192C" w14:textId="77777777" w:rsidR="00F45391" w:rsidRPr="00AF5C05" w:rsidRDefault="00F45391" w:rsidP="00F45391">
      <w:pPr>
        <w:ind w:left="1869"/>
        <w:rPr>
          <w:color w:val="222222"/>
        </w:rPr>
      </w:pPr>
    </w:p>
    <w:p w14:paraId="23635260" w14:textId="77777777" w:rsidR="00F45391" w:rsidRPr="00AF5C05" w:rsidRDefault="00F45391" w:rsidP="00F45391">
      <w:pPr>
        <w:pStyle w:val="Heading2"/>
      </w:pPr>
      <w:bookmarkStart w:id="4" w:name="_Toc194314862"/>
      <w:r w:rsidRPr="00AF5C05">
        <w:t>RTS definition from an autonomous vehicle perspective</w:t>
      </w:r>
      <w:bookmarkEnd w:id="4"/>
    </w:p>
    <w:p w14:paraId="345BF8DA" w14:textId="77777777" w:rsidR="00F45391" w:rsidRPr="00AF5C05" w:rsidRDefault="00F45391" w:rsidP="00F45391">
      <w:proofErr w:type="spellStart"/>
      <w:r w:rsidRPr="00AF5C05">
        <w:t>Road_Transportation_</w:t>
      </w:r>
      <w:proofErr w:type="gramStart"/>
      <w:r w:rsidRPr="00AF5C05">
        <w:t>System</w:t>
      </w:r>
      <w:proofErr w:type="spellEnd"/>
      <w:r w:rsidRPr="00AF5C05">
        <w:t xml:space="preserve"> :</w:t>
      </w:r>
      <w:proofErr w:type="gramEnd"/>
      <w:r w:rsidRPr="00AF5C05">
        <w:t xml:space="preserve">:    </w:t>
      </w:r>
    </w:p>
    <w:p w14:paraId="4766A414" w14:textId="77777777" w:rsidR="00F45391" w:rsidRPr="00AF5C05" w:rsidRDefault="00F45391" w:rsidP="00F45391">
      <w:pPr>
        <w:ind w:left="1450"/>
      </w:pPr>
      <w:proofErr w:type="spellStart"/>
      <w:r w:rsidRPr="00AF5C05">
        <w:t>Vehicle_</w:t>
      </w:r>
      <w:proofErr w:type="gramStart"/>
      <w:r w:rsidRPr="00AF5C05">
        <w:t>World</w:t>
      </w:r>
      <w:proofErr w:type="spellEnd"/>
      <w:r w:rsidRPr="00AF5C05">
        <w:t xml:space="preserve"> :</w:t>
      </w:r>
      <w:proofErr w:type="gramEnd"/>
      <w:r w:rsidRPr="00AF5C05">
        <w:t>: (({{</w:t>
      </w:r>
      <w:proofErr w:type="spellStart"/>
      <w:r w:rsidRPr="00AF5C05">
        <w:t>Authorised_Vehicle</w:t>
      </w:r>
      <w:proofErr w:type="spellEnd"/>
      <w:r w:rsidRPr="00AF5C05">
        <w:t xml:space="preserve">}, {Group, </w:t>
      </w:r>
      <w:proofErr w:type="spellStart"/>
      <w:r w:rsidRPr="00AF5C05">
        <w:t>C</w:t>
      </w:r>
      <w:r w:rsidRPr="00AF5C05">
        <w:rPr>
          <w:vertAlign w:val="subscript"/>
        </w:rPr>
        <w:t>G</w:t>
      </w:r>
      <w:proofErr w:type="gramStart"/>
      <w:r w:rsidRPr="00AF5C05">
        <w:t>ψ</w:t>
      </w:r>
      <w:proofErr w:type="spellEnd"/>
      <w:r w:rsidRPr="00AF5C05">
        <w:t xml:space="preserve"> }</w:t>
      </w:r>
      <w:proofErr w:type="gramEnd"/>
      <w:r w:rsidRPr="00AF5C05">
        <w:t xml:space="preserve">, {Phalanx, </w:t>
      </w:r>
      <w:proofErr w:type="spellStart"/>
      <w:r w:rsidRPr="00AF5C05">
        <w:t>C</w:t>
      </w:r>
      <w:r w:rsidRPr="00AF5C05">
        <w:rPr>
          <w:vertAlign w:val="subscript"/>
        </w:rPr>
        <w:t>P</w:t>
      </w:r>
      <w:proofErr w:type="gramStart"/>
      <w:r w:rsidRPr="00AF5C05">
        <w:t>ψ</w:t>
      </w:r>
      <w:proofErr w:type="spellEnd"/>
      <w:r w:rsidRPr="00AF5C05">
        <w:t xml:space="preserve"> }</w:t>
      </w:r>
      <w:proofErr w:type="gramEnd"/>
      <w:r w:rsidRPr="00AF5C05">
        <w:t>}, {ψ</w:t>
      </w:r>
      <w:proofErr w:type="gramStart"/>
      <w:r w:rsidRPr="00AF5C05">
        <w:t>},  {</w:t>
      </w:r>
      <w:proofErr w:type="gramEnd"/>
      <w:r w:rsidRPr="00AF5C05">
        <w:t xml:space="preserve">ODD, DDT, {b}}, {COM_SET}, {PRIORITY}), {Thing}) </w:t>
      </w:r>
    </w:p>
    <w:p w14:paraId="47B167C9" w14:textId="77777777" w:rsidR="00F45391" w:rsidRPr="00AF5C05" w:rsidRDefault="00F45391" w:rsidP="00F45391">
      <w:pPr>
        <w:ind w:left="311"/>
      </w:pPr>
    </w:p>
    <w:p w14:paraId="7BE75FA9" w14:textId="77777777" w:rsidR="00F45391" w:rsidRPr="00AF5C05" w:rsidRDefault="00F45391" w:rsidP="00F45391">
      <w:pPr>
        <w:pStyle w:val="Heading3"/>
        <w:rPr>
          <w:rFonts w:eastAsia="Arial"/>
        </w:rPr>
      </w:pPr>
      <w:bookmarkStart w:id="5" w:name="_Toc194314863"/>
      <w:r w:rsidRPr="00AF5C05">
        <w:rPr>
          <w:rFonts w:eastAsia="Arial"/>
        </w:rPr>
        <w:t xml:space="preserve">RTS type </w:t>
      </w:r>
      <w:r w:rsidRPr="00AF5C05">
        <w:t>definitions</w:t>
      </w:r>
      <w:bookmarkEnd w:id="5"/>
    </w:p>
    <w:p w14:paraId="764DC7D5" w14:textId="77777777" w:rsidR="00F45391" w:rsidRPr="00AF5C05" w:rsidRDefault="00F45391" w:rsidP="00F45391">
      <w:pPr>
        <w:ind w:left="311"/>
      </w:pPr>
      <w:proofErr w:type="gramStart"/>
      <w:r w:rsidRPr="00AF5C05">
        <w:t>Entity :</w:t>
      </w:r>
      <w:proofErr w:type="gramEnd"/>
      <w:r w:rsidRPr="00AF5C05">
        <w:t xml:space="preserve">: [Token] </w:t>
      </w:r>
    </w:p>
    <w:p w14:paraId="20F836E2" w14:textId="77777777" w:rsidR="00F45391" w:rsidRPr="00AF5C05" w:rsidRDefault="00F45391" w:rsidP="00F45391">
      <w:pPr>
        <w:ind w:left="311"/>
      </w:pPr>
      <w:proofErr w:type="gramStart"/>
      <w:r w:rsidRPr="00AF5C05">
        <w:t>Vehicle :</w:t>
      </w:r>
      <w:proofErr w:type="gramEnd"/>
      <w:r w:rsidRPr="00AF5C05">
        <w:t xml:space="preserve">: [Token] </w:t>
      </w:r>
    </w:p>
    <w:p w14:paraId="6D5E435B" w14:textId="77777777" w:rsidR="00F45391" w:rsidRPr="00AF5C05" w:rsidRDefault="00F45391" w:rsidP="00F45391">
      <w:pPr>
        <w:ind w:left="311"/>
      </w:pPr>
      <w:proofErr w:type="spellStart"/>
      <w:r w:rsidRPr="00AF5C05">
        <w:t>Entity_</w:t>
      </w:r>
      <w:proofErr w:type="gramStart"/>
      <w:r w:rsidRPr="00AF5C05">
        <w:t>State</w:t>
      </w:r>
      <w:proofErr w:type="spellEnd"/>
      <w:r w:rsidRPr="00AF5C05">
        <w:t xml:space="preserve"> :</w:t>
      </w:r>
      <w:proofErr w:type="gramEnd"/>
      <w:r w:rsidRPr="00AF5C05">
        <w:t xml:space="preserve">: [Token] </w:t>
      </w:r>
    </w:p>
    <w:p w14:paraId="544AF04B" w14:textId="77777777" w:rsidR="00F45391" w:rsidRPr="00AF5C05" w:rsidRDefault="00F45391" w:rsidP="00F45391">
      <w:pPr>
        <w:ind w:left="311"/>
      </w:pPr>
      <w:proofErr w:type="gramStart"/>
      <w:r w:rsidRPr="00AF5C05">
        <w:t>Behaviour :</w:t>
      </w:r>
      <w:proofErr w:type="gramEnd"/>
      <w:r w:rsidRPr="00AF5C05">
        <w:t>: {[</w:t>
      </w:r>
      <w:proofErr w:type="spellStart"/>
      <w:r w:rsidRPr="00AF5C05">
        <w:t>e.s</w:t>
      </w:r>
      <w:proofErr w:type="spellEnd"/>
      <w:r w:rsidRPr="00AF5C05">
        <w:t xml:space="preserve"> </w:t>
      </w:r>
      <w:r w:rsidRPr="00AF5C05">
        <w:sym w:font="Wingdings" w:char="F0E0"/>
      </w:r>
      <w:r w:rsidRPr="00AF5C05">
        <w:t xml:space="preserve">  </w:t>
      </w:r>
      <w:proofErr w:type="spellStart"/>
      <w:r w:rsidRPr="00AF5C05">
        <w:t>e.s</w:t>
      </w:r>
      <w:proofErr w:type="spellEnd"/>
      <w:r w:rsidRPr="00AF5C05">
        <w:t xml:space="preserve">']}  </w:t>
      </w:r>
    </w:p>
    <w:p w14:paraId="59F15F5C" w14:textId="77777777" w:rsidR="00F45391" w:rsidRPr="00AF5C05" w:rsidRDefault="00F45391" w:rsidP="00F45391">
      <w:pPr>
        <w:ind w:left="311"/>
      </w:pPr>
      <w:proofErr w:type="gramStart"/>
      <w:r w:rsidRPr="00AF5C05">
        <w:t>Knowledge :</w:t>
      </w:r>
      <w:proofErr w:type="gramEnd"/>
      <w:r w:rsidRPr="00AF5C05">
        <w:t>: [Token]</w:t>
      </w:r>
    </w:p>
    <w:p w14:paraId="1BE43EC4" w14:textId="77777777" w:rsidR="00F45391" w:rsidRPr="00AF5C05" w:rsidRDefault="00F45391" w:rsidP="00F45391">
      <w:pPr>
        <w:ind w:left="311"/>
        <w:rPr>
          <w:i/>
        </w:rPr>
      </w:pPr>
      <w:proofErr w:type="gramStart"/>
      <w:r w:rsidRPr="00AF5C05">
        <w:t>Thing :</w:t>
      </w:r>
      <w:proofErr w:type="gramEnd"/>
      <w:r w:rsidRPr="00AF5C05">
        <w:t>: [Token]</w:t>
      </w:r>
      <w:r w:rsidRPr="00AF5C05">
        <w:rPr>
          <w:i/>
        </w:rPr>
        <w:t xml:space="preserve">  </w:t>
      </w:r>
    </w:p>
    <w:p w14:paraId="1E489FB9" w14:textId="77777777" w:rsidR="00F45391" w:rsidRPr="00AF5C05" w:rsidRDefault="00F45391" w:rsidP="00F45391">
      <w:pPr>
        <w:ind w:left="1031"/>
      </w:pPr>
    </w:p>
    <w:p w14:paraId="632450B9" w14:textId="77777777" w:rsidR="00F45391" w:rsidRPr="00AF5C05" w:rsidRDefault="00F45391" w:rsidP="00F45391">
      <w:pPr>
        <w:ind w:left="288"/>
      </w:pPr>
    </w:p>
    <w:p w14:paraId="0339C538" w14:textId="77777777" w:rsidR="00F45391" w:rsidRPr="00AF5C05" w:rsidRDefault="00F45391" w:rsidP="00F45391">
      <w:pPr>
        <w:ind w:left="288"/>
      </w:pPr>
      <w:proofErr w:type="spellStart"/>
      <w:proofErr w:type="gramStart"/>
      <w:r w:rsidRPr="00AF5C05">
        <w:t>pty</w:t>
      </w:r>
      <w:proofErr w:type="spellEnd"/>
      <w:r w:rsidRPr="00AF5C05">
        <w:t xml:space="preserve"> :</w:t>
      </w:r>
      <w:proofErr w:type="gramEnd"/>
      <w:r w:rsidRPr="00AF5C05">
        <w:t xml:space="preserve"> Property</w:t>
      </w:r>
    </w:p>
    <w:p w14:paraId="5A4F9A0F" w14:textId="77777777" w:rsidR="00F45391" w:rsidRPr="00AF5C05" w:rsidRDefault="00F45391" w:rsidP="00F45391">
      <w:pPr>
        <w:ind w:left="288"/>
      </w:pPr>
      <w:proofErr w:type="gramStart"/>
      <w:r w:rsidRPr="00AF5C05">
        <w:t>ψ :</w:t>
      </w:r>
      <w:proofErr w:type="gramEnd"/>
      <w:r w:rsidRPr="00AF5C05">
        <w:t xml:space="preserve"> Knowledge</w:t>
      </w:r>
    </w:p>
    <w:p w14:paraId="3AD60B71" w14:textId="77777777" w:rsidR="00F45391" w:rsidRPr="00AF5C05" w:rsidRDefault="00F45391" w:rsidP="00F45391">
      <w:pPr>
        <w:ind w:left="288"/>
      </w:pPr>
      <w:proofErr w:type="gramStart"/>
      <w:r w:rsidRPr="00AF5C05">
        <w:t>g :</w:t>
      </w:r>
      <w:proofErr w:type="gramEnd"/>
      <w:r w:rsidRPr="00AF5C05">
        <w:t xml:space="preserve"> Group</w:t>
      </w:r>
    </w:p>
    <w:p w14:paraId="4081BE4D" w14:textId="77777777" w:rsidR="00F45391" w:rsidRPr="00AF5C05" w:rsidRDefault="00F45391" w:rsidP="00F45391">
      <w:pPr>
        <w:ind w:left="288"/>
      </w:pPr>
      <w:proofErr w:type="gramStart"/>
      <w:r w:rsidRPr="00AF5C05">
        <w:t>p :</w:t>
      </w:r>
      <w:proofErr w:type="gramEnd"/>
      <w:r w:rsidRPr="00AF5C05">
        <w:t xml:space="preserve"> Phalanx</w:t>
      </w:r>
    </w:p>
    <w:p w14:paraId="4C6E580E" w14:textId="77777777" w:rsidR="00F45391" w:rsidRPr="00AF5C05" w:rsidRDefault="00F45391" w:rsidP="00F45391">
      <w:pPr>
        <w:ind w:left="288"/>
      </w:pPr>
      <w:proofErr w:type="gramStart"/>
      <w:r w:rsidRPr="00AF5C05">
        <w:t>v :</w:t>
      </w:r>
      <w:proofErr w:type="gramEnd"/>
      <w:r w:rsidRPr="00AF5C05">
        <w:t xml:space="preserve"> Authorised Vehicle</w:t>
      </w:r>
    </w:p>
    <w:p w14:paraId="4034E0E3" w14:textId="77777777" w:rsidR="00F45391" w:rsidRPr="00AF5C05" w:rsidRDefault="00F45391" w:rsidP="00F45391">
      <w:pPr>
        <w:ind w:left="288"/>
      </w:pPr>
      <w:proofErr w:type="gramStart"/>
      <w:r w:rsidRPr="00AF5C05">
        <w:t>e :</w:t>
      </w:r>
      <w:proofErr w:type="gramEnd"/>
      <w:r w:rsidRPr="00AF5C05">
        <w:t xml:space="preserve"> Entity</w:t>
      </w:r>
    </w:p>
    <w:p w14:paraId="47A42919" w14:textId="77777777" w:rsidR="00F45391" w:rsidRPr="00AF5C05" w:rsidRDefault="00F45391" w:rsidP="00F45391">
      <w:pPr>
        <w:ind w:left="288"/>
      </w:pPr>
      <w:proofErr w:type="gramStart"/>
      <w:r w:rsidRPr="00AF5C05">
        <w:t>es :</w:t>
      </w:r>
      <w:proofErr w:type="gramEnd"/>
      <w:r w:rsidRPr="00AF5C05">
        <w:t xml:space="preserve"> </w:t>
      </w:r>
      <w:proofErr w:type="spellStart"/>
      <w:r w:rsidRPr="00AF5C05">
        <w:t>Entity.State</w:t>
      </w:r>
      <w:proofErr w:type="spellEnd"/>
    </w:p>
    <w:p w14:paraId="7FC98C9A" w14:textId="77777777" w:rsidR="00F45391" w:rsidRPr="00AF5C05" w:rsidRDefault="00F45391" w:rsidP="00F45391">
      <w:pPr>
        <w:ind w:left="288"/>
      </w:pPr>
      <w:proofErr w:type="gramStart"/>
      <w:r w:rsidRPr="00AF5C05">
        <w:t>s :</w:t>
      </w:r>
      <w:proofErr w:type="gramEnd"/>
      <w:r w:rsidRPr="00AF5C05">
        <w:t xml:space="preserve"> State</w:t>
      </w:r>
    </w:p>
    <w:p w14:paraId="7223FF0E" w14:textId="77777777" w:rsidR="00F45391" w:rsidRPr="00AF5C05" w:rsidRDefault="00F45391" w:rsidP="00F45391">
      <w:pPr>
        <w:ind w:left="288"/>
      </w:pPr>
      <w:proofErr w:type="gramStart"/>
      <w:r w:rsidRPr="00AF5C05">
        <w:t>b :</w:t>
      </w:r>
      <w:proofErr w:type="gramEnd"/>
      <w:r w:rsidRPr="00AF5C05">
        <w:t xml:space="preserve"> Behaviour</w:t>
      </w:r>
    </w:p>
    <w:p w14:paraId="69FCB9E3" w14:textId="77777777" w:rsidR="00F45391" w:rsidRPr="00AF5C05" w:rsidRDefault="00F45391" w:rsidP="00F45391">
      <w:pPr>
        <w:pStyle w:val="Heading3"/>
        <w:rPr>
          <w:rFonts w:eastAsia="Arial"/>
        </w:rPr>
      </w:pPr>
      <w:bookmarkStart w:id="6" w:name="_Toc194314864"/>
      <w:r w:rsidRPr="00AF5C05">
        <w:rPr>
          <w:rFonts w:eastAsia="Arial"/>
        </w:rPr>
        <w:lastRenderedPageBreak/>
        <w:t>RTS invariant intention</w:t>
      </w:r>
      <w:bookmarkEnd w:id="6"/>
    </w:p>
    <w:p w14:paraId="1F7438C5" w14:textId="77777777" w:rsidR="00F45391" w:rsidRPr="00AF5C05" w:rsidRDefault="00F45391" w:rsidP="00F45391">
      <w:pPr>
        <w:numPr>
          <w:ilvl w:val="0"/>
          <w:numId w:val="20"/>
        </w:numPr>
        <w:ind w:hanging="360"/>
      </w:pPr>
      <w:r w:rsidRPr="00AF5C05">
        <w:t xml:space="preserve">All entities are constrained by the invariant </w:t>
      </w:r>
    </w:p>
    <w:p w14:paraId="48B2A858" w14:textId="77777777" w:rsidR="00F45391" w:rsidRPr="00AF5C05" w:rsidRDefault="00F45391" w:rsidP="00F45391">
      <w:pPr>
        <w:numPr>
          <w:ilvl w:val="0"/>
          <w:numId w:val="20"/>
        </w:numPr>
        <w:ind w:hanging="360"/>
      </w:pPr>
      <w:r w:rsidRPr="00AF5C05">
        <w:t xml:space="preserve">All individual entity behaviour is constrained by the predefined RTS behavioural constraints </w:t>
      </w:r>
    </w:p>
    <w:p w14:paraId="08F11C74" w14:textId="77777777" w:rsidR="00F45391" w:rsidRPr="00AF5C05" w:rsidRDefault="00F45391" w:rsidP="00F45391">
      <w:pPr>
        <w:numPr>
          <w:ilvl w:val="0"/>
          <w:numId w:val="20"/>
        </w:numPr>
        <w:ind w:hanging="360"/>
      </w:pPr>
      <w:r w:rsidRPr="00AF5C05">
        <w:t>All dynamic driving tasks of the entity are constrained by the predefined RTS set of behaviours</w:t>
      </w:r>
    </w:p>
    <w:p w14:paraId="24DD3182" w14:textId="77777777" w:rsidR="00F45391" w:rsidRPr="00AF5C05" w:rsidRDefault="00F45391" w:rsidP="00F45391">
      <w:pPr>
        <w:numPr>
          <w:ilvl w:val="0"/>
          <w:numId w:val="20"/>
        </w:numPr>
        <w:ind w:hanging="360"/>
      </w:pPr>
      <w:r w:rsidRPr="00AF5C05">
        <w:t>The operating design domain of the entity provides a unique RTS set of interactions predefined via scenarios.</w:t>
      </w:r>
    </w:p>
    <w:p w14:paraId="54C117E0" w14:textId="77777777" w:rsidR="00F45391" w:rsidRPr="00AF5C05" w:rsidRDefault="00F45391" w:rsidP="00F45391">
      <w:pPr>
        <w:numPr>
          <w:ilvl w:val="0"/>
          <w:numId w:val="20"/>
        </w:numPr>
        <w:ind w:hanging="360"/>
      </w:pPr>
      <w:r w:rsidRPr="00AF5C05">
        <w:t xml:space="preserve">All entity states are constrained by the predefined RTS behaviour  </w:t>
      </w:r>
    </w:p>
    <w:p w14:paraId="0EBDC970" w14:textId="77777777" w:rsidR="00F45391" w:rsidRPr="00AF5C05" w:rsidRDefault="00F45391" w:rsidP="00F45391">
      <w:pPr>
        <w:numPr>
          <w:ilvl w:val="0"/>
          <w:numId w:val="20"/>
        </w:numPr>
        <w:ind w:hanging="360"/>
      </w:pPr>
      <w:r w:rsidRPr="00AF5C05">
        <w:t xml:space="preserve">A behaviour cannot map to itself as every entity state includes a temporal element that will change during evaluation of [es.t </w:t>
      </w:r>
      <w:r w:rsidRPr="00AF5C05">
        <w:rPr>
          <w:rFonts w:eastAsia="Wingdings"/>
        </w:rPr>
        <w:t>→</w:t>
      </w:r>
      <w:r w:rsidRPr="00AF5C05">
        <w:t xml:space="preserve"> es.t’] by ẟt </w:t>
      </w:r>
    </w:p>
    <w:p w14:paraId="21E59818" w14:textId="77777777" w:rsidR="00F45391" w:rsidRPr="00AF5C05" w:rsidRDefault="00F45391" w:rsidP="00F45391"/>
    <w:p w14:paraId="0008925C" w14:textId="77777777" w:rsidR="00F45391" w:rsidRPr="00AF5C05" w:rsidRDefault="00F45391" w:rsidP="00F45391">
      <w:pPr>
        <w:pStyle w:val="Heading3"/>
      </w:pPr>
      <w:bookmarkStart w:id="7" w:name="_Toc194314865"/>
      <w:r w:rsidRPr="00AF5C05">
        <w:rPr>
          <w:rFonts w:eastAsia="Arial"/>
        </w:rPr>
        <w:t>RTS invariant</w:t>
      </w:r>
      <w:bookmarkEnd w:id="7"/>
      <w:r w:rsidRPr="00AF5C05">
        <w:rPr>
          <w:rFonts w:eastAsia="Arial"/>
        </w:rPr>
        <w:t xml:space="preserve">  </w:t>
      </w:r>
    </w:p>
    <w:p w14:paraId="63E38B64" w14:textId="77777777" w:rsidR="00F45391" w:rsidRPr="00AF5C05" w:rsidRDefault="00F45391" w:rsidP="00F45391">
      <w:pPr>
        <w:ind w:left="1020" w:right="57" w:hanging="11"/>
        <w:contextualSpacing/>
      </w:pPr>
      <w:r w:rsidRPr="00AF5C05">
        <w:t>((</w:t>
      </w:r>
      <w:r w:rsidRPr="00AF5C05">
        <w:rPr>
          <w:noProof/>
        </w:rPr>
        <w:drawing>
          <wp:inline distT="0" distB="0" distL="0" distR="0" wp14:anchorId="6AD4A315" wp14:editId="7A814680">
            <wp:extent cx="88392" cy="94488"/>
            <wp:effectExtent l="0" t="0" r="0" b="0"/>
            <wp:docPr id="401501594" name="Picture 401501594"/>
            <wp:cNvGraphicFramePr/>
            <a:graphic xmlns:a="http://schemas.openxmlformats.org/drawingml/2006/main">
              <a:graphicData uri="http://schemas.openxmlformats.org/drawingml/2006/picture">
                <pic:pic xmlns:pic="http://schemas.openxmlformats.org/drawingml/2006/picture">
                  <pic:nvPicPr>
                    <pic:cNvPr id="396886" name="Picture 396886"/>
                    <pic:cNvPicPr/>
                  </pic:nvPicPr>
                  <pic:blipFill>
                    <a:blip r:embed="rId5"/>
                    <a:stretch>
                      <a:fillRect/>
                    </a:stretch>
                  </pic:blipFill>
                  <pic:spPr>
                    <a:xfrm>
                      <a:off x="0" y="0"/>
                      <a:ext cx="88392" cy="94488"/>
                    </a:xfrm>
                    <a:prstGeom prst="rect">
                      <a:avLst/>
                    </a:prstGeom>
                  </pic:spPr>
                </pic:pic>
              </a:graphicData>
            </a:graphic>
          </wp:inline>
        </w:drawing>
      </w:r>
      <w:r w:rsidRPr="00AF5C05">
        <w:t xml:space="preserve">e </w:t>
      </w:r>
      <w:r w:rsidRPr="00AF5C05">
        <w:rPr>
          <w:noProof/>
        </w:rPr>
        <w:drawing>
          <wp:inline distT="0" distB="0" distL="0" distR="0" wp14:anchorId="4C7A8FAA" wp14:editId="14E64DA5">
            <wp:extent cx="64008" cy="64008"/>
            <wp:effectExtent l="0" t="0" r="0" b="0"/>
            <wp:docPr id="764557143" name="Picture 764557143"/>
            <wp:cNvGraphicFramePr/>
            <a:graphic xmlns:a="http://schemas.openxmlformats.org/drawingml/2006/main">
              <a:graphicData uri="http://schemas.openxmlformats.org/drawingml/2006/picture">
                <pic:pic xmlns:pic="http://schemas.openxmlformats.org/drawingml/2006/picture">
                  <pic:nvPicPr>
                    <pic:cNvPr id="396887" name="Picture 396887"/>
                    <pic:cNvPicPr/>
                  </pic:nvPicPr>
                  <pic:blipFill>
                    <a:blip r:embed="rId6"/>
                    <a:stretch>
                      <a:fillRect/>
                    </a:stretch>
                  </pic:blipFill>
                  <pic:spPr>
                    <a:xfrm>
                      <a:off x="0" y="0"/>
                      <a:ext cx="64008" cy="64008"/>
                    </a:xfrm>
                    <a:prstGeom prst="rect">
                      <a:avLst/>
                    </a:prstGeom>
                  </pic:spPr>
                </pic:pic>
              </a:graphicData>
            </a:graphic>
          </wp:inline>
        </w:drawing>
      </w:r>
      <w:r w:rsidRPr="00AF5C05">
        <w:t xml:space="preserve"> {Entity}), (</w:t>
      </w:r>
      <w:r w:rsidRPr="00AF5C05">
        <w:rPr>
          <w:noProof/>
        </w:rPr>
        <w:drawing>
          <wp:inline distT="0" distB="0" distL="0" distR="0" wp14:anchorId="623D6118" wp14:editId="67C2D1B9">
            <wp:extent cx="88392" cy="94488"/>
            <wp:effectExtent l="0" t="0" r="0" b="0"/>
            <wp:docPr id="791173634" name="Picture 791173634"/>
            <wp:cNvGraphicFramePr/>
            <a:graphic xmlns:a="http://schemas.openxmlformats.org/drawingml/2006/main">
              <a:graphicData uri="http://schemas.openxmlformats.org/drawingml/2006/picture">
                <pic:pic xmlns:pic="http://schemas.openxmlformats.org/drawingml/2006/picture">
                  <pic:nvPicPr>
                    <pic:cNvPr id="396888" name="Picture 396888"/>
                    <pic:cNvPicPr/>
                  </pic:nvPicPr>
                  <pic:blipFill>
                    <a:blip r:embed="rId7"/>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b.e</w:t>
      </w:r>
      <w:proofErr w:type="spellEnd"/>
      <w:r w:rsidRPr="00AF5C05">
        <w:t xml:space="preserve"> </w:t>
      </w:r>
      <w:r w:rsidRPr="00AF5C05">
        <w:rPr>
          <w:noProof/>
        </w:rPr>
        <w:drawing>
          <wp:inline distT="0" distB="0" distL="0" distR="0" wp14:anchorId="37F497A6" wp14:editId="3D6A954B">
            <wp:extent cx="64008" cy="64008"/>
            <wp:effectExtent l="0" t="0" r="0" b="0"/>
            <wp:docPr id="1762400531" name="Picture 1762400531"/>
            <wp:cNvGraphicFramePr/>
            <a:graphic xmlns:a="http://schemas.openxmlformats.org/drawingml/2006/main">
              <a:graphicData uri="http://schemas.openxmlformats.org/drawingml/2006/picture">
                <pic:pic xmlns:pic="http://schemas.openxmlformats.org/drawingml/2006/picture">
                  <pic:nvPicPr>
                    <pic:cNvPr id="396889" name="Picture 396889"/>
                    <pic:cNvPicPr/>
                  </pic:nvPicPr>
                  <pic:blipFill>
                    <a:blip r:embed="rId8"/>
                    <a:stretch>
                      <a:fillRect/>
                    </a:stretch>
                  </pic:blipFill>
                  <pic:spPr>
                    <a:xfrm>
                      <a:off x="0" y="0"/>
                      <a:ext cx="64008" cy="64008"/>
                    </a:xfrm>
                    <a:prstGeom prst="rect">
                      <a:avLst/>
                    </a:prstGeom>
                  </pic:spPr>
                </pic:pic>
              </a:graphicData>
            </a:graphic>
          </wp:inline>
        </w:drawing>
      </w:r>
      <w:r w:rsidRPr="00AF5C05">
        <w:t xml:space="preserve">  {Behaviour}), (</w:t>
      </w:r>
      <w:r w:rsidRPr="00AF5C05">
        <w:rPr>
          <w:noProof/>
        </w:rPr>
        <w:drawing>
          <wp:inline distT="0" distB="0" distL="0" distR="0" wp14:anchorId="3CEE3DDB" wp14:editId="1AC7CBB5">
            <wp:extent cx="88392" cy="94488"/>
            <wp:effectExtent l="0" t="0" r="0" b="0"/>
            <wp:docPr id="128708319" name="Picture 128708319"/>
            <wp:cNvGraphicFramePr/>
            <a:graphic xmlns:a="http://schemas.openxmlformats.org/drawingml/2006/main">
              <a:graphicData uri="http://schemas.openxmlformats.org/drawingml/2006/picture">
                <pic:pic xmlns:pic="http://schemas.openxmlformats.org/drawingml/2006/picture">
                  <pic:nvPicPr>
                    <pic:cNvPr id="396883" name="Picture 396883"/>
                    <pic:cNvPicPr/>
                  </pic:nvPicPr>
                  <pic:blipFill>
                    <a:blip r:embed="rId9"/>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DDT.b</w:t>
      </w:r>
      <w:proofErr w:type="spellEnd"/>
      <w:r w:rsidRPr="00AF5C05">
        <w:t xml:space="preserve"> </w:t>
      </w:r>
      <w:r w:rsidRPr="00AF5C05">
        <w:rPr>
          <w:noProof/>
        </w:rPr>
        <w:drawing>
          <wp:inline distT="0" distB="0" distL="0" distR="0" wp14:anchorId="7DDEADBA" wp14:editId="62BBA3A4">
            <wp:extent cx="64008" cy="64008"/>
            <wp:effectExtent l="0" t="0" r="0" b="0"/>
            <wp:docPr id="1742640021" name="Picture 1742640021"/>
            <wp:cNvGraphicFramePr/>
            <a:graphic xmlns:a="http://schemas.openxmlformats.org/drawingml/2006/main">
              <a:graphicData uri="http://schemas.openxmlformats.org/drawingml/2006/picture">
                <pic:pic xmlns:pic="http://schemas.openxmlformats.org/drawingml/2006/picture">
                  <pic:nvPicPr>
                    <pic:cNvPr id="396884" name="Picture 396884"/>
                    <pic:cNvPicPr/>
                  </pic:nvPicPr>
                  <pic:blipFill>
                    <a:blip r:embed="rId10"/>
                    <a:stretch>
                      <a:fillRect/>
                    </a:stretch>
                  </pic:blipFill>
                  <pic:spPr>
                    <a:xfrm>
                      <a:off x="0" y="0"/>
                      <a:ext cx="64008" cy="64008"/>
                    </a:xfrm>
                    <a:prstGeom prst="rect">
                      <a:avLst/>
                    </a:prstGeom>
                  </pic:spPr>
                </pic:pic>
              </a:graphicData>
            </a:graphic>
          </wp:inline>
        </w:drawing>
      </w:r>
      <w:r w:rsidRPr="00AF5C05">
        <w:t xml:space="preserve">  {Behaviour}), </w:t>
      </w:r>
    </w:p>
    <w:p w14:paraId="2B676F78" w14:textId="77777777" w:rsidR="00F45391" w:rsidRPr="00AF5C05" w:rsidRDefault="00F45391" w:rsidP="00F45391">
      <w:pPr>
        <w:ind w:left="1020" w:right="57" w:hanging="11"/>
        <w:contextualSpacing/>
      </w:pPr>
      <w:r w:rsidRPr="00AF5C05">
        <w:t>(</w:t>
      </w:r>
      <w:r w:rsidRPr="00AF5C05">
        <w:rPr>
          <w:noProof/>
        </w:rPr>
        <w:drawing>
          <wp:inline distT="0" distB="0" distL="0" distR="0" wp14:anchorId="5381BA25" wp14:editId="32CF090A">
            <wp:extent cx="88392" cy="94488"/>
            <wp:effectExtent l="0" t="0" r="0" b="0"/>
            <wp:docPr id="1262920950" name="Picture 1262920950"/>
            <wp:cNvGraphicFramePr/>
            <a:graphic xmlns:a="http://schemas.openxmlformats.org/drawingml/2006/main">
              <a:graphicData uri="http://schemas.openxmlformats.org/drawingml/2006/picture">
                <pic:pic xmlns:pic="http://schemas.openxmlformats.org/drawingml/2006/picture">
                  <pic:nvPicPr>
                    <pic:cNvPr id="396885" name="Picture 396885"/>
                    <pic:cNvPicPr/>
                  </pic:nvPicPr>
                  <pic:blipFill>
                    <a:blip r:embed="rId11"/>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ODD.e</w:t>
      </w:r>
      <w:proofErr w:type="spellEnd"/>
      <w:r w:rsidRPr="00AF5C05">
        <w:t xml:space="preserve"> </w:t>
      </w:r>
      <w:r w:rsidRPr="00AF5C05">
        <w:rPr>
          <w:noProof/>
        </w:rPr>
        <w:drawing>
          <wp:inline distT="0" distB="0" distL="0" distR="0" wp14:anchorId="4B9A982D" wp14:editId="04CCE47F">
            <wp:extent cx="64008" cy="64008"/>
            <wp:effectExtent l="0" t="0" r="0" b="0"/>
            <wp:docPr id="1114546345" name="Picture 1114546345"/>
            <wp:cNvGraphicFramePr/>
            <a:graphic xmlns:a="http://schemas.openxmlformats.org/drawingml/2006/main">
              <a:graphicData uri="http://schemas.openxmlformats.org/drawingml/2006/picture">
                <pic:pic xmlns:pic="http://schemas.openxmlformats.org/drawingml/2006/picture">
                  <pic:nvPicPr>
                    <pic:cNvPr id="396890" name="Picture 396890"/>
                    <pic:cNvPicPr/>
                  </pic:nvPicPr>
                  <pic:blipFill>
                    <a:blip r:embed="rId6"/>
                    <a:stretch>
                      <a:fillRect/>
                    </a:stretch>
                  </pic:blipFill>
                  <pic:spPr>
                    <a:xfrm>
                      <a:off x="0" y="0"/>
                      <a:ext cx="64008" cy="64008"/>
                    </a:xfrm>
                    <a:prstGeom prst="rect">
                      <a:avLst/>
                    </a:prstGeom>
                  </pic:spPr>
                </pic:pic>
              </a:graphicData>
            </a:graphic>
          </wp:inline>
        </w:drawing>
      </w:r>
      <w:r w:rsidRPr="00AF5C05">
        <w:t xml:space="preserve"> {Interactions}), (</w:t>
      </w:r>
      <w:r w:rsidRPr="00AF5C05">
        <w:rPr>
          <w:noProof/>
        </w:rPr>
        <w:drawing>
          <wp:inline distT="0" distB="0" distL="0" distR="0" wp14:anchorId="43669010" wp14:editId="50B18AEE">
            <wp:extent cx="179832" cy="91440"/>
            <wp:effectExtent l="0" t="0" r="0" b="0"/>
            <wp:docPr id="2032359427" name="Picture 2032359427"/>
            <wp:cNvGraphicFramePr/>
            <a:graphic xmlns:a="http://schemas.openxmlformats.org/drawingml/2006/main">
              <a:graphicData uri="http://schemas.openxmlformats.org/drawingml/2006/picture">
                <pic:pic xmlns:pic="http://schemas.openxmlformats.org/drawingml/2006/picture">
                  <pic:nvPicPr>
                    <pic:cNvPr id="396891" name="Picture 396891"/>
                    <pic:cNvPicPr/>
                  </pic:nvPicPr>
                  <pic:blipFill>
                    <a:blip r:embed="rId12"/>
                    <a:stretch>
                      <a:fillRect/>
                    </a:stretch>
                  </pic:blipFill>
                  <pic:spPr>
                    <a:xfrm>
                      <a:off x="0" y="0"/>
                      <a:ext cx="179832" cy="91440"/>
                    </a:xfrm>
                    <a:prstGeom prst="rect">
                      <a:avLst/>
                    </a:prstGeom>
                  </pic:spPr>
                </pic:pic>
              </a:graphicData>
            </a:graphic>
          </wp:inline>
        </w:drawing>
      </w:r>
      <w:r w:rsidRPr="00AF5C05">
        <w:t xml:space="preserve">s </w:t>
      </w:r>
      <w:r w:rsidRPr="00AF5C05">
        <w:rPr>
          <w:noProof/>
        </w:rPr>
        <w:drawing>
          <wp:inline distT="0" distB="0" distL="0" distR="0" wp14:anchorId="462BB37D" wp14:editId="159192E3">
            <wp:extent cx="64008" cy="67056"/>
            <wp:effectExtent l="0" t="0" r="0" b="0"/>
            <wp:docPr id="1065280524" name="Picture 1065280524"/>
            <wp:cNvGraphicFramePr/>
            <a:graphic xmlns:a="http://schemas.openxmlformats.org/drawingml/2006/main">
              <a:graphicData uri="http://schemas.openxmlformats.org/drawingml/2006/picture">
                <pic:pic xmlns:pic="http://schemas.openxmlformats.org/drawingml/2006/picture">
                  <pic:nvPicPr>
                    <pic:cNvPr id="396892" name="Picture 396892"/>
                    <pic:cNvPicPr/>
                  </pic:nvPicPr>
                  <pic:blipFill>
                    <a:blip r:embed="rId13"/>
                    <a:stretch>
                      <a:fillRect/>
                    </a:stretch>
                  </pic:blipFill>
                  <pic:spPr>
                    <a:xfrm>
                      <a:off x="0" y="0"/>
                      <a:ext cx="64008" cy="67056"/>
                    </a:xfrm>
                    <a:prstGeom prst="rect">
                      <a:avLst/>
                    </a:prstGeom>
                  </pic:spPr>
                </pic:pic>
              </a:graphicData>
            </a:graphic>
          </wp:inline>
        </w:drawing>
      </w:r>
      <w:r w:rsidRPr="00AF5C05">
        <w:t xml:space="preserve">  {</w:t>
      </w:r>
      <w:proofErr w:type="spellStart"/>
      <w:r w:rsidRPr="00AF5C05">
        <w:t>Entity_State</w:t>
      </w:r>
      <w:proofErr w:type="spellEnd"/>
      <w:r w:rsidRPr="00AF5C05">
        <w:t>})</w:t>
      </w:r>
      <w:proofErr w:type="gramStart"/>
      <w:r w:rsidRPr="00AF5C05">
        <w:t>) .</w:t>
      </w:r>
      <w:proofErr w:type="gramEnd"/>
      <w:r w:rsidRPr="00AF5C05">
        <w:t xml:space="preserve"> </w:t>
      </w:r>
    </w:p>
    <w:p w14:paraId="3A2C248A" w14:textId="77777777" w:rsidR="00F45391" w:rsidRPr="00AF5C05" w:rsidRDefault="00F45391" w:rsidP="00F45391">
      <w:pPr>
        <w:ind w:left="1020" w:right="57" w:hanging="11"/>
      </w:pPr>
      <w:r w:rsidRPr="00AF5C05">
        <w:t>(</w:t>
      </w:r>
      <w:r w:rsidRPr="00AF5C05">
        <w:rPr>
          <w:noProof/>
        </w:rPr>
        <w:drawing>
          <wp:inline distT="0" distB="0" distL="0" distR="0" wp14:anchorId="0CBCC517" wp14:editId="40E1C6CB">
            <wp:extent cx="64008" cy="91440"/>
            <wp:effectExtent l="0" t="0" r="0" b="0"/>
            <wp:docPr id="380647793" name="Picture 380647793"/>
            <wp:cNvGraphicFramePr/>
            <a:graphic xmlns:a="http://schemas.openxmlformats.org/drawingml/2006/main">
              <a:graphicData uri="http://schemas.openxmlformats.org/drawingml/2006/picture">
                <pic:pic xmlns:pic="http://schemas.openxmlformats.org/drawingml/2006/picture">
                  <pic:nvPicPr>
                    <pic:cNvPr id="396893" name="Picture 396893"/>
                    <pic:cNvPicPr/>
                  </pic:nvPicPr>
                  <pic:blipFill>
                    <a:blip r:embed="rId14"/>
                    <a:stretch>
                      <a:fillRect/>
                    </a:stretch>
                  </pic:blipFill>
                  <pic:spPr>
                    <a:xfrm>
                      <a:off x="0" y="0"/>
                      <a:ext cx="64008" cy="91440"/>
                    </a:xfrm>
                    <a:prstGeom prst="rect">
                      <a:avLst/>
                    </a:prstGeom>
                  </pic:spPr>
                </pic:pic>
              </a:graphicData>
            </a:graphic>
          </wp:inline>
        </w:drawing>
      </w:r>
      <w:r w:rsidRPr="00AF5C05">
        <w:t xml:space="preserve"> ! b | (([</w:t>
      </w:r>
      <w:proofErr w:type="spellStart"/>
      <w:r w:rsidRPr="00AF5C05">
        <w:t>e.s</w:t>
      </w:r>
      <w:proofErr w:type="spellEnd"/>
      <w:r w:rsidRPr="00AF5C05">
        <w:t xml:space="preserve"> </w:t>
      </w:r>
      <w:r w:rsidRPr="00AF5C05">
        <w:rPr>
          <w:rFonts w:eastAsia="Wingdings"/>
        </w:rPr>
        <w:t>→</w:t>
      </w:r>
      <w:r w:rsidRPr="00AF5C05">
        <w:t xml:space="preserve"> </w:t>
      </w:r>
      <w:proofErr w:type="spellStart"/>
      <w:r w:rsidRPr="00AF5C05">
        <w:t>e.s</w:t>
      </w:r>
      <w:proofErr w:type="spellEnd"/>
      <w:r w:rsidRPr="00AF5C05">
        <w:t xml:space="preserve">']) </w:t>
      </w:r>
      <w:r w:rsidRPr="00AF5C05">
        <w:rPr>
          <w:noProof/>
        </w:rPr>
        <w:drawing>
          <wp:inline distT="0" distB="0" distL="0" distR="0" wp14:anchorId="30941F81" wp14:editId="3D8975D3">
            <wp:extent cx="82296" cy="88392"/>
            <wp:effectExtent l="0" t="0" r="0" b="0"/>
            <wp:docPr id="1488982140" name="Picture 1488982140"/>
            <wp:cNvGraphicFramePr/>
            <a:graphic xmlns:a="http://schemas.openxmlformats.org/drawingml/2006/main">
              <a:graphicData uri="http://schemas.openxmlformats.org/drawingml/2006/picture">
                <pic:pic xmlns:pic="http://schemas.openxmlformats.org/drawingml/2006/picture">
                  <pic:nvPicPr>
                    <pic:cNvPr id="396894" name="Picture 396894"/>
                    <pic:cNvPicPr/>
                  </pic:nvPicPr>
                  <pic:blipFill>
                    <a:blip r:embed="rId15"/>
                    <a:stretch>
                      <a:fillRect/>
                    </a:stretch>
                  </pic:blipFill>
                  <pic:spPr>
                    <a:xfrm>
                      <a:off x="0" y="0"/>
                      <a:ext cx="82296" cy="88392"/>
                    </a:xfrm>
                    <a:prstGeom prst="rect">
                      <a:avLst/>
                    </a:prstGeom>
                  </pic:spPr>
                </pic:pic>
              </a:graphicData>
            </a:graphic>
          </wp:inline>
        </w:drawing>
      </w:r>
      <w:r w:rsidRPr="00AF5C05">
        <w:t xml:space="preserve"> (b ≠ [e.s.t </w:t>
      </w:r>
      <w:r w:rsidRPr="00AF5C05">
        <w:rPr>
          <w:rFonts w:eastAsia="Wingdings"/>
        </w:rPr>
        <w:t>→</w:t>
      </w:r>
      <w:r w:rsidRPr="00AF5C05">
        <w:t xml:space="preserve"> e.s.t]))) </w:t>
      </w:r>
    </w:p>
    <w:p w14:paraId="4A8282B8" w14:textId="77777777" w:rsidR="00F45391" w:rsidRPr="00AF5C05" w:rsidRDefault="00F45391" w:rsidP="00F45391">
      <w:pPr>
        <w:ind w:left="0" w:firstLine="0"/>
      </w:pPr>
    </w:p>
    <w:p w14:paraId="0BDDBCB7" w14:textId="77777777" w:rsidR="00F45391" w:rsidRPr="00AF5C05" w:rsidRDefault="00F45391" w:rsidP="00F45391">
      <w:pPr>
        <w:pStyle w:val="Heading2"/>
      </w:pPr>
      <w:bookmarkStart w:id="8" w:name="_Toc194314866"/>
      <w:r w:rsidRPr="00AF5C05">
        <w:rPr>
          <w:rFonts w:eastAsia="Arial"/>
        </w:rPr>
        <w:t xml:space="preserve">RTS </w:t>
      </w:r>
      <w:r w:rsidRPr="00AF5C05">
        <w:t>knowledge</w:t>
      </w:r>
      <w:bookmarkEnd w:id="8"/>
      <w:r w:rsidRPr="00AF5C05">
        <w:t xml:space="preserve"> </w:t>
      </w:r>
    </w:p>
    <w:p w14:paraId="549D7339" w14:textId="77777777" w:rsidR="00F45391" w:rsidRPr="00AF5C05" w:rsidRDefault="00F45391" w:rsidP="00F45391">
      <w:pPr>
        <w:pStyle w:val="Heading3"/>
        <w:spacing w:before="0" w:after="0"/>
        <w:rPr>
          <w:sz w:val="22"/>
          <w:szCs w:val="22"/>
        </w:rPr>
      </w:pPr>
      <w:bookmarkStart w:id="9" w:name="_Toc194314867"/>
      <w:r w:rsidRPr="00AF5C05">
        <w:rPr>
          <w:sz w:val="22"/>
          <w:szCs w:val="22"/>
        </w:rPr>
        <w:t>Knowledge definitions and subscripts</w:t>
      </w:r>
      <w:bookmarkEnd w:id="9"/>
    </w:p>
    <w:p w14:paraId="375A3B22" w14:textId="77777777" w:rsidR="00F45391" w:rsidRPr="00AF5C05" w:rsidRDefault="00F45391" w:rsidP="00F45391">
      <w:r w:rsidRPr="00AF5C05">
        <w:t xml:space="preserve">For the purposes of clarification those subscripts are presented as: </w:t>
      </w:r>
    </w:p>
    <w:p w14:paraId="1B9B50A2" w14:textId="77777777" w:rsidR="00F45391" w:rsidRPr="00AF5C05" w:rsidRDefault="00F45391" w:rsidP="00F45391">
      <w:pPr>
        <w:numPr>
          <w:ilvl w:val="0"/>
          <w:numId w:val="25"/>
        </w:numPr>
        <w:ind w:hanging="360"/>
      </w:pPr>
      <w:proofErr w:type="spellStart"/>
      <w:r w:rsidRPr="00AF5C05">
        <w:t>ψ</w:t>
      </w:r>
      <w:r w:rsidRPr="00AF5C05">
        <w:rPr>
          <w:vertAlign w:val="subscript"/>
        </w:rPr>
        <w:t>P</w:t>
      </w:r>
      <w:proofErr w:type="spellEnd"/>
      <w:r w:rsidRPr="00AF5C05">
        <w:t xml:space="preserve"> – </w:t>
      </w:r>
      <w:proofErr w:type="spellStart"/>
      <w:r w:rsidRPr="00AF5C05">
        <w:t>Phalanx_knowledge</w:t>
      </w:r>
      <w:proofErr w:type="spellEnd"/>
      <w:r w:rsidRPr="00AF5C05">
        <w:t xml:space="preserve"> </w:t>
      </w:r>
    </w:p>
    <w:p w14:paraId="3071230E" w14:textId="77777777" w:rsidR="00F45391" w:rsidRPr="00AF5C05" w:rsidRDefault="00F45391" w:rsidP="00F45391">
      <w:pPr>
        <w:numPr>
          <w:ilvl w:val="0"/>
          <w:numId w:val="25"/>
        </w:numPr>
        <w:ind w:hanging="360"/>
      </w:pPr>
      <w:proofErr w:type="spellStart"/>
      <w:r w:rsidRPr="00AF5C05">
        <w:t>ψ</w:t>
      </w:r>
      <w:r w:rsidRPr="00AF5C05">
        <w:rPr>
          <w:vertAlign w:val="subscript"/>
        </w:rPr>
        <w:t>G</w:t>
      </w:r>
      <w:proofErr w:type="spellEnd"/>
      <w:r w:rsidRPr="00AF5C05">
        <w:t xml:space="preserve"> – </w:t>
      </w:r>
      <w:proofErr w:type="spellStart"/>
      <w:r w:rsidRPr="00AF5C05">
        <w:t>Group_knowledge</w:t>
      </w:r>
      <w:proofErr w:type="spellEnd"/>
      <w:r w:rsidRPr="00AF5C05">
        <w:t xml:space="preserve"> </w:t>
      </w:r>
    </w:p>
    <w:p w14:paraId="7F5A9F82" w14:textId="77777777" w:rsidR="00F45391" w:rsidRPr="00AF5C05" w:rsidRDefault="00F45391" w:rsidP="00F45391">
      <w:pPr>
        <w:numPr>
          <w:ilvl w:val="0"/>
          <w:numId w:val="25"/>
        </w:numPr>
        <w:ind w:hanging="360"/>
      </w:pPr>
      <w:proofErr w:type="spellStart"/>
      <w:r w:rsidRPr="00AF5C05">
        <w:t>ψ</w:t>
      </w:r>
      <w:r w:rsidRPr="00AF5C05">
        <w:rPr>
          <w:vertAlign w:val="subscript"/>
        </w:rPr>
        <w:t>V</w:t>
      </w:r>
      <w:proofErr w:type="spellEnd"/>
      <w:r w:rsidRPr="00AF5C05">
        <w:t xml:space="preserve"> – </w:t>
      </w:r>
      <w:proofErr w:type="spellStart"/>
      <w:r w:rsidRPr="00AF5C05">
        <w:t>Vehicle_knowledge</w:t>
      </w:r>
      <w:proofErr w:type="spellEnd"/>
      <w:r w:rsidRPr="00AF5C05">
        <w:t xml:space="preserve"> </w:t>
      </w:r>
    </w:p>
    <w:p w14:paraId="52A62CBF" w14:textId="77777777" w:rsidR="00F45391" w:rsidRPr="00AF5C05" w:rsidRDefault="00F45391" w:rsidP="00F45391">
      <w:pPr>
        <w:numPr>
          <w:ilvl w:val="0"/>
          <w:numId w:val="25"/>
        </w:numPr>
        <w:ind w:hanging="360"/>
      </w:pPr>
      <w:proofErr w:type="spellStart"/>
      <w:r w:rsidRPr="00AF5C05">
        <w:t>ψ</w:t>
      </w:r>
      <w:r w:rsidRPr="00AF5C05">
        <w:rPr>
          <w:vertAlign w:val="subscript"/>
        </w:rPr>
        <w:t>S</w:t>
      </w:r>
      <w:proofErr w:type="spellEnd"/>
      <w:r w:rsidRPr="00AF5C05">
        <w:t xml:space="preserve"> - Static or stable knowledge which does not change in the short term  </w:t>
      </w:r>
    </w:p>
    <w:p w14:paraId="4C0F723A" w14:textId="77777777" w:rsidR="00F45391" w:rsidRPr="00AF5C05" w:rsidRDefault="00F45391" w:rsidP="00F45391">
      <w:pPr>
        <w:numPr>
          <w:ilvl w:val="0"/>
          <w:numId w:val="25"/>
        </w:numPr>
        <w:ind w:hanging="360"/>
      </w:pPr>
      <w:proofErr w:type="spellStart"/>
      <w:r w:rsidRPr="00AF5C05">
        <w:t>ψ</w:t>
      </w:r>
      <w:r w:rsidRPr="00AF5C05">
        <w:rPr>
          <w:vertAlign w:val="subscript"/>
        </w:rPr>
        <w:t>D</w:t>
      </w:r>
      <w:proofErr w:type="spellEnd"/>
      <w:r w:rsidRPr="00AF5C05">
        <w:t xml:space="preserve"> - Dynamic knowledge, closely associated with the operational activities of the RTS </w:t>
      </w:r>
    </w:p>
    <w:p w14:paraId="079E08EB" w14:textId="77777777" w:rsidR="00F45391" w:rsidRPr="00AF5C05" w:rsidRDefault="00F45391" w:rsidP="00F45391">
      <w:pPr>
        <w:numPr>
          <w:ilvl w:val="0"/>
          <w:numId w:val="25"/>
        </w:numPr>
        <w:ind w:hanging="360"/>
      </w:pPr>
      <w:r w:rsidRPr="00AF5C05">
        <w:t xml:space="preserve">Maximum capability of the Phalanx, Group or vehicle is indicated by the addition of the subscript </w:t>
      </w:r>
      <w:r w:rsidRPr="00AF5C05">
        <w:rPr>
          <w:vertAlign w:val="subscript"/>
        </w:rPr>
        <w:t xml:space="preserve">min </w:t>
      </w:r>
      <w:r w:rsidRPr="00AF5C05">
        <w:t xml:space="preserve">indicating the maximum capability of the most minimally capable member of the phalanx and group and effectively limiting other members to that value </w:t>
      </w:r>
    </w:p>
    <w:p w14:paraId="54C8DDC9" w14:textId="77777777" w:rsidR="00F45391" w:rsidRPr="00AF5C05" w:rsidRDefault="00F45391" w:rsidP="00F45391">
      <w:pPr>
        <w:ind w:left="288"/>
      </w:pPr>
      <w:r w:rsidRPr="00AF5C05">
        <w:t xml:space="preserve"> </w:t>
      </w:r>
    </w:p>
    <w:p w14:paraId="38F14DA0" w14:textId="77777777" w:rsidR="00F45391" w:rsidRPr="00AF5C05" w:rsidRDefault="00F45391" w:rsidP="00F45391">
      <w:pPr>
        <w:pStyle w:val="Heading3"/>
        <w:spacing w:before="0" w:after="0"/>
        <w:rPr>
          <w:sz w:val="22"/>
          <w:szCs w:val="22"/>
        </w:rPr>
      </w:pPr>
      <w:bookmarkStart w:id="10" w:name="_Toc194314868"/>
      <w:r w:rsidRPr="00AF5C05">
        <w:rPr>
          <w:sz w:val="22"/>
          <w:szCs w:val="22"/>
        </w:rPr>
        <w:t>Knowledge type definitions</w:t>
      </w:r>
      <w:bookmarkEnd w:id="10"/>
    </w:p>
    <w:p w14:paraId="1C3BB24B" w14:textId="77777777" w:rsidR="00F45391" w:rsidRPr="00AF5C05" w:rsidRDefault="00F45391" w:rsidP="00F45391">
      <w:pPr>
        <w:ind w:left="658"/>
      </w:pPr>
      <w:proofErr w:type="gramStart"/>
      <w:r w:rsidRPr="00AF5C05">
        <w:t>Ψ :</w:t>
      </w:r>
      <w:proofErr w:type="gramEnd"/>
      <w:r w:rsidRPr="00AF5C05">
        <w:t xml:space="preserve"> </w:t>
      </w:r>
      <w:proofErr w:type="gramStart"/>
      <w:r w:rsidRPr="00AF5C05">
        <w:t>knowledge :</w:t>
      </w:r>
      <w:proofErr w:type="gramEnd"/>
      <w:r w:rsidRPr="00AF5C05">
        <w:t xml:space="preserve">: [token] </w:t>
      </w:r>
    </w:p>
    <w:p w14:paraId="39339F71" w14:textId="77777777" w:rsidR="00F45391" w:rsidRPr="00AF5C05" w:rsidRDefault="00F45391" w:rsidP="00F45391">
      <w:pPr>
        <w:ind w:left="658"/>
      </w:pPr>
      <w:proofErr w:type="gramStart"/>
      <w:r w:rsidRPr="00AF5C05">
        <w:t>P :</w:t>
      </w:r>
      <w:proofErr w:type="gramEnd"/>
      <w:r w:rsidRPr="00AF5C05">
        <w:t xml:space="preserve"> </w:t>
      </w:r>
      <w:proofErr w:type="gramStart"/>
      <w:r w:rsidRPr="00AF5C05">
        <w:t>Phalanx :</w:t>
      </w:r>
      <w:proofErr w:type="gramEnd"/>
      <w:r w:rsidRPr="00AF5C05">
        <w:t xml:space="preserve">: [token] </w:t>
      </w:r>
    </w:p>
    <w:p w14:paraId="0C7894BC" w14:textId="77777777" w:rsidR="00F45391" w:rsidRPr="00AF5C05" w:rsidRDefault="00F45391" w:rsidP="00F45391">
      <w:pPr>
        <w:ind w:left="658" w:right="6688"/>
      </w:pPr>
      <w:proofErr w:type="gramStart"/>
      <w:r w:rsidRPr="00AF5C05">
        <w:t>G :</w:t>
      </w:r>
      <w:proofErr w:type="gramEnd"/>
      <w:r w:rsidRPr="00AF5C05">
        <w:t xml:space="preserve"> </w:t>
      </w:r>
      <w:proofErr w:type="gramStart"/>
      <w:r w:rsidRPr="00AF5C05">
        <w:t>Group :</w:t>
      </w:r>
      <w:proofErr w:type="gramEnd"/>
      <w:r w:rsidRPr="00AF5C05">
        <w:t xml:space="preserve">: [token] </w:t>
      </w:r>
    </w:p>
    <w:p w14:paraId="08EEAC3E" w14:textId="77777777" w:rsidR="00F45391" w:rsidRPr="00AF5C05" w:rsidRDefault="00F45391" w:rsidP="00F45391">
      <w:pPr>
        <w:ind w:left="658" w:right="6688"/>
      </w:pPr>
      <w:proofErr w:type="gramStart"/>
      <w:r w:rsidRPr="00AF5C05">
        <w:t>V :</w:t>
      </w:r>
      <w:proofErr w:type="gramEnd"/>
      <w:r w:rsidRPr="00AF5C05">
        <w:t xml:space="preserve"> </w:t>
      </w:r>
      <w:proofErr w:type="gramStart"/>
      <w:r w:rsidRPr="00AF5C05">
        <w:t>Vehicle :</w:t>
      </w:r>
      <w:proofErr w:type="gramEnd"/>
      <w:r w:rsidRPr="00AF5C05">
        <w:t xml:space="preserve">: [token] </w:t>
      </w:r>
    </w:p>
    <w:p w14:paraId="475285FD" w14:textId="77777777" w:rsidR="00F45391" w:rsidRPr="00AF5C05" w:rsidRDefault="00F45391" w:rsidP="00F45391">
      <w:pPr>
        <w:ind w:left="648"/>
      </w:pPr>
      <w:r w:rsidRPr="00AF5C05">
        <w:t xml:space="preserve"> </w:t>
      </w:r>
    </w:p>
    <w:p w14:paraId="43EB0EFB" w14:textId="77777777" w:rsidR="00F45391" w:rsidRPr="00AF5C05" w:rsidRDefault="00F45391" w:rsidP="00F45391">
      <w:pPr>
        <w:pStyle w:val="Heading3"/>
        <w:spacing w:before="0" w:after="0"/>
        <w:rPr>
          <w:sz w:val="22"/>
          <w:szCs w:val="22"/>
        </w:rPr>
      </w:pPr>
      <w:bookmarkStart w:id="11" w:name="_Toc194314869"/>
      <w:r w:rsidRPr="00AF5C05">
        <w:rPr>
          <w:sz w:val="22"/>
          <w:szCs w:val="22"/>
        </w:rPr>
        <w:t>Knowledge function - knows</w:t>
      </w:r>
      <w:bookmarkEnd w:id="11"/>
    </w:p>
    <w:p w14:paraId="2BAA8562" w14:textId="77777777" w:rsidR="00F45391" w:rsidRPr="00AF5C05" w:rsidRDefault="00F45391" w:rsidP="00F45391">
      <w:pPr>
        <w:ind w:left="1013" w:right="51"/>
      </w:pPr>
      <w:r w:rsidRPr="00AF5C05">
        <w:rPr>
          <w:i/>
        </w:rPr>
        <w:t xml:space="preserve">Knows = f(&lt;entity&gt;, &lt;knowledge&gt;) </w:t>
      </w:r>
      <w:r w:rsidRPr="00AF5C05">
        <w:rPr>
          <w:i/>
        </w:rPr>
        <w:sym w:font="Wingdings" w:char="F0E0"/>
      </w:r>
      <w:r w:rsidRPr="00AF5C05">
        <w:rPr>
          <w:i/>
        </w:rPr>
        <w:t xml:space="preserve"> Boolean </w:t>
      </w:r>
    </w:p>
    <w:p w14:paraId="47CBBE0B" w14:textId="77777777" w:rsidR="00F45391" w:rsidRPr="00AF5C05" w:rsidRDefault="00F45391" w:rsidP="00F45391">
      <w:pPr>
        <w:ind w:left="288"/>
      </w:pPr>
      <w:r w:rsidRPr="00AF5C05">
        <w:t xml:space="preserve"> </w:t>
      </w:r>
    </w:p>
    <w:p w14:paraId="6E4683BC" w14:textId="77777777" w:rsidR="00F45391" w:rsidRPr="00AF5C05" w:rsidRDefault="00F45391" w:rsidP="00F45391">
      <w:pPr>
        <w:pStyle w:val="Heading3"/>
        <w:spacing w:before="0" w:after="0"/>
        <w:rPr>
          <w:sz w:val="22"/>
          <w:szCs w:val="22"/>
        </w:rPr>
      </w:pPr>
      <w:bookmarkStart w:id="12" w:name="_Toc194314870"/>
      <w:r w:rsidRPr="00AF5C05">
        <w:rPr>
          <w:sz w:val="22"/>
          <w:szCs w:val="22"/>
        </w:rPr>
        <w:t>Universal knowledge</w:t>
      </w:r>
      <w:bookmarkEnd w:id="12"/>
    </w:p>
    <w:p w14:paraId="2238B80A" w14:textId="77777777" w:rsidR="00F45391" w:rsidRPr="00AF5C05" w:rsidRDefault="00F45391" w:rsidP="00F45391">
      <w:pPr>
        <w:pStyle w:val="Heading4"/>
        <w:spacing w:before="0" w:after="0"/>
        <w:rPr>
          <w:rFonts w:cs="Calibri"/>
        </w:rPr>
      </w:pPr>
      <w:r w:rsidRPr="00AF5C05">
        <w:rPr>
          <w:rFonts w:cs="Calibri"/>
        </w:rPr>
        <w:t>Universal knowledge definition</w:t>
      </w:r>
    </w:p>
    <w:p w14:paraId="74F90B1B" w14:textId="77777777" w:rsidR="00F45391" w:rsidRPr="00AF5C05" w:rsidRDefault="00F45391" w:rsidP="00F45391">
      <w:pPr>
        <w:ind w:left="1018"/>
      </w:pPr>
      <w:proofErr w:type="spellStart"/>
      <w:r w:rsidRPr="00AF5C05">
        <w:t>E</w:t>
      </w:r>
      <w:r w:rsidRPr="00AF5C05">
        <w:rPr>
          <w:vertAlign w:val="subscript"/>
        </w:rPr>
        <w:t>U</w:t>
      </w:r>
      <w:r w:rsidRPr="00AF5C05">
        <w:t>ψ</w:t>
      </w:r>
      <w:proofErr w:type="spellEnd"/>
      <w:r w:rsidRPr="00AF5C05">
        <w:t xml:space="preserve"> defines knowledge ψ that is known to the </w:t>
      </w:r>
      <w:proofErr w:type="spellStart"/>
      <w:r w:rsidRPr="00AF5C05">
        <w:t>Vehicle_World</w:t>
      </w:r>
      <w:proofErr w:type="spellEnd"/>
      <w:r w:rsidRPr="00AF5C05">
        <w:t xml:space="preserve"> </w:t>
      </w:r>
    </w:p>
    <w:p w14:paraId="112C02D9" w14:textId="77777777" w:rsidR="00F45391" w:rsidRPr="00AF5C05" w:rsidRDefault="00F45391" w:rsidP="00F45391">
      <w:pPr>
        <w:ind w:left="1018"/>
      </w:pPr>
    </w:p>
    <w:p w14:paraId="6075F202" w14:textId="77777777" w:rsidR="00F45391" w:rsidRPr="00AF5C05" w:rsidRDefault="00F45391" w:rsidP="00F45391">
      <w:pPr>
        <w:pStyle w:val="Heading4"/>
        <w:spacing w:before="0" w:after="0"/>
        <w:rPr>
          <w:rFonts w:cs="Calibri"/>
        </w:rPr>
      </w:pPr>
      <w:r w:rsidRPr="00AF5C05">
        <w:rPr>
          <w:rFonts w:eastAsia="Arial" w:cs="Calibri"/>
        </w:rPr>
        <w:t xml:space="preserve"> </w:t>
      </w:r>
      <w:r w:rsidRPr="00AF5C05">
        <w:rPr>
          <w:rFonts w:cs="Calibri"/>
        </w:rPr>
        <w:t>Universal knowledge invariant intention</w:t>
      </w:r>
    </w:p>
    <w:p w14:paraId="27D212E4" w14:textId="77777777" w:rsidR="00F45391" w:rsidRPr="00AF5C05" w:rsidRDefault="00F45391" w:rsidP="00F45391">
      <w:pPr>
        <w:pStyle w:val="ListParagraph"/>
        <w:numPr>
          <w:ilvl w:val="0"/>
          <w:numId w:val="92"/>
        </w:numPr>
      </w:pPr>
      <w:r w:rsidRPr="00AF5C05">
        <w:t xml:space="preserve">Universal knowledge is known to all vehicles, all groups and all phalanxes. </w:t>
      </w:r>
    </w:p>
    <w:p w14:paraId="412B7857" w14:textId="77777777" w:rsidR="00F45391" w:rsidRPr="00AF5C05" w:rsidRDefault="00F45391" w:rsidP="00F45391">
      <w:pPr>
        <w:ind w:left="1080" w:right="55"/>
      </w:pPr>
    </w:p>
    <w:p w14:paraId="3BB46E55" w14:textId="77777777" w:rsidR="00F45391" w:rsidRPr="00AF5C05" w:rsidRDefault="00F45391" w:rsidP="00F45391">
      <w:pPr>
        <w:ind w:left="1008"/>
      </w:pPr>
    </w:p>
    <w:p w14:paraId="13F98CB9" w14:textId="77777777" w:rsidR="00F45391" w:rsidRPr="00AF5C05" w:rsidRDefault="00F45391" w:rsidP="00F45391">
      <w:pPr>
        <w:pStyle w:val="Heading4"/>
        <w:spacing w:before="0" w:after="0"/>
        <w:rPr>
          <w:rFonts w:cs="Calibri"/>
        </w:rPr>
      </w:pPr>
      <w:r w:rsidRPr="00AF5C05">
        <w:rPr>
          <w:rFonts w:cs="Calibri"/>
        </w:rPr>
        <w:lastRenderedPageBreak/>
        <w:t xml:space="preserve">Universal knowledge invariant  </w:t>
      </w:r>
    </w:p>
    <w:p w14:paraId="67984083" w14:textId="77777777" w:rsidR="00F45391" w:rsidRPr="00AF5C05" w:rsidRDefault="00F45391" w:rsidP="00F45391">
      <w:pPr>
        <w:ind w:left="1018"/>
      </w:pPr>
      <w:r w:rsidRPr="00AF5C05">
        <w:t xml:space="preserve"> </w:t>
      </w:r>
      <w:r w:rsidRPr="00AF5C05">
        <w:rPr>
          <w:rFonts w:ascii="Cambria Math" w:hAnsi="Cambria Math" w:cs="Cambria Math"/>
          <w:noProof/>
        </w:rPr>
        <w:t>∀</w:t>
      </w:r>
      <w:r w:rsidRPr="00AF5C05">
        <w:t xml:space="preserve">V </w:t>
      </w:r>
      <w:r w:rsidRPr="00AF5C05">
        <w:rPr>
          <w:noProof/>
        </w:rPr>
        <w:drawing>
          <wp:inline distT="0" distB="0" distL="0" distR="0" wp14:anchorId="5D79F0F3" wp14:editId="2A1D7731">
            <wp:extent cx="64008" cy="67056"/>
            <wp:effectExtent l="0" t="0" r="0" b="0"/>
            <wp:docPr id="164669263" name="Picture 164669263"/>
            <wp:cNvGraphicFramePr/>
            <a:graphic xmlns:a="http://schemas.openxmlformats.org/drawingml/2006/main">
              <a:graphicData uri="http://schemas.openxmlformats.org/drawingml/2006/picture">
                <pic:pic xmlns:pic="http://schemas.openxmlformats.org/drawingml/2006/picture">
                  <pic:nvPicPr>
                    <pic:cNvPr id="396875" name="Picture 396875"/>
                    <pic:cNvPicPr/>
                  </pic:nvPicPr>
                  <pic:blipFill>
                    <a:blip r:embed="rId16"/>
                    <a:stretch>
                      <a:fillRect/>
                    </a:stretch>
                  </pic:blipFill>
                  <pic:spPr>
                    <a:xfrm>
                      <a:off x="0" y="0"/>
                      <a:ext cx="64008" cy="67056"/>
                    </a:xfrm>
                    <a:prstGeom prst="rect">
                      <a:avLst/>
                    </a:prstGeom>
                  </pic:spPr>
                </pic:pic>
              </a:graphicData>
            </a:graphic>
          </wp:inline>
        </w:drawing>
      </w:r>
      <w:r w:rsidRPr="00AF5C05">
        <w:rPr>
          <w:rFonts w:eastAsia="Cambria Math"/>
        </w:rPr>
        <w:t xml:space="preserve"> </w:t>
      </w:r>
      <w:proofErr w:type="spellStart"/>
      <w:r w:rsidRPr="00AF5C05">
        <w:t>Vehicle_World</w:t>
      </w:r>
      <w:proofErr w:type="spellEnd"/>
      <w:r w:rsidRPr="00AF5C05">
        <w:t xml:space="preserve">, </w:t>
      </w:r>
      <w:r w:rsidRPr="00AF5C05">
        <w:rPr>
          <w:rFonts w:ascii="Cambria Math" w:hAnsi="Cambria Math" w:cs="Cambria Math"/>
          <w:noProof/>
        </w:rPr>
        <w:t>∀</w:t>
      </w:r>
      <w:r w:rsidRPr="00AF5C05">
        <w:t xml:space="preserve">G </w:t>
      </w:r>
      <w:r w:rsidRPr="00AF5C05">
        <w:rPr>
          <w:noProof/>
        </w:rPr>
        <w:drawing>
          <wp:inline distT="0" distB="0" distL="0" distR="0" wp14:anchorId="47724F45" wp14:editId="0757D3F3">
            <wp:extent cx="91440" cy="88392"/>
            <wp:effectExtent l="0" t="0" r="0" b="0"/>
            <wp:docPr id="467729504" name="Picture 467729504"/>
            <wp:cNvGraphicFramePr/>
            <a:graphic xmlns:a="http://schemas.openxmlformats.org/drawingml/2006/main">
              <a:graphicData uri="http://schemas.openxmlformats.org/drawingml/2006/picture">
                <pic:pic xmlns:pic="http://schemas.openxmlformats.org/drawingml/2006/picture">
                  <pic:nvPicPr>
                    <pic:cNvPr id="396871" name="Picture 396871"/>
                    <pic:cNvPicPr/>
                  </pic:nvPicPr>
                  <pic:blipFill>
                    <a:blip r:embed="rId17"/>
                    <a:stretch>
                      <a:fillRect/>
                    </a:stretch>
                  </pic:blipFill>
                  <pic:spPr>
                    <a:xfrm>
                      <a:off x="0" y="0"/>
                      <a:ext cx="91440" cy="88392"/>
                    </a:xfrm>
                    <a:prstGeom prst="rect">
                      <a:avLst/>
                    </a:prstGeom>
                  </pic:spPr>
                </pic:pic>
              </a:graphicData>
            </a:graphic>
          </wp:inline>
        </w:drawing>
      </w:r>
      <w:r w:rsidRPr="00AF5C05">
        <w:t xml:space="preserve"> </w:t>
      </w:r>
      <w:proofErr w:type="spellStart"/>
      <w:r w:rsidRPr="00AF5C05">
        <w:t>Vehicle_World.G</w:t>
      </w:r>
      <w:proofErr w:type="spellEnd"/>
      <w:r w:rsidRPr="00AF5C05">
        <w:t xml:space="preserve">, </w:t>
      </w:r>
      <w:r w:rsidRPr="00AF5C05">
        <w:rPr>
          <w:rFonts w:ascii="Cambria Math" w:hAnsi="Cambria Math" w:cs="Cambria Math"/>
          <w:noProof/>
        </w:rPr>
        <w:t>∀</w:t>
      </w:r>
      <w:r w:rsidRPr="00AF5C05">
        <w:t xml:space="preserve">P </w:t>
      </w:r>
      <w:r w:rsidRPr="00AF5C05">
        <w:rPr>
          <w:noProof/>
        </w:rPr>
        <w:drawing>
          <wp:inline distT="0" distB="0" distL="0" distR="0" wp14:anchorId="4F6AC880" wp14:editId="4E9AAB51">
            <wp:extent cx="91440" cy="88392"/>
            <wp:effectExtent l="0" t="0" r="0" b="0"/>
            <wp:docPr id="155260669" name="Picture 155260669"/>
            <wp:cNvGraphicFramePr/>
            <a:graphic xmlns:a="http://schemas.openxmlformats.org/drawingml/2006/main">
              <a:graphicData uri="http://schemas.openxmlformats.org/drawingml/2006/picture">
                <pic:pic xmlns:pic="http://schemas.openxmlformats.org/drawingml/2006/picture">
                  <pic:nvPicPr>
                    <pic:cNvPr id="396873" name="Picture 396873"/>
                    <pic:cNvPicPr/>
                  </pic:nvPicPr>
                  <pic:blipFill>
                    <a:blip r:embed="rId18"/>
                    <a:stretch>
                      <a:fillRect/>
                    </a:stretch>
                  </pic:blipFill>
                  <pic:spPr>
                    <a:xfrm>
                      <a:off x="0" y="0"/>
                      <a:ext cx="91440" cy="88392"/>
                    </a:xfrm>
                    <a:prstGeom prst="rect">
                      <a:avLst/>
                    </a:prstGeom>
                  </pic:spPr>
                </pic:pic>
              </a:graphicData>
            </a:graphic>
          </wp:inline>
        </w:drawing>
      </w:r>
      <w:proofErr w:type="spellStart"/>
      <w:r w:rsidRPr="00AF5C05">
        <w:t>Vehicle_World.P</w:t>
      </w:r>
      <w:proofErr w:type="spellEnd"/>
      <w:r w:rsidRPr="00AF5C05">
        <w:t xml:space="preserve">)  </w:t>
      </w:r>
    </w:p>
    <w:p w14:paraId="56EFE157" w14:textId="77777777" w:rsidR="00F45391" w:rsidRPr="00AF5C05" w:rsidRDefault="00F45391" w:rsidP="00F45391">
      <w:pPr>
        <w:ind w:left="1008"/>
      </w:pPr>
      <w:r w:rsidRPr="00AF5C05">
        <w:rPr>
          <w:rFonts w:eastAsia="Cambria Math"/>
        </w:rPr>
        <w:t xml:space="preserve"> </w:t>
      </w:r>
      <w:r w:rsidRPr="00AF5C05">
        <w:rPr>
          <w:noProof/>
        </w:rPr>
        <w:drawing>
          <wp:inline distT="0" distB="0" distL="0" distR="0" wp14:anchorId="1EAB33F2" wp14:editId="28F48582">
            <wp:extent cx="118872" cy="134112"/>
            <wp:effectExtent l="0" t="0" r="0" b="0"/>
            <wp:docPr id="1635901502" name="Picture 1635901502"/>
            <wp:cNvGraphicFramePr/>
            <a:graphic xmlns:a="http://schemas.openxmlformats.org/drawingml/2006/main">
              <a:graphicData uri="http://schemas.openxmlformats.org/drawingml/2006/picture">
                <pic:pic xmlns:pic="http://schemas.openxmlformats.org/drawingml/2006/picture">
                  <pic:nvPicPr>
                    <pic:cNvPr id="396878" name="Picture 396878"/>
                    <pic:cNvPicPr/>
                  </pic:nvPicPr>
                  <pic:blipFill>
                    <a:blip r:embed="rId19"/>
                    <a:stretch>
                      <a:fillRect/>
                    </a:stretch>
                  </pic:blipFill>
                  <pic:spPr>
                    <a:xfrm>
                      <a:off x="0" y="0"/>
                      <a:ext cx="118872" cy="134112"/>
                    </a:xfrm>
                    <a:prstGeom prst="rect">
                      <a:avLst/>
                    </a:prstGeom>
                  </pic:spPr>
                </pic:pic>
              </a:graphicData>
            </a:graphic>
          </wp:inline>
        </w:drawing>
      </w:r>
      <w:r w:rsidRPr="00AF5C05">
        <w:t xml:space="preserve">! </w:t>
      </w:r>
    </w:p>
    <w:p w14:paraId="4BA4BB32" w14:textId="77777777" w:rsidR="00F45391" w:rsidRPr="00AF5C05" w:rsidRDefault="00F45391" w:rsidP="00F45391">
      <w:pPr>
        <w:ind w:left="1008"/>
      </w:pPr>
      <w:r w:rsidRPr="00AF5C05">
        <w:t>(</w:t>
      </w:r>
      <w:proofErr w:type="spellStart"/>
      <w:r w:rsidRPr="00AF5C05">
        <w:t>E</w:t>
      </w:r>
      <w:r w:rsidRPr="00AF5C05">
        <w:rPr>
          <w:vertAlign w:val="subscript"/>
        </w:rPr>
        <w:t>U</w:t>
      </w:r>
      <w:r w:rsidRPr="00AF5C05">
        <w:t>ψ</w:t>
      </w:r>
      <w:proofErr w:type="spellEnd"/>
    </w:p>
    <w:p w14:paraId="09AE38EC" w14:textId="77777777" w:rsidR="00F45391" w:rsidRPr="00AF5C05" w:rsidRDefault="00F45391" w:rsidP="00F45391">
      <w:pPr>
        <w:ind w:left="1008"/>
      </w:pPr>
      <w:r w:rsidRPr="00AF5C05">
        <w:t>ꓥ</w:t>
      </w:r>
    </w:p>
    <w:p w14:paraId="7BCA5B58" w14:textId="77777777" w:rsidR="00F45391" w:rsidRPr="00AF5C05" w:rsidRDefault="00F45391" w:rsidP="00F45391">
      <w:pPr>
        <w:ind w:left="1018"/>
        <w:rPr>
          <w:noProof/>
        </w:rPr>
      </w:pPr>
      <w:r w:rsidRPr="00AF5C05">
        <w:t>(</w:t>
      </w:r>
      <w:proofErr w:type="gramStart"/>
      <w:r w:rsidRPr="00AF5C05">
        <w:t>knows(</w:t>
      </w:r>
      <w:proofErr w:type="gramEnd"/>
      <w:r w:rsidRPr="00AF5C05">
        <w:t xml:space="preserve">v, </w:t>
      </w:r>
      <w:proofErr w:type="spellStart"/>
      <w:r w:rsidRPr="00AF5C05">
        <w:t>E</w:t>
      </w:r>
      <w:r w:rsidRPr="00AF5C05">
        <w:rPr>
          <w:vertAlign w:val="subscript"/>
        </w:rPr>
        <w:t>U</w:t>
      </w:r>
      <w:r w:rsidRPr="00AF5C05">
        <w:t>ψ</w:t>
      </w:r>
      <w:proofErr w:type="spellEnd"/>
      <w:r w:rsidRPr="00AF5C05">
        <w:t xml:space="preserve">) = TRUE)) </w:t>
      </w:r>
    </w:p>
    <w:p w14:paraId="1D1F4637" w14:textId="77777777" w:rsidR="00F45391" w:rsidRPr="00AF5C05" w:rsidRDefault="00F45391" w:rsidP="00F45391">
      <w:pPr>
        <w:ind w:left="1018"/>
        <w:rPr>
          <w:noProof/>
        </w:rPr>
      </w:pPr>
      <w:r w:rsidRPr="00AF5C05">
        <w:rPr>
          <w:noProof/>
        </w:rPr>
        <w:t>ꓥ</w:t>
      </w:r>
    </w:p>
    <w:p w14:paraId="53D58093" w14:textId="77777777" w:rsidR="00F45391" w:rsidRPr="00AF5C05" w:rsidRDefault="00F45391" w:rsidP="00F45391">
      <w:pPr>
        <w:ind w:left="1018"/>
        <w:rPr>
          <w:noProof/>
        </w:rPr>
      </w:pPr>
      <w:r w:rsidRPr="00AF5C05">
        <w:t>(</w:t>
      </w:r>
      <w:proofErr w:type="gramStart"/>
      <w:r w:rsidRPr="00AF5C05">
        <w:t>knows(</w:t>
      </w:r>
      <w:proofErr w:type="gramEnd"/>
      <w:r w:rsidRPr="00AF5C05">
        <w:t xml:space="preserve">G, </w:t>
      </w:r>
      <w:proofErr w:type="spellStart"/>
      <w:r w:rsidRPr="00AF5C05">
        <w:t>E</w:t>
      </w:r>
      <w:r w:rsidRPr="00AF5C05">
        <w:rPr>
          <w:vertAlign w:val="subscript"/>
        </w:rPr>
        <w:t>U</w:t>
      </w:r>
      <w:r w:rsidRPr="00AF5C05">
        <w:t>ψ</w:t>
      </w:r>
      <w:proofErr w:type="spellEnd"/>
      <w:r w:rsidRPr="00AF5C05">
        <w:t>) = TRUE))</w:t>
      </w:r>
    </w:p>
    <w:p w14:paraId="40B26404" w14:textId="77777777" w:rsidR="00F45391" w:rsidRPr="00AF5C05" w:rsidRDefault="00F45391" w:rsidP="00F45391">
      <w:pPr>
        <w:ind w:left="1018"/>
        <w:rPr>
          <w:noProof/>
        </w:rPr>
      </w:pPr>
      <w:r w:rsidRPr="00AF5C05">
        <w:rPr>
          <w:noProof/>
        </w:rPr>
        <w:t>ꓥ</w:t>
      </w:r>
    </w:p>
    <w:p w14:paraId="16B3B46A" w14:textId="77777777" w:rsidR="00F45391" w:rsidRPr="00AF5C05" w:rsidRDefault="00F45391" w:rsidP="00F45391">
      <w:pPr>
        <w:ind w:left="1018"/>
      </w:pPr>
      <w:r w:rsidRPr="00AF5C05">
        <w:t>(</w:t>
      </w:r>
      <w:proofErr w:type="gramStart"/>
      <w:r w:rsidRPr="00AF5C05">
        <w:t>knows(</w:t>
      </w:r>
      <w:proofErr w:type="gramEnd"/>
      <w:r w:rsidRPr="00AF5C05">
        <w:t xml:space="preserve">P, </w:t>
      </w:r>
      <w:proofErr w:type="spellStart"/>
      <w:r w:rsidRPr="00AF5C05">
        <w:t>E</w:t>
      </w:r>
      <w:r w:rsidRPr="00AF5C05">
        <w:rPr>
          <w:vertAlign w:val="subscript"/>
        </w:rPr>
        <w:t>U</w:t>
      </w:r>
      <w:r w:rsidRPr="00AF5C05">
        <w:t>ψ</w:t>
      </w:r>
      <w:proofErr w:type="spellEnd"/>
      <w:r w:rsidRPr="00AF5C05">
        <w:t xml:space="preserve">) = TRUE)) </w:t>
      </w:r>
    </w:p>
    <w:p w14:paraId="071CFA83" w14:textId="77777777" w:rsidR="00F45391" w:rsidRPr="00AF5C05" w:rsidRDefault="00F45391" w:rsidP="00F45391">
      <w:pPr>
        <w:ind w:left="1018"/>
      </w:pPr>
      <w:r w:rsidRPr="00AF5C05">
        <w:t>)</w:t>
      </w:r>
    </w:p>
    <w:p w14:paraId="7DC3294F" w14:textId="77777777" w:rsidR="00F45391" w:rsidRPr="00AF5C05" w:rsidRDefault="00F45391" w:rsidP="00F45391">
      <w:pPr>
        <w:ind w:left="1008"/>
      </w:pPr>
    </w:p>
    <w:p w14:paraId="4314C4F8" w14:textId="77777777" w:rsidR="00F45391" w:rsidRPr="00AF5C05" w:rsidRDefault="00F45391" w:rsidP="00F45391">
      <w:pPr>
        <w:ind w:left="1008"/>
      </w:pPr>
    </w:p>
    <w:p w14:paraId="0ED52EF2" w14:textId="77777777" w:rsidR="00F45391" w:rsidRPr="00AF5C05" w:rsidRDefault="00F45391" w:rsidP="00F45391">
      <w:pPr>
        <w:pStyle w:val="Heading3"/>
        <w:rPr>
          <w:sz w:val="22"/>
          <w:szCs w:val="22"/>
        </w:rPr>
      </w:pPr>
      <w:bookmarkStart w:id="13" w:name="_Toc194314871"/>
      <w:r w:rsidRPr="00AF5C05">
        <w:rPr>
          <w:sz w:val="22"/>
          <w:szCs w:val="22"/>
        </w:rPr>
        <w:t>Distributed knowledge</w:t>
      </w:r>
      <w:bookmarkEnd w:id="13"/>
      <w:r w:rsidRPr="00AF5C05">
        <w:rPr>
          <w:sz w:val="22"/>
          <w:szCs w:val="22"/>
        </w:rPr>
        <w:t xml:space="preserve">  </w:t>
      </w:r>
    </w:p>
    <w:p w14:paraId="2376AD04" w14:textId="77777777" w:rsidR="00F45391" w:rsidRPr="00AF5C05" w:rsidRDefault="00F45391" w:rsidP="00F45391">
      <w:pPr>
        <w:pStyle w:val="Heading4"/>
        <w:rPr>
          <w:rFonts w:cs="Calibri"/>
        </w:rPr>
      </w:pPr>
      <w:r w:rsidRPr="00AF5C05">
        <w:rPr>
          <w:rFonts w:cs="Calibri"/>
        </w:rPr>
        <w:t>Distributed knowledge definition</w:t>
      </w:r>
    </w:p>
    <w:p w14:paraId="1AD847A6" w14:textId="77777777" w:rsidR="00F45391" w:rsidRPr="00AF5C05" w:rsidRDefault="00F45391" w:rsidP="00F45391">
      <w:pPr>
        <w:pStyle w:val="ListParagraph"/>
        <w:numPr>
          <w:ilvl w:val="0"/>
          <w:numId w:val="92"/>
        </w:numPr>
        <w:ind w:left="714" w:hanging="357"/>
      </w:pPr>
      <w:proofErr w:type="spellStart"/>
      <w:r w:rsidRPr="00AF5C05">
        <w:t>D</w:t>
      </w:r>
      <w:r w:rsidRPr="00AF5C05">
        <w:rPr>
          <w:vertAlign w:val="subscript"/>
        </w:rPr>
        <w:t>PG</w:t>
      </w:r>
      <w:r w:rsidRPr="00AF5C05">
        <w:t>ψ</w:t>
      </w:r>
      <w:proofErr w:type="spellEnd"/>
      <w:r w:rsidRPr="00AF5C05">
        <w:t xml:space="preserve"> defines the totality of knowledge ψ known to the Phalanx P and Group G about their members </w:t>
      </w:r>
    </w:p>
    <w:p w14:paraId="764172EF" w14:textId="77777777" w:rsidR="00F45391" w:rsidRPr="00AF5C05" w:rsidRDefault="00F45391" w:rsidP="00F45391">
      <w:pPr>
        <w:pStyle w:val="ListParagraph"/>
        <w:numPr>
          <w:ilvl w:val="0"/>
          <w:numId w:val="92"/>
        </w:numPr>
        <w:ind w:left="714" w:right="51" w:hanging="357"/>
      </w:pPr>
      <w:proofErr w:type="spellStart"/>
      <w:r w:rsidRPr="00AF5C05">
        <w:rPr>
          <w:i/>
        </w:rPr>
        <w:t>D</w:t>
      </w:r>
      <w:r w:rsidRPr="00AF5C05">
        <w:rPr>
          <w:i/>
          <w:vertAlign w:val="subscript"/>
        </w:rPr>
        <w:t>PG</w:t>
      </w:r>
      <w:r w:rsidRPr="00AF5C05">
        <w:rPr>
          <w:i/>
        </w:rPr>
        <w:t>ψ</w:t>
      </w:r>
      <w:proofErr w:type="spellEnd"/>
      <w:r w:rsidRPr="00AF5C05">
        <w:rPr>
          <w:i/>
        </w:rPr>
        <w:t xml:space="preserve"> = </w:t>
      </w:r>
      <w:proofErr w:type="spellStart"/>
      <w:r w:rsidRPr="00AF5C05">
        <w:rPr>
          <w:i/>
        </w:rPr>
        <w:t>C</w:t>
      </w:r>
      <w:r w:rsidRPr="00AF5C05">
        <w:rPr>
          <w:i/>
          <w:vertAlign w:val="subscript"/>
        </w:rPr>
        <w:t>P</w:t>
      </w:r>
      <w:r w:rsidRPr="00AF5C05">
        <w:rPr>
          <w:i/>
        </w:rPr>
        <w:t>ψ</w:t>
      </w:r>
      <w:proofErr w:type="spellEnd"/>
      <w:r w:rsidRPr="00AF5C05">
        <w:rPr>
          <w:i/>
        </w:rPr>
        <w:t xml:space="preserve"> </w:t>
      </w:r>
      <w:r w:rsidRPr="00AF5C05">
        <w:rPr>
          <w:noProof/>
        </w:rPr>
        <w:drawing>
          <wp:inline distT="0" distB="0" distL="0" distR="0" wp14:anchorId="47B2A7B7" wp14:editId="2BD8E901">
            <wp:extent cx="109728" cy="109728"/>
            <wp:effectExtent l="0" t="0" r="0" b="0"/>
            <wp:docPr id="1373855234" name="Picture 1373855234"/>
            <wp:cNvGraphicFramePr/>
            <a:graphic xmlns:a="http://schemas.openxmlformats.org/drawingml/2006/main">
              <a:graphicData uri="http://schemas.openxmlformats.org/drawingml/2006/picture">
                <pic:pic xmlns:pic="http://schemas.openxmlformats.org/drawingml/2006/picture">
                  <pic:nvPicPr>
                    <pic:cNvPr id="396880" name="Picture 396880"/>
                    <pic:cNvPicPr/>
                  </pic:nvPicPr>
                  <pic:blipFill>
                    <a:blip r:embed="rId20"/>
                    <a:stretch>
                      <a:fillRect/>
                    </a:stretch>
                  </pic:blipFill>
                  <pic:spPr>
                    <a:xfrm>
                      <a:off x="0" y="0"/>
                      <a:ext cx="109728" cy="109728"/>
                    </a:xfrm>
                    <a:prstGeom prst="rect">
                      <a:avLst/>
                    </a:prstGeom>
                  </pic:spPr>
                </pic:pic>
              </a:graphicData>
            </a:graphic>
          </wp:inline>
        </w:drawing>
      </w:r>
      <w:r w:rsidRPr="00AF5C05">
        <w:rPr>
          <w:i/>
        </w:rPr>
        <w:t xml:space="preserve"> </w:t>
      </w:r>
      <w:proofErr w:type="spellStart"/>
      <w:r w:rsidRPr="00AF5C05">
        <w:rPr>
          <w:i/>
        </w:rPr>
        <w:t>C</w:t>
      </w:r>
      <w:r w:rsidRPr="00AF5C05">
        <w:rPr>
          <w:i/>
          <w:vertAlign w:val="subscript"/>
        </w:rPr>
        <w:t>G</w:t>
      </w:r>
      <w:r w:rsidRPr="00AF5C05">
        <w:rPr>
          <w:i/>
        </w:rPr>
        <w:t>ψ</w:t>
      </w:r>
      <w:proofErr w:type="spellEnd"/>
      <w:r w:rsidRPr="00AF5C05">
        <w:rPr>
          <w:i/>
        </w:rPr>
        <w:t xml:space="preserve"> </w:t>
      </w:r>
    </w:p>
    <w:p w14:paraId="47E32D8A" w14:textId="77777777" w:rsidR="00F45391" w:rsidRPr="00AF5C05" w:rsidRDefault="00F45391" w:rsidP="00F45391">
      <w:pPr>
        <w:pStyle w:val="ListParagraph"/>
        <w:numPr>
          <w:ilvl w:val="0"/>
          <w:numId w:val="92"/>
        </w:numPr>
        <w:ind w:left="714" w:hanging="357"/>
      </w:pPr>
      <w:proofErr w:type="spellStart"/>
      <w:r w:rsidRPr="00AF5C05">
        <w:t>C</w:t>
      </w:r>
      <w:r w:rsidRPr="00AF5C05">
        <w:rPr>
          <w:vertAlign w:val="subscript"/>
        </w:rPr>
        <w:t>P</w:t>
      </w:r>
      <w:r w:rsidRPr="00AF5C05">
        <w:t>ψ</w:t>
      </w:r>
      <w:proofErr w:type="spellEnd"/>
      <w:r w:rsidRPr="00AF5C05">
        <w:t xml:space="preserve"> defines Common knowledge ψ that Phalanx P knows about itself and its members </w:t>
      </w:r>
    </w:p>
    <w:p w14:paraId="7156E491" w14:textId="77777777" w:rsidR="00F45391" w:rsidRPr="00AF5C05" w:rsidRDefault="00F45391" w:rsidP="00F45391">
      <w:pPr>
        <w:pStyle w:val="ListParagraph"/>
        <w:numPr>
          <w:ilvl w:val="0"/>
          <w:numId w:val="92"/>
        </w:numPr>
        <w:ind w:left="714" w:hanging="357"/>
      </w:pPr>
      <w:proofErr w:type="spellStart"/>
      <w:r w:rsidRPr="00AF5C05">
        <w:t>C</w:t>
      </w:r>
      <w:r w:rsidRPr="00AF5C05">
        <w:rPr>
          <w:vertAlign w:val="subscript"/>
        </w:rPr>
        <w:t>vP</w:t>
      </w:r>
      <w:r w:rsidRPr="00AF5C05">
        <w:t>ψ</w:t>
      </w:r>
      <w:proofErr w:type="spellEnd"/>
      <w:r w:rsidRPr="00AF5C05">
        <w:t xml:space="preserve"> defines the Common knowledge ψ that Phalanx P knows about vehicle v, a member </w:t>
      </w:r>
    </w:p>
    <w:p w14:paraId="2D8B7BEC" w14:textId="77777777" w:rsidR="00F45391" w:rsidRPr="00AF5C05" w:rsidRDefault="00F45391" w:rsidP="00F45391">
      <w:pPr>
        <w:pStyle w:val="ListParagraph"/>
        <w:numPr>
          <w:ilvl w:val="0"/>
          <w:numId w:val="92"/>
        </w:numPr>
        <w:ind w:left="714" w:hanging="357"/>
      </w:pPr>
      <w:proofErr w:type="spellStart"/>
      <w:r w:rsidRPr="00AF5C05">
        <w:t>C</w:t>
      </w:r>
      <w:r w:rsidRPr="00AF5C05">
        <w:rPr>
          <w:vertAlign w:val="subscript"/>
        </w:rPr>
        <w:t>G</w:t>
      </w:r>
      <w:r w:rsidRPr="00AF5C05">
        <w:t>ψ</w:t>
      </w:r>
      <w:proofErr w:type="spellEnd"/>
      <w:r w:rsidRPr="00AF5C05">
        <w:t xml:space="preserve"> defines Common knowledge ψ that Group G knows ψ about itself and its members </w:t>
      </w:r>
    </w:p>
    <w:p w14:paraId="5B1DE047" w14:textId="77777777" w:rsidR="00F45391" w:rsidRPr="00AF5C05" w:rsidRDefault="00F45391" w:rsidP="00F45391">
      <w:pPr>
        <w:pStyle w:val="ListParagraph"/>
        <w:numPr>
          <w:ilvl w:val="0"/>
          <w:numId w:val="92"/>
        </w:numPr>
        <w:ind w:left="714" w:hanging="357"/>
      </w:pPr>
      <w:proofErr w:type="spellStart"/>
      <w:r w:rsidRPr="00AF5C05">
        <w:t>C</w:t>
      </w:r>
      <w:r w:rsidRPr="00AF5C05">
        <w:rPr>
          <w:vertAlign w:val="subscript"/>
        </w:rPr>
        <w:t>vG</w:t>
      </w:r>
      <w:r w:rsidRPr="00AF5C05">
        <w:t>ψ</w:t>
      </w:r>
      <w:proofErr w:type="spellEnd"/>
      <w:r w:rsidRPr="00AF5C05">
        <w:t xml:space="preserve"> defines the Common knowledge ψ that Group G knows about vehicle v, a member </w:t>
      </w:r>
    </w:p>
    <w:p w14:paraId="2431F1F1" w14:textId="77777777" w:rsidR="00F45391" w:rsidRPr="00AF5C05" w:rsidRDefault="00F45391" w:rsidP="00F45391">
      <w:pPr>
        <w:pStyle w:val="ListParagraph"/>
        <w:numPr>
          <w:ilvl w:val="0"/>
          <w:numId w:val="92"/>
        </w:numPr>
        <w:ind w:left="714" w:hanging="357"/>
      </w:pPr>
      <w:proofErr w:type="spellStart"/>
      <w:r w:rsidRPr="00AF5C05">
        <w:t>D</w:t>
      </w:r>
      <w:r w:rsidRPr="00AF5C05">
        <w:rPr>
          <w:vertAlign w:val="subscript"/>
        </w:rPr>
        <w:t>vPG</w:t>
      </w:r>
      <w:r w:rsidRPr="00AF5C05">
        <w:t>ψ</w:t>
      </w:r>
      <w:proofErr w:type="spellEnd"/>
      <w:r w:rsidRPr="00AF5C05">
        <w:t xml:space="preserve"> defines the totality of knowledge ψ known to individual vehicles about the Phalanx P and Group G of which they are members </w:t>
      </w:r>
    </w:p>
    <w:p w14:paraId="2B1B5E7A" w14:textId="77777777" w:rsidR="00F45391" w:rsidRPr="00AF5C05" w:rsidRDefault="00F45391" w:rsidP="00F45391">
      <w:pPr>
        <w:pStyle w:val="ListParagraph"/>
        <w:numPr>
          <w:ilvl w:val="0"/>
          <w:numId w:val="92"/>
        </w:numPr>
        <w:ind w:left="714" w:hanging="357"/>
      </w:pPr>
      <w:proofErr w:type="spellStart"/>
      <w:r w:rsidRPr="00AF5C05">
        <w:t>K</w:t>
      </w:r>
      <w:r w:rsidRPr="00AF5C05">
        <w:rPr>
          <w:vertAlign w:val="subscript"/>
        </w:rPr>
        <w:t>vPG</w:t>
      </w:r>
      <w:r w:rsidRPr="00AF5C05">
        <w:t>ψ</w:t>
      </w:r>
      <w:proofErr w:type="spellEnd"/>
      <w:r w:rsidRPr="00AF5C05">
        <w:t xml:space="preserve"> defines the knowledge ψ known to an individual vehicle about the Phalanx and Group of which it is a member </w:t>
      </w:r>
    </w:p>
    <w:p w14:paraId="54044370" w14:textId="77777777" w:rsidR="00F45391" w:rsidRPr="00AF5C05" w:rsidRDefault="00F45391" w:rsidP="00F45391">
      <w:pPr>
        <w:pStyle w:val="ListParagraph"/>
        <w:numPr>
          <w:ilvl w:val="0"/>
          <w:numId w:val="92"/>
        </w:numPr>
        <w:ind w:left="714" w:hanging="357"/>
      </w:pPr>
      <w:proofErr w:type="spellStart"/>
      <w:r w:rsidRPr="00AF5C05">
        <w:t>K</w:t>
      </w:r>
      <w:r w:rsidRPr="00AF5C05">
        <w:rPr>
          <w:vertAlign w:val="subscript"/>
        </w:rPr>
        <w:t>vP</w:t>
      </w:r>
      <w:r w:rsidRPr="00AF5C05">
        <w:t>ψ</w:t>
      </w:r>
      <w:proofErr w:type="spellEnd"/>
      <w:r w:rsidRPr="00AF5C05">
        <w:t xml:space="preserve"> defines knowledge ψ that individual vehicle v, knows about the Phalanx P of which it is member </w:t>
      </w:r>
    </w:p>
    <w:p w14:paraId="429C06B7" w14:textId="77777777" w:rsidR="00F45391" w:rsidRPr="00AF5C05" w:rsidRDefault="00F45391" w:rsidP="00F45391">
      <w:pPr>
        <w:pStyle w:val="ListParagraph"/>
        <w:numPr>
          <w:ilvl w:val="0"/>
          <w:numId w:val="92"/>
        </w:numPr>
        <w:ind w:left="714" w:hanging="357"/>
      </w:pPr>
      <w:proofErr w:type="spellStart"/>
      <w:r w:rsidRPr="00AF5C05">
        <w:t>K</w:t>
      </w:r>
      <w:r w:rsidRPr="00AF5C05">
        <w:rPr>
          <w:vertAlign w:val="subscript"/>
        </w:rPr>
        <w:t>vG</w:t>
      </w:r>
      <w:r w:rsidRPr="00AF5C05">
        <w:t>ψ</w:t>
      </w:r>
      <w:proofErr w:type="spellEnd"/>
      <w:r w:rsidRPr="00AF5C05">
        <w:t xml:space="preserve"> defines knowledge ψ that individual vehicle v, knows about the Group G of which it is member.</w:t>
      </w:r>
    </w:p>
    <w:p w14:paraId="76BA6AF3" w14:textId="77777777" w:rsidR="00F45391" w:rsidRPr="00AF5C05" w:rsidRDefault="00F45391" w:rsidP="00F45391">
      <w:pPr>
        <w:spacing w:after="167" w:line="250" w:lineRule="auto"/>
        <w:ind w:left="1018"/>
      </w:pPr>
    </w:p>
    <w:p w14:paraId="68A5EFA0" w14:textId="77777777" w:rsidR="00F45391" w:rsidRPr="00AF5C05" w:rsidRDefault="00F45391" w:rsidP="00F45391">
      <w:pPr>
        <w:pStyle w:val="Heading4"/>
        <w:rPr>
          <w:rFonts w:cs="Calibri"/>
        </w:rPr>
      </w:pPr>
      <w:r w:rsidRPr="00AF5C05">
        <w:rPr>
          <w:rFonts w:eastAsia="Arial" w:cs="Calibri"/>
        </w:rPr>
        <w:t xml:space="preserve"> </w:t>
      </w:r>
      <w:r w:rsidRPr="00AF5C05">
        <w:rPr>
          <w:rFonts w:cs="Calibri"/>
        </w:rPr>
        <w:t>Distributed knowledge invariant intention</w:t>
      </w:r>
    </w:p>
    <w:p w14:paraId="40E6B700" w14:textId="77777777" w:rsidR="00F45391" w:rsidRPr="00AF5C05" w:rsidRDefault="00F45391" w:rsidP="00F45391">
      <w:pPr>
        <w:numPr>
          <w:ilvl w:val="0"/>
          <w:numId w:val="26"/>
        </w:numPr>
        <w:spacing w:after="9" w:line="250" w:lineRule="auto"/>
        <w:ind w:left="720" w:hanging="360"/>
      </w:pPr>
      <w:r w:rsidRPr="00AF5C05">
        <w:t xml:space="preserve">A vehicle belongs to a unique group and phalanx </w:t>
      </w:r>
    </w:p>
    <w:p w14:paraId="6E0747B9" w14:textId="77777777" w:rsidR="00F45391" w:rsidRPr="00AF5C05" w:rsidRDefault="00F45391" w:rsidP="00F45391">
      <w:pPr>
        <w:numPr>
          <w:ilvl w:val="0"/>
          <w:numId w:val="26"/>
        </w:numPr>
        <w:spacing w:after="9" w:line="250" w:lineRule="auto"/>
        <w:ind w:left="720" w:hanging="360"/>
      </w:pPr>
      <w:r w:rsidRPr="00AF5C05">
        <w:t xml:space="preserve">Vehicle membership of the group and phalanx is the same </w:t>
      </w:r>
    </w:p>
    <w:p w14:paraId="28578469" w14:textId="77777777" w:rsidR="00F45391" w:rsidRPr="00AF5C05" w:rsidRDefault="00F45391" w:rsidP="00F45391">
      <w:pPr>
        <w:numPr>
          <w:ilvl w:val="0"/>
          <w:numId w:val="26"/>
        </w:numPr>
        <w:spacing w:after="6" w:line="250" w:lineRule="auto"/>
        <w:ind w:left="720" w:hanging="360"/>
      </w:pPr>
      <w:r w:rsidRPr="00AF5C05">
        <w:t xml:space="preserve">The common knowledge for the group and phalanx equates to the distributed knowledge for the group and phalanx </w:t>
      </w:r>
    </w:p>
    <w:p w14:paraId="407F81E4" w14:textId="77777777" w:rsidR="00F45391" w:rsidRPr="00AF5C05" w:rsidRDefault="00F45391" w:rsidP="00F45391">
      <w:pPr>
        <w:numPr>
          <w:ilvl w:val="0"/>
          <w:numId w:val="26"/>
        </w:numPr>
        <w:spacing w:after="9" w:line="250" w:lineRule="auto"/>
        <w:ind w:left="720" w:hanging="360"/>
      </w:pPr>
      <w:r w:rsidRPr="00AF5C05">
        <w:t xml:space="preserve">There is no group or phalanx extraneous knowledge </w:t>
      </w:r>
    </w:p>
    <w:p w14:paraId="76A6E82F" w14:textId="77777777" w:rsidR="00F45391" w:rsidRPr="00AF5C05" w:rsidRDefault="00F45391" w:rsidP="00F45391">
      <w:pPr>
        <w:numPr>
          <w:ilvl w:val="0"/>
          <w:numId w:val="26"/>
        </w:numPr>
        <w:spacing w:after="6" w:line="251" w:lineRule="auto"/>
        <w:ind w:left="720" w:hanging="360"/>
      </w:pPr>
      <w:r w:rsidRPr="00AF5C05">
        <w:t xml:space="preserve">The individual vehicle knowledge of the group and phalanx is a subset of the totality of knowledge ψ known to individual vehicles about the Phalanx P and Group G of which they are members  </w:t>
      </w:r>
    </w:p>
    <w:p w14:paraId="7C26438A" w14:textId="77777777" w:rsidR="00F45391" w:rsidRPr="00AF5C05" w:rsidRDefault="00F45391" w:rsidP="00F45391">
      <w:pPr>
        <w:numPr>
          <w:ilvl w:val="0"/>
          <w:numId w:val="26"/>
        </w:numPr>
        <w:spacing w:after="9" w:line="250" w:lineRule="auto"/>
        <w:ind w:left="720" w:hanging="360"/>
      </w:pPr>
      <w:r w:rsidRPr="00AF5C05">
        <w:t xml:space="preserve">There is no individual vehicle extraneous knowledge </w:t>
      </w:r>
    </w:p>
    <w:p w14:paraId="62F9F7B2" w14:textId="77777777" w:rsidR="00F45391" w:rsidRPr="00AF5C05" w:rsidRDefault="00F45391" w:rsidP="00F45391">
      <w:pPr>
        <w:numPr>
          <w:ilvl w:val="0"/>
          <w:numId w:val="26"/>
        </w:numPr>
        <w:spacing w:after="6" w:line="250" w:lineRule="auto"/>
        <w:ind w:left="720" w:hanging="360"/>
      </w:pPr>
      <w:r w:rsidRPr="00AF5C05">
        <w:t xml:space="preserve">There is no individual vehicle with a capability greater than the maximum capability of the least capable vehicle within the phalanx and group </w:t>
      </w:r>
    </w:p>
    <w:p w14:paraId="2AA05D87" w14:textId="77777777" w:rsidR="00F45391" w:rsidRPr="00AF5C05" w:rsidRDefault="00F45391" w:rsidP="00F45391">
      <w:pPr>
        <w:numPr>
          <w:ilvl w:val="0"/>
          <w:numId w:val="26"/>
        </w:numPr>
        <w:spacing w:after="6" w:line="250" w:lineRule="auto"/>
        <w:ind w:left="720" w:hanging="360"/>
      </w:pPr>
      <w:r w:rsidRPr="00AF5C05">
        <w:t xml:space="preserve">What the phalanx knows about an individual vehicle is a subset of what it knows about all constituent member vehicles </w:t>
      </w:r>
    </w:p>
    <w:p w14:paraId="6530D32A" w14:textId="77777777" w:rsidR="00F45391" w:rsidRPr="00AF5C05" w:rsidRDefault="00F45391" w:rsidP="00F45391">
      <w:pPr>
        <w:numPr>
          <w:ilvl w:val="0"/>
          <w:numId w:val="26"/>
        </w:numPr>
        <w:spacing w:after="6" w:line="250" w:lineRule="auto"/>
        <w:ind w:left="720" w:hanging="360"/>
      </w:pPr>
      <w:r w:rsidRPr="00AF5C05">
        <w:t xml:space="preserve">The phalanx knows about all constituent member vehicles and all constituent individual vehicles know about the phalanx  </w:t>
      </w:r>
    </w:p>
    <w:p w14:paraId="1D21EB45" w14:textId="77777777" w:rsidR="00F45391" w:rsidRPr="00AF5C05" w:rsidRDefault="00F45391" w:rsidP="00F45391">
      <w:pPr>
        <w:numPr>
          <w:ilvl w:val="0"/>
          <w:numId w:val="26"/>
        </w:numPr>
        <w:spacing w:after="6" w:line="250" w:lineRule="auto"/>
        <w:ind w:left="720" w:hanging="360"/>
      </w:pPr>
      <w:r w:rsidRPr="00AF5C05">
        <w:lastRenderedPageBreak/>
        <w:t xml:space="preserve">What the group knows about an individual vehicle is a subset of what it knows about all constituent member vehicles </w:t>
      </w:r>
    </w:p>
    <w:p w14:paraId="394B76F4" w14:textId="77777777" w:rsidR="00F45391" w:rsidRPr="00AF5C05" w:rsidRDefault="00F45391" w:rsidP="00F45391">
      <w:pPr>
        <w:numPr>
          <w:ilvl w:val="0"/>
          <w:numId w:val="26"/>
        </w:numPr>
        <w:spacing w:line="250" w:lineRule="auto"/>
        <w:ind w:left="720" w:hanging="360"/>
      </w:pPr>
      <w:r w:rsidRPr="00AF5C05">
        <w:t xml:space="preserve">The group knows all constituent member vehicles and all individual vehicles know about the group  </w:t>
      </w:r>
    </w:p>
    <w:p w14:paraId="1F1F5405" w14:textId="77777777" w:rsidR="00F45391" w:rsidRPr="00AF5C05" w:rsidRDefault="00F45391" w:rsidP="00F45391">
      <w:pPr>
        <w:spacing w:after="177"/>
        <w:ind w:left="1728"/>
      </w:pPr>
      <w:r w:rsidRPr="00AF5C05">
        <w:t xml:space="preserve"> </w:t>
      </w:r>
    </w:p>
    <w:p w14:paraId="0FE71471" w14:textId="77777777" w:rsidR="00F45391" w:rsidRPr="00AF5C05" w:rsidRDefault="00F45391" w:rsidP="00F45391">
      <w:pPr>
        <w:pStyle w:val="Heading4"/>
        <w:rPr>
          <w:rFonts w:cs="Calibri"/>
        </w:rPr>
      </w:pPr>
      <w:r w:rsidRPr="00AF5C05">
        <w:rPr>
          <w:rFonts w:eastAsia="Arial" w:cs="Calibri"/>
        </w:rPr>
        <w:t>D</w:t>
      </w:r>
      <w:r w:rsidRPr="00AF5C05">
        <w:rPr>
          <w:rFonts w:cs="Calibri"/>
        </w:rPr>
        <w:t xml:space="preserve">istributed knowledge invariant </w:t>
      </w:r>
    </w:p>
    <w:p w14:paraId="2F07F79D" w14:textId="77777777" w:rsidR="00F45391" w:rsidRPr="00AF5C05" w:rsidRDefault="00F45391" w:rsidP="00F45391">
      <w:pPr>
        <w:ind w:left="1018" w:hanging="11"/>
      </w:pPr>
      <w:r w:rsidRPr="00AF5C05">
        <w:rPr>
          <w:rFonts w:eastAsia="Cambria Math"/>
        </w:rPr>
        <w:t>((</w:t>
      </w:r>
      <w:r w:rsidRPr="00AF5C05">
        <w:rPr>
          <w:rFonts w:ascii="Cambria Math" w:eastAsia="Cambria Math" w:hAnsi="Cambria Math" w:cs="Cambria Math"/>
        </w:rPr>
        <w:t>∀</w:t>
      </w:r>
      <w:r w:rsidRPr="00AF5C05">
        <w:t xml:space="preserve">v </w:t>
      </w:r>
      <w:proofErr w:type="gramStart"/>
      <w:r w:rsidRPr="00AF5C05">
        <w:rPr>
          <w:rFonts w:ascii="Cambria Math" w:eastAsia="Cambria Math" w:hAnsi="Cambria Math" w:cs="Cambria Math"/>
        </w:rPr>
        <w:t>∊</w:t>
      </w:r>
      <w:r w:rsidRPr="00AF5C05">
        <w:t xml:space="preserve">  </w:t>
      </w:r>
      <w:proofErr w:type="spellStart"/>
      <w:r w:rsidRPr="00AF5C05">
        <w:t>E</w:t>
      </w:r>
      <w:r w:rsidRPr="00AF5C05">
        <w:rPr>
          <w:vertAlign w:val="subscript"/>
        </w:rPr>
        <w:t>UD</w:t>
      </w:r>
      <w:r w:rsidRPr="00AF5C05">
        <w:t>ψ.v</w:t>
      </w:r>
      <w:proofErr w:type="spellEnd"/>
      <w:r w:rsidRPr="00AF5C05">
        <w:t>)</w:t>
      </w:r>
      <w:r w:rsidRPr="00AF5C05">
        <w:rPr>
          <w:rFonts w:eastAsia="Cambria Math"/>
          <w:vertAlign w:val="subscript"/>
        </w:rPr>
        <w:t xml:space="preserve"> .</w:t>
      </w:r>
      <w:proofErr w:type="gramEnd"/>
      <w:r w:rsidRPr="00AF5C05">
        <w:rPr>
          <w:rFonts w:eastAsia="Cambria Math"/>
          <w:vertAlign w:val="subscript"/>
        </w:rPr>
        <w:t xml:space="preserve"> (</w:t>
      </w:r>
      <w:r w:rsidRPr="00AF5C05">
        <w:rPr>
          <w:rFonts w:eastAsia="Cambria Math"/>
        </w:rPr>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{P}) | </w:t>
      </w:r>
      <w:r w:rsidRPr="00AF5C05">
        <w:rPr>
          <w:rFonts w:eastAsia="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{G}) | (v </w:t>
      </w:r>
      <w:r w:rsidRPr="00AF5C05">
        <w:rPr>
          <w:rFonts w:ascii="Cambria Math" w:eastAsia="Cambria Math" w:hAnsi="Cambria Math" w:cs="Cambria Math"/>
        </w:rPr>
        <w:t>∊</w:t>
      </w:r>
      <w:r w:rsidRPr="00AF5C05">
        <w:t xml:space="preserve"> G)</w:t>
      </w:r>
      <w:proofErr w:type="gramStart"/>
      <w:r w:rsidRPr="00AF5C05">
        <w:t>) .</w:t>
      </w:r>
      <w:proofErr w:type="gramEnd"/>
      <w:r w:rsidRPr="00AF5C05">
        <w:t xml:space="preserve"> (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{G}))  </w:t>
      </w:r>
    </w:p>
    <w:p w14:paraId="5FB2FD3A" w14:textId="77777777" w:rsidR="00F45391" w:rsidRPr="00AF5C05" w:rsidRDefault="00F45391" w:rsidP="00F45391">
      <w:pPr>
        <w:ind w:left="1018" w:hanging="11"/>
      </w:pPr>
      <w:r w:rsidRPr="00AF5C05">
        <w:t xml:space="preserve">| </w:t>
      </w:r>
    </w:p>
    <w:p w14:paraId="70A986F0" w14:textId="77777777" w:rsidR="00F45391" w:rsidRPr="00AF5C05" w:rsidRDefault="00F45391" w:rsidP="00F45391">
      <w:pPr>
        <w:ind w:left="1018" w:hanging="11"/>
      </w:pPr>
      <w:r w:rsidRPr="00AF5C05">
        <w:t>(</w:t>
      </w:r>
    </w:p>
    <w:p w14:paraId="32AAA278" w14:textId="77777777" w:rsidR="00F45391" w:rsidRPr="00AF5C05" w:rsidRDefault="00F45391" w:rsidP="00F45391">
      <w:pPr>
        <w:ind w:left="1018" w:hanging="11"/>
      </w:pP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p>
    <w:p w14:paraId="5727A40B" w14:textId="77777777" w:rsidR="00F45391" w:rsidRPr="00AF5C05" w:rsidRDefault="00F45391" w:rsidP="00F45391">
      <w:pPr>
        <w:ind w:left="1013" w:hanging="11"/>
      </w:pPr>
      <w:r w:rsidRPr="00AF5C05">
        <w:rPr>
          <w:rFonts w:ascii="Cambria Math" w:eastAsia="Cambria Math" w:hAnsi="Cambria Math" w:cs="Cambria Math"/>
        </w:rPr>
        <w:t>∧</w:t>
      </w:r>
      <w:r w:rsidRPr="00AF5C05">
        <w:t xml:space="preserve">  </w:t>
      </w:r>
    </w:p>
    <w:p w14:paraId="26CD1AA8" w14:textId="77777777" w:rsidR="00F45391" w:rsidRPr="00AF5C05" w:rsidRDefault="00F45391" w:rsidP="00F45391">
      <w:pPr>
        <w:ind w:left="1018" w:hanging="11"/>
      </w:pPr>
      <w:r w:rsidRPr="00AF5C05">
        <w:t>((</w:t>
      </w:r>
      <w:proofErr w:type="spellStart"/>
      <w:r w:rsidRPr="00AF5C05">
        <w:t>C</w:t>
      </w:r>
      <w:r w:rsidRPr="00AF5C05">
        <w:rPr>
          <w:vertAlign w:val="subscript"/>
        </w:rPr>
        <w:t>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G</w:t>
      </w:r>
      <w:r w:rsidRPr="00AF5C05">
        <w:t>ψ</w:t>
      </w:r>
      <w:proofErr w:type="spellEnd"/>
      <w:r w:rsidRPr="00AF5C05">
        <w:t xml:space="preserve"> = </w:t>
      </w:r>
      <w:proofErr w:type="spellStart"/>
      <w:r w:rsidRPr="00AF5C05">
        <w:t>D</w:t>
      </w:r>
      <w:r w:rsidRPr="00AF5C05">
        <w:rPr>
          <w:vertAlign w:val="subscript"/>
        </w:rPr>
        <w:t>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PG</w:t>
      </w:r>
      <w:proofErr w:type="gramStart"/>
      <w:r w:rsidRPr="00AF5C05">
        <w:t>ψ</w:t>
      </w:r>
      <w:proofErr w:type="spellEnd"/>
      <w:r w:rsidRPr="00AF5C05">
        <w:t xml:space="preserve">  \</w:t>
      </w:r>
      <w:proofErr w:type="gramEnd"/>
      <w:r w:rsidRPr="00AF5C05">
        <w:t xml:space="preserve">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P</w:t>
      </w:r>
      <w:r w:rsidRPr="00AF5C05">
        <w:t>ψ</w:t>
      </w:r>
      <w:proofErr w:type="spellEnd"/>
      <w:r w:rsidRPr="00AF5C05">
        <w:t xml:space="preserve">) = </w:t>
      </w:r>
      <w:r>
        <w:rPr>
          <w:rFonts w:ascii="Cambria Math" w:hAnsi="Cambria Math" w:cs="Cambria Math"/>
        </w:rPr>
        <w:t>∅</w:t>
      </w:r>
      <w:r w:rsidRPr="00AF5C05">
        <w:t xml:space="preserve">))  </w:t>
      </w:r>
    </w:p>
    <w:p w14:paraId="25845EA6" w14:textId="77777777" w:rsidR="00F45391" w:rsidRPr="00AF5C05" w:rsidRDefault="00F45391" w:rsidP="00F45391">
      <w:pPr>
        <w:ind w:left="1013" w:hanging="11"/>
      </w:pPr>
      <w:r w:rsidRPr="00AF5C05">
        <w:rPr>
          <w:rFonts w:ascii="Cambria Math" w:eastAsia="Cambria Math" w:hAnsi="Cambria Math" w:cs="Cambria Math"/>
        </w:rPr>
        <w:t>∧</w:t>
      </w:r>
      <w:r w:rsidRPr="00AF5C05">
        <w:t xml:space="preserve">   </w:t>
      </w:r>
    </w:p>
    <w:p w14:paraId="622FC1F2" w14:textId="77777777" w:rsidR="00F45391" w:rsidRPr="00AF5C05" w:rsidRDefault="00F45391" w:rsidP="00F45391">
      <w:pPr>
        <w:ind w:left="1018" w:right="1202" w:hanging="11"/>
      </w:pPr>
      <w:r w:rsidRPr="00AF5C05">
        <w:t>(({</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proofErr w:type="gramEnd"/>
      <w:r w:rsidRPr="00AF5C05">
        <w:t xml:space="preserve">  ({</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color w:val="202124"/>
        </w:rPr>
        <w:t>⋂</w:t>
      </w:r>
      <w:r w:rsidRPr="00AF5C05">
        <w:t xml:space="preserve"> </w:t>
      </w:r>
      <w:proofErr w:type="spellStart"/>
      <w:r w:rsidRPr="00AF5C05">
        <w:t>D</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
    <w:p w14:paraId="5D30513B" w14:textId="77777777" w:rsidR="00F45391" w:rsidRPr="00AF5C05" w:rsidRDefault="00F45391" w:rsidP="00F45391">
      <w:pPr>
        <w:ind w:left="1018" w:hanging="11"/>
      </w:pPr>
      <w:r w:rsidRPr="00AF5C05">
        <w:t>(</w:t>
      </w:r>
    </w:p>
    <w:p w14:paraId="21A928FD" w14:textId="77777777" w:rsidR="00F45391" w:rsidRPr="00AF5C05" w:rsidRDefault="00F45391" w:rsidP="00F45391">
      <w:pPr>
        <w:ind w:left="1018" w:hanging="11"/>
      </w:pPr>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 .</w:t>
      </w:r>
      <w:proofErr w:type="gramEnd"/>
    </w:p>
    <w:p w14:paraId="7196429B" w14:textId="77777777" w:rsidR="00F45391" w:rsidRPr="00AF5C05" w:rsidRDefault="00F45391" w:rsidP="00F45391">
      <w:pPr>
        <w:ind w:left="1018" w:right="673" w:hanging="11"/>
      </w:pPr>
      <w:r w:rsidRPr="00AF5C05">
        <w:t>¬(</w:t>
      </w:r>
    </w:p>
    <w:p w14:paraId="2C862633" w14:textId="77777777" w:rsidR="00F45391" w:rsidRPr="00AF5C05" w:rsidRDefault="00F45391" w:rsidP="00F45391">
      <w:pPr>
        <w:ind w:left="1018" w:right="673" w:hanging="11"/>
      </w:pPr>
      <w:r w:rsidRPr="00AF5C05">
        <w:t>((</w:t>
      </w:r>
      <w:r w:rsidRPr="00AF5C05">
        <w:rPr>
          <w:rFonts w:ascii="Cambria Math" w:eastAsia="Cambria Math" w:hAnsi="Cambria Math" w:cs="Cambria Math"/>
        </w:rPr>
        <w:t>∃</w:t>
      </w:r>
      <w:r w:rsidRPr="00AF5C05">
        <w:t xml:space="preserve"> </w:t>
      </w:r>
      <w:proofErr w:type="spellStart"/>
      <w:r w:rsidRPr="00AF5C05">
        <w:t>DPGminψ</w:t>
      </w:r>
      <w:proofErr w:type="spellEnd"/>
      <w:r w:rsidRPr="00AF5C05">
        <w:t>) | (</w:t>
      </w:r>
      <w:proofErr w:type="spellStart"/>
      <w:proofErr w:type="gramStart"/>
      <w:r w:rsidRPr="00AF5C05">
        <w:t>v.capability</w:t>
      </w:r>
      <w:proofErr w:type="spellEnd"/>
      <w:proofErr w:type="gramEnd"/>
      <w:r w:rsidRPr="00AF5C05">
        <w:t xml:space="preserve"> &lt; </w:t>
      </w:r>
      <w:proofErr w:type="spellStart"/>
      <w:r w:rsidRPr="00AF5C05">
        <w:t>DPG</w:t>
      </w:r>
      <w:r w:rsidRPr="00AF5C05">
        <w:rPr>
          <w:vertAlign w:val="subscript"/>
        </w:rPr>
        <w:t>min</w:t>
      </w:r>
      <w:r w:rsidRPr="00AF5C05">
        <w:t>ψ</w:t>
      </w:r>
      <w:proofErr w:type="spellEnd"/>
      <w:r w:rsidRPr="00AF5C05">
        <w:t>))</w:t>
      </w:r>
    </w:p>
    <w:p w14:paraId="31744FF7" w14:textId="77777777" w:rsidR="00F45391" w:rsidRPr="00AF5C05" w:rsidRDefault="00F45391" w:rsidP="00F45391">
      <w:pPr>
        <w:ind w:left="1018" w:right="673" w:hanging="11"/>
      </w:pPr>
      <w:r w:rsidRPr="00AF5C05">
        <w:rPr>
          <w:rFonts w:ascii="Cambria Math" w:eastAsia="Cambria Math" w:hAnsi="Cambria Math" w:cs="Cambria Math"/>
        </w:rPr>
        <w:t>⋁</w:t>
      </w:r>
      <w:r w:rsidRPr="00AF5C05">
        <w:t xml:space="preserve"> </w:t>
      </w:r>
    </w:p>
    <w:p w14:paraId="562C7D9D" w14:textId="77777777" w:rsidR="00F45391" w:rsidRPr="00AF5C05" w:rsidRDefault="00F45391" w:rsidP="00F45391">
      <w:pPr>
        <w:ind w:left="1018" w:right="673" w:hanging="11"/>
      </w:pPr>
      <w:r w:rsidRPr="00AF5C05">
        <w:t>((</w:t>
      </w:r>
      <w:r w:rsidRPr="00AF5C05">
        <w:rPr>
          <w:rFonts w:ascii="Cambria Math" w:eastAsia="Cambria Math" w:hAnsi="Cambria Math" w:cs="Cambria Math"/>
        </w:rPr>
        <w:t>∃</w:t>
      </w:r>
      <w:r w:rsidRPr="00AF5C05">
        <w:t xml:space="preserve"> (</w:t>
      </w:r>
      <w:proofErr w:type="spellStart"/>
      <w:r w:rsidRPr="00AF5C05">
        <w:t>DvPGminψ</w:t>
      </w:r>
      <w:proofErr w:type="spellEnd"/>
      <w:r w:rsidRPr="00AF5C05">
        <w:t>) | (</w:t>
      </w:r>
      <w:proofErr w:type="spellStart"/>
      <w:proofErr w:type="gramStart"/>
      <w:r w:rsidRPr="00AF5C05">
        <w:t>v.capability</w:t>
      </w:r>
      <w:proofErr w:type="spellEnd"/>
      <w:proofErr w:type="gramEnd"/>
      <w:r w:rsidRPr="00AF5C05">
        <w:t xml:space="preserve"> &lt; </w:t>
      </w:r>
      <w:proofErr w:type="spellStart"/>
      <w:r w:rsidRPr="00AF5C05">
        <w:t>D</w:t>
      </w:r>
      <w:r w:rsidRPr="00AF5C05">
        <w:rPr>
          <w:vertAlign w:val="subscript"/>
        </w:rPr>
        <w:t>vPGmin</w:t>
      </w:r>
      <w:r w:rsidRPr="00AF5C05">
        <w:t>ψ</w:t>
      </w:r>
      <w:proofErr w:type="spellEnd"/>
      <w:r w:rsidRPr="00AF5C05">
        <w:t xml:space="preserve">)) </w:t>
      </w:r>
    </w:p>
    <w:p w14:paraId="03DBC36F" w14:textId="77777777" w:rsidR="00F45391" w:rsidRPr="00AF5C05" w:rsidRDefault="00F45391" w:rsidP="00F45391">
      <w:pPr>
        <w:ind w:left="1018" w:right="673" w:hanging="11"/>
        <w:rPr>
          <w:rFonts w:eastAsia="Cambria Math"/>
        </w:rPr>
      </w:pPr>
      <w:r w:rsidRPr="00AF5C05">
        <w:rPr>
          <w:rFonts w:ascii="Cambria Math" w:eastAsia="Cambria Math" w:hAnsi="Cambria Math" w:cs="Cambria Math"/>
        </w:rPr>
        <w:t>⋁</w:t>
      </w:r>
      <w:r w:rsidRPr="00AF5C05">
        <w:rPr>
          <w:noProof/>
        </w:rPr>
        <mc:AlternateContent>
          <mc:Choice Requires="wpg">
            <w:drawing>
              <wp:inline distT="0" distB="0" distL="0" distR="0" wp14:anchorId="3B6F96D1" wp14:editId="42F9A665">
                <wp:extent cx="30846" cy="140208"/>
                <wp:effectExtent l="0" t="0" r="0" b="0"/>
                <wp:docPr id="240441745" name="Group 240441745"/>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365678248" name="Rectangle 365678248"/>
                        <wps:cNvSpPr/>
                        <wps:spPr>
                          <a:xfrm>
                            <a:off x="0" y="0"/>
                            <a:ext cx="41025" cy="186476"/>
                          </a:xfrm>
                          <a:prstGeom prst="rect">
                            <a:avLst/>
                          </a:prstGeom>
                          <a:ln>
                            <a:noFill/>
                          </a:ln>
                        </wps:spPr>
                        <wps:txbx>
                          <w:txbxContent>
                            <w:p w14:paraId="33C9369F" w14:textId="77777777" w:rsidR="00F45391" w:rsidRDefault="00F45391" w:rsidP="00F45391">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3B6F96D1" id="Group 240441745" o:spid="_x0000_s1026" style="width:2.45pt;height:11.05pt;mso-position-horizontal-relative:char;mso-position-vertical-relative:line" coordsize="30846,14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">
                <v:rect id="Rectangle 365678248" o:spid="_x0000_s1027" style="position:absolute;width:41025;height:18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" filled="f" stroked="f">
                  <v:textbox inset="0,0,0,0">
                    <w:txbxContent>
                      <w:p w14:paraId="33C9369F" w14:textId="77777777" w:rsidR="00F45391" w:rsidRDefault="00F45391" w:rsidP="00F45391">
                        <w:r>
                          <w:rPr>
                            <w:rFonts w:ascii="Cambria Math" w:eastAsia="Cambria Math" w:hAnsi="Cambria Math" w:cs="Cambria Math"/>
                          </w:rPr>
                          <w:t xml:space="preserve"> </w:t>
                        </w:r>
                      </w:p>
                    </w:txbxContent>
                  </v:textbox>
                </v:rect>
                <w10:anchorlock/>
              </v:group>
            </w:pict>
          </mc:Fallback>
        </mc:AlternateContent>
      </w:r>
    </w:p>
    <w:p w14:paraId="20E5332C" w14:textId="77777777" w:rsidR="00F45391" w:rsidRPr="00AF5C05" w:rsidRDefault="00F45391" w:rsidP="00F45391">
      <w:pPr>
        <w:ind w:left="1018" w:right="673" w:hanging="11"/>
      </w:pPr>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vPmin</w:t>
      </w:r>
      <w:r w:rsidRPr="00AF5C05">
        <w:t>ψ</w:t>
      </w:r>
      <w:proofErr w:type="spellEnd"/>
      <w:r w:rsidRPr="00AF5C05">
        <w:t>) | (</w:t>
      </w:r>
      <w:proofErr w:type="spellStart"/>
      <w:proofErr w:type="gramStart"/>
      <w:r w:rsidRPr="00AF5C05">
        <w:t>v.capability</w:t>
      </w:r>
      <w:proofErr w:type="spellEnd"/>
      <w:proofErr w:type="gramEnd"/>
      <w:r w:rsidRPr="00AF5C05">
        <w:t xml:space="preserve"> &lt; </w:t>
      </w:r>
      <w:proofErr w:type="spellStart"/>
      <w:r w:rsidRPr="00AF5C05">
        <w:t>K</w:t>
      </w:r>
      <w:r w:rsidRPr="00AF5C05">
        <w:rPr>
          <w:vertAlign w:val="subscript"/>
        </w:rPr>
        <w:t>vPmin</w:t>
      </w:r>
      <w:r w:rsidRPr="00AF5C05">
        <w:t>ψ</w:t>
      </w:r>
      <w:proofErr w:type="spellEnd"/>
      <w:r w:rsidRPr="00AF5C05">
        <w:t xml:space="preserve">)) </w:t>
      </w:r>
    </w:p>
    <w:p w14:paraId="13E8DB28" w14:textId="77777777" w:rsidR="00F45391" w:rsidRPr="00AF5C05" w:rsidRDefault="00F45391" w:rsidP="00F45391">
      <w:pPr>
        <w:ind w:left="1018" w:right="673" w:hanging="11"/>
        <w:rPr>
          <w:rFonts w:eastAsia="Cambria Math"/>
        </w:rPr>
      </w:pPr>
      <w:r w:rsidRPr="00AF5C05">
        <w:rPr>
          <w:rFonts w:ascii="Cambria Math" w:eastAsia="Cambria Math" w:hAnsi="Cambria Math" w:cs="Cambria Math"/>
        </w:rPr>
        <w:t>⋁</w:t>
      </w:r>
      <w:r w:rsidRPr="00AF5C05">
        <w:rPr>
          <w:rFonts w:eastAsia="Cambria Math"/>
        </w:rPr>
        <w:t xml:space="preserve"> </w:t>
      </w:r>
    </w:p>
    <w:p w14:paraId="672C3B89" w14:textId="77777777" w:rsidR="00F45391" w:rsidRPr="00AF5C05" w:rsidRDefault="00F45391" w:rsidP="00F45391">
      <w:pPr>
        <w:ind w:left="1018" w:right="673" w:hanging="11"/>
      </w:pPr>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vGmin</w:t>
      </w:r>
      <w:r w:rsidRPr="00AF5C05">
        <w:t>ψ</w:t>
      </w:r>
      <w:proofErr w:type="spellEnd"/>
      <w:r w:rsidRPr="00AF5C05">
        <w:t>) | (</w:t>
      </w:r>
      <w:proofErr w:type="spellStart"/>
      <w:proofErr w:type="gramStart"/>
      <w:r w:rsidRPr="00AF5C05">
        <w:t>v.capability</w:t>
      </w:r>
      <w:proofErr w:type="spellEnd"/>
      <w:proofErr w:type="gramEnd"/>
      <w:r w:rsidRPr="00AF5C05">
        <w:t xml:space="preserve"> &lt; </w:t>
      </w:r>
      <w:proofErr w:type="spellStart"/>
      <w:r w:rsidRPr="00AF5C05">
        <w:t>K</w:t>
      </w:r>
      <w:r w:rsidRPr="00AF5C05">
        <w:rPr>
          <w:vertAlign w:val="subscript"/>
        </w:rPr>
        <w:t>vGmin</w:t>
      </w:r>
      <w:r w:rsidRPr="00AF5C05">
        <w:t>ψ</w:t>
      </w:r>
      <w:proofErr w:type="spellEnd"/>
      <w:r w:rsidRPr="00AF5C05">
        <w:t xml:space="preserve">))) </w:t>
      </w:r>
    </w:p>
    <w:p w14:paraId="26F4E4D7" w14:textId="77777777" w:rsidR="00F45391" w:rsidRPr="00AF5C05" w:rsidRDefault="00F45391" w:rsidP="00F45391">
      <w:pPr>
        <w:ind w:left="1018" w:right="673" w:hanging="11"/>
        <w:rPr>
          <w:rFonts w:eastAsia="Cambria Math"/>
        </w:rPr>
      </w:pPr>
      <w:r w:rsidRPr="00AF5C05">
        <w:rPr>
          <w:rFonts w:eastAsia="Cambria Math"/>
        </w:rPr>
        <w:t>)</w:t>
      </w:r>
    </w:p>
    <w:p w14:paraId="1BFBDF6E" w14:textId="77777777" w:rsidR="00F45391" w:rsidRPr="00AF5C05" w:rsidRDefault="00F45391" w:rsidP="00F45391">
      <w:pPr>
        <w:ind w:left="1018" w:right="673" w:hanging="11"/>
      </w:pPr>
      <w:r w:rsidRPr="00AF5C05">
        <w:rPr>
          <w:rFonts w:ascii="Cambria Math" w:eastAsia="Cambria Math" w:hAnsi="Cambria Math" w:cs="Cambria Math"/>
        </w:rPr>
        <w:t>∧</w:t>
      </w:r>
      <w:r w:rsidRPr="00AF5C05">
        <w:rPr>
          <w:rFonts w:eastAsia="Cambria Math"/>
        </w:rPr>
        <w:t xml:space="preserve"> </w:t>
      </w:r>
    </w:p>
    <w:p w14:paraId="28B731D7" w14:textId="77777777" w:rsidR="00F45391" w:rsidRPr="00AF5C05" w:rsidRDefault="00F45391" w:rsidP="00F45391">
      <w:pPr>
        <w:ind w:left="1018" w:hanging="11"/>
      </w:pPr>
      <w:r w:rsidRPr="00AF5C05">
        <w:t>((</w:t>
      </w:r>
      <w:proofErr w:type="spellStart"/>
      <w:r w:rsidRPr="00AF5C05">
        <w:t>C</w:t>
      </w:r>
      <w:r w:rsidRPr="00AF5C05">
        <w:rPr>
          <w:vertAlign w:val="subscript"/>
        </w:rPr>
        <w:t>vP</w:t>
      </w:r>
      <w:r w:rsidRPr="00AF5C05">
        <w:t>ψ</w:t>
      </w:r>
      <w:proofErr w:type="spellEnd"/>
      <w:r w:rsidRPr="00AF5C05">
        <w:t xml:space="preserve"> </w:t>
      </w:r>
      <w:r w:rsidRPr="00AF5C05">
        <w:rPr>
          <w:rFonts w:ascii="Cambria Math" w:hAnsi="Cambria Math" w:cs="Cambria Math"/>
        </w:rPr>
        <w:t>⊆</w:t>
      </w:r>
      <w:r w:rsidRPr="00AF5C05">
        <w:t xml:space="preserve"> </w:t>
      </w:r>
      <w:proofErr w:type="spellStart"/>
      <w:r w:rsidRPr="00AF5C05">
        <w:t>C</w:t>
      </w:r>
      <w:r w:rsidRPr="00AF5C05">
        <w:rPr>
          <w:vertAlign w:val="subscript"/>
        </w:rPr>
        <w:t>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vP</w:t>
      </w:r>
      <w:r w:rsidRPr="00AF5C05">
        <w:t>ψ</w:t>
      </w:r>
      <w:proofErr w:type="spellEnd"/>
      <w:r w:rsidRPr="00AF5C05">
        <w:t xml:space="preserve">))  </w:t>
      </w:r>
    </w:p>
    <w:p w14:paraId="16FFC566" w14:textId="77777777" w:rsidR="00F45391" w:rsidRPr="00AF5C05" w:rsidRDefault="00F45391" w:rsidP="00F45391">
      <w:pPr>
        <w:ind w:left="1013" w:hanging="11"/>
      </w:pPr>
      <w:r w:rsidRPr="00AF5C05">
        <w:rPr>
          <w:rFonts w:ascii="Cambria Math" w:eastAsia="Cambria Math" w:hAnsi="Cambria Math" w:cs="Cambria Math"/>
        </w:rPr>
        <w:t>∧</w:t>
      </w:r>
      <w:r w:rsidRPr="00AF5C05">
        <w:rPr>
          <w:rFonts w:eastAsia="Cambria Math"/>
        </w:rPr>
        <w:t xml:space="preserve"> </w:t>
      </w:r>
    </w:p>
    <w:p w14:paraId="6D4487AF" w14:textId="77777777" w:rsidR="00F45391" w:rsidRPr="00AF5C05" w:rsidRDefault="00F45391" w:rsidP="00F45391">
      <w:pPr>
        <w:ind w:left="1018" w:hanging="11"/>
      </w:pPr>
      <w:r w:rsidRPr="00AF5C05">
        <w:t>((</w:t>
      </w:r>
      <w:proofErr w:type="spellStart"/>
      <w:r w:rsidRPr="00AF5C05">
        <w:t>C</w:t>
      </w:r>
      <w:r w:rsidRPr="00AF5C05">
        <w:rPr>
          <w:vertAlign w:val="subscript"/>
        </w:rPr>
        <w:t>vG</w:t>
      </w:r>
      <w:r w:rsidRPr="00AF5C05">
        <w:t>ψ</w:t>
      </w:r>
      <w:proofErr w:type="spellEnd"/>
      <w:r w:rsidRPr="00AF5C05">
        <w:t xml:space="preserve"> </w:t>
      </w:r>
      <w:r w:rsidRPr="00AF5C05">
        <w:rPr>
          <w:rFonts w:ascii="Cambria Math" w:hAnsi="Cambria Math" w:cs="Cambria Math"/>
        </w:rPr>
        <w:t>⊆</w:t>
      </w:r>
      <w:r w:rsidRPr="00AF5C05">
        <w:t xml:space="preserve">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vG</w:t>
      </w:r>
      <w:r w:rsidRPr="00AF5C05">
        <w:t>ψ</w:t>
      </w:r>
      <w:proofErr w:type="spellEnd"/>
      <w:r w:rsidRPr="00AF5C05">
        <w:t>))</w:t>
      </w:r>
    </w:p>
    <w:p w14:paraId="7916362A" w14:textId="77777777" w:rsidR="00F45391" w:rsidRPr="00AF5C05" w:rsidRDefault="00F45391" w:rsidP="00F45391">
      <w:pPr>
        <w:ind w:left="1018" w:hanging="11"/>
      </w:pPr>
      <w:r w:rsidRPr="00AF5C05">
        <w:t xml:space="preserve">) </w:t>
      </w:r>
    </w:p>
    <w:p w14:paraId="6428D12E" w14:textId="77777777" w:rsidR="00F45391" w:rsidRPr="00AF5C05" w:rsidRDefault="00F45391" w:rsidP="00F45391">
      <w:pPr>
        <w:ind w:left="288"/>
      </w:pPr>
      <w:r w:rsidRPr="00AF5C05">
        <w:t xml:space="preserve"> </w:t>
      </w:r>
    </w:p>
    <w:p w14:paraId="0CEDCF85" w14:textId="77777777" w:rsidR="00F45391" w:rsidRPr="00AF5C05" w:rsidRDefault="00F45391" w:rsidP="00F45391">
      <w:pPr>
        <w:pStyle w:val="Heading3"/>
      </w:pPr>
      <w:bookmarkStart w:id="14" w:name="_Toc194314872"/>
      <w:r w:rsidRPr="00AF5C05">
        <w:t>Individual vehicle knowledge</w:t>
      </w:r>
      <w:bookmarkEnd w:id="14"/>
      <w:r w:rsidRPr="00AF5C05">
        <w:t xml:space="preserve"> </w:t>
      </w:r>
    </w:p>
    <w:p w14:paraId="1A3ED3D2" w14:textId="77777777" w:rsidR="00F45391" w:rsidRPr="00AF5C05" w:rsidRDefault="00F45391" w:rsidP="00F45391">
      <w:pPr>
        <w:pStyle w:val="Heading4"/>
        <w:rPr>
          <w:rFonts w:cs="Calibri"/>
        </w:rPr>
      </w:pPr>
      <w:r w:rsidRPr="00AF5C05">
        <w:rPr>
          <w:rFonts w:cs="Calibri"/>
        </w:rPr>
        <w:t>Individual vehicle knowledge definition</w:t>
      </w:r>
    </w:p>
    <w:p w14:paraId="7750E319" w14:textId="77777777" w:rsidR="00F45391" w:rsidRPr="00AF5C05" w:rsidRDefault="00F45391" w:rsidP="00F45391">
      <w:pPr>
        <w:pStyle w:val="ListParagraph"/>
        <w:numPr>
          <w:ilvl w:val="0"/>
          <w:numId w:val="93"/>
        </w:numPr>
        <w:ind w:right="57"/>
      </w:pPr>
      <w:proofErr w:type="spellStart"/>
      <w:r w:rsidRPr="00AF5C05">
        <w:t>D</w:t>
      </w:r>
      <w:r w:rsidRPr="00AF5C05">
        <w:rPr>
          <w:vertAlign w:val="subscript"/>
        </w:rPr>
        <w:t>vPG</w:t>
      </w:r>
      <w:r w:rsidRPr="00AF5C05">
        <w:t>ψ</w:t>
      </w:r>
      <w:proofErr w:type="spellEnd"/>
      <w:r w:rsidRPr="00AF5C05">
        <w:t xml:space="preserve"> defines the totality of knowledge ψ known to individual vehicles about the Phalanx P and Group G of which they are members </w:t>
      </w:r>
    </w:p>
    <w:p w14:paraId="75251EAE" w14:textId="77777777" w:rsidR="00F45391" w:rsidRPr="00AF5C05" w:rsidRDefault="00F45391" w:rsidP="00F45391">
      <w:pPr>
        <w:pStyle w:val="ListParagraph"/>
        <w:numPr>
          <w:ilvl w:val="0"/>
          <w:numId w:val="93"/>
        </w:numPr>
        <w:ind w:right="57"/>
      </w:pPr>
      <w:proofErr w:type="spellStart"/>
      <w:r w:rsidRPr="00AF5C05">
        <w:t>K</w:t>
      </w:r>
      <w:r w:rsidRPr="00AF5C05">
        <w:rPr>
          <w:vertAlign w:val="subscript"/>
        </w:rPr>
        <w:t>vPG</w:t>
      </w:r>
      <w:r w:rsidRPr="00AF5C05">
        <w:t>ψ</w:t>
      </w:r>
      <w:proofErr w:type="spellEnd"/>
      <w:r w:rsidRPr="00AF5C05">
        <w:t xml:space="preserve"> defines the knowledge ψ known to an individual vehicle about the Phalanx and Group of which it is a member </w:t>
      </w:r>
    </w:p>
    <w:p w14:paraId="2C16E8EE" w14:textId="77777777" w:rsidR="00F45391" w:rsidRPr="00AF5C05" w:rsidRDefault="00F45391" w:rsidP="00F45391">
      <w:pPr>
        <w:pStyle w:val="ListParagraph"/>
        <w:numPr>
          <w:ilvl w:val="0"/>
          <w:numId w:val="93"/>
        </w:numPr>
        <w:ind w:right="57"/>
      </w:pPr>
      <w:proofErr w:type="spellStart"/>
      <w:r w:rsidRPr="00AF5C05">
        <w:t>K</w:t>
      </w:r>
      <w:r w:rsidRPr="00AF5C05">
        <w:rPr>
          <w:vertAlign w:val="subscript"/>
        </w:rPr>
        <w:t>vP</w:t>
      </w:r>
      <w:r w:rsidRPr="00AF5C05">
        <w:t>ψ</w:t>
      </w:r>
      <w:proofErr w:type="spellEnd"/>
      <w:r w:rsidRPr="00AF5C05">
        <w:t xml:space="preserve"> defines knowledge ψ that vehicle v, knows about the Phalanx P of which it is member </w:t>
      </w:r>
    </w:p>
    <w:p w14:paraId="05F2C5B6" w14:textId="77777777" w:rsidR="00F45391" w:rsidRPr="00AF5C05" w:rsidRDefault="00F45391" w:rsidP="00F45391">
      <w:pPr>
        <w:pStyle w:val="ListParagraph"/>
        <w:numPr>
          <w:ilvl w:val="0"/>
          <w:numId w:val="93"/>
        </w:numPr>
        <w:ind w:right="57"/>
      </w:pPr>
      <w:proofErr w:type="spellStart"/>
      <w:r w:rsidRPr="00AF5C05">
        <w:t>K</w:t>
      </w:r>
      <w:r w:rsidRPr="00AF5C05">
        <w:rPr>
          <w:vertAlign w:val="subscript"/>
        </w:rPr>
        <w:t>vG</w:t>
      </w:r>
      <w:r w:rsidRPr="00AF5C05">
        <w:t>ψ</w:t>
      </w:r>
      <w:proofErr w:type="spellEnd"/>
      <w:r w:rsidRPr="00AF5C05">
        <w:t xml:space="preserve"> defines knowledge ψ that vehicle v, knows about the Group G of which it is member </w:t>
      </w:r>
    </w:p>
    <w:p w14:paraId="4D978306" w14:textId="77777777" w:rsidR="00F45391" w:rsidRPr="00AF5C05" w:rsidRDefault="00F45391" w:rsidP="00F45391">
      <w:pPr>
        <w:pStyle w:val="ListParagraph"/>
        <w:numPr>
          <w:ilvl w:val="0"/>
          <w:numId w:val="93"/>
        </w:numPr>
        <w:ind w:right="57"/>
      </w:pPr>
      <w:proofErr w:type="spellStart"/>
      <w:r w:rsidRPr="00AF5C05">
        <w:t>K</w:t>
      </w:r>
      <w:r w:rsidRPr="00AF5C05">
        <w:rPr>
          <w:vertAlign w:val="subscript"/>
        </w:rPr>
        <w:t>v</w:t>
      </w:r>
      <w:r w:rsidRPr="00AF5C05">
        <w:t>ψ</w:t>
      </w:r>
      <w:proofErr w:type="spellEnd"/>
      <w:r w:rsidRPr="00AF5C05">
        <w:t xml:space="preserve"> defines knowledge ψ that vehicle v, knows about itself </w:t>
      </w:r>
    </w:p>
    <w:p w14:paraId="488A67F4" w14:textId="77777777" w:rsidR="00F45391" w:rsidRPr="00AF5C05" w:rsidRDefault="00F45391" w:rsidP="00F45391">
      <w:pPr>
        <w:spacing w:after="167" w:line="250" w:lineRule="auto"/>
        <w:ind w:left="1018"/>
      </w:pPr>
    </w:p>
    <w:p w14:paraId="00C2CF44" w14:textId="77777777" w:rsidR="00F45391" w:rsidRPr="00AF5C05" w:rsidRDefault="00F45391" w:rsidP="00F45391">
      <w:pPr>
        <w:pStyle w:val="Heading4"/>
        <w:rPr>
          <w:rFonts w:cs="Calibri"/>
        </w:rPr>
      </w:pPr>
      <w:r w:rsidRPr="00AF5C05">
        <w:rPr>
          <w:rFonts w:eastAsia="Arial" w:cs="Calibri"/>
        </w:rPr>
        <w:t xml:space="preserve"> </w:t>
      </w:r>
      <w:r w:rsidRPr="00AF5C05">
        <w:rPr>
          <w:rFonts w:cs="Calibri"/>
        </w:rPr>
        <w:t>Individual knowledge invariant intention</w:t>
      </w:r>
    </w:p>
    <w:p w14:paraId="4C960C17" w14:textId="77777777" w:rsidR="00F45391" w:rsidRPr="00AF5C05" w:rsidRDefault="00F45391" w:rsidP="00F45391">
      <w:pPr>
        <w:numPr>
          <w:ilvl w:val="0"/>
          <w:numId w:val="27"/>
        </w:numPr>
        <w:spacing w:after="23" w:line="250" w:lineRule="auto"/>
        <w:ind w:left="720" w:hanging="360"/>
      </w:pPr>
      <w:r w:rsidRPr="00AF5C05">
        <w:t xml:space="preserve">All of the individual vehicles in a Phalanx and Group are members of that Phalanx and associated Group, and are subject to the invariants of both universal and distributed knowledge </w:t>
      </w:r>
    </w:p>
    <w:p w14:paraId="335AA486" w14:textId="77777777" w:rsidR="00F45391" w:rsidRPr="00AF5C05" w:rsidRDefault="00F45391" w:rsidP="00F45391">
      <w:pPr>
        <w:numPr>
          <w:ilvl w:val="0"/>
          <w:numId w:val="27"/>
        </w:numPr>
        <w:spacing w:after="23" w:line="250" w:lineRule="auto"/>
        <w:ind w:left="720" w:hanging="360"/>
      </w:pPr>
      <w:r w:rsidRPr="00AF5C05">
        <w:t xml:space="preserve">There is a unique Phalanx such that the Phalanx knows about the individual vehicle and the individual knows that Phalanx </w:t>
      </w:r>
    </w:p>
    <w:p w14:paraId="376689A3" w14:textId="77777777" w:rsidR="00F45391" w:rsidRPr="00AF5C05" w:rsidRDefault="00F45391" w:rsidP="00F45391">
      <w:pPr>
        <w:numPr>
          <w:ilvl w:val="0"/>
          <w:numId w:val="27"/>
        </w:numPr>
        <w:spacing w:after="23" w:line="250" w:lineRule="auto"/>
        <w:ind w:left="720" w:hanging="360"/>
      </w:pPr>
      <w:r w:rsidRPr="00AF5C05">
        <w:lastRenderedPageBreak/>
        <w:t xml:space="preserve">There is a unique Group such that the Group knows about the individual vehicle and the individual knows that Group </w:t>
      </w:r>
    </w:p>
    <w:p w14:paraId="73BB0DB3" w14:textId="77777777" w:rsidR="00F45391" w:rsidRPr="00AF5C05" w:rsidRDefault="00F45391" w:rsidP="00F45391">
      <w:pPr>
        <w:numPr>
          <w:ilvl w:val="0"/>
          <w:numId w:val="27"/>
        </w:numPr>
        <w:spacing w:after="8" w:line="250" w:lineRule="auto"/>
        <w:ind w:left="720" w:hanging="360"/>
      </w:pPr>
      <w:r w:rsidRPr="00AF5C05">
        <w:t xml:space="preserve">There is a unique knowledge of the Phalanx and Group and there is no extraneous knowledge outside of that from which it can be inferred that the Phalanx and the Group have the same constituent individual vehicle members </w:t>
      </w:r>
    </w:p>
    <w:p w14:paraId="6A0983E9" w14:textId="77777777" w:rsidR="00F45391" w:rsidRPr="00AF5C05" w:rsidRDefault="00F45391" w:rsidP="00F45391">
      <w:pPr>
        <w:spacing w:after="163"/>
        <w:ind w:left="288"/>
      </w:pPr>
    </w:p>
    <w:p w14:paraId="0A167377" w14:textId="77777777" w:rsidR="00F45391" w:rsidRPr="00AF5C05" w:rsidRDefault="00F45391" w:rsidP="00F45391">
      <w:pPr>
        <w:pStyle w:val="Heading4"/>
        <w:rPr>
          <w:rFonts w:cs="Calibri"/>
        </w:rPr>
      </w:pPr>
      <w:r w:rsidRPr="00AF5C05">
        <w:rPr>
          <w:rFonts w:cs="Calibri"/>
        </w:rPr>
        <w:t xml:space="preserve">Individual vehicle knowledge Invariant </w:t>
      </w:r>
    </w:p>
    <w:p w14:paraId="1A584C56" w14:textId="77777777" w:rsidR="00F45391" w:rsidRPr="00AF5C05" w:rsidRDefault="00F45391" w:rsidP="00F45391">
      <w:pPr>
        <w:ind w:left="1018" w:hanging="11"/>
      </w:pPr>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w:t>
      </w:r>
      <w:proofErr w:type="gramStart"/>
      <w:r w:rsidRPr="00AF5C05">
        <w:t>) .</w:t>
      </w:r>
      <w:proofErr w:type="gramEnd"/>
      <w:r w:rsidRPr="00AF5C05">
        <w:t xml:space="preserve"> </w:t>
      </w:r>
    </w:p>
    <w:p w14:paraId="48754A3F" w14:textId="77777777" w:rsidR="00F45391" w:rsidRPr="00AF5C05" w:rsidRDefault="00F45391" w:rsidP="00F45391">
      <w:pPr>
        <w:ind w:left="1018" w:hanging="11"/>
      </w:pPr>
      <w:r w:rsidRPr="00AF5C05">
        <w:t>(</w:t>
      </w:r>
    </w:p>
    <w:p w14:paraId="56AE25E8" w14:textId="77777777" w:rsidR="00F45391" w:rsidRPr="00AF5C05" w:rsidRDefault="00F45391" w:rsidP="00F45391">
      <w:pPr>
        <w:ind w:left="1018" w:hanging="11"/>
      </w:pPr>
      <w:r w:rsidRPr="00AF5C05">
        <w:t xml:space="preserve">(v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p>
    <w:p w14:paraId="71F11902" w14:textId="77777777" w:rsidR="00F45391" w:rsidRPr="00AF5C05" w:rsidRDefault="00F45391" w:rsidP="00F45391">
      <w:pPr>
        <w:ind w:left="1013" w:hanging="11"/>
      </w:pPr>
      <w:r w:rsidRPr="00AF5C05">
        <w:t xml:space="preserve"> </w:t>
      </w:r>
      <w:r w:rsidRPr="00AF5C05">
        <w:rPr>
          <w:rFonts w:ascii="Cambria Math" w:eastAsia="Cambria Math" w:hAnsi="Cambria Math" w:cs="Cambria Math"/>
        </w:rPr>
        <w:t>∧</w:t>
      </w:r>
    </w:p>
    <w:p w14:paraId="495958DD" w14:textId="77777777" w:rsidR="00F45391" w:rsidRPr="00AF5C05" w:rsidRDefault="00F45391" w:rsidP="00F45391">
      <w:pPr>
        <w:ind w:left="1018" w:hanging="11"/>
      </w:pPr>
      <w:r w:rsidRPr="00AF5C05">
        <w:t>(</w:t>
      </w:r>
      <w:proofErr w:type="gramStart"/>
      <w:r w:rsidRPr="00AF5C05">
        <w:rPr>
          <w:rFonts w:ascii="Cambria Math" w:eastAsia="Cambria Math" w:hAnsi="Cambria Math" w:cs="Cambria Math"/>
        </w:rPr>
        <w:t>∃</w:t>
      </w:r>
      <w:r w:rsidRPr="00AF5C05">
        <w:t>!</w:t>
      </w:r>
      <w:proofErr w:type="spellStart"/>
      <w:r w:rsidRPr="00AF5C05">
        <w:t>C</w:t>
      </w:r>
      <w:r w:rsidRPr="00AF5C05">
        <w:rPr>
          <w:vertAlign w:val="subscript"/>
        </w:rPr>
        <w:t>vP</w:t>
      </w:r>
      <w:proofErr w:type="gramEnd"/>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P, </w:t>
      </w:r>
      <w:proofErr w:type="spellStart"/>
      <w:r w:rsidRPr="00AF5C05">
        <w:t>C</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rPr>
          <w:rFonts w:ascii="Cambria Math" w:eastAsia="Cambria Math" w:hAnsi="Cambria Math" w:cs="Cambria Math"/>
        </w:rPr>
        <w:t>∃</w:t>
      </w:r>
      <w:r w:rsidRPr="00AF5C05">
        <w:t>!(</w:t>
      </w:r>
      <w:proofErr w:type="spellStart"/>
      <w:proofErr w:type="gramEnd"/>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gramStart"/>
      <w:r w:rsidRPr="00AF5C05">
        <w:t>knows(</w:t>
      </w:r>
      <w:proofErr w:type="gramEnd"/>
      <w:r w:rsidRPr="00AF5C05">
        <w:t xml:space="preserve">v, </w:t>
      </w:r>
      <w:proofErr w:type="spellStart"/>
      <w:r w:rsidRPr="00AF5C05">
        <w:t>K</w:t>
      </w:r>
      <w:r w:rsidRPr="00AF5C05">
        <w:rPr>
          <w:vertAlign w:val="subscript"/>
        </w:rPr>
        <w:t>vG</w:t>
      </w:r>
      <w:r w:rsidRPr="00AF5C05">
        <w:t>ψ</w:t>
      </w:r>
      <w:proofErr w:type="spellEnd"/>
      <w:r w:rsidRPr="00AF5C05">
        <w:t xml:space="preserve">))  </w:t>
      </w:r>
    </w:p>
    <w:p w14:paraId="03B2E8EF" w14:textId="77777777" w:rsidR="00F45391" w:rsidRPr="00AF5C05" w:rsidRDefault="00F45391" w:rsidP="00F45391">
      <w:pPr>
        <w:ind w:left="1013" w:hanging="11"/>
      </w:pPr>
      <w:r w:rsidRPr="00AF5C05">
        <w:rPr>
          <w:rFonts w:ascii="Cambria Math" w:eastAsia="Cambria Math" w:hAnsi="Cambria Math" w:cs="Cambria Math"/>
        </w:rPr>
        <w:t>∧</w:t>
      </w:r>
      <w:r w:rsidRPr="00AF5C05">
        <w:t xml:space="preserve">  </w:t>
      </w:r>
    </w:p>
    <w:p w14:paraId="019ED9B7" w14:textId="77777777" w:rsidR="00F45391" w:rsidRPr="00AF5C05" w:rsidRDefault="00F45391" w:rsidP="00F45391">
      <w:pPr>
        <w:ind w:left="1018" w:hanging="11"/>
      </w:pPr>
      <w:r w:rsidRPr="00AF5C05">
        <w:t>((</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D</w:t>
      </w:r>
      <w:r w:rsidRPr="00AF5C05">
        <w:rPr>
          <w:vertAlign w:val="subscript"/>
        </w:rPr>
        <w:t>vPG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vP</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proofErr w:type="gramEnd"/>
      <w:r w:rsidRPr="00AF5C05">
        <w:t>K</w:t>
      </w:r>
      <w:r w:rsidRPr="00AF5C05">
        <w:rPr>
          <w:vertAlign w:val="subscript"/>
        </w:rPr>
        <w:t>vPG</w:t>
      </w:r>
      <w:r w:rsidRPr="00AF5C05">
        <w:t>ψ</w:t>
      </w:r>
      <w:proofErr w:type="spellEnd"/>
      <w:r w:rsidRPr="00AF5C05">
        <w:t xml:space="preserve"> \ (</w:t>
      </w:r>
      <w:proofErr w:type="spellStart"/>
      <w:r w:rsidRPr="00AF5C05">
        <w:t>K</w:t>
      </w:r>
      <w:r w:rsidRPr="00AF5C05">
        <w:rPr>
          <w:vertAlign w:val="subscript"/>
        </w:rPr>
        <w:t>vG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proofErr w:type="gramStart"/>
      <w:r w:rsidRPr="00AF5C05">
        <w:t>ψ</w:t>
      </w:r>
      <w:proofErr w:type="spellEnd"/>
      <w:r w:rsidRPr="00AF5C05">
        <w:t>)=</w:t>
      </w:r>
      <w:proofErr w:type="gramEnd"/>
      <w:r w:rsidRPr="00AF5C05">
        <w:t xml:space="preserve"> </w:t>
      </w:r>
    </w:p>
    <w:p w14:paraId="4613007F" w14:textId="77777777" w:rsidR="00F45391" w:rsidRPr="00AF5C05" w:rsidRDefault="00F45391" w:rsidP="00F45391">
      <w:pPr>
        <w:ind w:left="1018" w:hanging="11"/>
      </w:pPr>
      <w:r>
        <w:rPr>
          <w:rFonts w:ascii="Cambria Math" w:hAnsi="Cambria Math" w:cs="Cambria Math"/>
        </w:rPr>
        <w:t>∅</w:t>
      </w:r>
      <w:r w:rsidRPr="00AF5C05">
        <w:t>))</w:t>
      </w:r>
    </w:p>
    <w:p w14:paraId="6206D8C2" w14:textId="77777777" w:rsidR="00F45391" w:rsidRPr="00AF5C05" w:rsidRDefault="00F45391" w:rsidP="00F45391">
      <w:pPr>
        <w:ind w:left="1018" w:hanging="11"/>
      </w:pPr>
      <w:r w:rsidRPr="00AF5C05">
        <w:t xml:space="preserve">)    </w:t>
      </w:r>
    </w:p>
    <w:p w14:paraId="3BB680DD" w14:textId="77777777" w:rsidR="00F45391" w:rsidRPr="00AF5C05" w:rsidRDefault="00F45391" w:rsidP="00F45391">
      <w:pPr>
        <w:ind w:left="1008"/>
      </w:pPr>
      <w:r w:rsidRPr="00AF5C05">
        <w:t xml:space="preserve"> </w:t>
      </w:r>
    </w:p>
    <w:p w14:paraId="637A77D3" w14:textId="77777777" w:rsidR="00F45391" w:rsidRPr="00AF5C05" w:rsidRDefault="00F45391" w:rsidP="00F45391">
      <w:pPr>
        <w:pStyle w:val="Heading2"/>
      </w:pPr>
      <w:bookmarkStart w:id="15" w:name="_Toc194314873"/>
      <w:r w:rsidRPr="00AF5C05">
        <w:t>Properties of the operating vehicle world</w:t>
      </w:r>
      <w:bookmarkEnd w:id="15"/>
      <w:r w:rsidRPr="00AF5C05">
        <w:t xml:space="preserve"> </w:t>
      </w:r>
    </w:p>
    <w:p w14:paraId="6C53B5D0" w14:textId="77777777" w:rsidR="00F45391" w:rsidRPr="00AF5C05" w:rsidRDefault="00F45391" w:rsidP="00F45391">
      <w:r w:rsidRPr="00AF5C05">
        <w:t>It should be noted that some type definitions have been defined elsewhere.  Where that may not be the case, they are defined here.</w:t>
      </w:r>
    </w:p>
    <w:p w14:paraId="6272D66F" w14:textId="77777777" w:rsidR="00F45391" w:rsidRPr="00AF5C05" w:rsidRDefault="00F45391" w:rsidP="00F45391">
      <w:pPr>
        <w:rPr>
          <w:b/>
          <w:bCs/>
        </w:rPr>
      </w:pPr>
    </w:p>
    <w:p w14:paraId="6A99537D" w14:textId="77777777" w:rsidR="00F45391" w:rsidRPr="00AF5C05" w:rsidRDefault="00F45391" w:rsidP="00F45391"/>
    <w:p w14:paraId="1724C338" w14:textId="77777777" w:rsidR="00F45391" w:rsidRPr="00AF5C05" w:rsidRDefault="00F45391" w:rsidP="00F45391">
      <w:pPr>
        <w:pStyle w:val="Heading3"/>
        <w:spacing w:before="0" w:after="0"/>
        <w:rPr>
          <w:sz w:val="22"/>
          <w:szCs w:val="22"/>
        </w:rPr>
      </w:pPr>
      <w:bookmarkStart w:id="16" w:name="_Toc194314874"/>
      <w:proofErr w:type="spellStart"/>
      <w:r w:rsidRPr="00AF5C05">
        <w:rPr>
          <w:sz w:val="22"/>
          <w:szCs w:val="22"/>
        </w:rPr>
        <w:t>Operating_Vehicle_World</w:t>
      </w:r>
      <w:proofErr w:type="spellEnd"/>
      <w:r w:rsidRPr="00AF5C05">
        <w:rPr>
          <w:sz w:val="22"/>
          <w:szCs w:val="22"/>
        </w:rPr>
        <w:t xml:space="preserve"> type definitions</w:t>
      </w:r>
      <w:bookmarkEnd w:id="16"/>
    </w:p>
    <w:p w14:paraId="786208E4" w14:textId="77777777" w:rsidR="00F45391" w:rsidRPr="00AF5C05" w:rsidRDefault="00F45391" w:rsidP="00F45391">
      <w:pPr>
        <w:ind w:left="1018"/>
      </w:pPr>
      <w:proofErr w:type="spellStart"/>
      <w:r w:rsidRPr="00AF5C05">
        <w:t>Operating_Vehicle_</w:t>
      </w:r>
      <w:proofErr w:type="gramStart"/>
      <w:r w:rsidRPr="00AF5C05">
        <w:t>World</w:t>
      </w:r>
      <w:proofErr w:type="spellEnd"/>
      <w:r w:rsidRPr="00AF5C05">
        <w:t xml:space="preserve">  :</w:t>
      </w:r>
      <w:proofErr w:type="gramEnd"/>
      <w:r w:rsidRPr="00AF5C05">
        <w:t xml:space="preserve">: {{Phalanx}, {Group}, [Token]} </w:t>
      </w:r>
    </w:p>
    <w:p w14:paraId="63FC12F4" w14:textId="77777777" w:rsidR="00F45391" w:rsidRPr="00AF5C05" w:rsidRDefault="00F45391" w:rsidP="00F45391">
      <w:pPr>
        <w:ind w:left="1018"/>
      </w:pPr>
    </w:p>
    <w:p w14:paraId="58700BDB" w14:textId="77777777" w:rsidR="00F45391" w:rsidRPr="00AF5C05" w:rsidRDefault="00F45391" w:rsidP="00F45391">
      <w:pPr>
        <w:ind w:left="1018"/>
      </w:pPr>
      <w:proofErr w:type="gramStart"/>
      <w:r w:rsidRPr="00AF5C05">
        <w:t>Group :</w:t>
      </w:r>
      <w:proofErr w:type="gramEnd"/>
      <w:r w:rsidRPr="00AF5C05">
        <w:t>: ({Vehicle}, [Token])</w:t>
      </w:r>
    </w:p>
    <w:p w14:paraId="5D83BC01" w14:textId="77777777" w:rsidR="00F45391" w:rsidRPr="00AF5C05" w:rsidRDefault="00F45391" w:rsidP="00F45391">
      <w:pPr>
        <w:ind w:left="1018"/>
      </w:pPr>
      <w:proofErr w:type="gramStart"/>
      <w:r w:rsidRPr="00AF5C05">
        <w:t>Phalanx :</w:t>
      </w:r>
      <w:proofErr w:type="gramEnd"/>
      <w:r w:rsidRPr="00AF5C05">
        <w:t>: ({Vehicle}, [Token])</w:t>
      </w:r>
    </w:p>
    <w:p w14:paraId="21D05E56" w14:textId="77777777" w:rsidR="00F45391" w:rsidRPr="00AF5C05" w:rsidRDefault="00F45391" w:rsidP="00F45391">
      <w:pPr>
        <w:ind w:left="1008"/>
      </w:pPr>
      <w:proofErr w:type="gramStart"/>
      <w:r w:rsidRPr="00AF5C05">
        <w:t>Vehicle :</w:t>
      </w:r>
      <w:proofErr w:type="gramEnd"/>
      <w:r w:rsidRPr="00AF5C05">
        <w:t>:  [Token]</w:t>
      </w:r>
    </w:p>
    <w:p w14:paraId="51BFD944" w14:textId="77777777" w:rsidR="00F45391" w:rsidRPr="00AF5C05" w:rsidRDefault="00F45391" w:rsidP="00F45391">
      <w:pPr>
        <w:ind w:left="1008"/>
      </w:pPr>
      <w:proofErr w:type="spellStart"/>
      <w:r w:rsidRPr="00AF5C05">
        <w:t>Vehicle_</w:t>
      </w:r>
      <w:proofErr w:type="gramStart"/>
      <w:r w:rsidRPr="00AF5C05">
        <w:t>Information</w:t>
      </w:r>
      <w:proofErr w:type="spellEnd"/>
      <w:r w:rsidRPr="00AF5C05">
        <w:t xml:space="preserve"> :</w:t>
      </w:r>
      <w:proofErr w:type="gramEnd"/>
      <w:r w:rsidRPr="00AF5C05">
        <w:t>: [Token]</w:t>
      </w:r>
    </w:p>
    <w:p w14:paraId="47FEDF3E" w14:textId="77777777" w:rsidR="00F45391" w:rsidRPr="00AF5C05" w:rsidRDefault="00F45391" w:rsidP="00F45391">
      <w:pPr>
        <w:ind w:left="1008"/>
      </w:pPr>
      <w:proofErr w:type="spellStart"/>
      <w:r w:rsidRPr="00AF5C05">
        <w:t>Entity_</w:t>
      </w:r>
      <w:proofErr w:type="gramStart"/>
      <w:r w:rsidRPr="00AF5C05">
        <w:t>state</w:t>
      </w:r>
      <w:proofErr w:type="spellEnd"/>
      <w:r w:rsidRPr="00AF5C05">
        <w:t xml:space="preserve"> :</w:t>
      </w:r>
      <w:proofErr w:type="gramEnd"/>
      <w:r w:rsidRPr="00AF5C05">
        <w:t>: [Token]</w:t>
      </w:r>
    </w:p>
    <w:p w14:paraId="17C729B0" w14:textId="77777777" w:rsidR="00F45391" w:rsidRPr="00AF5C05" w:rsidRDefault="00F45391" w:rsidP="00F45391">
      <w:pPr>
        <w:ind w:left="1008"/>
      </w:pPr>
      <w:proofErr w:type="spellStart"/>
      <w:r w:rsidRPr="00AF5C05">
        <w:t>Individual_vehicle_</w:t>
      </w:r>
      <w:proofErr w:type="gramStart"/>
      <w:r w:rsidRPr="00AF5C05">
        <w:t>knowledge</w:t>
      </w:r>
      <w:proofErr w:type="spellEnd"/>
      <w:r w:rsidRPr="00AF5C05">
        <w:t xml:space="preserve"> :</w:t>
      </w:r>
      <w:proofErr w:type="gramEnd"/>
      <w:r w:rsidRPr="00AF5C05">
        <w:t>: ({</w:t>
      </w:r>
      <w:proofErr w:type="spellStart"/>
      <w:r w:rsidRPr="00AF5C05">
        <w:t>Universal_knowledge</w:t>
      </w:r>
      <w:proofErr w:type="spellEnd"/>
      <w:r w:rsidRPr="00AF5C05">
        <w:t xml:space="preserve">, </w:t>
      </w:r>
      <w:proofErr w:type="spellStart"/>
      <w:r w:rsidRPr="00AF5C05">
        <w:t>Vehicle_Group_knowledge</w:t>
      </w:r>
      <w:proofErr w:type="spellEnd"/>
      <w:r w:rsidRPr="00AF5C05">
        <w:t xml:space="preserve">, </w:t>
      </w:r>
      <w:proofErr w:type="spellStart"/>
      <w:r w:rsidRPr="00AF5C05">
        <w:t>Vehicle_Phalanx_knowledge</w:t>
      </w:r>
      <w:proofErr w:type="spellEnd"/>
      <w:r w:rsidRPr="00AF5C05">
        <w:t>}, Capability, [Token])</w:t>
      </w:r>
    </w:p>
    <w:p w14:paraId="4E970873" w14:textId="77777777" w:rsidR="00F45391" w:rsidRPr="00AF5C05" w:rsidRDefault="00F45391" w:rsidP="00F45391">
      <w:pPr>
        <w:ind w:left="1008"/>
      </w:pPr>
      <w:proofErr w:type="gramStart"/>
      <w:r w:rsidRPr="00AF5C05">
        <w:t>State :</w:t>
      </w:r>
      <w:proofErr w:type="gramEnd"/>
      <w:r w:rsidRPr="00AF5C05">
        <w:t>: (Position, [Token])</w:t>
      </w:r>
    </w:p>
    <w:p w14:paraId="132BF082" w14:textId="77777777" w:rsidR="00F45391" w:rsidRPr="00AF5C05" w:rsidRDefault="00F45391" w:rsidP="00F45391">
      <w:pPr>
        <w:ind w:left="1008"/>
      </w:pPr>
      <w:proofErr w:type="gramStart"/>
      <w:r w:rsidRPr="00AF5C05">
        <w:t>Position :</w:t>
      </w:r>
      <w:proofErr w:type="gramEnd"/>
      <w:r w:rsidRPr="00AF5C05">
        <w:t>: [Token]</w:t>
      </w:r>
    </w:p>
    <w:p w14:paraId="17B65EB5" w14:textId="77777777" w:rsidR="00F45391" w:rsidRPr="00AF5C05" w:rsidRDefault="00F45391" w:rsidP="00F45391">
      <w:pPr>
        <w:ind w:left="1008"/>
      </w:pPr>
      <w:proofErr w:type="gramStart"/>
      <w:r w:rsidRPr="00AF5C05">
        <w:t>Capability :</w:t>
      </w:r>
      <w:proofErr w:type="gramEnd"/>
      <w:r w:rsidRPr="00AF5C05">
        <w:t>: [Token]</w:t>
      </w:r>
    </w:p>
    <w:p w14:paraId="4A5BF110" w14:textId="77777777" w:rsidR="00F45391" w:rsidRPr="00AF5C05" w:rsidRDefault="00F45391" w:rsidP="00F45391">
      <w:pPr>
        <w:ind w:left="1008"/>
      </w:pPr>
      <w:proofErr w:type="gramStart"/>
      <w:r w:rsidRPr="00AF5C05">
        <w:t>Situation :</w:t>
      </w:r>
      <w:proofErr w:type="gramEnd"/>
      <w:r w:rsidRPr="00AF5C05">
        <w:t>: (</w:t>
      </w:r>
      <w:proofErr w:type="spellStart"/>
      <w:r w:rsidRPr="00AF5C05">
        <w:t>Entity_state</w:t>
      </w:r>
      <w:proofErr w:type="spellEnd"/>
      <w:r w:rsidRPr="00AF5C05">
        <w:t xml:space="preserve">, Phalanx, Group, Position, </w:t>
      </w:r>
      <w:proofErr w:type="spellStart"/>
      <w:r w:rsidRPr="00AF5C05">
        <w:t>Individual_vehicle_knowledge</w:t>
      </w:r>
      <w:proofErr w:type="spellEnd"/>
      <w:r w:rsidRPr="00AF5C05">
        <w:t xml:space="preserve">) </w:t>
      </w:r>
    </w:p>
    <w:p w14:paraId="443BCC34" w14:textId="77777777" w:rsidR="00F45391" w:rsidRPr="00AF5C05" w:rsidRDefault="00F45391" w:rsidP="00F45391">
      <w:pPr>
        <w:ind w:left="1008"/>
      </w:pPr>
      <w:proofErr w:type="gramStart"/>
      <w:r w:rsidRPr="00AF5C05">
        <w:t>Scenario :</w:t>
      </w:r>
      <w:proofErr w:type="gramEnd"/>
      <w:r w:rsidRPr="00AF5C05">
        <w:t xml:space="preserve">:  [(Situation, {Option}) </w:t>
      </w:r>
      <w:r w:rsidRPr="00AF5C05">
        <w:sym w:font="Wingdings" w:char="F0E0"/>
      </w:r>
      <w:r w:rsidRPr="00AF5C05">
        <w:t xml:space="preserve"> (&lt;Output&gt;, </w:t>
      </w:r>
      <w:proofErr w:type="gramStart"/>
      <w:r w:rsidRPr="00AF5C05">
        <w:t xml:space="preserve">Behaviour,  </w:t>
      </w:r>
      <w:proofErr w:type="spellStart"/>
      <w:r w:rsidRPr="00AF5C05">
        <w:t>Entity</w:t>
      </w:r>
      <w:proofErr w:type="gramEnd"/>
      <w:r w:rsidRPr="00AF5C05">
        <w:t>_State</w:t>
      </w:r>
      <w:proofErr w:type="spellEnd"/>
      <w:r w:rsidRPr="00AF5C05">
        <w:t xml:space="preserve">, Phalanx, </w:t>
      </w:r>
    </w:p>
    <w:p w14:paraId="4515B51E" w14:textId="77777777" w:rsidR="00F45391" w:rsidRPr="00AF5C05" w:rsidRDefault="00F45391" w:rsidP="00F45391">
      <w:pPr>
        <w:ind w:left="2160"/>
      </w:pPr>
      <w:r w:rsidRPr="00AF5C05">
        <w:t xml:space="preserve">Group, Position, </w:t>
      </w:r>
      <w:proofErr w:type="spellStart"/>
      <w:r w:rsidRPr="00AF5C05">
        <w:t>Individual_vehicle_knowledge</w:t>
      </w:r>
      <w:proofErr w:type="spellEnd"/>
      <w:r w:rsidRPr="00AF5C05">
        <w:t xml:space="preserve">)]  </w:t>
      </w:r>
    </w:p>
    <w:p w14:paraId="6CD20BA6" w14:textId="77777777" w:rsidR="00F45391" w:rsidRPr="00AF5C05" w:rsidRDefault="00F45391" w:rsidP="00F45391">
      <w:pPr>
        <w:ind w:left="1008"/>
      </w:pPr>
      <w:proofErr w:type="gramStart"/>
      <w:r w:rsidRPr="00AF5C05">
        <w:t>Scenarios :</w:t>
      </w:r>
      <w:proofErr w:type="gramEnd"/>
      <w:r w:rsidRPr="00AF5C05">
        <w:t>: {Scenario}</w:t>
      </w:r>
    </w:p>
    <w:p w14:paraId="5115D1A5" w14:textId="77777777" w:rsidR="00F45391" w:rsidRPr="00AF5C05" w:rsidRDefault="00F45391" w:rsidP="00F45391">
      <w:pPr>
        <w:ind w:left="1008"/>
      </w:pPr>
      <w:proofErr w:type="gramStart"/>
      <w:r w:rsidRPr="00AF5C05">
        <w:t>Option :</w:t>
      </w:r>
      <w:proofErr w:type="gramEnd"/>
      <w:r w:rsidRPr="00AF5C05">
        <w:t xml:space="preserve">: </w:t>
      </w:r>
      <w:proofErr w:type="spellStart"/>
      <w:r w:rsidRPr="00AF5C05">
        <w:t>Choice_function</w:t>
      </w:r>
      <w:proofErr w:type="spellEnd"/>
    </w:p>
    <w:p w14:paraId="4D1887F9" w14:textId="77777777" w:rsidR="00F45391" w:rsidRPr="00AF5C05" w:rsidRDefault="00F45391" w:rsidP="00F45391">
      <w:pPr>
        <w:ind w:left="1008"/>
      </w:pPr>
    </w:p>
    <w:p w14:paraId="41253DEA" w14:textId="77777777" w:rsidR="00F45391" w:rsidRPr="00AF5C05" w:rsidRDefault="00F45391" w:rsidP="00F45391">
      <w:pPr>
        <w:ind w:left="1018"/>
      </w:pPr>
    </w:p>
    <w:p w14:paraId="4CC50769" w14:textId="77777777" w:rsidR="00F45391" w:rsidRPr="00AF5C05" w:rsidRDefault="00F45391" w:rsidP="00F45391">
      <w:pPr>
        <w:ind w:left="1018"/>
      </w:pPr>
      <w:proofErr w:type="spellStart"/>
      <w:r w:rsidRPr="00AF5C05">
        <w:t>C</w:t>
      </w:r>
      <w:r w:rsidRPr="00AF5C05">
        <w:rPr>
          <w:vertAlign w:val="subscript"/>
        </w:rPr>
        <w:t>G</w:t>
      </w:r>
      <w:proofErr w:type="gramStart"/>
      <w:r w:rsidRPr="00AF5C05">
        <w:t>ψ</w:t>
      </w:r>
      <w:proofErr w:type="spellEnd"/>
      <w:r w:rsidRPr="00AF5C05">
        <w:t xml:space="preserve"> :</w:t>
      </w:r>
      <w:proofErr w:type="gramEnd"/>
      <w:r w:rsidRPr="00AF5C05">
        <w:t xml:space="preserve"> </w:t>
      </w:r>
      <w:proofErr w:type="spellStart"/>
      <w:r w:rsidRPr="00AF5C05">
        <w:t>Group_knowledge</w:t>
      </w:r>
      <w:proofErr w:type="spellEnd"/>
      <w:r w:rsidRPr="00AF5C05">
        <w:t xml:space="preserve"> </w:t>
      </w:r>
      <w:r w:rsidRPr="00AF5C05">
        <w:rPr>
          <w:i/>
        </w:rPr>
        <w:t xml:space="preserve"> </w:t>
      </w:r>
    </w:p>
    <w:p w14:paraId="3DBA12F9" w14:textId="77777777" w:rsidR="00F45391" w:rsidRPr="00AF5C05" w:rsidRDefault="00F45391" w:rsidP="00F45391">
      <w:pPr>
        <w:ind w:left="1018"/>
      </w:pPr>
      <w:proofErr w:type="spellStart"/>
      <w:r w:rsidRPr="00AF5C05">
        <w:t>C</w:t>
      </w:r>
      <w:r w:rsidRPr="00AF5C05">
        <w:rPr>
          <w:vertAlign w:val="subscript"/>
        </w:rPr>
        <w:t>P</w:t>
      </w:r>
      <w:proofErr w:type="gramStart"/>
      <w:r w:rsidRPr="00AF5C05">
        <w:t>ψ</w:t>
      </w:r>
      <w:proofErr w:type="spellEnd"/>
      <w:r w:rsidRPr="00AF5C05">
        <w:t xml:space="preserve"> :</w:t>
      </w:r>
      <w:proofErr w:type="gramEnd"/>
      <w:r w:rsidRPr="00AF5C05">
        <w:t xml:space="preserve"> </w:t>
      </w:r>
      <w:proofErr w:type="spellStart"/>
      <w:r w:rsidRPr="00AF5C05">
        <w:t>Phalanx_knowledge</w:t>
      </w:r>
      <w:proofErr w:type="spellEnd"/>
      <w:r w:rsidRPr="00AF5C05">
        <w:t xml:space="preserve"> </w:t>
      </w:r>
    </w:p>
    <w:p w14:paraId="2676AD68" w14:textId="77777777" w:rsidR="00F45391" w:rsidRPr="00AF5C05" w:rsidRDefault="00F45391" w:rsidP="00F45391">
      <w:pPr>
        <w:ind w:left="1008"/>
      </w:pPr>
      <w:proofErr w:type="spellStart"/>
      <w:r w:rsidRPr="00AF5C05">
        <w:t>K</w:t>
      </w:r>
      <w:r w:rsidRPr="00AF5C05">
        <w:rPr>
          <w:vertAlign w:val="subscript"/>
        </w:rPr>
        <w:t>vPG</w:t>
      </w:r>
      <w:proofErr w:type="gramStart"/>
      <w:r w:rsidRPr="00AF5C05">
        <w:t>ψ</w:t>
      </w:r>
      <w:proofErr w:type="spellEnd"/>
      <w:r w:rsidRPr="00AF5C05">
        <w:t xml:space="preserve"> :</w:t>
      </w:r>
      <w:proofErr w:type="gramEnd"/>
      <w:r w:rsidRPr="00AF5C05">
        <w:t xml:space="preserve"> </w:t>
      </w:r>
      <w:proofErr w:type="spellStart"/>
      <w:r w:rsidRPr="00AF5C05">
        <w:t>Individual_vehicle_knowledge</w:t>
      </w:r>
      <w:proofErr w:type="spellEnd"/>
      <w:r w:rsidRPr="00AF5C05">
        <w:t xml:space="preserve"> </w:t>
      </w:r>
    </w:p>
    <w:p w14:paraId="31E7252E" w14:textId="77777777" w:rsidR="00F45391" w:rsidRPr="00AF5C05" w:rsidRDefault="00F45391" w:rsidP="00F45391">
      <w:pPr>
        <w:ind w:left="1008"/>
        <w:rPr>
          <w:iCs/>
        </w:rPr>
      </w:pPr>
      <w:proofErr w:type="spellStart"/>
      <w:r w:rsidRPr="00AF5C05">
        <w:t>E</w:t>
      </w:r>
      <w:r w:rsidRPr="00AF5C05">
        <w:rPr>
          <w:vertAlign w:val="subscript"/>
        </w:rPr>
        <w:t>U</w:t>
      </w:r>
      <w:proofErr w:type="gramStart"/>
      <w:r w:rsidRPr="00AF5C05">
        <w:t>ψ</w:t>
      </w:r>
      <w:proofErr w:type="spellEnd"/>
      <w:r w:rsidRPr="00AF5C05">
        <w:t xml:space="preserve"> :</w:t>
      </w:r>
      <w:proofErr w:type="gramEnd"/>
      <w:r w:rsidRPr="00AF5C05">
        <w:t xml:space="preserve"> </w:t>
      </w:r>
      <w:proofErr w:type="spellStart"/>
      <w:r w:rsidRPr="00AF5C05">
        <w:t>Universal</w:t>
      </w:r>
      <w:r w:rsidRPr="00AF5C05">
        <w:softHyphen/>
        <w:t>_knowledge</w:t>
      </w:r>
      <w:proofErr w:type="spellEnd"/>
      <w:r w:rsidRPr="00AF5C05">
        <w:t xml:space="preserve"> </w:t>
      </w:r>
      <w:r w:rsidRPr="00AF5C05">
        <w:rPr>
          <w:i/>
        </w:rPr>
        <w:t xml:space="preserve"> </w:t>
      </w:r>
    </w:p>
    <w:p w14:paraId="0B8A2A9C" w14:textId="77777777" w:rsidR="00F45391" w:rsidRPr="00AF5C05" w:rsidRDefault="00F45391" w:rsidP="00F45391">
      <w:pPr>
        <w:ind w:left="1008"/>
        <w:rPr>
          <w:iCs/>
        </w:rPr>
      </w:pPr>
      <w:proofErr w:type="gramStart"/>
      <w:r w:rsidRPr="00AF5C05">
        <w:rPr>
          <w:iCs/>
        </w:rPr>
        <w:t>Scenarios :</w:t>
      </w:r>
      <w:proofErr w:type="gramEnd"/>
      <w:r w:rsidRPr="00AF5C05">
        <w:rPr>
          <w:iCs/>
        </w:rPr>
        <w:t xml:space="preserve"> DDT</w:t>
      </w:r>
    </w:p>
    <w:p w14:paraId="4E914E6E" w14:textId="77777777" w:rsidR="00F45391" w:rsidRPr="00AF5C05" w:rsidRDefault="00F45391" w:rsidP="00F45391">
      <w:pPr>
        <w:ind w:left="1008"/>
        <w:rPr>
          <w:iCs/>
        </w:rPr>
      </w:pPr>
      <w:proofErr w:type="gramStart"/>
      <w:r w:rsidRPr="00AF5C05">
        <w:rPr>
          <w:iCs/>
        </w:rPr>
        <w:t>es :</w:t>
      </w:r>
      <w:proofErr w:type="gramEnd"/>
      <w:r w:rsidRPr="00AF5C05">
        <w:rPr>
          <w:iCs/>
        </w:rPr>
        <w:t xml:space="preserve"> </w:t>
      </w:r>
      <w:proofErr w:type="spellStart"/>
      <w:r w:rsidRPr="00AF5C05">
        <w:rPr>
          <w:iCs/>
        </w:rPr>
        <w:t>Entity_State</w:t>
      </w:r>
      <w:proofErr w:type="spellEnd"/>
    </w:p>
    <w:p w14:paraId="377AAECC" w14:textId="77777777" w:rsidR="00F45391" w:rsidRPr="00AF5C05" w:rsidRDefault="00F45391" w:rsidP="00F45391">
      <w:pPr>
        <w:tabs>
          <w:tab w:val="center" w:pos="1008"/>
          <w:tab w:val="center" w:pos="1728"/>
          <w:tab w:val="right" w:pos="9380"/>
        </w:tabs>
        <w:ind w:left="1008"/>
      </w:pPr>
      <w:proofErr w:type="gramStart"/>
      <w:r w:rsidRPr="00AF5C05">
        <w:t>g :</w:t>
      </w:r>
      <w:proofErr w:type="gramEnd"/>
      <w:r w:rsidRPr="00AF5C05">
        <w:t xml:space="preserve"> Group </w:t>
      </w:r>
    </w:p>
    <w:p w14:paraId="7890A3F8" w14:textId="77777777" w:rsidR="00F45391" w:rsidRPr="00AF5C05" w:rsidRDefault="00F45391" w:rsidP="00F45391">
      <w:pPr>
        <w:tabs>
          <w:tab w:val="center" w:pos="1008"/>
          <w:tab w:val="center" w:pos="1728"/>
          <w:tab w:val="right" w:pos="9380"/>
        </w:tabs>
        <w:ind w:left="1008"/>
      </w:pPr>
      <w:proofErr w:type="gramStart"/>
      <w:r w:rsidRPr="00AF5C05">
        <w:lastRenderedPageBreak/>
        <w:t>p :</w:t>
      </w:r>
      <w:proofErr w:type="gramEnd"/>
      <w:r w:rsidRPr="00AF5C05">
        <w:t xml:space="preserve"> Phalanx</w:t>
      </w:r>
    </w:p>
    <w:p w14:paraId="5FEF5575" w14:textId="77777777" w:rsidR="00F45391" w:rsidRPr="00AF5C05" w:rsidRDefault="00F45391" w:rsidP="00F45391">
      <w:pPr>
        <w:tabs>
          <w:tab w:val="center" w:pos="1008"/>
          <w:tab w:val="center" w:pos="1728"/>
          <w:tab w:val="right" w:pos="9380"/>
        </w:tabs>
        <w:ind w:left="1008"/>
      </w:pPr>
      <w:r w:rsidRPr="00AF5C05">
        <w:t>w: Position</w:t>
      </w:r>
    </w:p>
    <w:p w14:paraId="7BAE46C9" w14:textId="77777777" w:rsidR="00F45391" w:rsidRPr="00AF5C05" w:rsidRDefault="00F45391" w:rsidP="00F45391">
      <w:pPr>
        <w:tabs>
          <w:tab w:val="center" w:pos="1008"/>
          <w:tab w:val="center" w:pos="1728"/>
          <w:tab w:val="right" w:pos="9380"/>
        </w:tabs>
        <w:ind w:left="1008"/>
      </w:pPr>
      <w:proofErr w:type="spellStart"/>
      <w:proofErr w:type="gramStart"/>
      <w:r w:rsidRPr="00AF5C05">
        <w:t>i</w:t>
      </w:r>
      <w:proofErr w:type="spellEnd"/>
      <w:r w:rsidRPr="00AF5C05">
        <w:t xml:space="preserve"> :</w:t>
      </w:r>
      <w:proofErr w:type="gramEnd"/>
      <w:r w:rsidRPr="00AF5C05">
        <w:t xml:space="preserve"> Input</w:t>
      </w:r>
    </w:p>
    <w:p w14:paraId="67DE92B1" w14:textId="77777777" w:rsidR="00F45391" w:rsidRPr="00AF5C05" w:rsidRDefault="00F45391" w:rsidP="00F45391">
      <w:pPr>
        <w:tabs>
          <w:tab w:val="center" w:pos="1008"/>
          <w:tab w:val="center" w:pos="1728"/>
          <w:tab w:val="right" w:pos="9380"/>
        </w:tabs>
        <w:ind w:left="1008"/>
      </w:pPr>
      <w:proofErr w:type="gramStart"/>
      <w:r w:rsidRPr="00AF5C05">
        <w:t>o :</w:t>
      </w:r>
      <w:proofErr w:type="gramEnd"/>
      <w:r w:rsidRPr="00AF5C05">
        <w:t xml:space="preserve"> Output</w:t>
      </w:r>
    </w:p>
    <w:p w14:paraId="60AE6BF0" w14:textId="77777777" w:rsidR="00F45391" w:rsidRPr="00AF5C05" w:rsidRDefault="00F45391" w:rsidP="00F45391">
      <w:pPr>
        <w:tabs>
          <w:tab w:val="center" w:pos="1008"/>
          <w:tab w:val="center" w:pos="1728"/>
          <w:tab w:val="right" w:pos="9380"/>
        </w:tabs>
        <w:ind w:left="1008"/>
      </w:pPr>
      <w:proofErr w:type="gramStart"/>
      <w:r w:rsidRPr="00AF5C05">
        <w:t>b :</w:t>
      </w:r>
      <w:proofErr w:type="gramEnd"/>
      <w:r w:rsidRPr="00AF5C05">
        <w:t xml:space="preserve"> Behaviour</w:t>
      </w:r>
    </w:p>
    <w:p w14:paraId="1E6FB5A6" w14:textId="77777777" w:rsidR="00F45391" w:rsidRPr="00AF5C05" w:rsidRDefault="00F45391" w:rsidP="00F45391">
      <w:pPr>
        <w:tabs>
          <w:tab w:val="center" w:pos="1008"/>
          <w:tab w:val="center" w:pos="1728"/>
          <w:tab w:val="right" w:pos="9380"/>
        </w:tabs>
        <w:ind w:left="1008"/>
      </w:pPr>
      <w:proofErr w:type="gramStart"/>
      <w:r w:rsidRPr="00AF5C05">
        <w:t>sit :</w:t>
      </w:r>
      <w:proofErr w:type="gramEnd"/>
      <w:r w:rsidRPr="00AF5C05">
        <w:t xml:space="preserve"> Situation</w:t>
      </w:r>
    </w:p>
    <w:p w14:paraId="3E986484" w14:textId="77777777" w:rsidR="00F45391" w:rsidRPr="00AF5C05" w:rsidRDefault="00F45391" w:rsidP="00F45391">
      <w:pPr>
        <w:tabs>
          <w:tab w:val="center" w:pos="1008"/>
          <w:tab w:val="center" w:pos="1728"/>
          <w:tab w:val="right" w:pos="9380"/>
        </w:tabs>
        <w:ind w:left="1008"/>
      </w:pPr>
      <w:proofErr w:type="spellStart"/>
      <w:proofErr w:type="gramStart"/>
      <w:r w:rsidRPr="00AF5C05">
        <w:t>scen</w:t>
      </w:r>
      <w:proofErr w:type="spellEnd"/>
      <w:r w:rsidRPr="00AF5C05">
        <w:t xml:space="preserve"> :</w:t>
      </w:r>
      <w:proofErr w:type="gramEnd"/>
      <w:r w:rsidRPr="00AF5C05">
        <w:t xml:space="preserve"> Scenario</w:t>
      </w:r>
    </w:p>
    <w:p w14:paraId="7754F32B" w14:textId="77777777" w:rsidR="00F45391" w:rsidRPr="00AF5C05" w:rsidRDefault="00F45391" w:rsidP="00F45391">
      <w:pPr>
        <w:tabs>
          <w:tab w:val="center" w:pos="1008"/>
          <w:tab w:val="center" w:pos="1728"/>
          <w:tab w:val="right" w:pos="9380"/>
        </w:tabs>
        <w:ind w:left="1008"/>
      </w:pPr>
      <w:proofErr w:type="gramStart"/>
      <w:r w:rsidRPr="00AF5C05">
        <w:t>opt :</w:t>
      </w:r>
      <w:proofErr w:type="gramEnd"/>
      <w:r w:rsidRPr="00AF5C05">
        <w:t xml:space="preserve"> Option</w:t>
      </w:r>
    </w:p>
    <w:p w14:paraId="1101A2F3" w14:textId="77777777" w:rsidR="00F45391" w:rsidRPr="00AF5C05" w:rsidRDefault="00F45391" w:rsidP="00F45391">
      <w:pPr>
        <w:rPr>
          <w:b/>
        </w:rPr>
      </w:pPr>
    </w:p>
    <w:p w14:paraId="06D4EE2B" w14:textId="77777777" w:rsidR="00F45391" w:rsidRPr="00AF5C05" w:rsidRDefault="00F45391" w:rsidP="00F45391">
      <w:pPr>
        <w:pStyle w:val="Heading3"/>
      </w:pPr>
      <w:bookmarkStart w:id="17" w:name="_Toc194314875"/>
      <w:r w:rsidRPr="00AF5C05">
        <w:rPr>
          <w:rFonts w:eastAsia="Arial"/>
        </w:rPr>
        <w:t>Group and Phalanx invariant intention</w:t>
      </w:r>
      <w:bookmarkEnd w:id="17"/>
    </w:p>
    <w:p w14:paraId="31C18957" w14:textId="77777777" w:rsidR="00F45391" w:rsidRPr="00AF5C05" w:rsidRDefault="00F45391" w:rsidP="00F45391">
      <w:pPr>
        <w:numPr>
          <w:ilvl w:val="0"/>
          <w:numId w:val="36"/>
        </w:numPr>
        <w:ind w:hanging="360"/>
      </w:pPr>
      <w:r w:rsidRPr="00AF5C05">
        <w:t xml:space="preserve">Vehicle identities are valid in the </w:t>
      </w:r>
      <w:proofErr w:type="spellStart"/>
      <w:r w:rsidRPr="00AF5C05">
        <w:t>Operating_Vehicle_World</w:t>
      </w:r>
      <w:proofErr w:type="spellEnd"/>
      <w:r w:rsidRPr="00AF5C05">
        <w:t>.</w:t>
      </w:r>
    </w:p>
    <w:p w14:paraId="68BE9E67" w14:textId="77777777" w:rsidR="00F45391" w:rsidRPr="00AF5C05" w:rsidRDefault="00F45391" w:rsidP="00F45391">
      <w:pPr>
        <w:numPr>
          <w:ilvl w:val="0"/>
          <w:numId w:val="36"/>
        </w:numPr>
        <w:ind w:hanging="360"/>
      </w:pPr>
      <w:r w:rsidRPr="00AF5C05">
        <w:t>The members of the group are the same as the members of the phalanx</w:t>
      </w:r>
    </w:p>
    <w:p w14:paraId="73CFC06A" w14:textId="77777777" w:rsidR="00F45391" w:rsidRPr="00AF5C05" w:rsidRDefault="00F45391" w:rsidP="00F45391">
      <w:pPr>
        <w:numPr>
          <w:ilvl w:val="0"/>
          <w:numId w:val="36"/>
        </w:numPr>
        <w:ind w:hanging="360"/>
      </w:pPr>
      <w:r w:rsidRPr="00AF5C05">
        <w:t xml:space="preserve">There is no member of either the group or the phalanx that operates with a capability in excess of the minimally capable vehicle </w:t>
      </w:r>
    </w:p>
    <w:p w14:paraId="04158B09" w14:textId="77777777" w:rsidR="00F45391" w:rsidRPr="00AF5C05" w:rsidRDefault="00F45391" w:rsidP="00F45391">
      <w:pPr>
        <w:numPr>
          <w:ilvl w:val="0"/>
          <w:numId w:val="36"/>
        </w:numPr>
        <w:ind w:hanging="360"/>
      </w:pPr>
      <w:r w:rsidRPr="00AF5C05">
        <w:t xml:space="preserve">The individual vehicle knows about the phalanx and the phalanx knows about the constituent individual members of the phalanx </w:t>
      </w:r>
    </w:p>
    <w:p w14:paraId="49839ABB" w14:textId="77777777" w:rsidR="00F45391" w:rsidRPr="00AF5C05" w:rsidRDefault="00F45391" w:rsidP="00F45391">
      <w:pPr>
        <w:numPr>
          <w:ilvl w:val="0"/>
          <w:numId w:val="36"/>
        </w:numPr>
        <w:ind w:hanging="360"/>
      </w:pPr>
      <w:r w:rsidRPr="00AF5C05">
        <w:t xml:space="preserve">The individual vehicle knows about the group and the group knows about the constituent individual members of the group </w:t>
      </w:r>
    </w:p>
    <w:p w14:paraId="58D3D631" w14:textId="77777777" w:rsidR="00F45391" w:rsidRPr="00AF5C05" w:rsidRDefault="00F45391" w:rsidP="00F45391">
      <w:pPr>
        <w:ind w:left="216"/>
        <w:rPr>
          <w:b/>
        </w:rPr>
      </w:pPr>
    </w:p>
    <w:p w14:paraId="51CD02F8" w14:textId="77777777" w:rsidR="00F45391" w:rsidRPr="00AF5C05" w:rsidRDefault="00F45391" w:rsidP="00F45391">
      <w:pPr>
        <w:ind w:left="216"/>
      </w:pPr>
    </w:p>
    <w:p w14:paraId="40F7D6E2" w14:textId="77777777" w:rsidR="00F45391" w:rsidRPr="00AF5C05" w:rsidRDefault="00F45391" w:rsidP="00F45391">
      <w:pPr>
        <w:pStyle w:val="Heading3"/>
        <w:spacing w:before="0" w:after="0"/>
        <w:rPr>
          <w:sz w:val="22"/>
          <w:szCs w:val="22"/>
        </w:rPr>
      </w:pPr>
      <w:bookmarkStart w:id="18" w:name="_Toc194314876"/>
      <w:r w:rsidRPr="00AF5C05">
        <w:rPr>
          <w:sz w:val="22"/>
          <w:szCs w:val="22"/>
        </w:rPr>
        <w:t>Group and Phalanx invariant</w:t>
      </w:r>
      <w:bookmarkEnd w:id="18"/>
    </w:p>
    <w:p w14:paraId="7EFB806D" w14:textId="77777777" w:rsidR="00F45391" w:rsidRPr="00AF5C05" w:rsidRDefault="00F45391" w:rsidP="00F45391">
      <w:pPr>
        <w:ind w:left="730"/>
      </w:pPr>
      <w:r w:rsidRPr="00AF5C05">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w:t>
      </w:r>
      <w:proofErr w:type="spellStart"/>
      <w:r w:rsidRPr="00AF5C05">
        <w:t>Vehicle_World.Phalanx</w:t>
      </w:r>
      <w:proofErr w:type="spellEnd"/>
      <w:r w:rsidRPr="00AF5C05">
        <w:t>}),</w:t>
      </w:r>
      <w:r w:rsidRPr="00AF5C05">
        <w:rPr>
          <w:rFonts w:eastAsia="Cambria Math"/>
        </w:rPr>
        <w:t xml:space="preserve">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w:t>
      </w:r>
      <w:proofErr w:type="spellStart"/>
      <w:r w:rsidRPr="00AF5C05">
        <w:t>Vehicle_World.Group</w:t>
      </w:r>
      <w:proofErr w:type="spellEnd"/>
      <w:r w:rsidRPr="00AF5C05">
        <w:t xml:space="preserve">}), </w:t>
      </w:r>
      <w:r w:rsidRPr="00AF5C05">
        <w:rPr>
          <w:rFonts w:ascii="Cambria Math" w:eastAsia="Cambria Math" w:hAnsi="Cambria Math" w:cs="Cambria Math"/>
        </w:rPr>
        <w:t>∀</w:t>
      </w:r>
      <w:proofErr w:type="spellStart"/>
      <w:r w:rsidRPr="00AF5C05">
        <w:t>D</w:t>
      </w:r>
      <w:r w:rsidRPr="00AF5C05">
        <w:rPr>
          <w:vertAlign w:val="subscript"/>
        </w:rPr>
        <w:t>gp</w:t>
      </w:r>
      <w:r w:rsidRPr="00AF5C05">
        <w:t>ψ</w:t>
      </w:r>
      <w:r w:rsidRPr="00AF5C05">
        <w:rPr>
          <w:vertAlign w:val="subscript"/>
        </w:rPr>
        <w:t>min</w:t>
      </w:r>
      <w:r w:rsidRPr="00AF5C05">
        <w:t>.capability</w:t>
      </w:r>
      <w:proofErr w:type="spellEnd"/>
      <w:r w:rsidRPr="00AF5C05">
        <w:t xml:space="preserve">, </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v,).</w:t>
      </w:r>
    </w:p>
    <w:p w14:paraId="117ADE1F" w14:textId="77777777" w:rsidR="00F45391" w:rsidRPr="00AF5C05" w:rsidRDefault="00F45391" w:rsidP="00F45391">
      <w:pPr>
        <w:ind w:left="730"/>
      </w:pPr>
      <w:r w:rsidRPr="00AF5C05">
        <w:t>(</w:t>
      </w:r>
    </w:p>
    <w:p w14:paraId="31A7FCF1" w14:textId="77777777" w:rsidR="00F45391" w:rsidRPr="00AF5C05" w:rsidRDefault="00F45391" w:rsidP="00F45391">
      <w:pPr>
        <w:ind w:left="730"/>
      </w:pPr>
      <w:r w:rsidRPr="00AF5C05">
        <w:t xml:space="preserve">(p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(v.id </w:t>
      </w:r>
      <w:r w:rsidRPr="00AF5C05">
        <w:rPr>
          <w:rFonts w:ascii="Cambria Math" w:eastAsia="Cambria Math" w:hAnsi="Cambria Math" w:cs="Cambria Math"/>
        </w:rPr>
        <w:t>∊</w:t>
      </w:r>
      <w:r w:rsidRPr="00AF5C05">
        <w:rPr>
          <w:rFonts w:eastAsia="Cambria Math"/>
        </w:rPr>
        <w:t xml:space="preserve"> {Entities.v.id</w:t>
      </w:r>
      <w:r w:rsidRPr="00AF5C05">
        <w:t xml:space="preserve">}) </w:t>
      </w:r>
    </w:p>
    <w:p w14:paraId="149F6D70" w14:textId="77777777" w:rsidR="00F45391" w:rsidRPr="00AF5C05" w:rsidRDefault="00F45391" w:rsidP="00F45391">
      <w:pPr>
        <w:ind w:left="730" w:right="1264"/>
      </w:pPr>
      <w:r w:rsidRPr="00AF5C05">
        <w:rPr>
          <w:rFonts w:ascii="Cambria Math" w:eastAsia="Cambria Math" w:hAnsi="Cambria Math" w:cs="Cambria Math"/>
        </w:rPr>
        <w:t>∧</w:t>
      </w:r>
      <w:r w:rsidRPr="00AF5C05">
        <w:t xml:space="preserve"> </w:t>
      </w:r>
    </w:p>
    <w:p w14:paraId="43362AE4" w14:textId="77777777" w:rsidR="00F45391" w:rsidRPr="00AF5C05" w:rsidRDefault="00F45391" w:rsidP="00F45391">
      <w:pPr>
        <w:ind w:left="730" w:right="1264"/>
      </w:pPr>
      <w:r w:rsidRPr="00AF5C05">
        <w:t xml:space="preserve">({g.v.id} = {p.v.id}) </w:t>
      </w:r>
      <w:r w:rsidRPr="00AF5C05">
        <w:rPr>
          <w:rFonts w:ascii="Cambria Math" w:eastAsia="Cambria Math" w:hAnsi="Cambria Math" w:cs="Cambria Math"/>
        </w:rPr>
        <w:t>∧</w:t>
      </w:r>
      <w:r w:rsidRPr="00AF5C05">
        <w:t xml:space="preserve"> </w:t>
      </w:r>
      <w:proofErr w:type="gramStart"/>
      <w:r w:rsidRPr="00AF5C05">
        <w:t>¬(</w:t>
      </w:r>
      <w:proofErr w:type="gramEnd"/>
      <w:r w:rsidRPr="00AF5C05">
        <w:rPr>
          <w:rFonts w:ascii="Cambria Math" w:eastAsia="Cambria Math" w:hAnsi="Cambria Math" w:cs="Cambria Math"/>
        </w:rPr>
        <w:t>∃</w:t>
      </w:r>
      <w:proofErr w:type="spellStart"/>
      <w:proofErr w:type="gramStart"/>
      <w:r w:rsidRPr="00AF5C05">
        <w:t>v.capability</w:t>
      </w:r>
      <w:proofErr w:type="spellEnd"/>
      <w:proofErr w:type="gramEnd"/>
      <w:r w:rsidRPr="00AF5C05">
        <w:t xml:space="preserve"> </w:t>
      </w:r>
      <w:r w:rsidRPr="00AF5C05">
        <w:rPr>
          <w:rFonts w:eastAsia="Cambria Math"/>
        </w:rPr>
        <w:t>&lt;</w:t>
      </w:r>
      <w:r w:rsidRPr="00AF5C05">
        <w:t xml:space="preserve"> </w:t>
      </w:r>
      <w:proofErr w:type="spellStart"/>
      <w:r w:rsidRPr="00AF5C05">
        <w:t>D</w:t>
      </w:r>
      <w:r w:rsidRPr="00AF5C05">
        <w:rPr>
          <w:vertAlign w:val="subscript"/>
        </w:rPr>
        <w:t>GP</w:t>
      </w:r>
      <w:r w:rsidRPr="00AF5C05">
        <w:t>ψ</w:t>
      </w:r>
      <w:r w:rsidRPr="00AF5C05">
        <w:rPr>
          <w:vertAlign w:val="subscript"/>
        </w:rPr>
        <w:t>min</w:t>
      </w:r>
      <w:r w:rsidRPr="00AF5C05">
        <w:t>.capability</w:t>
      </w:r>
      <w:proofErr w:type="spellEnd"/>
      <w:r w:rsidRPr="00AF5C05">
        <w:t xml:space="preserve">) </w:t>
      </w:r>
    </w:p>
    <w:p w14:paraId="1018586E" w14:textId="77777777" w:rsidR="00F45391" w:rsidRPr="00AF5C05" w:rsidRDefault="00F45391" w:rsidP="00F45391">
      <w:pPr>
        <w:ind w:left="730" w:right="1264"/>
        <w:rPr>
          <w:rFonts w:eastAsia="Cambria Math"/>
        </w:rPr>
      </w:pPr>
      <w:r w:rsidRPr="00AF5C05">
        <w:rPr>
          <w:rFonts w:ascii="Cambria Math" w:eastAsia="Cambria Math" w:hAnsi="Cambria Math" w:cs="Cambria Math"/>
        </w:rPr>
        <w:t>∧</w:t>
      </w:r>
      <w:r w:rsidRPr="00AF5C05">
        <w:rPr>
          <w:rFonts w:eastAsia="Cambria Math"/>
        </w:rPr>
        <w:t xml:space="preserve"> </w:t>
      </w:r>
    </w:p>
    <w:p w14:paraId="11052125" w14:textId="77777777" w:rsidR="00F45391" w:rsidRPr="00AF5C05" w:rsidRDefault="00F45391" w:rsidP="00F45391">
      <w:pPr>
        <w:ind w:left="730" w:right="1264"/>
      </w:pPr>
      <w:r w:rsidRPr="00AF5C05">
        <w:t>|p.v.id| = |g.v.id|</w:t>
      </w:r>
    </w:p>
    <w:p w14:paraId="0CD5503A" w14:textId="77777777" w:rsidR="00F45391" w:rsidRPr="00AF5C05" w:rsidRDefault="00F45391" w:rsidP="00F45391">
      <w:pPr>
        <w:ind w:left="730" w:right="1264"/>
      </w:pPr>
      <w:r w:rsidRPr="00AF5C05">
        <w:rPr>
          <w:rFonts w:ascii="Cambria Math" w:eastAsia="Cambria Math" w:hAnsi="Cambria Math" w:cs="Cambria Math"/>
        </w:rPr>
        <w:t>∧</w:t>
      </w:r>
      <w:r w:rsidRPr="00AF5C05">
        <w:t xml:space="preserve">  </w:t>
      </w:r>
    </w:p>
    <w:p w14:paraId="6E7374FE" w14:textId="77777777" w:rsidR="00F45391" w:rsidRPr="00AF5C05" w:rsidRDefault="00F45391" w:rsidP="00F45391">
      <w:pPr>
        <w:ind w:left="730"/>
      </w:pPr>
      <w:r w:rsidRPr="00AF5C05">
        <w:t xml:space="preserve">((p.v.id </w:t>
      </w:r>
      <w:r w:rsidRPr="00AF5C05">
        <w:rPr>
          <w:rFonts w:ascii="Cambria Math" w:eastAsia="Cambria Math" w:hAnsi="Cambria Math" w:cs="Cambria Math"/>
        </w:rPr>
        <w:t>∊</w:t>
      </w:r>
      <w:r w:rsidRPr="00AF5C05">
        <w:t xml:space="preserve"> {Entities.v.id} | (|p.v.id| ≥ 1)) </w:t>
      </w:r>
      <w:proofErr w:type="gramStart"/>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!p</w:t>
      </w:r>
      <w:proofErr w:type="gramEnd"/>
      <w:r w:rsidRPr="00AF5C05">
        <w:t xml:space="preserve"> | (</w:t>
      </w:r>
      <w:proofErr w:type="spellStart"/>
      <w:r w:rsidRPr="00AF5C05">
        <w:t>p.v.</w:t>
      </w:r>
      <w:proofErr w:type="spellEnd"/>
      <w:r w:rsidRPr="00AF5C05">
        <w:rPr>
          <w:rFonts w:ascii="Cambria Math" w:eastAsia="Cambria Math" w:hAnsi="Cambria Math" w:cs="Cambria Math"/>
        </w:rPr>
        <w:t>∊</w:t>
      </w:r>
      <w:r w:rsidRPr="00AF5C05">
        <w:t xml:space="preserve"> p))</w:t>
      </w:r>
    </w:p>
    <w:p w14:paraId="5E5C2FC1" w14:textId="77777777" w:rsidR="00F45391" w:rsidRPr="00AF5C05" w:rsidRDefault="00F45391" w:rsidP="00F45391">
      <w:pPr>
        <w:ind w:left="730" w:right="1987"/>
      </w:pPr>
      <w:r w:rsidRPr="00AF5C05">
        <w:rPr>
          <w:rFonts w:ascii="Cambria Math" w:eastAsia="Cambria Math" w:hAnsi="Cambria Math" w:cs="Cambria Math"/>
        </w:rPr>
        <w:t>∧</w:t>
      </w:r>
      <w:r w:rsidRPr="00AF5C05">
        <w:t xml:space="preserve"> </w:t>
      </w:r>
    </w:p>
    <w:p w14:paraId="11A0E625" w14:textId="77777777" w:rsidR="00F45391" w:rsidRPr="00AF5C05" w:rsidRDefault="00F45391" w:rsidP="00F45391">
      <w:pPr>
        <w:ind w:left="730" w:right="1987"/>
      </w:pPr>
      <w:r w:rsidRPr="00AF5C05">
        <w:t>(</w:t>
      </w:r>
      <w:proofErr w:type="gramStart"/>
      <w:r w:rsidRPr="00AF5C05">
        <w:t>knows(</w:t>
      </w:r>
      <w:proofErr w:type="gramEnd"/>
      <w:r w:rsidRPr="00AF5C05">
        <w:t xml:space="preserve">p, </w:t>
      </w:r>
      <w:proofErr w:type="spellStart"/>
      <w:r w:rsidRPr="00AF5C05">
        <w:t>C</w:t>
      </w:r>
      <w:r w:rsidRPr="00AF5C05">
        <w:rPr>
          <w:vertAlign w:val="subscript"/>
        </w:rPr>
        <w:t>vp</w:t>
      </w:r>
      <w:r w:rsidRPr="00AF5C05">
        <w:t>ψ</w:t>
      </w:r>
      <w:proofErr w:type="spellEnd"/>
      <w:r w:rsidRPr="00AF5C05">
        <w:t xml:space="preserve">) = TRUE) </w:t>
      </w:r>
      <w:r w:rsidRPr="00AF5C05">
        <w:rPr>
          <w:rFonts w:ascii="Cambria Math" w:eastAsia="Cambria Math" w:hAnsi="Cambria Math" w:cs="Cambria Math"/>
        </w:rPr>
        <w:t>∧</w:t>
      </w:r>
      <w:r w:rsidRPr="00AF5C05">
        <w:rPr>
          <w:rFonts w:eastAsia="Cambria Math"/>
        </w:rPr>
        <w:t xml:space="preserve"> </w:t>
      </w:r>
      <w:proofErr w:type="gramStart"/>
      <w:r w:rsidRPr="00AF5C05">
        <w:t>knows(</w:t>
      </w:r>
      <w:proofErr w:type="gramEnd"/>
      <w:r w:rsidRPr="00AF5C05">
        <w:t>v, (</w:t>
      </w:r>
      <w:proofErr w:type="spellStart"/>
      <w:r w:rsidRPr="00AF5C05">
        <w:t>K</w:t>
      </w:r>
      <w:r w:rsidRPr="00AF5C05">
        <w:rPr>
          <w:vertAlign w:val="subscript"/>
        </w:rPr>
        <w:t>v</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64A9C38D" w14:textId="77777777" w:rsidR="00F45391" w:rsidRPr="00AF5C05" w:rsidRDefault="00F45391" w:rsidP="00F45391">
      <w:pPr>
        <w:ind w:left="730" w:right="1987"/>
      </w:pPr>
      <w:r w:rsidRPr="00AF5C05">
        <w:rPr>
          <w:rFonts w:ascii="Cambria Math" w:eastAsia="Cambria Math" w:hAnsi="Cambria Math" w:cs="Cambria Math"/>
        </w:rPr>
        <w:t>∧</w:t>
      </w:r>
      <w:r w:rsidRPr="00AF5C05">
        <w:t xml:space="preserve">  </w:t>
      </w:r>
    </w:p>
    <w:p w14:paraId="5FBFD535" w14:textId="77777777" w:rsidR="00F45391" w:rsidRPr="00AF5C05" w:rsidRDefault="00F45391" w:rsidP="00F45391">
      <w:pPr>
        <w:ind w:left="730"/>
      </w:pPr>
      <w:r w:rsidRPr="00AF5C05">
        <w:t xml:space="preserve">(g.v.id </w:t>
      </w:r>
      <w:r w:rsidRPr="00AF5C05">
        <w:rPr>
          <w:rFonts w:ascii="Cambria Math" w:eastAsia="Cambria Math" w:hAnsi="Cambria Math" w:cs="Cambria Math"/>
        </w:rPr>
        <w:t>∊</w:t>
      </w:r>
      <w:r w:rsidRPr="00AF5C05">
        <w:rPr>
          <w:rFonts w:eastAsia="Cambria Math"/>
        </w:rPr>
        <w:t xml:space="preserve"> </w:t>
      </w:r>
      <w:r w:rsidRPr="00AF5C05">
        <w:t>{</w:t>
      </w:r>
      <w:proofErr w:type="gramStart"/>
      <w:r w:rsidRPr="00AF5C05">
        <w:t>Entities.v.id}  |</w:t>
      </w:r>
      <w:proofErr w:type="gramEnd"/>
      <w:r w:rsidRPr="00AF5C05">
        <w:t xml:space="preserve"> (|g.v.id| ≥ 1)) </w:t>
      </w:r>
      <w:r w:rsidRPr="00AF5C05">
        <w:rPr>
          <w:rFonts w:ascii="Cambria Math" w:eastAsia="Cambria Math" w:hAnsi="Cambria Math" w:cs="Cambria Math"/>
        </w:rPr>
        <w:t>∧</w:t>
      </w:r>
      <w:r w:rsidRPr="00AF5C05">
        <w:t xml:space="preserve"> (</w:t>
      </w:r>
      <w:proofErr w:type="gramStart"/>
      <w:r w:rsidRPr="00AF5C05">
        <w:rPr>
          <w:rFonts w:ascii="Cambria Math" w:eastAsia="Cambria Math" w:hAnsi="Cambria Math" w:cs="Cambria Math"/>
        </w:rPr>
        <w:t>∃</w:t>
      </w:r>
      <w:r w:rsidRPr="00AF5C05">
        <w:t>!g</w:t>
      </w:r>
      <w:proofErr w:type="gramEnd"/>
      <w:r w:rsidRPr="00AF5C05">
        <w:t xml:space="preserve"> | </w:t>
      </w:r>
      <w:proofErr w:type="spellStart"/>
      <w:r w:rsidRPr="00AF5C05">
        <w:t>g.v</w:t>
      </w:r>
      <w:proofErr w:type="spellEnd"/>
      <w:r w:rsidRPr="00AF5C05">
        <w:t xml:space="preserve"> </w:t>
      </w:r>
      <w:r w:rsidRPr="00AF5C05">
        <w:rPr>
          <w:rFonts w:ascii="Cambria Math" w:eastAsia="Cambria Math" w:hAnsi="Cambria Math" w:cs="Cambria Math"/>
        </w:rPr>
        <w:t>∊</w:t>
      </w:r>
      <w:r w:rsidRPr="00AF5C05">
        <w:t xml:space="preserve"> g) </w:t>
      </w:r>
    </w:p>
    <w:p w14:paraId="5D633C0D" w14:textId="77777777" w:rsidR="00F45391" w:rsidRPr="00AF5C05" w:rsidRDefault="00F45391" w:rsidP="00F45391">
      <w:pPr>
        <w:ind w:left="730"/>
      </w:pPr>
      <w:r w:rsidRPr="00AF5C05">
        <w:rPr>
          <w:rFonts w:ascii="Cambria Math" w:eastAsia="Cambria Math" w:hAnsi="Cambria Math" w:cs="Cambria Math"/>
        </w:rPr>
        <w:t>∧</w:t>
      </w:r>
      <w:r w:rsidRPr="00AF5C05">
        <w:t xml:space="preserve"> </w:t>
      </w:r>
    </w:p>
    <w:p w14:paraId="4303AAD8" w14:textId="77777777" w:rsidR="00F45391" w:rsidRPr="00AF5C05" w:rsidRDefault="00F45391" w:rsidP="00F45391">
      <w:pPr>
        <w:ind w:left="730"/>
      </w:pPr>
      <w:r w:rsidRPr="00AF5C05">
        <w:t>(</w:t>
      </w:r>
      <w:proofErr w:type="gramStart"/>
      <w:r w:rsidRPr="00AF5C05">
        <w:t>knows(</w:t>
      </w:r>
      <w:proofErr w:type="gramEnd"/>
      <w:r w:rsidRPr="00AF5C05">
        <w:t xml:space="preserve">g, </w:t>
      </w:r>
      <w:proofErr w:type="spellStart"/>
      <w:r w:rsidRPr="00AF5C05">
        <w:t>C</w:t>
      </w:r>
      <w:r w:rsidRPr="00AF5C05">
        <w:rPr>
          <w:vertAlign w:val="subscript"/>
        </w:rPr>
        <w:t>vg</w:t>
      </w:r>
      <w:r w:rsidRPr="00AF5C05">
        <w:t>ψ</w:t>
      </w:r>
      <w:proofErr w:type="spellEnd"/>
      <w:r w:rsidRPr="00AF5C05">
        <w:t xml:space="preserve">) = TRUE) </w:t>
      </w:r>
      <w:r w:rsidRPr="00AF5C05">
        <w:rPr>
          <w:rFonts w:ascii="Cambria Math" w:eastAsia="Cambria Math" w:hAnsi="Cambria Math" w:cs="Cambria Math"/>
        </w:rPr>
        <w:t>∧</w:t>
      </w:r>
      <w:r w:rsidRPr="00AF5C05">
        <w:t xml:space="preserve"> (</w:t>
      </w:r>
      <w:proofErr w:type="gramStart"/>
      <w:r w:rsidRPr="00AF5C05">
        <w:t>knows(</w:t>
      </w:r>
      <w:proofErr w:type="gramEnd"/>
      <w:r w:rsidRPr="00AF5C05">
        <w:t>v, (</w:t>
      </w:r>
      <w:proofErr w:type="spellStart"/>
      <w:r w:rsidRPr="00AF5C05">
        <w:t>K</w:t>
      </w:r>
      <w:r w:rsidRPr="00AF5C05">
        <w:rPr>
          <w:vertAlign w:val="subscript"/>
        </w:rPr>
        <w:t>v</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 TRUE))))</w:t>
      </w:r>
    </w:p>
    <w:p w14:paraId="7EBDFE6D" w14:textId="77777777" w:rsidR="00F45391" w:rsidRPr="00AF5C05" w:rsidRDefault="00F45391" w:rsidP="00F45391">
      <w:pPr>
        <w:ind w:left="730"/>
      </w:pPr>
      <w:r w:rsidRPr="00AF5C05">
        <w:t>)</w:t>
      </w:r>
    </w:p>
    <w:p w14:paraId="59D69342" w14:textId="77777777" w:rsidR="00F45391" w:rsidRPr="00AF5C05" w:rsidRDefault="00F45391" w:rsidP="00F45391">
      <w:pPr>
        <w:ind w:left="288"/>
      </w:pPr>
      <w:r w:rsidRPr="00AF5C05">
        <w:t xml:space="preserve"> </w:t>
      </w:r>
    </w:p>
    <w:p w14:paraId="17DC27F7" w14:textId="77777777" w:rsidR="00F45391" w:rsidRPr="00AF5C05" w:rsidRDefault="00F45391" w:rsidP="00F45391">
      <w:pPr>
        <w:ind w:left="1008"/>
      </w:pPr>
    </w:p>
    <w:p w14:paraId="73F5F22A" w14:textId="77777777" w:rsidR="00F45391" w:rsidRPr="00AF5C05" w:rsidRDefault="00F45391" w:rsidP="00F45391">
      <w:pPr>
        <w:pStyle w:val="Heading3"/>
        <w:spacing w:before="0" w:after="0"/>
        <w:rPr>
          <w:sz w:val="22"/>
          <w:szCs w:val="22"/>
        </w:rPr>
      </w:pPr>
      <w:bookmarkStart w:id="19" w:name="_Toc194314877"/>
      <w:r w:rsidRPr="00AF5C05">
        <w:rPr>
          <w:sz w:val="22"/>
          <w:szCs w:val="22"/>
        </w:rPr>
        <w:t>Group functions</w:t>
      </w:r>
      <w:bookmarkEnd w:id="19"/>
      <w:r w:rsidRPr="00AF5C05">
        <w:rPr>
          <w:sz w:val="22"/>
          <w:szCs w:val="22"/>
        </w:rPr>
        <w:t xml:space="preserve"> </w:t>
      </w:r>
    </w:p>
    <w:p w14:paraId="3D582161" w14:textId="77777777" w:rsidR="00F45391" w:rsidRPr="00AF5C05" w:rsidRDefault="00F45391" w:rsidP="00F45391">
      <w:pPr>
        <w:pStyle w:val="Heading4"/>
        <w:spacing w:before="0" w:after="0"/>
        <w:rPr>
          <w:rFonts w:cs="Calibri"/>
        </w:rPr>
      </w:pPr>
      <w:r w:rsidRPr="00AF5C05">
        <w:rPr>
          <w:rFonts w:cs="Calibri"/>
        </w:rPr>
        <w:t>Function join group</w:t>
      </w:r>
    </w:p>
    <w:p w14:paraId="79056445" w14:textId="77777777" w:rsidR="00F45391" w:rsidRPr="00AF5C05" w:rsidRDefault="00F45391" w:rsidP="00F45391">
      <w:pPr>
        <w:ind w:left="730"/>
      </w:pPr>
      <w:proofErr w:type="spellStart"/>
      <w:r w:rsidRPr="00AF5C05">
        <w:t>Join_</w:t>
      </w:r>
      <w:proofErr w:type="gramStart"/>
      <w:r w:rsidRPr="00AF5C05">
        <w:t>Group</w:t>
      </w:r>
      <w:proofErr w:type="spellEnd"/>
      <w:r w:rsidRPr="00AF5C05">
        <w:t>(</w:t>
      </w:r>
      <w:proofErr w:type="gramEnd"/>
      <w:r w:rsidRPr="00AF5C05">
        <w:t xml:space="preserve">v, g) </w:t>
      </w:r>
      <w:r w:rsidRPr="00AF5C05">
        <w:sym w:font="Wingdings" w:char="F0E0"/>
      </w:r>
      <w:r w:rsidRPr="00AF5C05">
        <w:t xml:space="preserve"> ((g’ = g </w:t>
      </w:r>
      <w:r w:rsidRPr="00AF5C05">
        <w:rPr>
          <w:rFonts w:ascii="Cambria Math" w:eastAsia="Cambria Math" w:hAnsi="Cambria Math" w:cs="Cambria Math"/>
        </w:rPr>
        <w:t>∪</w:t>
      </w:r>
      <w:r w:rsidRPr="00AF5C05">
        <w:t xml:space="preserve"> {v.id}), (</w:t>
      </w:r>
      <w:proofErr w:type="spellStart"/>
      <w:r w:rsidRPr="00AF5C05">
        <w:t>C</w:t>
      </w:r>
      <w:r w:rsidRPr="00AF5C05">
        <w:rPr>
          <w:vertAlign w:val="subscript"/>
        </w:rPr>
        <w:t>gv’</w:t>
      </w:r>
      <w:r w:rsidRPr="00AF5C05">
        <w:t>ψ</w:t>
      </w:r>
      <w:proofErr w:type="spellEnd"/>
      <w:r w:rsidRPr="00AF5C05">
        <w:t xml:space="preserve">' = </w:t>
      </w:r>
      <w:proofErr w:type="spellStart"/>
      <w:r w:rsidRPr="00AF5C05">
        <w:t>C</w:t>
      </w:r>
      <w:r w:rsidRPr="00AF5C05">
        <w:rPr>
          <w:vertAlign w:val="subscript"/>
        </w:rPr>
        <w:t>g</w:t>
      </w:r>
      <w:r w:rsidRPr="00AF5C05">
        <w:t>ψ</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C</w:t>
      </w:r>
      <w:r w:rsidRPr="00AF5C05">
        <w:rPr>
          <w:vertAlign w:val="subscript"/>
        </w:rPr>
        <w:t>vg</w:t>
      </w:r>
      <w:r w:rsidRPr="00AF5C05">
        <w:t>ψ</w:t>
      </w:r>
      <w:proofErr w:type="spellEnd"/>
      <w:proofErr w:type="gramStart"/>
      <w:r w:rsidRPr="00AF5C05">
        <w:t xml:space="preserve">),  </w:t>
      </w:r>
      <w:proofErr w:type="spellStart"/>
      <w:r w:rsidRPr="00AF5C05">
        <w:t>C</w:t>
      </w:r>
      <w:r w:rsidRPr="00AF5C05">
        <w:rPr>
          <w:vertAlign w:val="subscript"/>
        </w:rPr>
        <w:t>g'min</w:t>
      </w:r>
      <w:proofErr w:type="gramEnd"/>
      <w:r w:rsidRPr="00AF5C05">
        <w:t>ψ</w:t>
      </w:r>
      <w:proofErr w:type="spellEnd"/>
      <w:r w:rsidRPr="00AF5C05">
        <w:t>', v, (</w:t>
      </w:r>
      <w:proofErr w:type="spellStart"/>
      <w:r w:rsidRPr="00AF5C05">
        <w:t>D</w:t>
      </w:r>
      <w:r w:rsidRPr="00AF5C05">
        <w:rPr>
          <w:vertAlign w:val="subscript"/>
        </w:rPr>
        <w:t>vp’g</w:t>
      </w:r>
      <w:proofErr w:type="spellEnd"/>
      <w:r w:rsidRPr="00AF5C05">
        <w:rPr>
          <w:vertAlign w:val="subscript"/>
        </w:rPr>
        <w:t xml:space="preserve">' </w:t>
      </w:r>
      <w:proofErr w:type="gramStart"/>
      <w:r w:rsidRPr="00AF5C05">
        <w:rPr>
          <w:vertAlign w:val="subscript"/>
        </w:rPr>
        <w:t xml:space="preserve">= </w:t>
      </w:r>
      <w:r w:rsidRPr="00AF5C05">
        <w:t xml:space="preserve"> </w:t>
      </w:r>
      <w:proofErr w:type="spellStart"/>
      <w:r w:rsidRPr="00AF5C05">
        <w:t>D</w:t>
      </w:r>
      <w:r w:rsidRPr="00AF5C05">
        <w:rPr>
          <w:vertAlign w:val="subscript"/>
        </w:rPr>
        <w:t>vpg</w:t>
      </w:r>
      <w:proofErr w:type="spellEnd"/>
      <w:proofErr w:type="gramEnd"/>
      <w:r w:rsidRPr="00AF5C05">
        <w:rPr>
          <w:vertAlign w:val="subscript"/>
        </w:rPr>
        <w:t xml:space="preserve"> </w:t>
      </w:r>
      <w:r w:rsidRPr="00AF5C05">
        <w:rPr>
          <w:rFonts w:ascii="Cambria Math" w:eastAsia="Cambria Math" w:hAnsi="Cambria Math" w:cs="Cambria Math"/>
        </w:rPr>
        <w:t>∪</w:t>
      </w:r>
      <w:r w:rsidRPr="00AF5C05">
        <w:t xml:space="preserve"> </w:t>
      </w:r>
      <w:proofErr w:type="spellStart"/>
      <w:r w:rsidRPr="00AF5C05">
        <w:t>K</w:t>
      </w:r>
      <w:r w:rsidRPr="00AF5C05">
        <w:rPr>
          <w:vertAlign w:val="subscript"/>
        </w:rPr>
        <w:t>vg</w:t>
      </w:r>
      <w:r w:rsidRPr="00AF5C05">
        <w:t>ψ</w:t>
      </w:r>
      <w:proofErr w:type="spellEnd"/>
      <w:r w:rsidRPr="00AF5C05">
        <w:t xml:space="preserve">))  </w:t>
      </w:r>
    </w:p>
    <w:p w14:paraId="5EE4A9B2" w14:textId="77777777" w:rsidR="00F45391" w:rsidRPr="00AF5C05" w:rsidRDefault="00F45391" w:rsidP="00F45391"/>
    <w:p w14:paraId="054EEA9C" w14:textId="77777777" w:rsidR="00F45391" w:rsidRPr="00AF5C05" w:rsidRDefault="00F45391" w:rsidP="00F45391">
      <w:pPr>
        <w:pStyle w:val="Heading4"/>
        <w:spacing w:before="0" w:after="0"/>
        <w:rPr>
          <w:rFonts w:cs="Calibri"/>
        </w:rPr>
      </w:pPr>
      <w:r w:rsidRPr="00AF5C05">
        <w:rPr>
          <w:rFonts w:cs="Calibri"/>
        </w:rPr>
        <w:t xml:space="preserve">Function leave group </w:t>
      </w:r>
    </w:p>
    <w:p w14:paraId="3F8B0716" w14:textId="77777777" w:rsidR="00F45391" w:rsidRPr="00AF5C05" w:rsidRDefault="00F45391" w:rsidP="00F45391">
      <w:pPr>
        <w:ind w:left="730"/>
      </w:pPr>
      <w:proofErr w:type="spellStart"/>
      <w:r w:rsidRPr="00AF5C05">
        <w:t>Leave_</w:t>
      </w:r>
      <w:proofErr w:type="gramStart"/>
      <w:r w:rsidRPr="00AF5C05">
        <w:t>Group</w:t>
      </w:r>
      <w:proofErr w:type="spellEnd"/>
      <w:r w:rsidRPr="00AF5C05">
        <w:t>(</w:t>
      </w:r>
      <w:proofErr w:type="gramEnd"/>
      <w:r w:rsidRPr="00AF5C05">
        <w:t xml:space="preserve">(v, g) </w:t>
      </w:r>
      <w:r w:rsidRPr="00AF5C05">
        <w:sym w:font="Wingdings" w:char="F0E0"/>
      </w:r>
      <w:r w:rsidRPr="00AF5C05">
        <w:t xml:space="preserve"> ((g' = g – {v}), (</w:t>
      </w:r>
      <w:proofErr w:type="spellStart"/>
      <w:r w:rsidRPr="00AF5C05">
        <w:t>C</w:t>
      </w:r>
      <w:r w:rsidRPr="00AF5C05">
        <w:rPr>
          <w:vertAlign w:val="subscript"/>
        </w:rPr>
        <w:t>g'</w:t>
      </w:r>
      <w:r w:rsidRPr="00AF5C05">
        <w:t>ψ</w:t>
      </w:r>
      <w:proofErr w:type="spellEnd"/>
      <w:r w:rsidRPr="00AF5C05">
        <w:t xml:space="preserve">' = </w:t>
      </w:r>
      <w:proofErr w:type="spellStart"/>
      <w:r w:rsidRPr="00AF5C05">
        <w:t>C</w:t>
      </w:r>
      <w:r w:rsidRPr="00AF5C05">
        <w:rPr>
          <w:vertAlign w:val="subscript"/>
        </w:rPr>
        <w:t>g'</w:t>
      </w:r>
      <w:r w:rsidRPr="00AF5C05">
        <w:t>ψ</w:t>
      </w:r>
      <w:proofErr w:type="spellEnd"/>
      <w:r w:rsidRPr="00AF5C05">
        <w:t xml:space="preserve"> – </w:t>
      </w:r>
      <w:proofErr w:type="spellStart"/>
      <w:r w:rsidRPr="00AF5C05">
        <w:t>C</w:t>
      </w:r>
      <w:r w:rsidRPr="00AF5C05">
        <w:rPr>
          <w:vertAlign w:val="subscript"/>
        </w:rPr>
        <w:t>vg</w:t>
      </w:r>
      <w:r w:rsidRPr="00AF5C05">
        <w:t>ψ</w:t>
      </w:r>
      <w:proofErr w:type="spellEnd"/>
      <w:proofErr w:type="gramStart"/>
      <w:r w:rsidRPr="00AF5C05">
        <w:t xml:space="preserve">),  </w:t>
      </w:r>
      <w:proofErr w:type="spellStart"/>
      <w:r w:rsidRPr="00AF5C05">
        <w:t>C</w:t>
      </w:r>
      <w:r w:rsidRPr="00AF5C05">
        <w:rPr>
          <w:vertAlign w:val="subscript"/>
        </w:rPr>
        <w:t>g'min</w:t>
      </w:r>
      <w:proofErr w:type="gramEnd"/>
      <w:r w:rsidRPr="00AF5C05">
        <w:t>ψ</w:t>
      </w:r>
      <w:proofErr w:type="spellEnd"/>
      <w:r w:rsidRPr="00AF5C05">
        <w:t>', v, (</w:t>
      </w:r>
      <w:proofErr w:type="spellStart"/>
      <w:r w:rsidRPr="00AF5C05">
        <w:t>D</w:t>
      </w:r>
      <w:r w:rsidRPr="00AF5C05">
        <w:rPr>
          <w:vertAlign w:val="subscript"/>
        </w:rPr>
        <w:t>vpg</w:t>
      </w:r>
      <w:proofErr w:type="spellEnd"/>
      <w:r w:rsidRPr="00AF5C05">
        <w:rPr>
          <w:vertAlign w:val="subscript"/>
        </w:rPr>
        <w:t xml:space="preserve">' </w:t>
      </w:r>
      <w:proofErr w:type="gramStart"/>
      <w:r w:rsidRPr="00AF5C05">
        <w:rPr>
          <w:vertAlign w:val="subscript"/>
        </w:rPr>
        <w:t xml:space="preserve">= </w:t>
      </w:r>
      <w:r w:rsidRPr="00AF5C05">
        <w:t xml:space="preserve"> </w:t>
      </w:r>
      <w:proofErr w:type="spellStart"/>
      <w:r w:rsidRPr="00AF5C05">
        <w:t>D</w:t>
      </w:r>
      <w:r w:rsidRPr="00AF5C05">
        <w:rPr>
          <w:vertAlign w:val="subscript"/>
        </w:rPr>
        <w:t>vpg</w:t>
      </w:r>
      <w:proofErr w:type="spellEnd"/>
      <w:proofErr w:type="gramEnd"/>
      <w:r w:rsidRPr="00AF5C05">
        <w:rPr>
          <w:vertAlign w:val="subscript"/>
        </w:rPr>
        <w:t xml:space="preserve"> </w:t>
      </w:r>
      <w:r w:rsidRPr="00AF5C05">
        <w:t xml:space="preserve">– </w:t>
      </w:r>
      <w:proofErr w:type="spellStart"/>
      <w:r w:rsidRPr="00AF5C05">
        <w:t>K</w:t>
      </w:r>
      <w:r w:rsidRPr="00AF5C05">
        <w:rPr>
          <w:vertAlign w:val="subscript"/>
        </w:rPr>
        <w:t>vg</w:t>
      </w:r>
      <w:r w:rsidRPr="00AF5C05">
        <w:t>ψ</w:t>
      </w:r>
      <w:proofErr w:type="spellEnd"/>
      <w:r w:rsidRPr="00AF5C05">
        <w:t xml:space="preserve">)) </w:t>
      </w:r>
    </w:p>
    <w:p w14:paraId="539BBB78" w14:textId="77777777" w:rsidR="00F45391" w:rsidRPr="00AF5C05" w:rsidRDefault="00F45391" w:rsidP="00F45391"/>
    <w:p w14:paraId="1873DAB0" w14:textId="77777777" w:rsidR="00F45391" w:rsidRPr="00AF5C05" w:rsidRDefault="00F45391" w:rsidP="00F45391">
      <w:pPr>
        <w:pStyle w:val="Heading4"/>
        <w:spacing w:before="0" w:after="0"/>
        <w:rPr>
          <w:rFonts w:cs="Calibri"/>
        </w:rPr>
      </w:pPr>
      <w:r w:rsidRPr="00AF5C05">
        <w:rPr>
          <w:rFonts w:cs="Calibri"/>
        </w:rPr>
        <w:t xml:space="preserve">Function coalesce group </w:t>
      </w:r>
    </w:p>
    <w:p w14:paraId="2F996196" w14:textId="77777777" w:rsidR="00F45391" w:rsidRPr="00AF5C05" w:rsidRDefault="00F45391" w:rsidP="00F45391">
      <w:pPr>
        <w:ind w:left="730"/>
      </w:pPr>
      <w:proofErr w:type="spellStart"/>
      <w:r w:rsidRPr="00AF5C05">
        <w:t>Coalesce_</w:t>
      </w:r>
      <w:proofErr w:type="gramStart"/>
      <w:r w:rsidRPr="00AF5C05">
        <w:t>Group</w:t>
      </w:r>
      <w:proofErr w:type="spellEnd"/>
      <w:r w:rsidRPr="00AF5C05">
        <w:t>(</w:t>
      </w:r>
      <w:proofErr w:type="gramEnd"/>
      <w:r w:rsidRPr="00AF5C05">
        <w:t xml:space="preserve">g1, g2) </w:t>
      </w:r>
      <w:r w:rsidRPr="00AF5C05">
        <w:sym w:font="Wingdings" w:char="F0E0"/>
      </w:r>
      <w:r w:rsidRPr="00AF5C05">
        <w:t xml:space="preserve"> g3</w:t>
      </w:r>
    </w:p>
    <w:p w14:paraId="2A41948E" w14:textId="77777777" w:rsidR="00F45391" w:rsidRPr="00AF5C05" w:rsidRDefault="00F45391" w:rsidP="00F45391"/>
    <w:p w14:paraId="30ECD5FE" w14:textId="77777777" w:rsidR="00F45391" w:rsidRPr="00AF5C05" w:rsidRDefault="00F45391" w:rsidP="00F45391"/>
    <w:p w14:paraId="08DA32EA" w14:textId="77777777" w:rsidR="00F45391" w:rsidRPr="00AF5C05" w:rsidRDefault="00F45391" w:rsidP="00F45391">
      <w:pPr>
        <w:pStyle w:val="Heading5"/>
        <w:rPr>
          <w:rFonts w:eastAsia="Arial" w:cs="Calibri"/>
        </w:rPr>
      </w:pPr>
      <w:r w:rsidRPr="00AF5C05">
        <w:rPr>
          <w:rFonts w:eastAsia="Arial" w:cs="Calibri"/>
        </w:rPr>
        <w:lastRenderedPageBreak/>
        <w:t xml:space="preserve">Function </w:t>
      </w:r>
      <w:r w:rsidRPr="00AF5C05">
        <w:rPr>
          <w:rFonts w:cs="Calibri"/>
        </w:rPr>
        <w:t>Coalesce</w:t>
      </w:r>
      <w:r w:rsidRPr="00AF5C05">
        <w:rPr>
          <w:rFonts w:eastAsia="Arial" w:cs="Calibri"/>
        </w:rPr>
        <w:t xml:space="preserve"> Group invariant</w:t>
      </w:r>
    </w:p>
    <w:p w14:paraId="35DFF2FB" w14:textId="77777777" w:rsidR="00F45391" w:rsidRPr="00AF5C05" w:rsidRDefault="00F45391" w:rsidP="00F45391">
      <w:pPr>
        <w:ind w:left="730"/>
      </w:pPr>
      <w:r w:rsidRPr="00AF5C05">
        <w:t>((</w:t>
      </w:r>
      <w:r w:rsidRPr="00AF5C05">
        <w:rPr>
          <w:rFonts w:ascii="Cambria Math" w:eastAsia="Cambria Math" w:hAnsi="Cambria Math" w:cs="Cambria Math"/>
        </w:rPr>
        <w:t>∀</w:t>
      </w:r>
      <w:r w:rsidRPr="00AF5C05">
        <w:t xml:space="preserve">v.id </w:t>
      </w:r>
      <w:r w:rsidRPr="00AF5C05">
        <w:rPr>
          <w:rFonts w:ascii="Cambria Math" w:eastAsia="Cambria Math" w:hAnsi="Cambria Math" w:cs="Cambria Math"/>
        </w:rPr>
        <w:t>∊</w:t>
      </w:r>
      <w:r w:rsidRPr="00AF5C05">
        <w:t xml:space="preserve"> {g1.v.id </w:t>
      </w:r>
      <w:r w:rsidRPr="00AF5C05">
        <w:rPr>
          <w:rFonts w:ascii="Cambria Math" w:eastAsia="Cambria Math" w:hAnsi="Cambria Math" w:cs="Cambria Math"/>
        </w:rPr>
        <w:t>∪</w:t>
      </w:r>
      <w:r w:rsidRPr="00AF5C05">
        <w:t xml:space="preserve"> g2.v.id}</w:t>
      </w:r>
      <w:proofErr w:type="gramStart"/>
      <w:r w:rsidRPr="00AF5C05">
        <w:t>) .</w:t>
      </w:r>
      <w:proofErr w:type="gramEnd"/>
      <w:r w:rsidRPr="00AF5C05">
        <w:t xml:space="preserve"> ((g3 = {g1.v.id} </w:t>
      </w:r>
      <w:r w:rsidRPr="00AF5C05">
        <w:rPr>
          <w:rFonts w:ascii="Cambria Math" w:eastAsia="Cambria Math" w:hAnsi="Cambria Math" w:cs="Cambria Math"/>
        </w:rPr>
        <w:t>∪</w:t>
      </w:r>
      <w:r w:rsidRPr="00AF5C05">
        <w:t xml:space="preserve"> {g2.v.id}) </w:t>
      </w:r>
      <w:r w:rsidRPr="00AF5C05">
        <w:rPr>
          <w:rFonts w:ascii="Cambria Math" w:eastAsia="Cambria Math" w:hAnsi="Cambria Math" w:cs="Cambria Math"/>
        </w:rPr>
        <w:t>∧</w:t>
      </w:r>
      <w:r w:rsidRPr="00AF5C05">
        <w:rPr>
          <w:rFonts w:eastAsia="Cambria Math"/>
        </w:rPr>
        <w:t xml:space="preserve"> (</w:t>
      </w:r>
      <w:r w:rsidRPr="00AF5C05">
        <w:t xml:space="preserve">g1' = </w:t>
      </w:r>
      <w:r>
        <w:rPr>
          <w:rFonts w:ascii="Cambria Math" w:hAnsi="Cambria Math" w:cs="Cambria Math"/>
        </w:rPr>
        <w:t>∅</w:t>
      </w:r>
      <w:r w:rsidRPr="00AF5C05">
        <w:t xml:space="preserve"> </w:t>
      </w:r>
      <w:r w:rsidRPr="00AF5C05">
        <w:rPr>
          <w:rFonts w:ascii="Cambria Math" w:eastAsia="Cambria Math" w:hAnsi="Cambria Math" w:cs="Cambria Math"/>
        </w:rPr>
        <w:t>∧</w:t>
      </w:r>
      <w:r w:rsidRPr="00AF5C05">
        <w:t xml:space="preserve"> g2' = </w:t>
      </w:r>
      <w:r>
        <w:rPr>
          <w:rFonts w:ascii="Cambria Math" w:hAnsi="Cambria Math" w:cs="Cambria Math"/>
        </w:rPr>
        <w:t>∅</w:t>
      </w:r>
      <w:r w:rsidRPr="00AF5C05">
        <w:t xml:space="preserve">,)) </w:t>
      </w:r>
    </w:p>
    <w:p w14:paraId="6B7954F5" w14:textId="77777777" w:rsidR="00F45391" w:rsidRPr="00AF5C05" w:rsidRDefault="00F45391" w:rsidP="00F45391">
      <w:pPr>
        <w:ind w:left="1018" w:right="55"/>
      </w:pPr>
    </w:p>
    <w:p w14:paraId="28BD29AD" w14:textId="77777777" w:rsidR="00F45391" w:rsidRPr="00AF5C05" w:rsidRDefault="00F45391" w:rsidP="00F45391"/>
    <w:p w14:paraId="7BF49042" w14:textId="77777777" w:rsidR="00F45391" w:rsidRPr="00AF5C05" w:rsidRDefault="00F45391" w:rsidP="00F45391">
      <w:pPr>
        <w:pStyle w:val="Heading4"/>
        <w:spacing w:before="0" w:after="0"/>
        <w:rPr>
          <w:rFonts w:cs="Calibri"/>
        </w:rPr>
      </w:pPr>
      <w:r w:rsidRPr="00AF5C05">
        <w:rPr>
          <w:rFonts w:cs="Calibri"/>
        </w:rPr>
        <w:t xml:space="preserve">Function split group </w:t>
      </w:r>
    </w:p>
    <w:p w14:paraId="704F3FF1" w14:textId="77777777" w:rsidR="00F45391" w:rsidRPr="00AF5C05" w:rsidRDefault="00F45391" w:rsidP="00F45391">
      <w:pPr>
        <w:ind w:left="1018" w:right="55"/>
      </w:pPr>
      <w:proofErr w:type="spellStart"/>
      <w:r w:rsidRPr="00AF5C05">
        <w:t>Split_</w:t>
      </w:r>
      <w:proofErr w:type="gramStart"/>
      <w:r w:rsidRPr="00AF5C05">
        <w:t>Group</w:t>
      </w:r>
      <w:proofErr w:type="spellEnd"/>
      <w:r w:rsidRPr="00AF5C05">
        <w:t>( g</w:t>
      </w:r>
      <w:proofErr w:type="gramEnd"/>
      <w:r w:rsidRPr="00AF5C05">
        <w:t xml:space="preserve">, g1, g2) </w:t>
      </w:r>
      <w:r w:rsidRPr="00AF5C05">
        <w:sym w:font="Wingdings" w:char="F0E0"/>
      </w:r>
      <w:r w:rsidRPr="00AF5C05">
        <w:t xml:space="preserve">  (g1’, g2’, g3, g4)</w:t>
      </w:r>
    </w:p>
    <w:p w14:paraId="2B54E615" w14:textId="77777777" w:rsidR="00F45391" w:rsidRPr="00AF5C05" w:rsidRDefault="00F45391" w:rsidP="00F45391">
      <w:pPr>
        <w:ind w:left="1018" w:right="55"/>
      </w:pPr>
    </w:p>
    <w:p w14:paraId="730B6BE6" w14:textId="77777777" w:rsidR="00F45391" w:rsidRPr="00AF5C05" w:rsidRDefault="00F45391" w:rsidP="00F45391">
      <w:pPr>
        <w:ind w:left="1018" w:right="55"/>
      </w:pPr>
    </w:p>
    <w:p w14:paraId="18374035" w14:textId="77777777" w:rsidR="00F45391" w:rsidRPr="00AF5C05" w:rsidRDefault="00F45391" w:rsidP="00F45391">
      <w:pPr>
        <w:pStyle w:val="Heading5"/>
        <w:spacing w:before="0" w:after="0"/>
        <w:rPr>
          <w:rFonts w:cs="Calibri"/>
        </w:rPr>
      </w:pPr>
      <w:r w:rsidRPr="00AF5C05">
        <w:rPr>
          <w:rFonts w:cs="Calibri"/>
        </w:rPr>
        <w:t>Function Split Group Invariant</w:t>
      </w:r>
    </w:p>
    <w:p w14:paraId="1AA6E93A" w14:textId="77777777" w:rsidR="00F45391" w:rsidRPr="00AF5C05" w:rsidRDefault="00F45391" w:rsidP="00F45391">
      <w:pPr>
        <w:ind w:left="1018" w:right="55"/>
      </w:pPr>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g1),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g2</w:t>
      </w:r>
      <w:proofErr w:type="gramStart"/>
      <w:r w:rsidRPr="00AF5C05">
        <w:t>)  .</w:t>
      </w:r>
      <w:proofErr w:type="gramEnd"/>
      <w:r w:rsidRPr="00AF5C05">
        <w:t xml:space="preserve"> </w:t>
      </w:r>
    </w:p>
    <w:p w14:paraId="104E23D9" w14:textId="77777777" w:rsidR="00F45391" w:rsidRPr="00AF5C05" w:rsidRDefault="00F45391" w:rsidP="00F45391">
      <w:pPr>
        <w:ind w:left="1018" w:right="55"/>
      </w:pPr>
      <w:r w:rsidRPr="00AF5C05">
        <w:t>(</w:t>
      </w:r>
    </w:p>
    <w:p w14:paraId="20C20424" w14:textId="77777777" w:rsidR="00F45391" w:rsidRPr="00AF5C05" w:rsidRDefault="00F45391" w:rsidP="00F45391">
      <w:pPr>
        <w:ind w:left="1018" w:right="55"/>
      </w:pPr>
      <w:r w:rsidRPr="00AF5C05">
        <w:t>(</w:t>
      </w:r>
      <w:proofErr w:type="spellStart"/>
      <w:r w:rsidRPr="00AF5C05">
        <w:t>Leave_</w:t>
      </w:r>
      <w:proofErr w:type="gramStart"/>
      <w:r w:rsidRPr="00AF5C05">
        <w:t>Group</w:t>
      </w:r>
      <w:proofErr w:type="spellEnd"/>
      <w:r w:rsidRPr="00AF5C05">
        <w:t>(</w:t>
      </w:r>
      <w:proofErr w:type="gramEnd"/>
      <w:r w:rsidRPr="00AF5C05">
        <w:t xml:space="preserve">v, g1), </w:t>
      </w:r>
      <w:proofErr w:type="spellStart"/>
      <w:r w:rsidRPr="00AF5C05">
        <w:t>Join_</w:t>
      </w:r>
      <w:proofErr w:type="gramStart"/>
      <w:r w:rsidRPr="00AF5C05">
        <w:t>Group</w:t>
      </w:r>
      <w:proofErr w:type="spellEnd"/>
      <w:r w:rsidRPr="00AF5C05">
        <w:t>(</w:t>
      </w:r>
      <w:proofErr w:type="gramEnd"/>
      <w:r w:rsidRPr="00AF5C05">
        <w:t>v, g3))</w:t>
      </w:r>
    </w:p>
    <w:p w14:paraId="4E25976B" w14:textId="77777777" w:rsidR="00F45391" w:rsidRPr="00AF5C05" w:rsidRDefault="00F45391" w:rsidP="00F45391">
      <w:pPr>
        <w:ind w:left="1018" w:right="55"/>
        <w:rPr>
          <w:rFonts w:eastAsia="Cambria Math"/>
        </w:rPr>
      </w:pPr>
      <w:r w:rsidRPr="00AF5C05">
        <w:rPr>
          <w:rFonts w:ascii="Cambria Math" w:eastAsia="Cambria Math" w:hAnsi="Cambria Math" w:cs="Cambria Math"/>
        </w:rPr>
        <w:t>∧</w:t>
      </w:r>
    </w:p>
    <w:p w14:paraId="132EC282" w14:textId="77777777" w:rsidR="00F45391" w:rsidRPr="00AF5C05" w:rsidRDefault="00F45391" w:rsidP="00F45391">
      <w:pPr>
        <w:ind w:left="1018" w:right="55"/>
      </w:pPr>
      <w:r w:rsidRPr="00AF5C05">
        <w:t>(</w:t>
      </w:r>
      <w:proofErr w:type="spellStart"/>
      <w:r w:rsidRPr="00AF5C05">
        <w:t>Leave_</w:t>
      </w:r>
      <w:proofErr w:type="gramStart"/>
      <w:r w:rsidRPr="00AF5C05">
        <w:t>Group</w:t>
      </w:r>
      <w:proofErr w:type="spellEnd"/>
      <w:r w:rsidRPr="00AF5C05">
        <w:t>(</w:t>
      </w:r>
      <w:proofErr w:type="gramEnd"/>
      <w:r w:rsidRPr="00AF5C05">
        <w:t xml:space="preserve">v, g2), </w:t>
      </w:r>
      <w:proofErr w:type="spellStart"/>
      <w:r w:rsidRPr="00AF5C05">
        <w:t>Join_</w:t>
      </w:r>
      <w:proofErr w:type="gramStart"/>
      <w:r w:rsidRPr="00AF5C05">
        <w:t>Group</w:t>
      </w:r>
      <w:proofErr w:type="spellEnd"/>
      <w:r w:rsidRPr="00AF5C05">
        <w:t>(</w:t>
      </w:r>
      <w:proofErr w:type="gramEnd"/>
      <w:r w:rsidRPr="00AF5C05">
        <w:t>v, g4))</w:t>
      </w:r>
    </w:p>
    <w:p w14:paraId="03E8B884" w14:textId="77777777" w:rsidR="00F45391" w:rsidRPr="00AF5C05" w:rsidRDefault="00F45391" w:rsidP="00F45391">
      <w:pPr>
        <w:ind w:left="1018" w:right="55"/>
        <w:rPr>
          <w:rFonts w:eastAsia="Cambria Math"/>
        </w:rPr>
      </w:pPr>
      <w:r w:rsidRPr="00AF5C05">
        <w:rPr>
          <w:rFonts w:ascii="Cambria Math" w:eastAsia="Cambria Math" w:hAnsi="Cambria Math" w:cs="Cambria Math"/>
        </w:rPr>
        <w:t>∧</w:t>
      </w:r>
    </w:p>
    <w:p w14:paraId="11FB57C7" w14:textId="77777777" w:rsidR="00F45391" w:rsidRPr="00AF5C05" w:rsidRDefault="00F45391" w:rsidP="00F45391">
      <w:pPr>
        <w:ind w:left="1018" w:right="55"/>
      </w:pPr>
      <w:r w:rsidRPr="00AF5C05">
        <w:t xml:space="preserve">((g1’ = </w:t>
      </w:r>
      <w:r>
        <w:rPr>
          <w:rFonts w:ascii="Cambria Math" w:hAnsi="Cambria Math" w:cs="Cambria Math"/>
        </w:rPr>
        <w:t>∅</w:t>
      </w:r>
      <w:r w:rsidRPr="00AF5C05">
        <w:t xml:space="preserve">, g2’ = </w:t>
      </w:r>
      <w:r>
        <w:rPr>
          <w:rFonts w:ascii="Cambria Math" w:hAnsi="Cambria Math" w:cs="Cambria Math"/>
        </w:rPr>
        <w:t>∅</w:t>
      </w:r>
      <w:r w:rsidRPr="00AF5C05">
        <w:t xml:space="preserve">) ꓥ ({g3.v} </w:t>
      </w:r>
      <w:r w:rsidRPr="00AF5C05">
        <w:rPr>
          <w:rFonts w:ascii="Cambria Math" w:eastAsia="Cambria Math" w:hAnsi="Cambria Math" w:cs="Cambria Math"/>
        </w:rPr>
        <w:t>∪</w:t>
      </w:r>
      <w:r w:rsidRPr="00AF5C05">
        <w:t xml:space="preserve"> {g4.v} = {g1.v} </w:t>
      </w:r>
      <w:r w:rsidRPr="00AF5C05">
        <w:rPr>
          <w:rFonts w:ascii="Cambria Math" w:eastAsia="Cambria Math" w:hAnsi="Cambria Math" w:cs="Cambria Math"/>
        </w:rPr>
        <w:t>∪</w:t>
      </w:r>
      <w:r w:rsidRPr="00AF5C05">
        <w:rPr>
          <w:rFonts w:eastAsia="Cambria Math"/>
        </w:rPr>
        <w:t xml:space="preserve"> {g2.v}</w:t>
      </w:r>
      <w:r w:rsidRPr="00AF5C05">
        <w:t xml:space="preserve">) </w:t>
      </w:r>
    </w:p>
    <w:p w14:paraId="72632D21" w14:textId="77777777" w:rsidR="00F45391" w:rsidRPr="00AF5C05" w:rsidRDefault="00F45391" w:rsidP="00F45391">
      <w:pPr>
        <w:ind w:left="1008"/>
      </w:pPr>
      <w:r w:rsidRPr="00AF5C05">
        <w:t>)</w:t>
      </w:r>
    </w:p>
    <w:p w14:paraId="61C741E6" w14:textId="77777777" w:rsidR="00F45391" w:rsidRPr="00AF5C05" w:rsidRDefault="00F45391" w:rsidP="00F45391">
      <w:pPr>
        <w:ind w:left="1008"/>
      </w:pPr>
    </w:p>
    <w:p w14:paraId="3437F896" w14:textId="77777777" w:rsidR="00F45391" w:rsidRPr="00AF5C05" w:rsidRDefault="00F45391" w:rsidP="00F45391">
      <w:pPr>
        <w:ind w:left="1008"/>
      </w:pPr>
      <w:r w:rsidRPr="00AF5C05">
        <w:rPr>
          <w:color w:val="FF0000"/>
        </w:rPr>
        <w:t xml:space="preserve"> </w:t>
      </w:r>
    </w:p>
    <w:p w14:paraId="624858C6" w14:textId="77777777" w:rsidR="00F45391" w:rsidRPr="00AF5C05" w:rsidRDefault="00F45391" w:rsidP="00F45391">
      <w:pPr>
        <w:pStyle w:val="Heading3"/>
      </w:pPr>
      <w:bookmarkStart w:id="20" w:name="_Toc194314878"/>
      <w:r w:rsidRPr="00AF5C05">
        <w:t>Phalanx functions</w:t>
      </w:r>
      <w:bookmarkEnd w:id="20"/>
      <w:r w:rsidRPr="00AF5C05">
        <w:t xml:space="preserve"> </w:t>
      </w:r>
    </w:p>
    <w:p w14:paraId="0C828C4F" w14:textId="77777777" w:rsidR="00F45391" w:rsidRPr="00AF5C05" w:rsidRDefault="00F45391" w:rsidP="00F45391">
      <w:pPr>
        <w:ind w:left="11" w:right="57" w:hanging="11"/>
      </w:pPr>
      <w:r w:rsidRPr="00AF5C05">
        <w:t>The text for group introduction and group functions can be replicated here with the substitution of the word group for phalanx.  That repetition has not been included here.</w:t>
      </w:r>
    </w:p>
    <w:p w14:paraId="074D6727" w14:textId="77777777" w:rsidR="00F45391" w:rsidRPr="00AF5C05" w:rsidRDefault="00F45391" w:rsidP="00F45391"/>
    <w:p w14:paraId="3F7AFC57" w14:textId="77777777" w:rsidR="00F45391" w:rsidRPr="00AF5C05" w:rsidRDefault="00F45391" w:rsidP="00F45391">
      <w:pPr>
        <w:ind w:left="1018"/>
      </w:pPr>
      <w:proofErr w:type="spellStart"/>
      <w:r w:rsidRPr="00AF5C05">
        <w:t>Join_</w:t>
      </w:r>
      <w:proofErr w:type="gramStart"/>
      <w:r w:rsidRPr="00AF5C05">
        <w:t>Phalanx</w:t>
      </w:r>
      <w:proofErr w:type="spellEnd"/>
      <w:r w:rsidRPr="00AF5C05">
        <w:t>(</w:t>
      </w:r>
      <w:proofErr w:type="gramEnd"/>
      <w:r w:rsidRPr="00AF5C05">
        <w:t xml:space="preserve">v, p) </w:t>
      </w:r>
      <w:r w:rsidRPr="00AF5C05">
        <w:sym w:font="Wingdings" w:char="F0E0"/>
      </w:r>
      <w:r w:rsidRPr="00AF5C05">
        <w:t xml:space="preserve"> (p')</w:t>
      </w:r>
    </w:p>
    <w:p w14:paraId="6C2F5FC8" w14:textId="77777777" w:rsidR="00F45391" w:rsidRPr="00AF5C05" w:rsidRDefault="00F45391" w:rsidP="00F45391">
      <w:pPr>
        <w:ind w:left="1018"/>
      </w:pPr>
    </w:p>
    <w:p w14:paraId="707A751D" w14:textId="77777777" w:rsidR="00F45391" w:rsidRPr="00AF5C05" w:rsidRDefault="00F45391" w:rsidP="00F45391">
      <w:pPr>
        <w:ind w:left="1018"/>
      </w:pPr>
      <w:proofErr w:type="spellStart"/>
      <w:r w:rsidRPr="00AF5C05">
        <w:t>Leave_</w:t>
      </w:r>
      <w:proofErr w:type="gramStart"/>
      <w:r w:rsidRPr="00AF5C05">
        <w:t>Phalanx</w:t>
      </w:r>
      <w:proofErr w:type="spellEnd"/>
      <w:r w:rsidRPr="00AF5C05">
        <w:t>(</w:t>
      </w:r>
      <w:proofErr w:type="gramEnd"/>
      <w:r w:rsidRPr="00AF5C05">
        <w:t xml:space="preserve">(v, p) </w:t>
      </w:r>
      <w:r w:rsidRPr="00AF5C05">
        <w:sym w:font="Wingdings" w:char="F0E0"/>
      </w:r>
      <w:r w:rsidRPr="00AF5C05">
        <w:t xml:space="preserve"> ((p', v', </w:t>
      </w:r>
      <w:proofErr w:type="spellStart"/>
      <w:r w:rsidRPr="00AF5C05">
        <w:t>C</w:t>
      </w:r>
      <w:r w:rsidRPr="00AF5C05">
        <w:rPr>
          <w:vertAlign w:val="subscript"/>
        </w:rPr>
        <w:t>p'</w:t>
      </w:r>
      <w:r w:rsidRPr="00AF5C05">
        <w:t>ψ</w:t>
      </w:r>
      <w:proofErr w:type="spellEnd"/>
      <w:r w:rsidRPr="00AF5C05">
        <w:t xml:space="preserve">', </w:t>
      </w:r>
      <w:proofErr w:type="spellStart"/>
      <w:r w:rsidRPr="00AF5C05">
        <w:t>C</w:t>
      </w:r>
      <w:r w:rsidRPr="00AF5C05">
        <w:rPr>
          <w:vertAlign w:val="subscript"/>
        </w:rPr>
        <w:t>p'min</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w:t>
      </w:r>
    </w:p>
    <w:p w14:paraId="24EBC44F" w14:textId="77777777" w:rsidR="00F45391" w:rsidRPr="00AF5C05" w:rsidRDefault="00F45391" w:rsidP="00F45391">
      <w:pPr>
        <w:ind w:left="1018"/>
      </w:pPr>
    </w:p>
    <w:p w14:paraId="03D6DE66" w14:textId="77777777" w:rsidR="00F45391" w:rsidRPr="00AF5C05" w:rsidRDefault="00F45391" w:rsidP="00F45391">
      <w:pPr>
        <w:ind w:left="1018"/>
      </w:pPr>
      <w:proofErr w:type="spellStart"/>
      <w:r w:rsidRPr="00AF5C05">
        <w:t>Coalesce_Phalanx</w:t>
      </w:r>
      <w:proofErr w:type="spellEnd"/>
      <w:r w:rsidRPr="00AF5C05">
        <w:t xml:space="preserve"> (p1, p2) </w:t>
      </w:r>
      <w:r w:rsidRPr="00AF5C05">
        <w:sym w:font="Wingdings" w:char="F0E0"/>
      </w:r>
      <w:r w:rsidRPr="00AF5C05">
        <w:t xml:space="preserve"> p3</w:t>
      </w:r>
    </w:p>
    <w:p w14:paraId="651E9E68" w14:textId="77777777" w:rsidR="00F45391" w:rsidRPr="00AF5C05" w:rsidRDefault="00F45391" w:rsidP="00F45391">
      <w:pPr>
        <w:ind w:left="1018"/>
      </w:pPr>
    </w:p>
    <w:p w14:paraId="62AFF430" w14:textId="77777777" w:rsidR="00F45391" w:rsidRPr="00AF5C05" w:rsidRDefault="00F45391" w:rsidP="00F45391">
      <w:pPr>
        <w:ind w:left="1018"/>
      </w:pPr>
      <w:proofErr w:type="spellStart"/>
      <w:r w:rsidRPr="00AF5C05">
        <w:t>Split_Phalanx</w:t>
      </w:r>
      <w:proofErr w:type="spellEnd"/>
      <w:r w:rsidRPr="00AF5C05">
        <w:t xml:space="preserve"> (p, p1, p2) </w:t>
      </w:r>
      <w:r w:rsidRPr="00AF5C05">
        <w:sym w:font="Wingdings" w:char="F0E0"/>
      </w:r>
      <w:r w:rsidRPr="00AF5C05">
        <w:t xml:space="preserve"> (p3, p4)</w:t>
      </w:r>
    </w:p>
    <w:p w14:paraId="1337D1AC" w14:textId="77777777" w:rsidR="00F45391" w:rsidRPr="00AF5C05" w:rsidRDefault="00F45391" w:rsidP="00F45391">
      <w:pPr>
        <w:ind w:left="216"/>
        <w:rPr>
          <w:b/>
        </w:rPr>
      </w:pPr>
    </w:p>
    <w:p w14:paraId="5F736D1A" w14:textId="77777777" w:rsidR="00F45391" w:rsidRPr="00AF5C05" w:rsidRDefault="00F45391" w:rsidP="00F45391">
      <w:pPr>
        <w:ind w:left="216"/>
        <w:rPr>
          <w:b/>
        </w:rPr>
      </w:pPr>
    </w:p>
    <w:p w14:paraId="6A2D726F" w14:textId="77777777" w:rsidR="00F45391" w:rsidRPr="00AF5C05" w:rsidRDefault="00F45391" w:rsidP="00F45391">
      <w:pPr>
        <w:ind w:left="288"/>
      </w:pPr>
      <w:r w:rsidRPr="00AF5C05">
        <w:t xml:space="preserve"> </w:t>
      </w:r>
    </w:p>
    <w:p w14:paraId="6C8BED0E" w14:textId="77777777" w:rsidR="00F45391" w:rsidRPr="00AF5C05" w:rsidRDefault="00F45391" w:rsidP="00F45391">
      <w:pPr>
        <w:pStyle w:val="Heading2"/>
      </w:pPr>
      <w:bookmarkStart w:id="21" w:name="_Toc194314879"/>
      <w:r w:rsidRPr="00AF5C05">
        <w:t>Behaviour</w:t>
      </w:r>
      <w:bookmarkEnd w:id="21"/>
      <w:r w:rsidRPr="00AF5C05">
        <w:t xml:space="preserve"> </w:t>
      </w:r>
    </w:p>
    <w:p w14:paraId="4F121F08" w14:textId="77777777" w:rsidR="00F45391" w:rsidRPr="00AF5C05" w:rsidRDefault="00F45391" w:rsidP="00F45391">
      <w:pPr>
        <w:pStyle w:val="Heading3"/>
      </w:pPr>
      <w:bookmarkStart w:id="22" w:name="_Toc194314880"/>
      <w:r w:rsidRPr="00AF5C05">
        <w:t xml:space="preserve">Function </w:t>
      </w:r>
      <w:proofErr w:type="spellStart"/>
      <w:r w:rsidRPr="00AF5C05">
        <w:t>Is_allowable</w:t>
      </w:r>
      <w:proofErr w:type="spellEnd"/>
      <w:r w:rsidRPr="00AF5C05">
        <w:t xml:space="preserve"> Definition</w:t>
      </w:r>
      <w:bookmarkEnd w:id="22"/>
    </w:p>
    <w:p w14:paraId="053D53F2" w14:textId="77777777" w:rsidR="00F45391" w:rsidRPr="00AF5C05" w:rsidRDefault="00F45391" w:rsidP="00F45391">
      <w:pPr>
        <w:ind w:left="1008" w:right="2754" w:hanging="720"/>
      </w:pPr>
      <w:proofErr w:type="spellStart"/>
      <w:r w:rsidRPr="00AF5C05">
        <w:t>is_</w:t>
      </w:r>
      <w:proofErr w:type="gramStart"/>
      <w:r w:rsidRPr="00AF5C05">
        <w:t>allowable</w:t>
      </w:r>
      <w:proofErr w:type="spellEnd"/>
      <w:r w:rsidRPr="00AF5C05">
        <w:t xml:space="preserve"> :</w:t>
      </w:r>
      <w:proofErr w:type="gramEnd"/>
      <w:r w:rsidRPr="00AF5C05">
        <w:t xml:space="preserve"> </w:t>
      </w:r>
      <w:proofErr w:type="gramStart"/>
      <w:r w:rsidRPr="00AF5C05">
        <w:t>function :</w:t>
      </w:r>
      <w:proofErr w:type="gramEnd"/>
      <w:r w:rsidRPr="00AF5C05">
        <w:t xml:space="preserve">:  f(&lt;Boolean&gt;) </w:t>
      </w:r>
      <w:r w:rsidRPr="00AF5C05">
        <w:sym w:font="Wingdings" w:char="F0E0"/>
      </w:r>
      <w:r w:rsidRPr="00AF5C05">
        <w:t xml:space="preserve"> Boolean</w:t>
      </w:r>
    </w:p>
    <w:p w14:paraId="1CCA1CD2" w14:textId="77777777" w:rsidR="00F45391" w:rsidRPr="00AF5C05" w:rsidRDefault="00F45391" w:rsidP="00F45391"/>
    <w:p w14:paraId="10C056B8" w14:textId="77777777" w:rsidR="00F45391" w:rsidRPr="00AF5C05" w:rsidRDefault="00F45391" w:rsidP="00F45391">
      <w:pPr>
        <w:pStyle w:val="Heading4"/>
        <w:rPr>
          <w:rFonts w:eastAsia="Arial" w:cs="Calibri"/>
        </w:rPr>
      </w:pPr>
      <w:r w:rsidRPr="00AF5C05">
        <w:rPr>
          <w:rFonts w:cs="Calibri"/>
        </w:rPr>
        <w:t xml:space="preserve">Function </w:t>
      </w:r>
      <w:proofErr w:type="spellStart"/>
      <w:r w:rsidRPr="00AF5C05">
        <w:rPr>
          <w:rFonts w:cs="Calibri"/>
        </w:rPr>
        <w:t>Is_allowable</w:t>
      </w:r>
      <w:proofErr w:type="spellEnd"/>
      <w:r w:rsidRPr="00AF5C05">
        <w:rPr>
          <w:rFonts w:cs="Calibri"/>
        </w:rPr>
        <w:t xml:space="preserve"> Invariant Intention</w:t>
      </w:r>
    </w:p>
    <w:p w14:paraId="3DCB8DB0" w14:textId="77777777" w:rsidR="00F45391" w:rsidRPr="00AF5C05" w:rsidRDefault="00F45391" w:rsidP="00F45391">
      <w:r w:rsidRPr="00AF5C05">
        <w:t xml:space="preserve">The </w:t>
      </w:r>
      <w:proofErr w:type="spellStart"/>
      <w:r w:rsidRPr="00AF5C05">
        <w:t>Is_allowable</w:t>
      </w:r>
      <w:proofErr w:type="spellEnd"/>
      <w:r w:rsidRPr="00AF5C05">
        <w:t xml:space="preserve"> function invariant </w:t>
      </w:r>
      <w:proofErr w:type="gramStart"/>
      <w:r w:rsidRPr="00AF5C05">
        <w:t>intention  is</w:t>
      </w:r>
      <w:proofErr w:type="gramEnd"/>
      <w:r w:rsidRPr="00AF5C05">
        <w:t xml:space="preserve"> the conjunction of the invariants for the functions.  It is not replicated here.</w:t>
      </w:r>
    </w:p>
    <w:p w14:paraId="45075F4C" w14:textId="77777777" w:rsidR="00F45391" w:rsidRPr="00AF5C05" w:rsidRDefault="00F45391" w:rsidP="00F45391"/>
    <w:p w14:paraId="46DFAF97" w14:textId="77777777" w:rsidR="00F45391" w:rsidRPr="00AF5C05" w:rsidRDefault="00F45391" w:rsidP="00F45391">
      <w:pPr>
        <w:pStyle w:val="Heading4"/>
        <w:rPr>
          <w:rFonts w:eastAsia="Arial" w:cs="Calibri"/>
        </w:rPr>
      </w:pPr>
      <w:r w:rsidRPr="00AF5C05">
        <w:rPr>
          <w:rFonts w:cs="Calibri"/>
        </w:rPr>
        <w:t xml:space="preserve">Function </w:t>
      </w:r>
      <w:proofErr w:type="spellStart"/>
      <w:r w:rsidRPr="00AF5C05">
        <w:rPr>
          <w:rFonts w:cs="Calibri"/>
        </w:rPr>
        <w:t>Is_allowable</w:t>
      </w:r>
      <w:proofErr w:type="spellEnd"/>
      <w:r w:rsidRPr="00AF5C05">
        <w:rPr>
          <w:rFonts w:cs="Calibri"/>
        </w:rPr>
        <w:t xml:space="preserve"> Invariant</w:t>
      </w:r>
    </w:p>
    <w:p w14:paraId="0E600A8D" w14:textId="77777777" w:rsidR="00F45391" w:rsidRPr="00AF5C05" w:rsidRDefault="00F45391" w:rsidP="00F45391">
      <w:r w:rsidRPr="00AF5C05">
        <w:t xml:space="preserve">The </w:t>
      </w:r>
      <w:proofErr w:type="spellStart"/>
      <w:r w:rsidRPr="00AF5C05">
        <w:t>Is_allowable</w:t>
      </w:r>
      <w:proofErr w:type="spellEnd"/>
      <w:r w:rsidRPr="00AF5C05">
        <w:t xml:space="preserve"> invariant is the conjunction of the invariants for the functions</w:t>
      </w:r>
    </w:p>
    <w:p w14:paraId="15817CC5" w14:textId="77777777" w:rsidR="00F45391" w:rsidRPr="00AF5C05" w:rsidRDefault="00F45391" w:rsidP="00F45391">
      <w:pPr>
        <w:ind w:left="1018"/>
      </w:pPr>
    </w:p>
    <w:p w14:paraId="239C583A" w14:textId="77777777" w:rsidR="00F45391" w:rsidRPr="00AF5C05" w:rsidRDefault="00F45391" w:rsidP="00F45391">
      <w:pPr>
        <w:ind w:left="1018"/>
      </w:pPr>
      <w:r w:rsidRPr="00AF5C05">
        <w:t>((</w:t>
      </w:r>
      <w:proofErr w:type="spellStart"/>
      <w:r w:rsidRPr="00AF5C05">
        <w:t>Is_</w:t>
      </w:r>
      <w:proofErr w:type="gramStart"/>
      <w:r w:rsidRPr="00AF5C05">
        <w:t>permissible</w:t>
      </w:r>
      <w:proofErr w:type="spellEnd"/>
      <w:r w:rsidRPr="00AF5C05">
        <w:t>(</w:t>
      </w:r>
      <w:proofErr w:type="spellStart"/>
      <w:proofErr w:type="gramEnd"/>
      <w:r w:rsidRPr="00AF5C05">
        <w:t>scen</w:t>
      </w:r>
      <w:proofErr w:type="spellEnd"/>
      <w:r w:rsidRPr="00AF5C05">
        <w:t xml:space="preserve">, v, p, g, b, w, </w:t>
      </w:r>
      <w:proofErr w:type="spellStart"/>
      <w:r w:rsidRPr="00AF5C05">
        <w:t>E</w:t>
      </w:r>
      <w:r w:rsidRPr="00AF5C05">
        <w:rPr>
          <w:vertAlign w:val="subscript"/>
        </w:rPr>
        <w:t>U</w:t>
      </w:r>
      <w:r w:rsidRPr="00AF5C05">
        <w:t>ψ</w:t>
      </w:r>
      <w:proofErr w:type="spellEnd"/>
      <w:r w:rsidRPr="00AF5C05">
        <w:t xml:space="preserve">) = TRUE)  </w:t>
      </w:r>
    </w:p>
    <w:p w14:paraId="3FF16790" w14:textId="77777777" w:rsidR="00F45391" w:rsidRPr="00AF5C05" w:rsidRDefault="00F45391" w:rsidP="00F45391">
      <w:pPr>
        <w:ind w:left="1013"/>
      </w:pPr>
      <w:r w:rsidRPr="00AF5C05">
        <w:rPr>
          <w:rFonts w:ascii="Cambria Math" w:eastAsia="Cambria Math" w:hAnsi="Cambria Math" w:cs="Cambria Math"/>
        </w:rPr>
        <w:t>∧</w:t>
      </w:r>
      <w:r w:rsidRPr="00AF5C05">
        <w:t xml:space="preserve">  </w:t>
      </w:r>
    </w:p>
    <w:p w14:paraId="2B1EC586" w14:textId="77777777" w:rsidR="00F45391" w:rsidRPr="00AF5C05" w:rsidRDefault="00F45391" w:rsidP="00F45391">
      <w:pPr>
        <w:ind w:left="1018"/>
      </w:pPr>
      <w:r w:rsidRPr="00AF5C05">
        <w:t>(</w:t>
      </w:r>
      <w:proofErr w:type="spellStart"/>
      <w:r w:rsidRPr="00AF5C05">
        <w:t>Is_possible_</w:t>
      </w:r>
      <w:proofErr w:type="gramStart"/>
      <w:r w:rsidRPr="00AF5C05">
        <w:t>phalanx</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Pmin</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568C60B9" w14:textId="77777777" w:rsidR="00F45391" w:rsidRPr="00AF5C05" w:rsidRDefault="00F45391" w:rsidP="00F45391">
      <w:pPr>
        <w:ind w:left="1013"/>
      </w:pPr>
      <w:r w:rsidRPr="00AF5C05">
        <w:rPr>
          <w:rFonts w:ascii="Cambria Math" w:eastAsia="Cambria Math" w:hAnsi="Cambria Math" w:cs="Cambria Math"/>
        </w:rPr>
        <w:lastRenderedPageBreak/>
        <w:t>∧</w:t>
      </w:r>
      <w:r w:rsidRPr="00AF5C05">
        <w:t xml:space="preserve"> </w:t>
      </w:r>
    </w:p>
    <w:p w14:paraId="62677824" w14:textId="77777777" w:rsidR="00F45391" w:rsidRPr="00AF5C05" w:rsidRDefault="00F45391" w:rsidP="00F45391">
      <w:pPr>
        <w:ind w:left="1018"/>
      </w:pPr>
      <w:r w:rsidRPr="00AF5C05">
        <w:t>(</w:t>
      </w:r>
      <w:proofErr w:type="spellStart"/>
      <w:r w:rsidRPr="00AF5C05">
        <w:t>Is_possible_</w:t>
      </w:r>
      <w:proofErr w:type="gramStart"/>
      <w:r w:rsidRPr="00AF5C05">
        <w:t>group</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Gmin</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xml:space="preserve">) = TRUE) </w:t>
      </w:r>
    </w:p>
    <w:p w14:paraId="3678DC3D" w14:textId="77777777" w:rsidR="00F45391" w:rsidRPr="00AF5C05" w:rsidRDefault="00F45391" w:rsidP="00F45391">
      <w:pPr>
        <w:ind w:left="1013"/>
        <w:rPr>
          <w:rFonts w:eastAsia="Cambria Math"/>
        </w:rPr>
      </w:pPr>
      <w:r w:rsidRPr="00AF5C05">
        <w:rPr>
          <w:rFonts w:ascii="Cambria Math" w:eastAsia="Cambria Math" w:hAnsi="Cambria Math" w:cs="Cambria Math"/>
        </w:rPr>
        <w:t>∧</w:t>
      </w:r>
      <w:r w:rsidRPr="00AF5C05">
        <w:rPr>
          <w:rFonts w:eastAsia="Cambria Math"/>
        </w:rPr>
        <w:t xml:space="preserve"> </w:t>
      </w:r>
    </w:p>
    <w:p w14:paraId="55A5DDDC" w14:textId="77777777" w:rsidR="00F45391" w:rsidRPr="00AF5C05" w:rsidRDefault="00F45391" w:rsidP="00F45391">
      <w:pPr>
        <w:ind w:left="1018"/>
      </w:pPr>
      <w:r w:rsidRPr="00AF5C05">
        <w:t>(</w:t>
      </w:r>
      <w:proofErr w:type="spellStart"/>
      <w:r w:rsidRPr="00AF5C05">
        <w:t>Is_</w:t>
      </w:r>
      <w:proofErr w:type="gramStart"/>
      <w:r w:rsidRPr="00AF5C05">
        <w:t>feasible</w:t>
      </w:r>
      <w:proofErr w:type="spellEnd"/>
      <w:r w:rsidRPr="00AF5C05">
        <w:t>(</w:t>
      </w:r>
      <w:proofErr w:type="gramEnd"/>
      <w:r w:rsidRPr="00AF5C05">
        <w:t xml:space="preserve">scenario, v, p, g, b, w, </w:t>
      </w:r>
      <w:proofErr w:type="spellStart"/>
      <w:r w:rsidRPr="00AF5C05">
        <w:t>K</w:t>
      </w:r>
      <w:r w:rsidRPr="00AF5C05">
        <w:rPr>
          <w:vertAlign w:val="subscript"/>
        </w:rPr>
        <w:t>vpg</w:t>
      </w:r>
      <w:r w:rsidRPr="00AF5C05">
        <w:t>ψ</w:t>
      </w:r>
      <w:proofErr w:type="spellEnd"/>
      <w:r w:rsidRPr="00AF5C05">
        <w:t xml:space="preserve">) = TRUE)) = TRUE) </w:t>
      </w:r>
    </w:p>
    <w:p w14:paraId="573D289F" w14:textId="77777777" w:rsidR="00F45391" w:rsidRPr="00AF5C05" w:rsidRDefault="00F45391" w:rsidP="00F45391">
      <w:pPr>
        <w:ind w:left="1018"/>
      </w:pPr>
    </w:p>
    <w:p w14:paraId="604C4496" w14:textId="77777777" w:rsidR="00F45391" w:rsidRPr="00AF5C05" w:rsidRDefault="00F45391" w:rsidP="00F45391"/>
    <w:p w14:paraId="68F00CC0" w14:textId="77777777" w:rsidR="00F45391" w:rsidRPr="00AF5C05" w:rsidRDefault="00F45391" w:rsidP="00F45391">
      <w:pPr>
        <w:pStyle w:val="Heading4"/>
        <w:spacing w:before="0" w:after="0"/>
        <w:rPr>
          <w:rFonts w:cs="Calibri"/>
        </w:rPr>
      </w:pPr>
      <w:proofErr w:type="spellStart"/>
      <w:r w:rsidRPr="00AF5C05">
        <w:rPr>
          <w:rFonts w:cs="Calibri"/>
        </w:rPr>
        <w:t>Is_allowable</w:t>
      </w:r>
      <w:proofErr w:type="spellEnd"/>
      <w:r w:rsidRPr="00AF5C05">
        <w:rPr>
          <w:rFonts w:cs="Calibri"/>
        </w:rPr>
        <w:t xml:space="preserve"> Function</w:t>
      </w:r>
    </w:p>
    <w:p w14:paraId="5C260EEB" w14:textId="77777777" w:rsidR="00F45391" w:rsidRPr="00AF5C05" w:rsidRDefault="00F45391" w:rsidP="00F45391">
      <w:pPr>
        <w:ind w:left="1440" w:right="2754" w:hanging="720"/>
      </w:pPr>
      <w:proofErr w:type="spellStart"/>
      <w:r w:rsidRPr="00AF5C05">
        <w:t>Is_</w:t>
      </w:r>
      <w:proofErr w:type="gramStart"/>
      <w:r w:rsidRPr="00AF5C05">
        <w:t>allowable</w:t>
      </w:r>
      <w:proofErr w:type="spellEnd"/>
      <w:r w:rsidRPr="00AF5C05">
        <w:t>(</w:t>
      </w:r>
      <w:proofErr w:type="gramEnd"/>
      <w:r w:rsidRPr="00AF5C05">
        <w:t>(</w:t>
      </w:r>
      <w:proofErr w:type="spellStart"/>
      <w:r w:rsidRPr="00AF5C05">
        <w:t>is_</w:t>
      </w:r>
      <w:proofErr w:type="gramStart"/>
      <w:r w:rsidRPr="00AF5C05">
        <w:t>permissible</w:t>
      </w:r>
      <w:proofErr w:type="spellEnd"/>
      <w:r w:rsidRPr="00AF5C05">
        <w:t>(</w:t>
      </w:r>
      <w:proofErr w:type="spellStart"/>
      <w:proofErr w:type="gramEnd"/>
      <w:r w:rsidRPr="00AF5C05">
        <w:t>scen</w:t>
      </w:r>
      <w:proofErr w:type="spellEnd"/>
      <w:r w:rsidRPr="00AF5C05">
        <w:t xml:space="preserve">, v, p, g, b, w, </w:t>
      </w:r>
      <w:proofErr w:type="spellStart"/>
      <w:r w:rsidRPr="00AF5C05">
        <w:t>E</w:t>
      </w:r>
      <w:r w:rsidRPr="00AF5C05">
        <w:rPr>
          <w:vertAlign w:val="subscript"/>
        </w:rPr>
        <w:t>U</w:t>
      </w:r>
      <w:r w:rsidRPr="00AF5C05">
        <w:t>ψ</w:t>
      </w:r>
      <w:proofErr w:type="spellEnd"/>
      <w:r w:rsidRPr="00AF5C05">
        <w:t xml:space="preserve">), </w:t>
      </w:r>
      <w:proofErr w:type="spellStart"/>
      <w:r w:rsidRPr="00AF5C05">
        <w:t>Is_possible_</w:t>
      </w:r>
      <w:proofErr w:type="gramStart"/>
      <w:r w:rsidRPr="00AF5C05">
        <w:t>phalanx</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pmin</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w:t>
      </w:r>
    </w:p>
    <w:p w14:paraId="3B174029" w14:textId="77777777" w:rsidR="00F45391" w:rsidRPr="00AF5C05" w:rsidRDefault="00F45391" w:rsidP="00F45391">
      <w:pPr>
        <w:ind w:left="1450"/>
      </w:pPr>
      <w:proofErr w:type="spellStart"/>
      <w:r w:rsidRPr="00AF5C05">
        <w:t>Is_possible_</w:t>
      </w:r>
      <w:proofErr w:type="gramStart"/>
      <w:r w:rsidRPr="00AF5C05">
        <w:t>group</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gmin</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xml:space="preserve">), </w:t>
      </w:r>
    </w:p>
    <w:p w14:paraId="0605493A" w14:textId="77777777" w:rsidR="00F45391" w:rsidRPr="00AF5C05" w:rsidRDefault="00F45391" w:rsidP="00F45391">
      <w:pPr>
        <w:ind w:left="1450"/>
      </w:pPr>
      <w:proofErr w:type="spellStart"/>
      <w:r w:rsidRPr="00AF5C05">
        <w:t>Is_</w:t>
      </w:r>
      <w:proofErr w:type="gramStart"/>
      <w:r w:rsidRPr="00AF5C05">
        <w:t>feasible</w:t>
      </w:r>
      <w:proofErr w:type="spellEnd"/>
      <w:r w:rsidRPr="00AF5C05">
        <w:t>(</w:t>
      </w:r>
      <w:proofErr w:type="gramEnd"/>
      <w:r w:rsidRPr="00AF5C05">
        <w:t xml:space="preserve">scenario, v, p, g, b, w, </w:t>
      </w:r>
      <w:proofErr w:type="spellStart"/>
      <w:r w:rsidRPr="00AF5C05">
        <w:t>K</w:t>
      </w:r>
      <w:r w:rsidRPr="00AF5C05">
        <w:rPr>
          <w:vertAlign w:val="subscript"/>
        </w:rPr>
        <w:t>vpg</w:t>
      </w:r>
      <w:r w:rsidRPr="00AF5C05">
        <w:t>ψ</w:t>
      </w:r>
      <w:proofErr w:type="spellEnd"/>
      <w:r w:rsidRPr="00AF5C05">
        <w:t xml:space="preserve">)) </w:t>
      </w:r>
      <w:r w:rsidRPr="00AF5C05">
        <w:sym w:font="Wingdings" w:char="F0E0"/>
      </w:r>
      <w:r w:rsidRPr="00AF5C05">
        <w:t xml:space="preserve"> Boolean </w:t>
      </w:r>
    </w:p>
    <w:p w14:paraId="13D6F1DE" w14:textId="77777777" w:rsidR="00F45391" w:rsidRPr="00AF5C05" w:rsidRDefault="00F45391" w:rsidP="00F45391"/>
    <w:p w14:paraId="3809832D" w14:textId="77777777" w:rsidR="00F45391" w:rsidRPr="00AF5C05" w:rsidRDefault="00F45391" w:rsidP="00F45391">
      <w:pPr>
        <w:ind w:left="288"/>
      </w:pPr>
    </w:p>
    <w:p w14:paraId="5FFA31A8" w14:textId="77777777" w:rsidR="00F45391" w:rsidRPr="00AF5C05" w:rsidRDefault="00F45391" w:rsidP="00F45391">
      <w:pPr>
        <w:pStyle w:val="Heading3"/>
        <w:spacing w:before="0" w:after="0"/>
        <w:rPr>
          <w:rFonts w:eastAsia="Arial"/>
          <w:b/>
          <w:sz w:val="22"/>
          <w:szCs w:val="22"/>
        </w:rPr>
      </w:pPr>
      <w:bookmarkStart w:id="23" w:name="_Toc194314881"/>
      <w:r w:rsidRPr="00AF5C05">
        <w:rPr>
          <w:sz w:val="22"/>
          <w:szCs w:val="22"/>
        </w:rPr>
        <w:t xml:space="preserve">Function </w:t>
      </w:r>
      <w:proofErr w:type="spellStart"/>
      <w:r w:rsidRPr="00AF5C05">
        <w:rPr>
          <w:sz w:val="22"/>
          <w:szCs w:val="22"/>
        </w:rPr>
        <w:t>is_permissible</w:t>
      </w:r>
      <w:bookmarkEnd w:id="23"/>
      <w:proofErr w:type="spellEnd"/>
      <w:r w:rsidRPr="00AF5C05">
        <w:rPr>
          <w:sz w:val="22"/>
          <w:szCs w:val="22"/>
        </w:rPr>
        <w:t xml:space="preserve"> </w:t>
      </w:r>
    </w:p>
    <w:p w14:paraId="1C4FF1D8" w14:textId="77777777" w:rsidR="00F45391" w:rsidRPr="00AF5C05" w:rsidRDefault="00F45391" w:rsidP="00F45391">
      <w:pPr>
        <w:ind w:left="1728" w:right="2834" w:hanging="720"/>
      </w:pPr>
      <w:proofErr w:type="spellStart"/>
      <w:r w:rsidRPr="00AF5C05">
        <w:t>Is_</w:t>
      </w:r>
      <w:proofErr w:type="gramStart"/>
      <w:r w:rsidRPr="00AF5C05">
        <w:t>permissible</w:t>
      </w:r>
      <w:proofErr w:type="spellEnd"/>
      <w:r w:rsidRPr="00AF5C05">
        <w:t xml:space="preserve"> :</w:t>
      </w:r>
      <w:proofErr w:type="gramEnd"/>
      <w:r w:rsidRPr="00AF5C05">
        <w:t xml:space="preserve"> </w:t>
      </w:r>
      <w:proofErr w:type="gramStart"/>
      <w:r w:rsidRPr="00AF5C05">
        <w:t>f(</w:t>
      </w:r>
      <w:proofErr w:type="spellStart"/>
      <w:proofErr w:type="gramEnd"/>
      <w:r w:rsidRPr="00AF5C05">
        <w:t>scen</w:t>
      </w:r>
      <w:proofErr w:type="spellEnd"/>
      <w:r w:rsidRPr="00AF5C05">
        <w:t xml:space="preserve">, v, p, g, b, w, </w:t>
      </w:r>
      <w:proofErr w:type="spellStart"/>
      <w:r w:rsidRPr="00AF5C05">
        <w:t>E</w:t>
      </w:r>
      <w:r w:rsidRPr="00AF5C05">
        <w:rPr>
          <w:vertAlign w:val="subscript"/>
        </w:rPr>
        <w:t>U</w:t>
      </w:r>
      <w:r w:rsidRPr="00AF5C05">
        <w:t>ψ</w:t>
      </w:r>
      <w:proofErr w:type="spellEnd"/>
      <w:r w:rsidRPr="00AF5C05">
        <w:t xml:space="preserve">) </w:t>
      </w:r>
      <w:r w:rsidRPr="00AF5C05">
        <w:sym w:font="Wingdings" w:char="F0E0"/>
      </w:r>
      <w:r w:rsidRPr="00AF5C05">
        <w:t xml:space="preserve"> Boolean </w:t>
      </w:r>
    </w:p>
    <w:p w14:paraId="41FDAFF4" w14:textId="77777777" w:rsidR="00F45391" w:rsidRPr="00AF5C05" w:rsidRDefault="00F45391" w:rsidP="00F45391">
      <w:pPr>
        <w:ind w:left="1440" w:right="2834" w:hanging="720"/>
      </w:pPr>
    </w:p>
    <w:p w14:paraId="3C53FE3B" w14:textId="77777777" w:rsidR="00F45391" w:rsidRPr="00AF5C05" w:rsidRDefault="00F45391" w:rsidP="00F45391">
      <w:pPr>
        <w:ind w:left="216"/>
        <w:rPr>
          <w:b/>
        </w:rPr>
      </w:pPr>
    </w:p>
    <w:p w14:paraId="7D4CE80F"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w:t>
      </w:r>
      <w:r w:rsidRPr="00AF5C05">
        <w:rPr>
          <w:rFonts w:cs="Calibri"/>
        </w:rPr>
        <w:softHyphen/>
        <w:t>_permissible</w:t>
      </w:r>
      <w:proofErr w:type="spellEnd"/>
      <w:r w:rsidRPr="00AF5C05">
        <w:rPr>
          <w:rFonts w:cs="Calibri"/>
        </w:rPr>
        <w:t xml:space="preserve"> Invariant Intention</w:t>
      </w:r>
    </w:p>
    <w:p w14:paraId="0A6F845C" w14:textId="77777777" w:rsidR="00F45391" w:rsidRPr="00AF5C05" w:rsidRDefault="00F45391" w:rsidP="00F45391">
      <w:pPr>
        <w:pStyle w:val="ListParagraph"/>
        <w:numPr>
          <w:ilvl w:val="0"/>
          <w:numId w:val="49"/>
        </w:numPr>
        <w:ind w:right="0"/>
        <w:rPr>
          <w:iCs/>
        </w:rPr>
      </w:pPr>
      <w:r w:rsidRPr="00AF5C05">
        <w:rPr>
          <w:iCs/>
        </w:rPr>
        <w:t xml:space="preserve">The implication of this invariant is that not only must the current proposed behaviour be permissible, but that behaviour cannot place the vehicle into an irretrievable situation in which any subsequent action is not permissible.  </w:t>
      </w:r>
    </w:p>
    <w:p w14:paraId="7335691A" w14:textId="77777777" w:rsidR="00F45391" w:rsidRPr="00AF5C05" w:rsidRDefault="00F45391" w:rsidP="00F45391">
      <w:pPr>
        <w:pStyle w:val="ListParagraph"/>
        <w:numPr>
          <w:ilvl w:val="0"/>
          <w:numId w:val="49"/>
        </w:numPr>
        <w:ind w:right="0"/>
        <w:rPr>
          <w:iCs/>
        </w:rPr>
      </w:pPr>
      <w:r w:rsidRPr="00AF5C05">
        <w:rPr>
          <w:iCs/>
        </w:rPr>
        <w:t xml:space="preserve">As with all recursive type functions, there must be a termination condition.   </w:t>
      </w:r>
    </w:p>
    <w:p w14:paraId="630E06AD" w14:textId="77777777" w:rsidR="00F45391" w:rsidRPr="00AF5C05" w:rsidRDefault="00F45391" w:rsidP="00F45391">
      <w:pPr>
        <w:pStyle w:val="ListParagraph"/>
        <w:ind w:left="1021"/>
      </w:pPr>
    </w:p>
    <w:p w14:paraId="2C22FAFB" w14:textId="77777777" w:rsidR="00F45391" w:rsidRPr="00AF5C05" w:rsidRDefault="00F45391" w:rsidP="00F45391">
      <w:pPr>
        <w:ind w:left="1018"/>
      </w:pPr>
    </w:p>
    <w:p w14:paraId="55034ABF"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Is_permissible</w:t>
      </w:r>
      <w:proofErr w:type="spellEnd"/>
      <w:r w:rsidRPr="00AF5C05">
        <w:rPr>
          <w:rFonts w:cs="Calibri"/>
        </w:rPr>
        <w:t xml:space="preserve"> Invariant </w:t>
      </w:r>
    </w:p>
    <w:p w14:paraId="7A5759E0" w14:textId="77777777" w:rsidR="00F45391" w:rsidRPr="00AF5C05" w:rsidRDefault="00F45391" w:rsidP="00F45391">
      <w:pPr>
        <w:ind w:left="1018"/>
      </w:pPr>
      <w:r w:rsidRPr="00AF5C05">
        <w:t xml:space="preserve"> (</w:t>
      </w:r>
      <w:r w:rsidRPr="00AF5C05">
        <w:rPr>
          <w:rFonts w:ascii="Cambria Math" w:eastAsia="Cambria Math" w:hAnsi="Cambria Math" w:cs="Cambria Math"/>
        </w:rPr>
        <w:t>∃</w:t>
      </w:r>
      <w:r w:rsidRPr="00AF5C05">
        <w:rPr>
          <w:rFonts w:eastAsia="Cambria Math"/>
        </w:rPr>
        <w:t>!</w:t>
      </w:r>
      <w:r w:rsidRPr="00AF5C05">
        <w:t xml:space="preserve"> (v.es, </w:t>
      </w:r>
      <w:r w:rsidRPr="00AF5C05">
        <w:rPr>
          <w:rFonts w:ascii="Cambria Math" w:eastAsia="Cambria Math" w:hAnsi="Cambria Math" w:cs="Cambria Math"/>
        </w:rPr>
        <w:t>∃</w:t>
      </w:r>
      <w:r w:rsidRPr="00AF5C05">
        <w:t xml:space="preserve">v.es') | (([v.es </w:t>
      </w:r>
      <w:r w:rsidRPr="00AF5C05">
        <w:rPr>
          <w:rFonts w:eastAsia="Wingdings"/>
        </w:rPr>
        <w:t>→</w:t>
      </w:r>
      <w:r w:rsidRPr="00AF5C05">
        <w:t xml:space="preserve"> v.es'])</w:t>
      </w:r>
      <w:r w:rsidRPr="00AF5C05">
        <w:rPr>
          <w:i/>
          <w:color w:val="FF0000"/>
        </w:rPr>
        <w:t xml:space="preserve"> </w:t>
      </w:r>
      <w:r w:rsidRPr="00AF5C05">
        <w:rPr>
          <w:rFonts w:ascii="Cambria Math" w:eastAsia="Cambria Math" w:hAnsi="Cambria Math" w:cs="Cambria Math"/>
        </w:rPr>
        <w:t>∧</w:t>
      </w:r>
      <w:r w:rsidRPr="00AF5C05">
        <w:t xml:space="preserve"> ([v.es </w:t>
      </w:r>
      <w:r w:rsidRPr="00AF5C05">
        <w:rPr>
          <w:rFonts w:eastAsia="Wingdings"/>
        </w:rPr>
        <w:t>→</w:t>
      </w:r>
      <w:r w:rsidRPr="00AF5C05">
        <w:t xml:space="preserve"> v.es'] </w:t>
      </w:r>
      <w:r w:rsidRPr="00AF5C05">
        <w:rPr>
          <w:rFonts w:ascii="Cambria Math" w:eastAsia="Cambria Math" w:hAnsi="Cambria Math" w:cs="Cambria Math"/>
        </w:rPr>
        <w:t>∊</w:t>
      </w:r>
      <w:r w:rsidRPr="00AF5C05">
        <w:t xml:space="preserve"> {b})) </w:t>
      </w:r>
    </w:p>
    <w:p w14:paraId="041FD413" w14:textId="77777777" w:rsidR="00F45391" w:rsidRPr="00AF5C05" w:rsidRDefault="00F45391" w:rsidP="00F45391">
      <w:pPr>
        <w:ind w:left="1013"/>
      </w:pPr>
      <w:r w:rsidRPr="00AF5C05">
        <w:rPr>
          <w:rFonts w:ascii="Cambria Math" w:eastAsia="Cambria Math" w:hAnsi="Cambria Math" w:cs="Cambria Math"/>
        </w:rPr>
        <w:t>∧</w:t>
      </w:r>
      <w:r w:rsidRPr="00AF5C05">
        <w:t xml:space="preserve">  </w:t>
      </w:r>
    </w:p>
    <w:p w14:paraId="54178D61" w14:textId="77777777" w:rsidR="00F45391" w:rsidRPr="00AF5C05" w:rsidRDefault="00F45391" w:rsidP="00F45391">
      <w:pPr>
        <w:ind w:left="1018"/>
      </w:pPr>
      <w:r w:rsidRPr="00AF5C05">
        <w:t>(</w:t>
      </w:r>
    </w:p>
    <w:p w14:paraId="2697B016" w14:textId="77777777" w:rsidR="00F45391" w:rsidRPr="00AF5C05" w:rsidRDefault="00F45391" w:rsidP="00F45391">
      <w:pPr>
        <w:ind w:left="1018"/>
      </w:pPr>
      <w:r w:rsidRPr="00AF5C05">
        <w:t>(</w:t>
      </w:r>
      <w:proofErr w:type="spellStart"/>
      <w:r w:rsidRPr="00AF5C05">
        <w:t>is_</w:t>
      </w:r>
      <w:proofErr w:type="gramStart"/>
      <w:r w:rsidRPr="00AF5C05">
        <w:t>permissible</w:t>
      </w:r>
      <w:proofErr w:type="spellEnd"/>
      <w:r w:rsidRPr="00AF5C05">
        <w:t>(</w:t>
      </w:r>
      <w:proofErr w:type="spellStart"/>
      <w:proofErr w:type="gramEnd"/>
      <w:r w:rsidRPr="00AF5C05">
        <w:t>scen</w:t>
      </w:r>
      <w:proofErr w:type="spellEnd"/>
      <w:r w:rsidRPr="00AF5C05">
        <w:t xml:space="preserve">, v, p, g, b, w, </w:t>
      </w:r>
      <w:proofErr w:type="spellStart"/>
      <w:r w:rsidRPr="00AF5C05">
        <w:t>E</w:t>
      </w:r>
      <w:r w:rsidRPr="00AF5C05">
        <w:rPr>
          <w:vertAlign w:val="subscript"/>
        </w:rPr>
        <w:t>U</w:t>
      </w:r>
      <w:r w:rsidRPr="00AF5C05">
        <w:t>ψ</w:t>
      </w:r>
      <w:proofErr w:type="spellEnd"/>
      <w:r w:rsidRPr="00AF5C05">
        <w:t xml:space="preserve">) = TRUE) </w:t>
      </w:r>
    </w:p>
    <w:p w14:paraId="244AFA69" w14:textId="77777777" w:rsidR="00F45391" w:rsidRPr="00AF5C05" w:rsidRDefault="00F45391" w:rsidP="00F45391">
      <w:pPr>
        <w:ind w:left="1018"/>
      </w:pPr>
      <w:r w:rsidRPr="00AF5C05">
        <w:rPr>
          <w:rFonts w:ascii="Cambria Math" w:eastAsia="Cambria Math" w:hAnsi="Cambria Math" w:cs="Cambria Math"/>
        </w:rPr>
        <w:t>∧</w:t>
      </w:r>
      <w:r w:rsidRPr="00AF5C05">
        <w:t xml:space="preserve">  </w:t>
      </w:r>
    </w:p>
    <w:p w14:paraId="6B754D62" w14:textId="77777777" w:rsidR="00F45391" w:rsidRPr="00AF5C05" w:rsidRDefault="00F45391" w:rsidP="00F45391">
      <w:pPr>
        <w:ind w:left="1018"/>
      </w:pPr>
      <w:r w:rsidRPr="00AF5C05">
        <w:t>(</w:t>
      </w:r>
      <w:proofErr w:type="spellStart"/>
      <w:r w:rsidRPr="00AF5C05">
        <w:t>is_</w:t>
      </w:r>
      <w:proofErr w:type="gramStart"/>
      <w:r w:rsidRPr="00AF5C05">
        <w:t>permissible</w:t>
      </w:r>
      <w:proofErr w:type="spellEnd"/>
      <w:r w:rsidRPr="00AF5C05">
        <w:t>(</w:t>
      </w:r>
      <w:proofErr w:type="spellStart"/>
      <w:proofErr w:type="gramEnd"/>
      <w:r w:rsidRPr="00AF5C05">
        <w:t>scen</w:t>
      </w:r>
      <w:proofErr w:type="spellEnd"/>
      <w:r w:rsidRPr="00AF5C05">
        <w:t xml:space="preserve">', v', p', g', b', w', </w:t>
      </w:r>
      <w:proofErr w:type="spellStart"/>
      <w:r w:rsidRPr="00AF5C05">
        <w:t>E</w:t>
      </w:r>
      <w:r w:rsidRPr="00AF5C05">
        <w:rPr>
          <w:vertAlign w:val="subscript"/>
        </w:rPr>
        <w:t>U</w:t>
      </w:r>
      <w:r w:rsidRPr="00AF5C05">
        <w:t>ψ</w:t>
      </w:r>
      <w:proofErr w:type="spellEnd"/>
      <w:r w:rsidRPr="00AF5C05">
        <w:t>) = TRUE)</w:t>
      </w:r>
      <w:r w:rsidRPr="00AF5C05">
        <w:rPr>
          <w:color w:val="FF0000"/>
        </w:rPr>
        <w:t xml:space="preserve">  </w:t>
      </w:r>
    </w:p>
    <w:p w14:paraId="0E268E22" w14:textId="77777777" w:rsidR="00F45391" w:rsidRPr="00AF5C05" w:rsidRDefault="00F45391" w:rsidP="00F45391">
      <w:pPr>
        <w:ind w:left="1013"/>
      </w:pPr>
      <w:r w:rsidRPr="00AF5C05">
        <w:rPr>
          <w:rFonts w:ascii="Cambria Math" w:eastAsia="Cambria Math" w:hAnsi="Cambria Math" w:cs="Cambria Math"/>
        </w:rPr>
        <w:t>∧</w:t>
      </w:r>
      <w:r w:rsidRPr="00AF5C05">
        <w:rPr>
          <w:color w:val="4472C4"/>
        </w:rPr>
        <w:t xml:space="preserve"> </w:t>
      </w:r>
    </w:p>
    <w:p w14:paraId="7827669F" w14:textId="77777777" w:rsidR="00F45391" w:rsidRPr="00AF5C05" w:rsidRDefault="00F45391" w:rsidP="00F45391">
      <w:pPr>
        <w:ind w:left="1018"/>
      </w:pPr>
      <w:r w:rsidRPr="00AF5C05">
        <w:t>((</w:t>
      </w:r>
      <w:r w:rsidRPr="00AF5C05">
        <w:rPr>
          <w:rFonts w:ascii="Cambria Math" w:eastAsia="Cambria Math" w:hAnsi="Cambria Math" w:cs="Cambria Math"/>
        </w:rPr>
        <w:t>∀</w:t>
      </w:r>
      <w:proofErr w:type="spellStart"/>
      <w:r w:rsidRPr="00AF5C05">
        <w:t>scen</w:t>
      </w:r>
      <w:proofErr w:type="spellEnd"/>
      <w:r w:rsidRPr="00AF5C05">
        <w:t xml:space="preserve"> </w:t>
      </w:r>
      <w:r w:rsidRPr="00AF5C05">
        <w:rPr>
          <w:rFonts w:ascii="Cambria Math" w:eastAsia="Cambria Math" w:hAnsi="Cambria Math" w:cs="Cambria Math"/>
        </w:rPr>
        <w:t>∊</w:t>
      </w:r>
      <w:r w:rsidRPr="00AF5C05">
        <w:t xml:space="preserve"> scenarios).</w:t>
      </w:r>
    </w:p>
    <w:p w14:paraId="1A98CB6A" w14:textId="77777777" w:rsidR="00F45391" w:rsidRPr="00AF5C05" w:rsidRDefault="00F45391" w:rsidP="00F45391">
      <w:pPr>
        <w:ind w:left="1018"/>
      </w:pPr>
      <w:r w:rsidRPr="00AF5C05">
        <w:t>(</w:t>
      </w:r>
      <w:r w:rsidRPr="00AF5C05">
        <w:rPr>
          <w:rFonts w:ascii="Cambria Math" w:eastAsia="Cambria Math" w:hAnsi="Cambria Math" w:cs="Cambria Math"/>
        </w:rPr>
        <w:t>∃</w:t>
      </w:r>
      <w:r w:rsidRPr="00AF5C05">
        <w:t xml:space="preserve">! ([(sit, {opt}) </w:t>
      </w:r>
      <w:r w:rsidRPr="00AF5C05">
        <w:sym w:font="Wingdings" w:char="F0E0"/>
      </w:r>
      <w:r w:rsidRPr="00AF5C05">
        <w:t xml:space="preserve"> (&lt;o&gt;, b, p', g', v.vi', v.es', w', </w:t>
      </w:r>
      <w:proofErr w:type="spellStart"/>
      <w:r w:rsidRPr="00AF5C05">
        <w:t>Cpminψ</w:t>
      </w:r>
      <w:proofErr w:type="spellEnd"/>
      <w:r w:rsidRPr="00AF5C05">
        <w:t xml:space="preserve">', </w:t>
      </w:r>
      <w:proofErr w:type="spellStart"/>
      <w:r w:rsidRPr="00AF5C05">
        <w:t>Cgminψ</w:t>
      </w:r>
      <w:proofErr w:type="spellEnd"/>
      <w:r w:rsidRPr="00AF5C05">
        <w:t xml:space="preserve">', </w:t>
      </w:r>
      <w:proofErr w:type="spellStart"/>
      <w:r w:rsidRPr="00AF5C05">
        <w:t>Kvψ</w:t>
      </w:r>
      <w:proofErr w:type="spellEnd"/>
      <w:r w:rsidRPr="00AF5C05">
        <w:t xml:space="preserve">', </w:t>
      </w:r>
      <w:proofErr w:type="spellStart"/>
      <w:r w:rsidRPr="00AF5C05">
        <w:t>Kvpψ</w:t>
      </w:r>
      <w:proofErr w:type="spellEnd"/>
      <w:r w:rsidRPr="00AF5C05">
        <w:t xml:space="preserve">', </w:t>
      </w:r>
      <w:proofErr w:type="spellStart"/>
      <w:r w:rsidRPr="00AF5C05">
        <w:t>Kvgψ</w:t>
      </w:r>
      <w:proofErr w:type="spellEnd"/>
      <w:r w:rsidRPr="00AF5C05">
        <w:t xml:space="preserve">')] = TRUE) </w:t>
      </w:r>
    </w:p>
    <w:p w14:paraId="72C0597A" w14:textId="77777777" w:rsidR="00F45391" w:rsidRPr="00AF5C05" w:rsidRDefault="00F45391" w:rsidP="00F45391">
      <w:pPr>
        <w:ind w:left="1018"/>
      </w:pPr>
      <w:r w:rsidRPr="00AF5C05">
        <w:t>= TRUE</w:t>
      </w:r>
    </w:p>
    <w:p w14:paraId="58359175" w14:textId="77777777" w:rsidR="00F45391" w:rsidRPr="00AF5C05" w:rsidRDefault="00F45391" w:rsidP="00F45391">
      <w:pPr>
        <w:ind w:left="1018"/>
      </w:pPr>
      <w:r w:rsidRPr="00AF5C05">
        <w:t xml:space="preserve">) </w:t>
      </w:r>
    </w:p>
    <w:p w14:paraId="1A1A2453" w14:textId="77777777" w:rsidR="00F45391" w:rsidRPr="00AF5C05" w:rsidRDefault="00F45391" w:rsidP="00F45391">
      <w:pPr>
        <w:ind w:left="1008"/>
      </w:pPr>
    </w:p>
    <w:p w14:paraId="77F0506D" w14:textId="77777777" w:rsidR="00F45391" w:rsidRPr="00AF5C05" w:rsidRDefault="00F45391" w:rsidP="00F45391">
      <w:pPr>
        <w:ind w:left="1008"/>
      </w:pPr>
    </w:p>
    <w:p w14:paraId="594A625A" w14:textId="77777777" w:rsidR="00F45391" w:rsidRPr="00AF5C05" w:rsidRDefault="00F45391" w:rsidP="00F45391">
      <w:pPr>
        <w:pStyle w:val="Heading3"/>
        <w:spacing w:before="0" w:after="0"/>
        <w:rPr>
          <w:sz w:val="22"/>
          <w:szCs w:val="22"/>
        </w:rPr>
      </w:pPr>
      <w:bookmarkStart w:id="24" w:name="_Toc194314882"/>
      <w:r w:rsidRPr="00AF5C05">
        <w:rPr>
          <w:sz w:val="22"/>
          <w:szCs w:val="22"/>
        </w:rPr>
        <w:t xml:space="preserve">Function </w:t>
      </w:r>
      <w:proofErr w:type="spellStart"/>
      <w:r w:rsidRPr="00AF5C05">
        <w:rPr>
          <w:sz w:val="22"/>
          <w:szCs w:val="22"/>
        </w:rPr>
        <w:t>Is_possible</w:t>
      </w:r>
      <w:bookmarkEnd w:id="24"/>
      <w:proofErr w:type="spellEnd"/>
      <w:r w:rsidRPr="00AF5C05">
        <w:rPr>
          <w:sz w:val="22"/>
          <w:szCs w:val="22"/>
        </w:rPr>
        <w:t xml:space="preserve"> </w:t>
      </w:r>
    </w:p>
    <w:p w14:paraId="15AC012C"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Is_possible</w:t>
      </w:r>
      <w:proofErr w:type="spellEnd"/>
      <w:r w:rsidRPr="00AF5C05">
        <w:rPr>
          <w:rFonts w:cs="Calibri"/>
        </w:rPr>
        <w:t xml:space="preserve"> Definition</w:t>
      </w:r>
    </w:p>
    <w:p w14:paraId="02B5ACBC" w14:textId="77777777" w:rsidR="00F45391" w:rsidRPr="00AF5C05" w:rsidRDefault="00F45391" w:rsidP="00F45391">
      <w:pPr>
        <w:ind w:left="1728" w:right="1523" w:hanging="720"/>
      </w:pPr>
      <w:proofErr w:type="spellStart"/>
      <w:r w:rsidRPr="00AF5C05">
        <w:t>Is_possible_</w:t>
      </w:r>
      <w:proofErr w:type="gramStart"/>
      <w:r w:rsidRPr="00AF5C05">
        <w:t>phalanx</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pmin</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w:t>
      </w:r>
      <w:r w:rsidRPr="00AF5C05">
        <w:sym w:font="Wingdings" w:char="F0E0"/>
      </w:r>
      <w:r w:rsidRPr="00AF5C05">
        <w:t xml:space="preserve"> Boolean </w:t>
      </w:r>
    </w:p>
    <w:p w14:paraId="0EB0612C" w14:textId="77777777" w:rsidR="00F45391" w:rsidRPr="00AF5C05" w:rsidRDefault="00F45391" w:rsidP="00F45391">
      <w:pPr>
        <w:ind w:left="1008"/>
      </w:pPr>
      <w:r w:rsidRPr="00AF5C05">
        <w:t xml:space="preserve"> </w:t>
      </w:r>
    </w:p>
    <w:p w14:paraId="1F8C834B" w14:textId="77777777" w:rsidR="00F45391" w:rsidRPr="00AF5C05" w:rsidRDefault="00F45391" w:rsidP="00F45391">
      <w:pPr>
        <w:ind w:left="1018"/>
      </w:pPr>
      <w:proofErr w:type="spellStart"/>
      <w:r w:rsidRPr="00AF5C05">
        <w:t>Is_possible_</w:t>
      </w:r>
      <w:proofErr w:type="gramStart"/>
      <w:r w:rsidRPr="00AF5C05">
        <w:t>group</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gmin</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xml:space="preserve">) </w:t>
      </w:r>
      <w:r w:rsidRPr="00AF5C05">
        <w:sym w:font="Wingdings" w:char="F0E0"/>
      </w:r>
      <w:r w:rsidRPr="00AF5C05">
        <w:t xml:space="preserve"> Boolean </w:t>
      </w:r>
    </w:p>
    <w:p w14:paraId="6C95A877" w14:textId="77777777" w:rsidR="00F45391" w:rsidRPr="00AF5C05" w:rsidRDefault="00F45391" w:rsidP="00F45391">
      <w:pPr>
        <w:ind w:left="1008"/>
      </w:pPr>
    </w:p>
    <w:p w14:paraId="446CBD5D" w14:textId="77777777" w:rsidR="00F45391" w:rsidRPr="00AF5C05" w:rsidRDefault="00F45391" w:rsidP="00F45391">
      <w:pPr>
        <w:ind w:left="1008"/>
      </w:pPr>
    </w:p>
    <w:p w14:paraId="1AA9746D" w14:textId="77777777" w:rsidR="00F45391" w:rsidRPr="00AF5C05" w:rsidRDefault="00F45391" w:rsidP="00F45391">
      <w:pPr>
        <w:pStyle w:val="Heading4"/>
        <w:spacing w:before="0" w:after="0"/>
        <w:rPr>
          <w:rFonts w:cs="Calibri"/>
        </w:rPr>
      </w:pPr>
      <w:r w:rsidRPr="00AF5C05">
        <w:rPr>
          <w:rFonts w:cs="Calibri"/>
        </w:rPr>
        <w:t>Function Is-possible Invariant Intention</w:t>
      </w:r>
    </w:p>
    <w:p w14:paraId="71E432B1" w14:textId="77777777" w:rsidR="00F45391" w:rsidRPr="00AF5C05" w:rsidRDefault="00F45391" w:rsidP="00F45391">
      <w:pPr>
        <w:numPr>
          <w:ilvl w:val="0"/>
          <w:numId w:val="38"/>
        </w:numPr>
        <w:ind w:hanging="360"/>
      </w:pPr>
      <w:r w:rsidRPr="00AF5C05">
        <w:t xml:space="preserve">The scenario is possible for all vehicles in the phalanx </w:t>
      </w:r>
    </w:p>
    <w:p w14:paraId="5A7999E0" w14:textId="77777777" w:rsidR="00F45391" w:rsidRPr="00AF5C05" w:rsidRDefault="00F45391" w:rsidP="00F45391">
      <w:pPr>
        <w:numPr>
          <w:ilvl w:val="0"/>
          <w:numId w:val="38"/>
        </w:numPr>
        <w:ind w:hanging="360"/>
      </w:pPr>
      <w:r w:rsidRPr="00AF5C05">
        <w:t xml:space="preserve">The scenario is possible for all vehicles in the group </w:t>
      </w:r>
    </w:p>
    <w:p w14:paraId="0610FDAC" w14:textId="77777777" w:rsidR="00F45391" w:rsidRPr="00AF5C05" w:rsidRDefault="00F45391" w:rsidP="00F45391">
      <w:pPr>
        <w:numPr>
          <w:ilvl w:val="0"/>
          <w:numId w:val="38"/>
        </w:numPr>
        <w:ind w:hanging="360"/>
      </w:pPr>
      <w:r w:rsidRPr="00AF5C05">
        <w:t xml:space="preserve">The scenario is a dynamic DDT with resultant behaviour b, and output o, in the ODD </w:t>
      </w:r>
    </w:p>
    <w:p w14:paraId="54E0540C" w14:textId="77777777" w:rsidR="00F45391" w:rsidRPr="00AF5C05" w:rsidRDefault="00F45391" w:rsidP="00F45391">
      <w:pPr>
        <w:numPr>
          <w:ilvl w:val="0"/>
          <w:numId w:val="38"/>
        </w:numPr>
        <w:ind w:hanging="360"/>
      </w:pPr>
      <w:r w:rsidRPr="00AF5C05">
        <w:t xml:space="preserve">The all vehicles belong to both the phalanx and the group </w:t>
      </w:r>
    </w:p>
    <w:p w14:paraId="3D0542C6" w14:textId="77777777" w:rsidR="00F45391" w:rsidRPr="00AF5C05" w:rsidRDefault="00F45391" w:rsidP="00F45391">
      <w:pPr>
        <w:numPr>
          <w:ilvl w:val="0"/>
          <w:numId w:val="38"/>
        </w:numPr>
        <w:ind w:hanging="360"/>
      </w:pPr>
      <w:r w:rsidRPr="00AF5C05">
        <w:t xml:space="preserve">There is no vehicle capability less than that defined in the distributed knowledge </w:t>
      </w:r>
    </w:p>
    <w:p w14:paraId="0DDF8DC9" w14:textId="77777777" w:rsidR="00F45391" w:rsidRPr="00AF5C05" w:rsidRDefault="00F45391" w:rsidP="00F45391">
      <w:pPr>
        <w:ind w:left="1008"/>
      </w:pPr>
    </w:p>
    <w:p w14:paraId="544F020E" w14:textId="77777777" w:rsidR="00F45391" w:rsidRPr="00AF5C05" w:rsidRDefault="00F45391" w:rsidP="00F45391">
      <w:pPr>
        <w:ind w:left="1008"/>
      </w:pPr>
      <w:r w:rsidRPr="00AF5C05">
        <w:t xml:space="preserve"> </w:t>
      </w:r>
    </w:p>
    <w:p w14:paraId="760EA91A"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Is_possible</w:t>
      </w:r>
      <w:proofErr w:type="spellEnd"/>
      <w:r w:rsidRPr="00AF5C05">
        <w:rPr>
          <w:rFonts w:cs="Calibri"/>
        </w:rPr>
        <w:t xml:space="preserve"> Invariant</w:t>
      </w:r>
    </w:p>
    <w:p w14:paraId="2B7A385E" w14:textId="77777777" w:rsidR="00F45391" w:rsidRPr="00AF5C05" w:rsidRDefault="00F45391" w:rsidP="00F45391">
      <w:pPr>
        <w:ind w:left="978"/>
      </w:pPr>
      <w:r w:rsidRPr="00AF5C05">
        <w:rPr>
          <w:noProof/>
        </w:rPr>
        <w:drawing>
          <wp:inline distT="0" distB="0" distL="0" distR="0" wp14:anchorId="7E713BB1" wp14:editId="590BEEAF">
            <wp:extent cx="195072" cy="131064"/>
            <wp:effectExtent l="0" t="0" r="0" b="0"/>
            <wp:docPr id="742032648" name="Picture 742032648"/>
            <wp:cNvGraphicFramePr/>
            <a:graphic xmlns:a="http://schemas.openxmlformats.org/drawingml/2006/main">
              <a:graphicData uri="http://schemas.openxmlformats.org/drawingml/2006/picture">
                <pic:pic xmlns:pic="http://schemas.openxmlformats.org/drawingml/2006/picture">
                  <pic:nvPicPr>
                    <pic:cNvPr id="396898" name="Picture 396898"/>
                    <pic:cNvPicPr/>
                  </pic:nvPicPr>
                  <pic:blipFill>
                    <a:blip r:embed="rId21"/>
                    <a:stretch>
                      <a:fillRect/>
                    </a:stretch>
                  </pic:blipFill>
                  <pic:spPr>
                    <a:xfrm>
                      <a:off x="0" y="0"/>
                      <a:ext cx="195072" cy="131064"/>
                    </a:xfrm>
                    <a:prstGeom prst="rect">
                      <a:avLst/>
                    </a:prstGeom>
                  </pic:spPr>
                </pic:pic>
              </a:graphicData>
            </a:graphic>
          </wp:inline>
        </w:drawing>
      </w:r>
      <w:r w:rsidRPr="00AF5C05">
        <w:t xml:space="preserve">v | v </w:t>
      </w:r>
      <w:r w:rsidRPr="00AF5C05">
        <w:rPr>
          <w:noProof/>
        </w:rPr>
        <w:drawing>
          <wp:inline distT="0" distB="0" distL="0" distR="0" wp14:anchorId="39D0934E" wp14:editId="11AFE81D">
            <wp:extent cx="64008" cy="67056"/>
            <wp:effectExtent l="0" t="0" r="0" b="0"/>
            <wp:docPr id="1773681816" name="Picture 1773681816"/>
            <wp:cNvGraphicFramePr/>
            <a:graphic xmlns:a="http://schemas.openxmlformats.org/drawingml/2006/main">
              <a:graphicData uri="http://schemas.openxmlformats.org/drawingml/2006/picture">
                <pic:pic xmlns:pic="http://schemas.openxmlformats.org/drawingml/2006/picture">
                  <pic:nvPicPr>
                    <pic:cNvPr id="396899" name="Picture 396899"/>
                    <pic:cNvPicPr/>
                  </pic:nvPicPr>
                  <pic:blipFill>
                    <a:blip r:embed="rId22"/>
                    <a:stretch>
                      <a:fillRect/>
                    </a:stretch>
                  </pic:blipFill>
                  <pic:spPr>
                    <a:xfrm>
                      <a:off x="0" y="0"/>
                      <a:ext cx="64008" cy="67056"/>
                    </a:xfrm>
                    <a:prstGeom prst="rect">
                      <a:avLst/>
                    </a:prstGeom>
                  </pic:spPr>
                </pic:pic>
              </a:graphicData>
            </a:graphic>
          </wp:inline>
        </w:drawing>
      </w:r>
      <w:r w:rsidRPr="00AF5C05">
        <w:t xml:space="preserve"> </w:t>
      </w:r>
      <w:proofErr w:type="gramStart"/>
      <w:r w:rsidRPr="00AF5C05">
        <w:t xml:space="preserve">p)  </w:t>
      </w:r>
      <w:r w:rsidRPr="00AF5C05">
        <w:rPr>
          <w:rFonts w:eastAsia="Cambria Math"/>
        </w:rPr>
        <w:t>(</w:t>
      </w:r>
      <w:proofErr w:type="spellStart"/>
      <w:proofErr w:type="gramEnd"/>
      <w:r w:rsidRPr="00AF5C05">
        <w:t>Is_possible_</w:t>
      </w:r>
      <w:proofErr w:type="gramStart"/>
      <w:r w:rsidRPr="00AF5C05">
        <w:t>phalanx</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p</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0AD1339C" w14:textId="77777777" w:rsidR="00F45391" w:rsidRPr="00AF5C05" w:rsidRDefault="00F45391" w:rsidP="00F45391">
      <w:pPr>
        <w:ind w:left="968"/>
      </w:pPr>
      <w:r w:rsidRPr="00AF5C05">
        <w:rPr>
          <w:noProof/>
        </w:rPr>
        <w:drawing>
          <wp:inline distT="0" distB="0" distL="0" distR="0" wp14:anchorId="24684CAC" wp14:editId="5052156F">
            <wp:extent cx="82296" cy="88392"/>
            <wp:effectExtent l="0" t="0" r="0" b="0"/>
            <wp:docPr id="860390812" name="Picture 860390812"/>
            <wp:cNvGraphicFramePr/>
            <a:graphic xmlns:a="http://schemas.openxmlformats.org/drawingml/2006/main">
              <a:graphicData uri="http://schemas.openxmlformats.org/drawingml/2006/picture">
                <pic:pic xmlns:pic="http://schemas.openxmlformats.org/drawingml/2006/picture">
                  <pic:nvPicPr>
                    <pic:cNvPr id="396900" name="Picture 396900"/>
                    <pic:cNvPicPr/>
                  </pic:nvPicPr>
                  <pic:blipFill>
                    <a:blip r:embed="rId23"/>
                    <a:stretch>
                      <a:fillRect/>
                    </a:stretch>
                  </pic:blipFill>
                  <pic:spPr>
                    <a:xfrm>
                      <a:off x="0" y="0"/>
                      <a:ext cx="82296" cy="88392"/>
                    </a:xfrm>
                    <a:prstGeom prst="rect">
                      <a:avLst/>
                    </a:prstGeom>
                  </pic:spPr>
                </pic:pic>
              </a:graphicData>
            </a:graphic>
          </wp:inline>
        </w:drawing>
      </w:r>
      <w:r w:rsidRPr="00AF5C05">
        <w:rPr>
          <w:rFonts w:eastAsia="Cambria Math"/>
        </w:rPr>
        <w:t xml:space="preserve"> </w:t>
      </w:r>
    </w:p>
    <w:p w14:paraId="16B5A9C3" w14:textId="77777777" w:rsidR="00F45391" w:rsidRPr="00AF5C05" w:rsidRDefault="00F45391" w:rsidP="00F45391">
      <w:pPr>
        <w:ind w:left="978"/>
      </w:pPr>
      <w:r w:rsidRPr="00AF5C05">
        <w:rPr>
          <w:noProof/>
        </w:rPr>
        <w:drawing>
          <wp:inline distT="0" distB="0" distL="0" distR="0" wp14:anchorId="780D30F1" wp14:editId="2D1B83CA">
            <wp:extent cx="195072" cy="134112"/>
            <wp:effectExtent l="0" t="0" r="0" b="0"/>
            <wp:docPr id="1536955996" name="Picture 1536955996"/>
            <wp:cNvGraphicFramePr/>
            <a:graphic xmlns:a="http://schemas.openxmlformats.org/drawingml/2006/main">
              <a:graphicData uri="http://schemas.openxmlformats.org/drawingml/2006/picture">
                <pic:pic xmlns:pic="http://schemas.openxmlformats.org/drawingml/2006/picture">
                  <pic:nvPicPr>
                    <pic:cNvPr id="396901" name="Picture 396901"/>
                    <pic:cNvPicPr/>
                  </pic:nvPicPr>
                  <pic:blipFill>
                    <a:blip r:embed="rId24"/>
                    <a:stretch>
                      <a:fillRect/>
                    </a:stretch>
                  </pic:blipFill>
                  <pic:spPr>
                    <a:xfrm>
                      <a:off x="0" y="0"/>
                      <a:ext cx="195072" cy="134112"/>
                    </a:xfrm>
                    <a:prstGeom prst="rect">
                      <a:avLst/>
                    </a:prstGeom>
                  </pic:spPr>
                </pic:pic>
              </a:graphicData>
            </a:graphic>
          </wp:inline>
        </w:drawing>
      </w:r>
      <w:r w:rsidRPr="00AF5C05">
        <w:t xml:space="preserve">v | v </w:t>
      </w:r>
      <w:r w:rsidRPr="00AF5C05">
        <w:rPr>
          <w:noProof/>
        </w:rPr>
        <w:drawing>
          <wp:inline distT="0" distB="0" distL="0" distR="0" wp14:anchorId="139BA823" wp14:editId="558E12B1">
            <wp:extent cx="173736" cy="106680"/>
            <wp:effectExtent l="0" t="0" r="0" b="0"/>
            <wp:docPr id="993955082" name="Picture 993955082"/>
            <wp:cNvGraphicFramePr/>
            <a:graphic xmlns:a="http://schemas.openxmlformats.org/drawingml/2006/main">
              <a:graphicData uri="http://schemas.openxmlformats.org/drawingml/2006/picture">
                <pic:pic xmlns:pic="http://schemas.openxmlformats.org/drawingml/2006/picture">
                  <pic:nvPicPr>
                    <pic:cNvPr id="396902" name="Picture 396902"/>
                    <pic:cNvPicPr/>
                  </pic:nvPicPr>
                  <pic:blipFill>
                    <a:blip r:embed="rId25"/>
                    <a:stretch>
                      <a:fillRect/>
                    </a:stretch>
                  </pic:blipFill>
                  <pic:spPr>
                    <a:xfrm>
                      <a:off x="0" y="0"/>
                      <a:ext cx="173736" cy="106680"/>
                    </a:xfrm>
                    <a:prstGeom prst="rect">
                      <a:avLst/>
                    </a:prstGeom>
                  </pic:spPr>
                </pic:pic>
              </a:graphicData>
            </a:graphic>
          </wp:inline>
        </w:drawing>
      </w:r>
      <w:r w:rsidRPr="00AF5C05">
        <w:t>)  (</w:t>
      </w:r>
      <w:proofErr w:type="spellStart"/>
      <w:r w:rsidRPr="00AF5C05">
        <w:t>Is_possible_</w:t>
      </w:r>
      <w:proofErr w:type="gramStart"/>
      <w:r w:rsidRPr="00AF5C05">
        <w:t>group</w:t>
      </w:r>
      <w:proofErr w:type="spellEnd"/>
      <w:r w:rsidRPr="00AF5C05">
        <w:t>(</w:t>
      </w:r>
      <w:proofErr w:type="spellStart"/>
      <w:proofErr w:type="gramEnd"/>
      <w:r w:rsidRPr="00AF5C05">
        <w:t>scen</w:t>
      </w:r>
      <w:proofErr w:type="spellEnd"/>
      <w:r w:rsidRPr="00AF5C05">
        <w:t xml:space="preserve">, v, p, g, b, w, </w:t>
      </w:r>
      <w:proofErr w:type="spellStart"/>
      <w:r w:rsidRPr="00AF5C05">
        <w:t>C</w:t>
      </w:r>
      <w:r w:rsidRPr="00AF5C05">
        <w:rPr>
          <w:vertAlign w:val="subscript"/>
        </w:rPr>
        <w:t>g</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 TRUE)</w:t>
      </w:r>
      <w:r w:rsidRPr="00AF5C05">
        <w:rPr>
          <w:rFonts w:eastAsia="Cambria Math"/>
        </w:rPr>
        <w:t xml:space="preserve"> </w:t>
      </w:r>
      <w:r w:rsidRPr="00AF5C05">
        <w:t xml:space="preserve"> </w:t>
      </w:r>
      <w:r w:rsidRPr="00AF5C05">
        <w:rPr>
          <w:rFonts w:eastAsia="Cambria Math"/>
        </w:rPr>
        <w:t xml:space="preserve"> </w:t>
      </w:r>
    </w:p>
    <w:p w14:paraId="523E5942" w14:textId="77777777" w:rsidR="00F45391" w:rsidRPr="00AF5C05" w:rsidRDefault="00F45391" w:rsidP="00F45391">
      <w:pPr>
        <w:ind w:left="968"/>
      </w:pPr>
      <w:r w:rsidRPr="00AF5C05">
        <w:rPr>
          <w:noProof/>
        </w:rPr>
        <w:drawing>
          <wp:inline distT="0" distB="0" distL="0" distR="0" wp14:anchorId="466FF12F" wp14:editId="4F846C98">
            <wp:extent cx="82296" cy="85344"/>
            <wp:effectExtent l="0" t="0" r="0" b="0"/>
            <wp:docPr id="1700774669" name="Picture 1700774669"/>
            <wp:cNvGraphicFramePr/>
            <a:graphic xmlns:a="http://schemas.openxmlformats.org/drawingml/2006/main">
              <a:graphicData uri="http://schemas.openxmlformats.org/drawingml/2006/picture">
                <pic:pic xmlns:pic="http://schemas.openxmlformats.org/drawingml/2006/picture">
                  <pic:nvPicPr>
                    <pic:cNvPr id="396903" name="Picture 396903"/>
                    <pic:cNvPicPr/>
                  </pic:nvPicPr>
                  <pic:blipFill>
                    <a:blip r:embed="rId26"/>
                    <a:stretch>
                      <a:fillRect/>
                    </a:stretch>
                  </pic:blipFill>
                  <pic:spPr>
                    <a:xfrm>
                      <a:off x="0" y="0"/>
                      <a:ext cx="82296" cy="85344"/>
                    </a:xfrm>
                    <a:prstGeom prst="rect">
                      <a:avLst/>
                    </a:prstGeom>
                  </pic:spPr>
                </pic:pic>
              </a:graphicData>
            </a:graphic>
          </wp:inline>
        </w:drawing>
      </w:r>
      <w:r w:rsidRPr="00AF5C05">
        <w:t xml:space="preserve">  </w:t>
      </w:r>
    </w:p>
    <w:p w14:paraId="3CF31464" w14:textId="77777777" w:rsidR="00F45391" w:rsidRPr="00AF5C05" w:rsidRDefault="00F45391" w:rsidP="00F45391">
      <w:pPr>
        <w:ind w:left="1018"/>
      </w:pPr>
      <w:r w:rsidRPr="00AF5C05">
        <w:t>(</w:t>
      </w:r>
      <w:r w:rsidRPr="00AF5C05">
        <w:rPr>
          <w:noProof/>
        </w:rPr>
        <w:drawing>
          <wp:inline distT="0" distB="0" distL="0" distR="0" wp14:anchorId="2646D8DD" wp14:editId="06FA615E">
            <wp:extent cx="88392" cy="94488"/>
            <wp:effectExtent l="0" t="0" r="0" b="0"/>
            <wp:docPr id="220359811" name="Picture 220359811"/>
            <wp:cNvGraphicFramePr/>
            <a:graphic xmlns:a="http://schemas.openxmlformats.org/drawingml/2006/main">
              <a:graphicData uri="http://schemas.openxmlformats.org/drawingml/2006/picture">
                <pic:pic xmlns:pic="http://schemas.openxmlformats.org/drawingml/2006/picture">
                  <pic:nvPicPr>
                    <pic:cNvPr id="396904" name="Picture 396904"/>
                    <pic:cNvPicPr/>
                  </pic:nvPicPr>
                  <pic:blipFill>
                    <a:blip r:embed="rId27"/>
                    <a:stretch>
                      <a:fillRect/>
                    </a:stretch>
                  </pic:blipFill>
                  <pic:spPr>
                    <a:xfrm>
                      <a:off x="0" y="0"/>
                      <a:ext cx="88392" cy="94488"/>
                    </a:xfrm>
                    <a:prstGeom prst="rect">
                      <a:avLst/>
                    </a:prstGeom>
                  </pic:spPr>
                </pic:pic>
              </a:graphicData>
            </a:graphic>
          </wp:inline>
        </w:drawing>
      </w:r>
      <w:proofErr w:type="spellStart"/>
      <w:r w:rsidRPr="00AF5C05">
        <w:t>scen</w:t>
      </w:r>
      <w:proofErr w:type="spellEnd"/>
      <w:r w:rsidRPr="00AF5C05">
        <w:t xml:space="preserve"> </w:t>
      </w:r>
      <w:r w:rsidRPr="00AF5C05">
        <w:rPr>
          <w:noProof/>
        </w:rPr>
        <w:drawing>
          <wp:inline distT="0" distB="0" distL="0" distR="0" wp14:anchorId="4E7606C6" wp14:editId="20EEB98A">
            <wp:extent cx="64008" cy="67056"/>
            <wp:effectExtent l="0" t="0" r="0" b="0"/>
            <wp:docPr id="119183014" name="Picture 119183014"/>
            <wp:cNvGraphicFramePr/>
            <a:graphic xmlns:a="http://schemas.openxmlformats.org/drawingml/2006/main">
              <a:graphicData uri="http://schemas.openxmlformats.org/drawingml/2006/picture">
                <pic:pic xmlns:pic="http://schemas.openxmlformats.org/drawingml/2006/picture">
                  <pic:nvPicPr>
                    <pic:cNvPr id="396906" name="Picture 396906"/>
                    <pic:cNvPicPr/>
                  </pic:nvPicPr>
                  <pic:blipFill>
                    <a:blip r:embed="rId28"/>
                    <a:stretch>
                      <a:fillRect/>
                    </a:stretch>
                  </pic:blipFill>
                  <pic:spPr>
                    <a:xfrm>
                      <a:off x="0" y="0"/>
                      <a:ext cx="64008" cy="67056"/>
                    </a:xfrm>
                    <a:prstGeom prst="rect">
                      <a:avLst/>
                    </a:prstGeom>
                  </pic:spPr>
                </pic:pic>
              </a:graphicData>
            </a:graphic>
          </wp:inline>
        </w:drawing>
      </w:r>
      <w:r w:rsidRPr="00AF5C05">
        <w:t xml:space="preserve"> scenarios</w:t>
      </w:r>
      <w:proofErr w:type="gramStart"/>
      <w:r w:rsidRPr="00AF5C05">
        <w:t>) .</w:t>
      </w:r>
      <w:proofErr w:type="gramEnd"/>
      <w:r w:rsidRPr="00AF5C05">
        <w:t xml:space="preserve"> (</w:t>
      </w:r>
      <w:r w:rsidRPr="00AF5C05">
        <w:rPr>
          <w:noProof/>
        </w:rPr>
        <w:drawing>
          <wp:inline distT="0" distB="0" distL="0" distR="0" wp14:anchorId="0150B449" wp14:editId="1020FD22">
            <wp:extent cx="60960" cy="94488"/>
            <wp:effectExtent l="0" t="0" r="0" b="0"/>
            <wp:docPr id="506631478" name="Picture 506631478"/>
            <wp:cNvGraphicFramePr/>
            <a:graphic xmlns:a="http://schemas.openxmlformats.org/drawingml/2006/main">
              <a:graphicData uri="http://schemas.openxmlformats.org/drawingml/2006/picture">
                <pic:pic xmlns:pic="http://schemas.openxmlformats.org/drawingml/2006/picture">
                  <pic:nvPicPr>
                    <pic:cNvPr id="396905" name="Picture 396905"/>
                    <pic:cNvPicPr/>
                  </pic:nvPicPr>
                  <pic:blipFill>
                    <a:blip r:embed="rId29"/>
                    <a:stretch>
                      <a:fillRect/>
                    </a:stretch>
                  </pic:blipFill>
                  <pic:spPr>
                    <a:xfrm>
                      <a:off x="0" y="0"/>
                      <a:ext cx="60960" cy="94488"/>
                    </a:xfrm>
                    <a:prstGeom prst="rect">
                      <a:avLst/>
                    </a:prstGeom>
                  </pic:spPr>
                </pic:pic>
              </a:graphicData>
            </a:graphic>
          </wp:inline>
        </w:drawing>
      </w:r>
      <w:r w:rsidRPr="00AF5C05">
        <w:t xml:space="preserve">! </w:t>
      </w:r>
      <w:proofErr w:type="spellStart"/>
      <w:r w:rsidRPr="00AF5C05">
        <w:t>scen</w:t>
      </w:r>
      <w:proofErr w:type="spellEnd"/>
      <w:r w:rsidRPr="00AF5C05">
        <w:t xml:space="preserve"> | [(sit, {opt}) </w:t>
      </w:r>
      <w:r w:rsidRPr="00AF5C05">
        <w:sym w:font="Wingdings" w:char="F0E0"/>
      </w:r>
      <w:r w:rsidRPr="00AF5C05">
        <w:t xml:space="preserve"> (&lt;o&gt;, </w:t>
      </w:r>
      <w:proofErr w:type="gramStart"/>
      <w:r w:rsidRPr="00AF5C05">
        <w:t>b,  p</w:t>
      </w:r>
      <w:proofErr w:type="gramEnd"/>
      <w:r w:rsidRPr="00AF5C05">
        <w:t xml:space="preserve">', g', v.vi', </w:t>
      </w:r>
      <w:proofErr w:type="spellStart"/>
      <w:r w:rsidRPr="00AF5C05">
        <w:t>v.s</w:t>
      </w:r>
      <w:proofErr w:type="spellEnd"/>
      <w:r w:rsidRPr="00AF5C05">
        <w:t xml:space="preserve">', w', </w:t>
      </w:r>
      <w:proofErr w:type="spellStart"/>
      <w:r w:rsidRPr="00AF5C05">
        <w:t>C</w:t>
      </w:r>
      <w:r w:rsidRPr="00AF5C05">
        <w:rPr>
          <w:vertAlign w:val="subscript"/>
        </w:rPr>
        <w:t>g</w:t>
      </w:r>
      <w:r w:rsidRPr="00AF5C05">
        <w:t>ψ</w:t>
      </w:r>
      <w:proofErr w:type="spellEnd"/>
      <w:r w:rsidRPr="00AF5C05">
        <w:t xml:space="preserve">', </w:t>
      </w:r>
      <w:proofErr w:type="spellStart"/>
      <w:r w:rsidRPr="00AF5C05">
        <w:t>C</w:t>
      </w:r>
      <w:r w:rsidRPr="00AF5C05">
        <w:rPr>
          <w:vertAlign w:val="subscript"/>
        </w:rPr>
        <w:t>p</w:t>
      </w:r>
      <w:r w:rsidRPr="00AF5C05">
        <w:t>ψ</w:t>
      </w:r>
      <w:proofErr w:type="spellEnd"/>
      <w:r w:rsidRPr="00AF5C05">
        <w:t xml:space="preserve">', </w:t>
      </w:r>
      <w:proofErr w:type="spellStart"/>
      <w:r w:rsidRPr="00AF5C05">
        <w:t>K</w:t>
      </w:r>
      <w:r w:rsidRPr="00AF5C05">
        <w:rPr>
          <w:vertAlign w:val="subscript"/>
        </w:rPr>
        <w:t>v</w:t>
      </w:r>
      <w:r w:rsidRPr="00AF5C05">
        <w:t>ψ</w:t>
      </w:r>
      <w:proofErr w:type="spellEnd"/>
      <w:r w:rsidRPr="00AF5C05">
        <w:t xml:space="preserve">', </w:t>
      </w:r>
      <w:proofErr w:type="spellStart"/>
      <w:r w:rsidRPr="00AF5C05">
        <w:t>K</w:t>
      </w:r>
      <w:r w:rsidRPr="00AF5C05">
        <w:rPr>
          <w:vertAlign w:val="subscript"/>
        </w:rPr>
        <w:t>vpg</w:t>
      </w:r>
      <w:r w:rsidRPr="00AF5C05">
        <w:t>ψ</w:t>
      </w:r>
      <w:proofErr w:type="spellEnd"/>
      <w:proofErr w:type="gramStart"/>
      <w:r w:rsidRPr="00AF5C05">
        <w:t>' )</w:t>
      </w:r>
      <w:proofErr w:type="gramEnd"/>
      <w:r w:rsidRPr="00AF5C05">
        <w:t xml:space="preserve">] = TRUE)) </w:t>
      </w:r>
    </w:p>
    <w:p w14:paraId="54620AE1" w14:textId="77777777" w:rsidR="00F45391" w:rsidRPr="00AF5C05" w:rsidRDefault="00F45391" w:rsidP="00F45391">
      <w:pPr>
        <w:ind w:left="968"/>
      </w:pPr>
      <w:r w:rsidRPr="00AF5C05">
        <w:rPr>
          <w:noProof/>
        </w:rPr>
        <w:drawing>
          <wp:inline distT="0" distB="0" distL="0" distR="0" wp14:anchorId="5C9BC610" wp14:editId="5F0A2871">
            <wp:extent cx="82296" cy="85344"/>
            <wp:effectExtent l="0" t="0" r="0" b="0"/>
            <wp:docPr id="351737898" name="Picture 351737898"/>
            <wp:cNvGraphicFramePr/>
            <a:graphic xmlns:a="http://schemas.openxmlformats.org/drawingml/2006/main">
              <a:graphicData uri="http://schemas.openxmlformats.org/drawingml/2006/picture">
                <pic:pic xmlns:pic="http://schemas.openxmlformats.org/drawingml/2006/picture">
                  <pic:nvPicPr>
                    <pic:cNvPr id="396907" name="Picture 396907"/>
                    <pic:cNvPicPr/>
                  </pic:nvPicPr>
                  <pic:blipFill>
                    <a:blip r:embed="rId26"/>
                    <a:stretch>
                      <a:fillRect/>
                    </a:stretch>
                  </pic:blipFill>
                  <pic:spPr>
                    <a:xfrm>
                      <a:off x="0" y="0"/>
                      <a:ext cx="82296" cy="85344"/>
                    </a:xfrm>
                    <a:prstGeom prst="rect">
                      <a:avLst/>
                    </a:prstGeom>
                  </pic:spPr>
                </pic:pic>
              </a:graphicData>
            </a:graphic>
          </wp:inline>
        </w:drawing>
      </w:r>
      <w:r w:rsidRPr="00AF5C05">
        <w:rPr>
          <w:rFonts w:eastAsia="Cambria Math"/>
        </w:rPr>
        <w:t xml:space="preserve"> </w:t>
      </w:r>
    </w:p>
    <w:p w14:paraId="50484FAD" w14:textId="77777777" w:rsidR="00F45391" w:rsidRPr="00AF5C05" w:rsidRDefault="00F45391" w:rsidP="00F45391">
      <w:pPr>
        <w:ind w:left="978"/>
      </w:pPr>
      <w:r w:rsidRPr="00AF5C05">
        <w:rPr>
          <w:noProof/>
        </w:rPr>
        <w:t>(</w:t>
      </w:r>
      <w:r w:rsidRPr="00AF5C05">
        <w:rPr>
          <w:rFonts w:ascii="Cambria Math" w:hAnsi="Cambria Math" w:cs="Cambria Math"/>
          <w:noProof/>
        </w:rPr>
        <w:t>∀</w:t>
      </w:r>
      <w:r w:rsidRPr="00AF5C05">
        <w:t xml:space="preserve">v | ((v </w:t>
      </w:r>
      <w:r w:rsidRPr="00AF5C05">
        <w:rPr>
          <w:noProof/>
        </w:rPr>
        <w:drawing>
          <wp:inline distT="0" distB="0" distL="0" distR="0" wp14:anchorId="23BE6A4B" wp14:editId="5B0080A8">
            <wp:extent cx="64008" cy="67056"/>
            <wp:effectExtent l="0" t="0" r="0" b="0"/>
            <wp:docPr id="81619217" name="Picture 81619217"/>
            <wp:cNvGraphicFramePr/>
            <a:graphic xmlns:a="http://schemas.openxmlformats.org/drawingml/2006/main">
              <a:graphicData uri="http://schemas.openxmlformats.org/drawingml/2006/picture">
                <pic:pic xmlns:pic="http://schemas.openxmlformats.org/drawingml/2006/picture">
                  <pic:nvPicPr>
                    <pic:cNvPr id="396909" name="Picture 396909"/>
                    <pic:cNvPicPr/>
                  </pic:nvPicPr>
                  <pic:blipFill>
                    <a:blip r:embed="rId13"/>
                    <a:stretch>
                      <a:fillRect/>
                    </a:stretch>
                  </pic:blipFill>
                  <pic:spPr>
                    <a:xfrm>
                      <a:off x="0" y="0"/>
                      <a:ext cx="64008" cy="67056"/>
                    </a:xfrm>
                    <a:prstGeom prst="rect">
                      <a:avLst/>
                    </a:prstGeom>
                  </pic:spPr>
                </pic:pic>
              </a:graphicData>
            </a:graphic>
          </wp:inline>
        </w:drawing>
      </w:r>
      <w:r w:rsidRPr="00AF5C05">
        <w:t xml:space="preserve"> g </w:t>
      </w:r>
      <w:r w:rsidRPr="00AF5C05">
        <w:rPr>
          <w:noProof/>
        </w:rPr>
        <w:drawing>
          <wp:inline distT="0" distB="0" distL="0" distR="0" wp14:anchorId="3D549CD3" wp14:editId="721124CA">
            <wp:extent cx="82296" cy="88392"/>
            <wp:effectExtent l="0" t="0" r="0" b="0"/>
            <wp:docPr id="430671733" name="Picture 430671733"/>
            <wp:cNvGraphicFramePr/>
            <a:graphic xmlns:a="http://schemas.openxmlformats.org/drawingml/2006/main">
              <a:graphicData uri="http://schemas.openxmlformats.org/drawingml/2006/picture">
                <pic:pic xmlns:pic="http://schemas.openxmlformats.org/drawingml/2006/picture">
                  <pic:nvPicPr>
                    <pic:cNvPr id="396910" name="Picture 396910"/>
                    <pic:cNvPicPr/>
                  </pic:nvPicPr>
                  <pic:blipFill>
                    <a:blip r:embed="rId30"/>
                    <a:stretch>
                      <a:fillRect/>
                    </a:stretch>
                  </pic:blipFill>
                  <pic:spPr>
                    <a:xfrm>
                      <a:off x="0" y="0"/>
                      <a:ext cx="82296" cy="88392"/>
                    </a:xfrm>
                    <a:prstGeom prst="rect">
                      <a:avLst/>
                    </a:prstGeom>
                  </pic:spPr>
                </pic:pic>
              </a:graphicData>
            </a:graphic>
          </wp:inline>
        </w:drawing>
      </w:r>
      <w:r w:rsidRPr="00AF5C05">
        <w:t xml:space="preserve"> v </w:t>
      </w:r>
      <w:r w:rsidRPr="00AF5C05">
        <w:rPr>
          <w:noProof/>
        </w:rPr>
        <w:drawing>
          <wp:inline distT="0" distB="0" distL="0" distR="0" wp14:anchorId="16BD46EE" wp14:editId="7656E183">
            <wp:extent cx="64008" cy="67056"/>
            <wp:effectExtent l="0" t="0" r="0" b="0"/>
            <wp:docPr id="1948199719" name="Picture 1948199719"/>
            <wp:cNvGraphicFramePr/>
            <a:graphic xmlns:a="http://schemas.openxmlformats.org/drawingml/2006/main">
              <a:graphicData uri="http://schemas.openxmlformats.org/drawingml/2006/picture">
                <pic:pic xmlns:pic="http://schemas.openxmlformats.org/drawingml/2006/picture">
                  <pic:nvPicPr>
                    <pic:cNvPr id="396909" name="Picture 396909"/>
                    <pic:cNvPicPr/>
                  </pic:nvPicPr>
                  <pic:blipFill>
                    <a:blip r:embed="rId13"/>
                    <a:stretch>
                      <a:fillRect/>
                    </a:stretch>
                  </pic:blipFill>
                  <pic:spPr>
                    <a:xfrm>
                      <a:off x="0" y="0"/>
                      <a:ext cx="64008" cy="67056"/>
                    </a:xfrm>
                    <a:prstGeom prst="rect">
                      <a:avLst/>
                    </a:prstGeom>
                  </pic:spPr>
                </pic:pic>
              </a:graphicData>
            </a:graphic>
          </wp:inline>
        </w:drawing>
      </w:r>
      <w:r w:rsidRPr="00AF5C05">
        <w:t xml:space="preserve">  p) = TRUE) </w:t>
      </w:r>
      <w:r w:rsidRPr="00AF5C05">
        <w:rPr>
          <w:noProof/>
        </w:rPr>
        <w:drawing>
          <wp:inline distT="0" distB="0" distL="0" distR="0" wp14:anchorId="7E16629C" wp14:editId="3BD1FCF9">
            <wp:extent cx="82296" cy="88392"/>
            <wp:effectExtent l="0" t="0" r="0" b="0"/>
            <wp:docPr id="1015711667" name="Picture 1015711667"/>
            <wp:cNvGraphicFramePr/>
            <a:graphic xmlns:a="http://schemas.openxmlformats.org/drawingml/2006/main">
              <a:graphicData uri="http://schemas.openxmlformats.org/drawingml/2006/picture">
                <pic:pic xmlns:pic="http://schemas.openxmlformats.org/drawingml/2006/picture">
                  <pic:nvPicPr>
                    <pic:cNvPr id="396912" name="Picture 396912"/>
                    <pic:cNvPicPr/>
                  </pic:nvPicPr>
                  <pic:blipFill>
                    <a:blip r:embed="rId31"/>
                    <a:stretch>
                      <a:fillRect/>
                    </a:stretch>
                  </pic:blipFill>
                  <pic:spPr>
                    <a:xfrm>
                      <a:off x="0" y="0"/>
                      <a:ext cx="82296" cy="88392"/>
                    </a:xfrm>
                    <a:prstGeom prst="rect">
                      <a:avLst/>
                    </a:prstGeom>
                  </pic:spPr>
                </pic:pic>
              </a:graphicData>
            </a:graphic>
          </wp:inline>
        </w:drawing>
      </w:r>
      <w:r w:rsidRPr="00AF5C05">
        <w:t xml:space="preserve"> </w:t>
      </w:r>
      <w:proofErr w:type="gramStart"/>
      <w:r w:rsidRPr="00AF5C05">
        <w:t>¬(</w:t>
      </w:r>
      <w:proofErr w:type="spellStart"/>
      <w:proofErr w:type="gramEnd"/>
      <w:r w:rsidRPr="00AF5C05">
        <w:t>v.cap</w:t>
      </w:r>
      <w:proofErr w:type="spellEnd"/>
      <w:r w:rsidRPr="00AF5C05">
        <w:t xml:space="preserve"> &lt; </w:t>
      </w:r>
      <w:proofErr w:type="spellStart"/>
      <w:r w:rsidRPr="00AF5C05">
        <w:t>D</w:t>
      </w:r>
      <w:r w:rsidRPr="00AF5C05">
        <w:rPr>
          <w:vertAlign w:val="subscript"/>
        </w:rPr>
        <w:t>pgmin</w:t>
      </w:r>
      <w:r w:rsidRPr="00AF5C05">
        <w:t>ψ.cap</w:t>
      </w:r>
      <w:proofErr w:type="spellEnd"/>
      <w:r w:rsidRPr="00AF5C05">
        <w:t xml:space="preserve">))) </w:t>
      </w:r>
    </w:p>
    <w:p w14:paraId="012575F2" w14:textId="77777777" w:rsidR="00F45391" w:rsidRPr="00AF5C05" w:rsidRDefault="00F45391" w:rsidP="00F45391"/>
    <w:p w14:paraId="152A6D14" w14:textId="77777777" w:rsidR="00F45391" w:rsidRPr="00AF5C05" w:rsidRDefault="00F45391" w:rsidP="00F45391"/>
    <w:p w14:paraId="17A75988" w14:textId="77777777" w:rsidR="00F45391" w:rsidRPr="00AF5C05" w:rsidRDefault="00F45391" w:rsidP="00F45391">
      <w:pPr>
        <w:pStyle w:val="Heading3"/>
        <w:spacing w:before="0" w:after="0"/>
        <w:rPr>
          <w:sz w:val="22"/>
          <w:szCs w:val="22"/>
        </w:rPr>
      </w:pPr>
      <w:bookmarkStart w:id="25" w:name="_Toc194314883"/>
      <w:r w:rsidRPr="00AF5C05">
        <w:rPr>
          <w:sz w:val="22"/>
          <w:szCs w:val="22"/>
        </w:rPr>
        <w:t xml:space="preserve">Function </w:t>
      </w:r>
      <w:proofErr w:type="spellStart"/>
      <w:r w:rsidRPr="00AF5C05">
        <w:rPr>
          <w:sz w:val="22"/>
          <w:szCs w:val="22"/>
        </w:rPr>
        <w:t>Is_feasible</w:t>
      </w:r>
      <w:bookmarkEnd w:id="25"/>
      <w:proofErr w:type="spellEnd"/>
      <w:r w:rsidRPr="00AF5C05">
        <w:rPr>
          <w:sz w:val="22"/>
          <w:szCs w:val="22"/>
        </w:rPr>
        <w:t xml:space="preserve"> </w:t>
      </w:r>
    </w:p>
    <w:p w14:paraId="0A227D68"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Is_feasible</w:t>
      </w:r>
      <w:proofErr w:type="spellEnd"/>
      <w:r w:rsidRPr="00AF5C05">
        <w:rPr>
          <w:rFonts w:cs="Calibri"/>
        </w:rPr>
        <w:t xml:space="preserve"> Definition</w:t>
      </w:r>
    </w:p>
    <w:p w14:paraId="6831A315" w14:textId="77777777" w:rsidR="00F45391" w:rsidRPr="00AF5C05" w:rsidRDefault="00F45391" w:rsidP="00F45391">
      <w:pPr>
        <w:ind w:left="1728" w:right="3261" w:hanging="720"/>
      </w:pPr>
      <w:proofErr w:type="spellStart"/>
      <w:r w:rsidRPr="00AF5C05">
        <w:t>Is_</w:t>
      </w:r>
      <w:proofErr w:type="gramStart"/>
      <w:r w:rsidRPr="00AF5C05">
        <w:t>feasible</w:t>
      </w:r>
      <w:proofErr w:type="spellEnd"/>
      <w:r w:rsidRPr="00AF5C05">
        <w:t>(</w:t>
      </w:r>
      <w:proofErr w:type="gramEnd"/>
      <w:r w:rsidRPr="00AF5C05">
        <w:t xml:space="preserve">scenario, v, p, g, b, w, </w:t>
      </w:r>
      <w:proofErr w:type="spellStart"/>
      <w:r w:rsidRPr="00AF5C05">
        <w:t>K</w:t>
      </w:r>
      <w:r w:rsidRPr="00AF5C05">
        <w:rPr>
          <w:vertAlign w:val="subscript"/>
        </w:rPr>
        <w:t>vpg</w:t>
      </w:r>
      <w:r w:rsidRPr="00AF5C05">
        <w:t>ψ</w:t>
      </w:r>
      <w:proofErr w:type="spellEnd"/>
      <w:r w:rsidRPr="00AF5C05">
        <w:t xml:space="preserve">) </w:t>
      </w:r>
      <w:r w:rsidRPr="00AF5C05">
        <w:sym w:font="Wingdings" w:char="F0E0"/>
      </w:r>
      <w:r w:rsidRPr="00AF5C05">
        <w:t xml:space="preserve"> Boolean </w:t>
      </w:r>
    </w:p>
    <w:p w14:paraId="534A49D6" w14:textId="77777777" w:rsidR="00F45391" w:rsidRPr="00AF5C05" w:rsidRDefault="00F45391" w:rsidP="00F45391">
      <w:pPr>
        <w:ind w:left="1728" w:right="3261" w:hanging="720"/>
      </w:pPr>
    </w:p>
    <w:p w14:paraId="63FF79CC" w14:textId="77777777" w:rsidR="00F45391" w:rsidRPr="00AF5C05" w:rsidRDefault="00F45391" w:rsidP="00F45391">
      <w:pPr>
        <w:ind w:left="1728" w:right="3261" w:hanging="720"/>
      </w:pPr>
    </w:p>
    <w:p w14:paraId="5AF065E4" w14:textId="77777777" w:rsidR="00F45391" w:rsidRPr="00AF5C05" w:rsidRDefault="00F45391" w:rsidP="00F45391">
      <w:pPr>
        <w:pStyle w:val="Heading4"/>
        <w:spacing w:before="0" w:after="0"/>
        <w:rPr>
          <w:rFonts w:cs="Calibri"/>
        </w:rPr>
      </w:pPr>
      <w:r w:rsidRPr="00AF5C05">
        <w:rPr>
          <w:rFonts w:cs="Calibri"/>
        </w:rPr>
        <w:t xml:space="preserve"> Function </w:t>
      </w:r>
      <w:proofErr w:type="spellStart"/>
      <w:r w:rsidRPr="00AF5C05">
        <w:rPr>
          <w:rFonts w:cs="Calibri"/>
        </w:rPr>
        <w:t>Is_feasible</w:t>
      </w:r>
      <w:proofErr w:type="spellEnd"/>
      <w:r w:rsidRPr="00AF5C05">
        <w:rPr>
          <w:rFonts w:cs="Calibri"/>
        </w:rPr>
        <w:t xml:space="preserve"> Invariant Intention</w:t>
      </w:r>
    </w:p>
    <w:p w14:paraId="5381D36A" w14:textId="77777777" w:rsidR="00F45391" w:rsidRPr="00AF5C05" w:rsidRDefault="00F45391" w:rsidP="00F45391">
      <w:pPr>
        <w:pStyle w:val="ListParagraph"/>
        <w:numPr>
          <w:ilvl w:val="0"/>
          <w:numId w:val="50"/>
        </w:numPr>
        <w:ind w:right="55"/>
      </w:pPr>
      <w:r w:rsidRPr="00AF5C05">
        <w:t xml:space="preserve">The maximum capability of the phalanx and group is limited in their behaviour, [es </w:t>
      </w:r>
      <w:r w:rsidRPr="00AF5C05">
        <w:sym w:font="Wingdings" w:char="F0E0"/>
      </w:r>
      <w:r w:rsidRPr="00AF5C05">
        <w:t xml:space="preserve"> </w:t>
      </w:r>
      <w:proofErr w:type="spellStart"/>
      <w:r w:rsidRPr="00AF5C05">
        <w:t>es'</w:t>
      </w:r>
      <w:proofErr w:type="spellEnd"/>
      <w:r w:rsidRPr="00AF5C05">
        <w:t xml:space="preserve">], by the minimum capability of their component members. </w:t>
      </w:r>
    </w:p>
    <w:p w14:paraId="36985F74" w14:textId="77777777" w:rsidR="00F45391" w:rsidRPr="00AF5C05" w:rsidRDefault="00F45391" w:rsidP="00F45391">
      <w:pPr>
        <w:ind w:left="216"/>
      </w:pPr>
    </w:p>
    <w:p w14:paraId="0E92A5BB" w14:textId="77777777" w:rsidR="00F45391" w:rsidRPr="00AF5C05" w:rsidRDefault="00F45391" w:rsidP="00F45391">
      <w:pPr>
        <w:ind w:left="288"/>
      </w:pPr>
    </w:p>
    <w:p w14:paraId="2AECC071"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Is_feasible</w:t>
      </w:r>
      <w:proofErr w:type="spellEnd"/>
      <w:r w:rsidRPr="00AF5C05">
        <w:rPr>
          <w:rFonts w:cs="Calibri"/>
        </w:rPr>
        <w:t xml:space="preserve"> Invariant</w:t>
      </w:r>
    </w:p>
    <w:p w14:paraId="579F69CB" w14:textId="77777777" w:rsidR="00F45391" w:rsidRPr="00AF5C05" w:rsidRDefault="00F45391" w:rsidP="00F45391">
      <w:pPr>
        <w:ind w:left="1018"/>
      </w:pPr>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w:t>
      </w:r>
      <w:proofErr w:type="spellStart"/>
      <w:r w:rsidRPr="00AF5C05">
        <w:t>Vehicle_World</w:t>
      </w:r>
      <w:proofErr w:type="spellEnd"/>
      <w:r w:rsidRPr="00AF5C05">
        <w:t>), (</w:t>
      </w:r>
      <w:r w:rsidRPr="00AF5C05">
        <w:rPr>
          <w:rFonts w:ascii="Cambria Math" w:eastAsia="Cambria Math" w:hAnsi="Cambria Math" w:cs="Cambria Math"/>
        </w:rPr>
        <w:t>∀</w:t>
      </w:r>
      <w:r w:rsidRPr="00AF5C05">
        <w:t xml:space="preserve">v.es </w:t>
      </w:r>
      <w:r w:rsidRPr="00AF5C05">
        <w:rPr>
          <w:rFonts w:ascii="Cambria Math" w:eastAsia="Cambria Math" w:hAnsi="Cambria Math" w:cs="Cambria Math"/>
        </w:rPr>
        <w:t>∊</w:t>
      </w:r>
      <w:r w:rsidRPr="00AF5C05">
        <w:t xml:space="preserve"> {v.es}), (</w:t>
      </w:r>
      <w:r w:rsidRPr="00AF5C05">
        <w:rPr>
          <w:rFonts w:ascii="Cambria Math" w:eastAsia="Cambria Math" w:hAnsi="Cambria Math" w:cs="Cambria Math"/>
        </w:rPr>
        <w:t>∀</w:t>
      </w:r>
      <w:proofErr w:type="spellStart"/>
      <w:r w:rsidRPr="00AF5C05">
        <w:t>scen</w:t>
      </w:r>
      <w:proofErr w:type="spellEnd"/>
      <w:r w:rsidRPr="00AF5C05">
        <w:t xml:space="preserve"> </w:t>
      </w:r>
      <w:r w:rsidRPr="00AF5C05">
        <w:rPr>
          <w:rFonts w:ascii="Cambria Math" w:eastAsia="Cambria Math" w:hAnsi="Cambria Math" w:cs="Cambria Math"/>
        </w:rPr>
        <w:t>∊</w:t>
      </w:r>
      <w:r w:rsidRPr="00AF5C05">
        <w:t xml:space="preserve"> scenarios</w:t>
      </w:r>
      <w:proofErr w:type="gramStart"/>
      <w:r w:rsidRPr="00AF5C05">
        <w:t>) .</w:t>
      </w:r>
      <w:proofErr w:type="gramEnd"/>
      <w:r w:rsidRPr="00AF5C05">
        <w:t xml:space="preserve"> </w:t>
      </w:r>
    </w:p>
    <w:p w14:paraId="19AA7A2C" w14:textId="77777777" w:rsidR="00F45391" w:rsidRPr="00AF5C05" w:rsidRDefault="00F45391" w:rsidP="00F45391">
      <w:pPr>
        <w:ind w:left="1018"/>
      </w:pPr>
      <w:r w:rsidRPr="00AF5C05">
        <w:t>((</w:t>
      </w:r>
      <w:proofErr w:type="gramStart"/>
      <w:r w:rsidRPr="00AF5C05">
        <w:rPr>
          <w:rFonts w:ascii="Cambria Math" w:eastAsia="Cambria Math" w:hAnsi="Cambria Math" w:cs="Cambria Math"/>
        </w:rPr>
        <w:t>∃</w:t>
      </w:r>
      <w:r w:rsidRPr="00AF5C05">
        <w:t>!v</w:t>
      </w:r>
      <w:proofErr w:type="gramEnd"/>
      <w:r w:rsidRPr="00AF5C05">
        <w:t xml:space="preserve">.es | [v.es </w:t>
      </w:r>
      <w:r w:rsidRPr="00AF5C05">
        <w:sym w:font="Wingdings" w:char="F0E0"/>
      </w:r>
      <w:r w:rsidRPr="00AF5C05">
        <w:t xml:space="preserve">v.es']))  </w:t>
      </w:r>
    </w:p>
    <w:p w14:paraId="3C1DB344" w14:textId="77777777" w:rsidR="00F45391" w:rsidRPr="00AF5C05" w:rsidRDefault="00F45391" w:rsidP="00F45391">
      <w:pPr>
        <w:ind w:left="1018" w:right="1887"/>
      </w:pPr>
      <w:r w:rsidRPr="00AF5C05">
        <w:rPr>
          <w:rFonts w:ascii="Cambria Math" w:eastAsia="Cambria Math" w:hAnsi="Cambria Math" w:cs="Cambria Math"/>
        </w:rPr>
        <w:t>∧</w:t>
      </w:r>
      <w:r w:rsidRPr="00AF5C05">
        <w:t xml:space="preserve"> </w:t>
      </w:r>
    </w:p>
    <w:p w14:paraId="5A7303E7" w14:textId="77777777" w:rsidR="00F45391" w:rsidRPr="00AF5C05" w:rsidRDefault="00F45391" w:rsidP="00F45391">
      <w:pPr>
        <w:ind w:left="1018" w:right="1887"/>
      </w:pPr>
      <w:proofErr w:type="spellStart"/>
      <w:r w:rsidRPr="00AF5C05">
        <w:t>is_</w:t>
      </w:r>
      <w:proofErr w:type="gramStart"/>
      <w:r w:rsidRPr="00AF5C05">
        <w:t>feasible</w:t>
      </w:r>
      <w:proofErr w:type="spellEnd"/>
      <w:r w:rsidRPr="00AF5C05">
        <w:t>(</w:t>
      </w:r>
      <w:proofErr w:type="spellStart"/>
      <w:proofErr w:type="gramEnd"/>
      <w:r w:rsidRPr="00AF5C05">
        <w:t>scen</w:t>
      </w:r>
      <w:proofErr w:type="spellEnd"/>
      <w:r w:rsidRPr="00AF5C05">
        <w:t xml:space="preserve">, v, p, g, b, w, </w:t>
      </w:r>
      <w:proofErr w:type="spellStart"/>
      <w:r w:rsidRPr="00AF5C05">
        <w:t>K</w:t>
      </w:r>
      <w:r w:rsidRPr="00AF5C05">
        <w:rPr>
          <w:vertAlign w:val="subscript"/>
        </w:rPr>
        <w:t>vpg</w:t>
      </w:r>
      <w:r w:rsidRPr="00AF5C05">
        <w:t>ψ</w:t>
      </w:r>
      <w:proofErr w:type="spellEnd"/>
      <w:r w:rsidRPr="00AF5C05">
        <w:t xml:space="preserve">) = TRUE)) </w:t>
      </w:r>
    </w:p>
    <w:p w14:paraId="0969AAB5" w14:textId="77777777" w:rsidR="00F45391" w:rsidRPr="00AF5C05" w:rsidRDefault="00F45391" w:rsidP="00F45391">
      <w:pPr>
        <w:ind w:left="1018" w:right="1887"/>
      </w:pPr>
      <w:r w:rsidRPr="00AF5C05">
        <w:rPr>
          <w:rFonts w:ascii="Cambria Math" w:eastAsia="Cambria Math" w:hAnsi="Cambria Math" w:cs="Cambria Math"/>
        </w:rPr>
        <w:t>∧</w:t>
      </w:r>
      <w:r w:rsidRPr="00AF5C05">
        <w:t xml:space="preserve"> </w:t>
      </w:r>
    </w:p>
    <w:p w14:paraId="35C6A9E9" w14:textId="77777777" w:rsidR="00F45391" w:rsidRPr="00AF5C05" w:rsidRDefault="00F45391" w:rsidP="00F45391">
      <w:pPr>
        <w:ind w:left="1018" w:right="1887"/>
      </w:pPr>
      <w:proofErr w:type="gramStart"/>
      <w:r w:rsidRPr="00AF5C05">
        <w:rPr>
          <w:rFonts w:eastAsia="Cambria Math"/>
        </w:rPr>
        <w:t>¬</w:t>
      </w:r>
      <w:r w:rsidRPr="00AF5C05">
        <w:t>(</w:t>
      </w:r>
      <w:proofErr w:type="spellStart"/>
      <w:proofErr w:type="gramEnd"/>
      <w:r w:rsidRPr="00AF5C05">
        <w:t>v.cap</w:t>
      </w:r>
      <w:proofErr w:type="spellEnd"/>
      <w:r w:rsidRPr="00AF5C05">
        <w:t xml:space="preserve"> &lt; </w:t>
      </w:r>
      <w:proofErr w:type="spellStart"/>
      <w:r w:rsidRPr="00AF5C05">
        <w:t>DPGminψ.v.cap</w:t>
      </w:r>
      <w:proofErr w:type="spellEnd"/>
      <w:r w:rsidRPr="00AF5C05">
        <w:t xml:space="preserve">))) </w:t>
      </w:r>
    </w:p>
    <w:p w14:paraId="2171266A" w14:textId="77777777" w:rsidR="00F45391" w:rsidRPr="00AF5C05" w:rsidRDefault="00F45391" w:rsidP="00F45391">
      <w:pPr>
        <w:ind w:left="1018" w:right="1887"/>
      </w:pPr>
    </w:p>
    <w:p w14:paraId="0CDB7106" w14:textId="77777777" w:rsidR="00F45391" w:rsidRPr="00AF5C05" w:rsidRDefault="00F45391" w:rsidP="00F45391">
      <w:pPr>
        <w:ind w:left="1008"/>
      </w:pPr>
    </w:p>
    <w:p w14:paraId="598BB5B7" w14:textId="77777777" w:rsidR="00F45391" w:rsidRPr="00AF5C05" w:rsidRDefault="00F45391" w:rsidP="00F45391">
      <w:pPr>
        <w:pStyle w:val="Heading2"/>
      </w:pPr>
      <w:bookmarkStart w:id="26" w:name="_Toc194314884"/>
      <w:r w:rsidRPr="00AF5C05">
        <w:t>Timing function</w:t>
      </w:r>
      <w:bookmarkEnd w:id="26"/>
      <w:r w:rsidRPr="00AF5C05">
        <w:t xml:space="preserve"> </w:t>
      </w:r>
    </w:p>
    <w:p w14:paraId="5FC712B5" w14:textId="77777777" w:rsidR="00F45391" w:rsidRPr="00AF5C05" w:rsidRDefault="00F45391" w:rsidP="00F45391">
      <w:pPr>
        <w:pStyle w:val="Heading3"/>
        <w:spacing w:before="0" w:after="0"/>
        <w:rPr>
          <w:sz w:val="22"/>
          <w:szCs w:val="22"/>
        </w:rPr>
      </w:pPr>
      <w:bookmarkStart w:id="27" w:name="_Toc194314885"/>
      <w:r w:rsidRPr="00AF5C05">
        <w:rPr>
          <w:sz w:val="22"/>
          <w:szCs w:val="22"/>
        </w:rPr>
        <w:t>Function Timing Definitions</w:t>
      </w:r>
      <w:bookmarkEnd w:id="27"/>
    </w:p>
    <w:p w14:paraId="732592CD" w14:textId="77777777" w:rsidR="00F45391" w:rsidRPr="00AF5C05" w:rsidRDefault="00F45391" w:rsidP="00F45391">
      <w:pPr>
        <w:ind w:left="1018" w:right="3203"/>
      </w:pPr>
      <w:proofErr w:type="gramStart"/>
      <w:r w:rsidRPr="00AF5C05">
        <w:t>max :</w:t>
      </w:r>
      <w:proofErr w:type="gramEnd"/>
      <w:r w:rsidRPr="00AF5C05">
        <w:t xml:space="preserve"> </w:t>
      </w:r>
      <w:proofErr w:type="gramStart"/>
      <w:r w:rsidRPr="00AF5C05">
        <w:t>f(</w:t>
      </w:r>
      <w:proofErr w:type="gramEnd"/>
      <w:r w:rsidRPr="00AF5C05">
        <w:t xml:space="preserve">x, y) </w:t>
      </w:r>
      <w:r w:rsidRPr="00AF5C05">
        <w:sym w:font="Wingdings" w:char="F0E0"/>
      </w:r>
      <w:r w:rsidRPr="00AF5C05">
        <w:t xml:space="preserve">  ((x </w:t>
      </w:r>
      <w:proofErr w:type="spellStart"/>
      <w:r w:rsidRPr="00AF5C05">
        <w:rPr>
          <w:b/>
        </w:rPr>
        <w:t>iff</w:t>
      </w:r>
      <w:proofErr w:type="spellEnd"/>
      <w:r w:rsidRPr="00AF5C05">
        <w:t xml:space="preserve"> x ≥ y) v (y </w:t>
      </w:r>
      <w:proofErr w:type="spellStart"/>
      <w:r w:rsidRPr="00AF5C05">
        <w:rPr>
          <w:b/>
        </w:rPr>
        <w:t>iff</w:t>
      </w:r>
      <w:proofErr w:type="spellEnd"/>
      <w:r w:rsidRPr="00AF5C05">
        <w:t xml:space="preserve"> y &gt; x)) </w:t>
      </w:r>
    </w:p>
    <w:p w14:paraId="037DB5A4" w14:textId="77777777" w:rsidR="00F45391" w:rsidRPr="00AF5C05" w:rsidRDefault="00F45391" w:rsidP="00F45391">
      <w:pPr>
        <w:ind w:left="1018" w:right="3203"/>
      </w:pPr>
      <w:proofErr w:type="spellStart"/>
      <w:r w:rsidRPr="00AF5C05">
        <w:t>bt</w:t>
      </w:r>
      <w:proofErr w:type="spellEnd"/>
      <w:r w:rsidRPr="00AF5C05">
        <w:t xml:space="preserve"> = k </w:t>
      </w:r>
    </w:p>
    <w:p w14:paraId="08AE0F1A" w14:textId="77777777" w:rsidR="00F45391" w:rsidRPr="00AF5C05" w:rsidRDefault="00F45391" w:rsidP="00F45391">
      <w:pPr>
        <w:ind w:left="1013" w:right="51"/>
        <w:rPr>
          <w:i/>
        </w:rPr>
      </w:pPr>
      <w:r w:rsidRPr="00AF5C05">
        <w:t xml:space="preserve">at = </w:t>
      </w:r>
      <w:proofErr w:type="spellStart"/>
      <w:r w:rsidRPr="00AF5C05">
        <w:t>ct</w:t>
      </w:r>
      <w:proofErr w:type="spellEnd"/>
      <w:r w:rsidRPr="00AF5C05">
        <w:t xml:space="preserve"> – </w:t>
      </w:r>
      <w:proofErr w:type="spellStart"/>
      <w:proofErr w:type="gramStart"/>
      <w:r w:rsidRPr="00AF5C05">
        <w:t>mbt</w:t>
      </w:r>
      <w:proofErr w:type="spellEnd"/>
      <w:r w:rsidRPr="00AF5C05">
        <w:t xml:space="preserve">  </w:t>
      </w:r>
      <w:r w:rsidRPr="00AF5C05">
        <w:rPr>
          <w:i/>
        </w:rPr>
        <w:t>(</w:t>
      </w:r>
      <w:proofErr w:type="gramEnd"/>
      <w:r w:rsidRPr="00AF5C05">
        <w:rPr>
          <w:i/>
        </w:rPr>
        <w:t xml:space="preserve">available time = calculated time– manufacturer's defined braking time) </w:t>
      </w:r>
    </w:p>
    <w:p w14:paraId="1886069B" w14:textId="77777777" w:rsidR="00F45391" w:rsidRPr="00AF5C05" w:rsidRDefault="00F45391" w:rsidP="00F45391">
      <w:pPr>
        <w:ind w:left="1013" w:right="51"/>
        <w:rPr>
          <w:i/>
        </w:rPr>
      </w:pPr>
      <w:r w:rsidRPr="00AF5C05">
        <w:t>et = ∑</w:t>
      </w:r>
      <w:r w:rsidRPr="00AF5C05">
        <w:rPr>
          <w:vertAlign w:val="subscript"/>
        </w:rPr>
        <w:t>1</w:t>
      </w:r>
      <w:proofErr w:type="gramStart"/>
      <w:r w:rsidRPr="00AF5C05">
        <w:rPr>
          <w:vertAlign w:val="superscript"/>
        </w:rPr>
        <w:t>n</w:t>
      </w:r>
      <w:r w:rsidRPr="00AF5C05">
        <w:t>(</w:t>
      </w:r>
      <w:proofErr w:type="spellStart"/>
      <w:proofErr w:type="gramEnd"/>
      <w:r w:rsidRPr="00AF5C05">
        <w:t>dpt</w:t>
      </w:r>
      <w:r w:rsidRPr="00AF5C05">
        <w:rPr>
          <w:vertAlign w:val="subscript"/>
        </w:rPr>
        <w:t>i</w:t>
      </w:r>
      <w:proofErr w:type="spellEnd"/>
      <w:r w:rsidRPr="00AF5C05">
        <w:t xml:space="preserve"> + </w:t>
      </w:r>
      <w:proofErr w:type="spellStart"/>
      <w:r w:rsidRPr="00AF5C05">
        <w:t>cpt</w:t>
      </w:r>
      <w:r w:rsidRPr="00AF5C05">
        <w:rPr>
          <w:vertAlign w:val="subscript"/>
        </w:rPr>
        <w:t>i</w:t>
      </w:r>
      <w:proofErr w:type="spellEnd"/>
      <w:r w:rsidRPr="00AF5C05">
        <w:rPr>
          <w:vertAlign w:val="subscript"/>
        </w:rPr>
        <w:t xml:space="preserve"> +</w:t>
      </w:r>
      <w:proofErr w:type="gramStart"/>
      <w:r w:rsidRPr="00AF5C05">
        <w:t xml:space="preserve">)  </w:t>
      </w:r>
      <w:r w:rsidRPr="00AF5C05">
        <w:rPr>
          <w:i/>
          <w:iCs/>
        </w:rPr>
        <w:t>(</w:t>
      </w:r>
      <w:proofErr w:type="gramEnd"/>
      <w:r w:rsidRPr="00AF5C05">
        <w:rPr>
          <w:i/>
          <w:iCs/>
        </w:rPr>
        <w:t>Elapsed time)</w:t>
      </w:r>
    </w:p>
    <w:p w14:paraId="68B81796" w14:textId="77777777" w:rsidR="00F45391" w:rsidRPr="00AF5C05" w:rsidRDefault="00F45391" w:rsidP="00F45391">
      <w:pPr>
        <w:ind w:left="1018" w:right="3203"/>
      </w:pPr>
      <w:r w:rsidRPr="00AF5C05">
        <w:t xml:space="preserve"> </w:t>
      </w:r>
    </w:p>
    <w:p w14:paraId="796DC6EE" w14:textId="77777777" w:rsidR="00F45391" w:rsidRPr="00AF5C05" w:rsidRDefault="00F45391" w:rsidP="00F45391">
      <w:pPr>
        <w:ind w:left="926" w:right="5404" w:hanging="720"/>
      </w:pPr>
    </w:p>
    <w:p w14:paraId="037598D1" w14:textId="77777777" w:rsidR="00F45391" w:rsidRPr="00AF5C05" w:rsidRDefault="00F45391" w:rsidP="00F45391">
      <w:pPr>
        <w:pStyle w:val="Heading3"/>
        <w:spacing w:before="0" w:after="0"/>
        <w:rPr>
          <w:sz w:val="22"/>
          <w:szCs w:val="22"/>
        </w:rPr>
      </w:pPr>
      <w:bookmarkStart w:id="28" w:name="_Toc194314886"/>
      <w:r w:rsidRPr="00AF5C05">
        <w:rPr>
          <w:sz w:val="22"/>
          <w:szCs w:val="22"/>
        </w:rPr>
        <w:t>Function Timing type definitions</w:t>
      </w:r>
      <w:bookmarkEnd w:id="28"/>
    </w:p>
    <w:p w14:paraId="5174433F" w14:textId="77777777" w:rsidR="00F45391" w:rsidRPr="00AF5C05" w:rsidRDefault="00F45391" w:rsidP="00F45391">
      <w:pPr>
        <w:ind w:left="206" w:right="5404"/>
      </w:pPr>
      <w:r w:rsidRPr="00AF5C05">
        <w:t xml:space="preserve">Using clock time for </w:t>
      </w:r>
      <w:proofErr w:type="gramStart"/>
      <w:r w:rsidRPr="00AF5C05">
        <w:t>calculations :</w:t>
      </w:r>
      <w:proofErr w:type="gramEnd"/>
    </w:p>
    <w:p w14:paraId="7444A000" w14:textId="77777777" w:rsidR="00F45391" w:rsidRPr="00AF5C05" w:rsidRDefault="00F45391" w:rsidP="00F45391">
      <w:pPr>
        <w:ind w:left="1018" w:right="3392"/>
      </w:pPr>
      <w:proofErr w:type="spellStart"/>
      <w:proofErr w:type="gramStart"/>
      <w:r w:rsidRPr="00AF5C05">
        <w:t>sitt</w:t>
      </w:r>
      <w:proofErr w:type="spellEnd"/>
      <w:r w:rsidRPr="00AF5C05">
        <w:t xml:space="preserve"> :</w:t>
      </w:r>
      <w:proofErr w:type="gramEnd"/>
      <w:r w:rsidRPr="00AF5C05">
        <w:t xml:space="preserve"> </w:t>
      </w:r>
      <w:proofErr w:type="spellStart"/>
      <w:r w:rsidRPr="00AF5C05">
        <w:t>Sensor_input_time</w:t>
      </w:r>
      <w:proofErr w:type="spellEnd"/>
      <w:r w:rsidRPr="00AF5C05">
        <w:t xml:space="preserve"> </w:t>
      </w:r>
    </w:p>
    <w:p w14:paraId="07BB1138" w14:textId="77777777" w:rsidR="00F45391" w:rsidRPr="00AF5C05" w:rsidRDefault="00F45391" w:rsidP="00F45391">
      <w:pPr>
        <w:ind w:left="1018" w:right="3392"/>
      </w:pPr>
      <w:proofErr w:type="spellStart"/>
      <w:proofErr w:type="gramStart"/>
      <w:r w:rsidRPr="00AF5C05">
        <w:t>dpt</w:t>
      </w:r>
      <w:proofErr w:type="spellEnd"/>
      <w:r w:rsidRPr="00AF5C05">
        <w:t xml:space="preserve"> :</w:t>
      </w:r>
      <w:proofErr w:type="gramEnd"/>
      <w:r w:rsidRPr="00AF5C05">
        <w:t xml:space="preserve"> </w:t>
      </w:r>
      <w:proofErr w:type="spellStart"/>
      <w:r w:rsidRPr="00AF5C05">
        <w:t>Decision_problem_time</w:t>
      </w:r>
      <w:proofErr w:type="spellEnd"/>
      <w:r w:rsidRPr="00AF5C05">
        <w:t xml:space="preserve">  </w:t>
      </w:r>
    </w:p>
    <w:p w14:paraId="2E905681" w14:textId="77777777" w:rsidR="00F45391" w:rsidRPr="00AF5C05" w:rsidRDefault="00F45391" w:rsidP="00F45391">
      <w:pPr>
        <w:ind w:left="1018" w:right="3392"/>
      </w:pPr>
      <w:proofErr w:type="spellStart"/>
      <w:proofErr w:type="gramStart"/>
      <w:r w:rsidRPr="00AF5C05">
        <w:t>cpt</w:t>
      </w:r>
      <w:proofErr w:type="spellEnd"/>
      <w:r w:rsidRPr="00AF5C05">
        <w:t xml:space="preserve"> :</w:t>
      </w:r>
      <w:proofErr w:type="gramEnd"/>
      <w:r w:rsidRPr="00AF5C05">
        <w:t xml:space="preserve"> </w:t>
      </w:r>
      <w:proofErr w:type="spellStart"/>
      <w:r w:rsidRPr="00AF5C05">
        <w:t>Computation_problem_time_limit</w:t>
      </w:r>
      <w:proofErr w:type="spellEnd"/>
      <w:r w:rsidRPr="00AF5C05">
        <w:t xml:space="preserve"> </w:t>
      </w:r>
    </w:p>
    <w:p w14:paraId="72535F70" w14:textId="77777777" w:rsidR="00F45391" w:rsidRPr="00AF5C05" w:rsidRDefault="00F45391" w:rsidP="00F45391">
      <w:pPr>
        <w:ind w:left="1018" w:right="3392"/>
        <w:rPr>
          <w:i/>
        </w:rPr>
      </w:pPr>
      <w:proofErr w:type="spellStart"/>
      <w:proofErr w:type="gramStart"/>
      <w:r w:rsidRPr="00AF5C05">
        <w:t>ct</w:t>
      </w:r>
      <w:proofErr w:type="spellEnd"/>
      <w:r w:rsidRPr="00AF5C05">
        <w:t xml:space="preserve"> :</w:t>
      </w:r>
      <w:proofErr w:type="gramEnd"/>
      <w:r w:rsidRPr="00AF5C05">
        <w:t xml:space="preserve"> </w:t>
      </w:r>
      <w:proofErr w:type="spellStart"/>
      <w:r w:rsidRPr="00AF5C05">
        <w:t>Calculated_time</w:t>
      </w:r>
      <w:proofErr w:type="spellEnd"/>
      <w:r w:rsidRPr="00AF5C05">
        <w:t xml:space="preserve"> (</w:t>
      </w:r>
      <w:r w:rsidRPr="00AF5C05">
        <w:rPr>
          <w:i/>
        </w:rPr>
        <w:t xml:space="preserve">distance/relative speed) </w:t>
      </w:r>
    </w:p>
    <w:p w14:paraId="03813DF5" w14:textId="77777777" w:rsidR="00F45391" w:rsidRPr="00AF5C05" w:rsidRDefault="00F45391" w:rsidP="00F45391">
      <w:pPr>
        <w:ind w:left="1003" w:right="298"/>
      </w:pPr>
      <w:proofErr w:type="gramStart"/>
      <w:r w:rsidRPr="00AF5C05">
        <w:t>at :</w:t>
      </w:r>
      <w:proofErr w:type="gramEnd"/>
      <w:r w:rsidRPr="00AF5C05">
        <w:t xml:space="preserve"> </w:t>
      </w:r>
      <w:proofErr w:type="spellStart"/>
      <w:r w:rsidRPr="00AF5C05">
        <w:t>Available_time</w:t>
      </w:r>
      <w:proofErr w:type="spellEnd"/>
      <w:r w:rsidRPr="00AF5C05">
        <w:t xml:space="preserve"> </w:t>
      </w:r>
    </w:p>
    <w:p w14:paraId="103293A2" w14:textId="77777777" w:rsidR="00F45391" w:rsidRPr="00AF5C05" w:rsidRDefault="00F45391" w:rsidP="00F45391">
      <w:pPr>
        <w:ind w:left="1003" w:right="298"/>
      </w:pPr>
      <w:proofErr w:type="gramStart"/>
      <w:r w:rsidRPr="00AF5C05">
        <w:t>et :</w:t>
      </w:r>
      <w:proofErr w:type="gramEnd"/>
      <w:r w:rsidRPr="00AF5C05">
        <w:t xml:space="preserve"> </w:t>
      </w:r>
      <w:proofErr w:type="spellStart"/>
      <w:r w:rsidRPr="00AF5C05">
        <w:t>Elapsed_time</w:t>
      </w:r>
      <w:proofErr w:type="spellEnd"/>
    </w:p>
    <w:p w14:paraId="7F566718" w14:textId="77777777" w:rsidR="00F45391" w:rsidRPr="00AF5C05" w:rsidRDefault="00F45391" w:rsidP="00F45391">
      <w:pPr>
        <w:ind w:left="1003" w:right="298"/>
      </w:pPr>
    </w:p>
    <w:p w14:paraId="30BDFB3B" w14:textId="77777777" w:rsidR="00F45391" w:rsidRPr="00AF5C05" w:rsidRDefault="00F45391" w:rsidP="00F45391">
      <w:pPr>
        <w:ind w:left="1003" w:right="298"/>
      </w:pPr>
    </w:p>
    <w:p w14:paraId="035BD57D" w14:textId="77777777" w:rsidR="00F45391" w:rsidRPr="00AF5C05" w:rsidRDefault="00F45391" w:rsidP="00F45391">
      <w:pPr>
        <w:ind w:left="10" w:right="298"/>
        <w:rPr>
          <w:iCs/>
        </w:rPr>
      </w:pPr>
      <w:r w:rsidRPr="00AF5C05">
        <w:rPr>
          <w:iCs/>
        </w:rPr>
        <w:lastRenderedPageBreak/>
        <w:t xml:space="preserve">From on board referential knowledge base: </w:t>
      </w:r>
    </w:p>
    <w:p w14:paraId="7519C1B9" w14:textId="77777777" w:rsidR="00F45391" w:rsidRPr="00AF5C05" w:rsidRDefault="00F45391" w:rsidP="00F45391">
      <w:pPr>
        <w:ind w:left="1003" w:right="298"/>
        <w:rPr>
          <w:iCs/>
        </w:rPr>
      </w:pPr>
      <w:proofErr w:type="spellStart"/>
      <w:r w:rsidRPr="00AF5C05">
        <w:rPr>
          <w:b/>
          <w:bCs/>
          <w:iCs/>
        </w:rPr>
        <w:t>mbt</w:t>
      </w:r>
      <w:proofErr w:type="spellEnd"/>
      <w:r w:rsidRPr="00AF5C05">
        <w:rPr>
          <w:iCs/>
        </w:rPr>
        <w:t xml:space="preserve"> based on managed braking operation, and stopping distances, determined by the manufacturer </w:t>
      </w:r>
    </w:p>
    <w:p w14:paraId="7829C194" w14:textId="77777777" w:rsidR="00F45391" w:rsidRPr="00AF5C05" w:rsidRDefault="00F45391" w:rsidP="00F45391">
      <w:pPr>
        <w:ind w:left="1003" w:right="298"/>
      </w:pPr>
      <w:r w:rsidRPr="00AF5C05">
        <w:rPr>
          <w:iCs/>
        </w:rPr>
        <w:t xml:space="preserve">OR </w:t>
      </w:r>
    </w:p>
    <w:p w14:paraId="74F42FD7" w14:textId="77777777" w:rsidR="00F45391" w:rsidRPr="00AF5C05" w:rsidRDefault="00F45391" w:rsidP="00F45391">
      <w:pPr>
        <w:ind w:left="1013" w:right="136"/>
        <w:rPr>
          <w:iCs/>
        </w:rPr>
      </w:pPr>
      <w:proofErr w:type="spellStart"/>
      <w:r w:rsidRPr="00AF5C05">
        <w:rPr>
          <w:b/>
          <w:bCs/>
          <w:iCs/>
        </w:rPr>
        <w:t>ebt</w:t>
      </w:r>
      <w:proofErr w:type="spellEnd"/>
      <w:r w:rsidRPr="00AF5C05">
        <w:rPr>
          <w:iCs/>
        </w:rPr>
        <w:t xml:space="preserve"> based on time, given distance, relative speed, load, and weather yielding emergency braking time, determined by the manufacturer </w:t>
      </w:r>
    </w:p>
    <w:p w14:paraId="56DC4CA8" w14:textId="77777777" w:rsidR="00F45391" w:rsidRPr="00AF5C05" w:rsidRDefault="00F45391" w:rsidP="00F45391">
      <w:pPr>
        <w:ind w:left="730" w:right="298"/>
        <w:rPr>
          <w:iCs/>
        </w:rPr>
      </w:pPr>
    </w:p>
    <w:p w14:paraId="5C75A51E" w14:textId="77777777" w:rsidR="00F45391" w:rsidRPr="00AF5C05" w:rsidRDefault="00F45391" w:rsidP="00F45391">
      <w:pPr>
        <w:ind w:left="1003" w:right="298"/>
      </w:pPr>
      <w:proofErr w:type="spellStart"/>
      <w:proofErr w:type="gramStart"/>
      <w:r w:rsidRPr="00AF5C05">
        <w:t>mbt</w:t>
      </w:r>
      <w:proofErr w:type="spellEnd"/>
      <w:r w:rsidRPr="00AF5C05">
        <w:t xml:space="preserve"> :</w:t>
      </w:r>
      <w:proofErr w:type="gramEnd"/>
      <w:r w:rsidRPr="00AF5C05">
        <w:t xml:space="preserve"> </w:t>
      </w:r>
      <w:proofErr w:type="spellStart"/>
      <w:r w:rsidRPr="00AF5C05">
        <w:t>Managed_braking_time</w:t>
      </w:r>
      <w:proofErr w:type="spellEnd"/>
      <w:r w:rsidRPr="00AF5C05">
        <w:t xml:space="preserve"> </w:t>
      </w:r>
    </w:p>
    <w:p w14:paraId="284C52CE" w14:textId="77777777" w:rsidR="00F45391" w:rsidRPr="00AF5C05" w:rsidRDefault="00F45391" w:rsidP="00F45391">
      <w:pPr>
        <w:ind w:left="1003" w:right="298"/>
      </w:pPr>
      <w:proofErr w:type="spellStart"/>
      <w:proofErr w:type="gramStart"/>
      <w:r w:rsidRPr="00AF5C05">
        <w:t>ebt</w:t>
      </w:r>
      <w:proofErr w:type="spellEnd"/>
      <w:r w:rsidRPr="00AF5C05">
        <w:t xml:space="preserve"> :</w:t>
      </w:r>
      <w:proofErr w:type="gramEnd"/>
      <w:r w:rsidRPr="00AF5C05">
        <w:t xml:space="preserve"> </w:t>
      </w:r>
      <w:proofErr w:type="spellStart"/>
      <w:r w:rsidRPr="00AF5C05">
        <w:t>Emergency_braking_time</w:t>
      </w:r>
      <w:proofErr w:type="spellEnd"/>
    </w:p>
    <w:p w14:paraId="131179B0" w14:textId="77777777" w:rsidR="00F45391" w:rsidRPr="00AF5C05" w:rsidRDefault="00F45391" w:rsidP="00F45391">
      <w:pPr>
        <w:ind w:left="1003" w:right="298"/>
      </w:pPr>
    </w:p>
    <w:p w14:paraId="2076080A" w14:textId="77777777" w:rsidR="00F45391" w:rsidRPr="00AF5C05" w:rsidRDefault="00F45391" w:rsidP="00F45391">
      <w:pPr>
        <w:ind w:left="10" w:right="298"/>
      </w:pPr>
      <w:r w:rsidRPr="00AF5C05">
        <w:t>From sensor inputs:</w:t>
      </w:r>
    </w:p>
    <w:p w14:paraId="6B1F3CD3" w14:textId="77777777" w:rsidR="00F45391" w:rsidRPr="00AF5C05" w:rsidRDefault="00F45391" w:rsidP="00F45391">
      <w:pPr>
        <w:ind w:left="1018" w:right="3392"/>
      </w:pPr>
      <w:proofErr w:type="gramStart"/>
      <w:r w:rsidRPr="00AF5C05">
        <w:t>distance :</w:t>
      </w:r>
      <w:proofErr w:type="gramEnd"/>
      <w:r w:rsidRPr="00AF5C05">
        <w:t xml:space="preserve"> [Token] </w:t>
      </w:r>
    </w:p>
    <w:p w14:paraId="286D58A6" w14:textId="77777777" w:rsidR="00F45391" w:rsidRPr="00AF5C05" w:rsidRDefault="00F45391" w:rsidP="00F45391">
      <w:pPr>
        <w:ind w:left="1018" w:right="3392"/>
      </w:pPr>
      <w:proofErr w:type="spellStart"/>
      <w:r w:rsidRPr="00AF5C05">
        <w:t>relative_</w:t>
      </w:r>
      <w:proofErr w:type="gramStart"/>
      <w:r w:rsidRPr="00AF5C05">
        <w:t>speed</w:t>
      </w:r>
      <w:proofErr w:type="spellEnd"/>
      <w:r w:rsidRPr="00AF5C05">
        <w:t xml:space="preserve"> :</w:t>
      </w:r>
      <w:proofErr w:type="gramEnd"/>
      <w:r w:rsidRPr="00AF5C05">
        <w:t xml:space="preserve"> [Token] </w:t>
      </w:r>
    </w:p>
    <w:p w14:paraId="05EEA4A9" w14:textId="77777777" w:rsidR="00F45391" w:rsidRPr="00AF5C05" w:rsidRDefault="00F45391" w:rsidP="00F45391">
      <w:pPr>
        <w:ind w:right="3392"/>
      </w:pPr>
    </w:p>
    <w:p w14:paraId="2F2F9E65" w14:textId="77777777" w:rsidR="00F45391" w:rsidRPr="00AF5C05" w:rsidRDefault="00F45391" w:rsidP="00F45391">
      <w:pPr>
        <w:ind w:right="3392"/>
      </w:pPr>
      <w:r w:rsidRPr="00AF5C05">
        <w:t>Other type definitions</w:t>
      </w:r>
    </w:p>
    <w:p w14:paraId="50DC489B" w14:textId="77777777" w:rsidR="00F45391" w:rsidRPr="00AF5C05" w:rsidRDefault="00F45391" w:rsidP="00F45391">
      <w:pPr>
        <w:tabs>
          <w:tab w:val="center" w:pos="288"/>
          <w:tab w:val="center" w:pos="4903"/>
        </w:tabs>
        <w:ind w:left="1440"/>
      </w:pPr>
      <w:proofErr w:type="gramStart"/>
      <w:r w:rsidRPr="00AF5C05">
        <w:t>k :</w:t>
      </w:r>
      <w:proofErr w:type="gramEnd"/>
      <w:r w:rsidRPr="00AF5C05">
        <w:t xml:space="preserve"> t </w:t>
      </w:r>
      <w:r w:rsidRPr="00AF5C05">
        <w:rPr>
          <w:i/>
        </w:rPr>
        <w:t xml:space="preserve">(an arbitrary constant representing the execution time of a single statement) </w:t>
      </w:r>
    </w:p>
    <w:p w14:paraId="2DDA39D4" w14:textId="77777777" w:rsidR="00F45391" w:rsidRPr="00AF5C05" w:rsidRDefault="00F45391" w:rsidP="00F45391">
      <w:pPr>
        <w:ind w:left="1018" w:right="3392"/>
      </w:pPr>
    </w:p>
    <w:p w14:paraId="27E9337D" w14:textId="77777777" w:rsidR="00F45391" w:rsidRPr="00AF5C05" w:rsidRDefault="00F45391" w:rsidP="00F45391">
      <w:pPr>
        <w:ind w:left="1018"/>
      </w:pPr>
    </w:p>
    <w:p w14:paraId="3869021A" w14:textId="77777777" w:rsidR="00F45391" w:rsidRPr="00AF5C05" w:rsidRDefault="00F45391" w:rsidP="00F45391">
      <w:pPr>
        <w:pStyle w:val="Heading3"/>
      </w:pPr>
      <w:bookmarkStart w:id="29" w:name="_Toc194314887"/>
      <w:r w:rsidRPr="00AF5C05">
        <w:t xml:space="preserve">Function Timing </w:t>
      </w:r>
      <w:proofErr w:type="gramStart"/>
      <w:r w:rsidRPr="00AF5C05">
        <w:t>Invariant  Intention</w:t>
      </w:r>
      <w:bookmarkEnd w:id="29"/>
      <w:proofErr w:type="gramEnd"/>
    </w:p>
    <w:p w14:paraId="2F82620F" w14:textId="77777777" w:rsidR="00F45391" w:rsidRPr="00AF5C05" w:rsidRDefault="00F45391" w:rsidP="00F45391">
      <w:pPr>
        <w:numPr>
          <w:ilvl w:val="0"/>
          <w:numId w:val="39"/>
        </w:numPr>
        <w:ind w:hanging="360"/>
      </w:pPr>
      <w:r w:rsidRPr="00AF5C05">
        <w:t xml:space="preserve">The emergency braking time is less than the available time </w:t>
      </w:r>
    </w:p>
    <w:p w14:paraId="37F89F49" w14:textId="77777777" w:rsidR="00F45391" w:rsidRPr="00AF5C05" w:rsidRDefault="00F45391" w:rsidP="00F45391">
      <w:pPr>
        <w:numPr>
          <w:ilvl w:val="0"/>
          <w:numId w:val="39"/>
        </w:numPr>
        <w:ind w:hanging="360"/>
      </w:pPr>
      <w:r w:rsidRPr="00AF5C05">
        <w:t xml:space="preserve">The available time is greater than the computation time </w:t>
      </w:r>
    </w:p>
    <w:p w14:paraId="58037215" w14:textId="77777777" w:rsidR="00F45391" w:rsidRPr="00AF5C05" w:rsidRDefault="00F45391" w:rsidP="00F45391">
      <w:pPr>
        <w:numPr>
          <w:ilvl w:val="0"/>
          <w:numId w:val="39"/>
        </w:numPr>
        <w:ind w:hanging="360"/>
      </w:pPr>
      <w:r w:rsidRPr="00AF5C05">
        <w:t xml:space="preserve">Time is incremented to achieve an elapsed time </w:t>
      </w:r>
    </w:p>
    <w:p w14:paraId="173C832C" w14:textId="77777777" w:rsidR="00F45391" w:rsidRPr="00AF5C05" w:rsidRDefault="00F45391" w:rsidP="00F45391">
      <w:pPr>
        <w:numPr>
          <w:ilvl w:val="0"/>
          <w:numId w:val="39"/>
        </w:numPr>
        <w:ind w:hanging="360"/>
      </w:pPr>
      <w:r w:rsidRPr="00AF5C05">
        <w:t xml:space="preserve">The elapsed time is less than the available time </w:t>
      </w:r>
    </w:p>
    <w:p w14:paraId="0780E5E9" w14:textId="77777777" w:rsidR="00F45391" w:rsidRPr="00AF5C05" w:rsidRDefault="00F45391" w:rsidP="00F45391">
      <w:pPr>
        <w:numPr>
          <w:ilvl w:val="0"/>
          <w:numId w:val="39"/>
        </w:numPr>
        <w:ind w:hanging="360"/>
      </w:pPr>
      <w:r w:rsidRPr="00AF5C05">
        <w:t xml:space="preserve">The sensor input incremented time is less than the sensor input time plus the available time </w:t>
      </w:r>
    </w:p>
    <w:p w14:paraId="7700D496" w14:textId="77777777" w:rsidR="00F45391" w:rsidRPr="00AF5C05" w:rsidRDefault="00F45391" w:rsidP="00F45391">
      <w:pPr>
        <w:ind w:left="1018"/>
      </w:pPr>
    </w:p>
    <w:p w14:paraId="75E8807D" w14:textId="77777777" w:rsidR="00F45391" w:rsidRPr="00AF5C05" w:rsidRDefault="00F45391" w:rsidP="00F45391">
      <w:pPr>
        <w:ind w:left="288"/>
      </w:pPr>
      <w:r w:rsidRPr="00AF5C05">
        <w:t xml:space="preserve"> </w:t>
      </w:r>
    </w:p>
    <w:p w14:paraId="7396414E" w14:textId="77777777" w:rsidR="00F45391" w:rsidRPr="00AF5C05" w:rsidRDefault="00F45391" w:rsidP="00F45391">
      <w:pPr>
        <w:pStyle w:val="Heading3"/>
      </w:pPr>
      <w:bookmarkStart w:id="30" w:name="_Toc194314888"/>
      <w:r w:rsidRPr="00AF5C05">
        <w:t>Timing function invariant</w:t>
      </w:r>
      <w:bookmarkEnd w:id="30"/>
      <w:r w:rsidRPr="00AF5C05">
        <w:t xml:space="preserve">  </w:t>
      </w:r>
    </w:p>
    <w:p w14:paraId="66543DF3" w14:textId="77777777" w:rsidR="00F45391" w:rsidRPr="00AF5C05" w:rsidRDefault="00F45391" w:rsidP="00F45391">
      <w:pPr>
        <w:ind w:left="1018"/>
      </w:pPr>
      <w:r w:rsidRPr="00AF5C05">
        <w:t>(</w:t>
      </w:r>
      <w:proofErr w:type="spellStart"/>
      <w:r w:rsidRPr="00AF5C05">
        <w:t>ebt</w:t>
      </w:r>
      <w:proofErr w:type="spellEnd"/>
      <w:r w:rsidRPr="00AF5C05">
        <w:t xml:space="preserve"> ≤ at) </w:t>
      </w:r>
      <w:r w:rsidRPr="00AF5C05">
        <w:rPr>
          <w:rFonts w:ascii="Cambria Math" w:eastAsia="Cambria Math" w:hAnsi="Cambria Math" w:cs="Cambria Math"/>
        </w:rPr>
        <w:t>∧</w:t>
      </w:r>
      <w:r w:rsidRPr="00AF5C05">
        <w:t xml:space="preserve"> (at ≥ </w:t>
      </w:r>
      <w:proofErr w:type="spellStart"/>
      <w:r w:rsidRPr="00AF5C05">
        <w:t>ct</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gramEnd"/>
      <w:r w:rsidRPr="00AF5C05">
        <w:rPr>
          <w:rFonts w:ascii="Cambria Math" w:eastAsia="Cambria Math" w:hAnsi="Cambria Math" w:cs="Cambria Math"/>
        </w:rPr>
        <w:t>∀</w:t>
      </w:r>
      <w:r w:rsidRPr="00AF5C05">
        <w:t xml:space="preserve">t </w:t>
      </w:r>
      <w:r w:rsidRPr="00AF5C05">
        <w:rPr>
          <w:rFonts w:ascii="Cambria Math" w:eastAsia="Cambria Math" w:hAnsi="Cambria Math" w:cs="Cambria Math"/>
        </w:rPr>
        <w:t>∊</w:t>
      </w:r>
      <w:r w:rsidRPr="00AF5C05">
        <w:t xml:space="preserve"> {et</w:t>
      </w:r>
      <w:proofErr w:type="gramStart"/>
      <w:r w:rsidRPr="00AF5C05">
        <w:t>} .</w:t>
      </w:r>
      <w:proofErr w:type="gramEnd"/>
      <w:r w:rsidRPr="00AF5C05">
        <w:t xml:space="preserve"> (et' = et + </w:t>
      </w:r>
      <w:proofErr w:type="spellStart"/>
      <w:r w:rsidRPr="00AF5C05">
        <w:t>δ</w:t>
      </w:r>
      <w:proofErr w:type="gramStart"/>
      <w:r w:rsidRPr="00AF5C05">
        <w:t>t</w:t>
      </w:r>
      <w:proofErr w:type="spellEnd"/>
      <w:r w:rsidRPr="00AF5C05">
        <w:t xml:space="preserve">)  </w:t>
      </w:r>
      <w:r w:rsidRPr="00AF5C05">
        <w:rPr>
          <w:rFonts w:ascii="Cambria Math" w:eastAsia="Cambria Math" w:hAnsi="Cambria Math" w:cs="Cambria Math"/>
        </w:rPr>
        <w:t>∧</w:t>
      </w:r>
      <w:proofErr w:type="gramEnd"/>
      <w:r w:rsidRPr="00AF5C05">
        <w:t xml:space="preserve"> (t' </w:t>
      </w:r>
      <w:r w:rsidRPr="00AF5C05">
        <w:rPr>
          <w:rFonts w:eastAsia="Cambria Math"/>
        </w:rPr>
        <w:t>≤</w:t>
      </w:r>
      <w:r w:rsidRPr="00AF5C05">
        <w:t xml:space="preserve"> </w:t>
      </w:r>
      <w:proofErr w:type="gramStart"/>
      <w:r w:rsidRPr="00AF5C05">
        <w:t xml:space="preserve">at)  </w:t>
      </w:r>
      <w:r w:rsidRPr="00AF5C05">
        <w:rPr>
          <w:rFonts w:ascii="Cambria Math" w:eastAsia="Cambria Math" w:hAnsi="Cambria Math" w:cs="Cambria Math"/>
        </w:rPr>
        <w:t>∧</w:t>
      </w:r>
      <w:proofErr w:type="gramEnd"/>
      <w:r w:rsidRPr="00AF5C05">
        <w:t xml:space="preserve"> ((sit + </w:t>
      </w:r>
      <w:proofErr w:type="spellStart"/>
      <w:r w:rsidRPr="00AF5C05">
        <w:t>δt</w:t>
      </w:r>
      <w:proofErr w:type="spellEnd"/>
      <w:r w:rsidRPr="00AF5C05">
        <w:t xml:space="preserve">) ≤ (sit + at)))  </w:t>
      </w:r>
    </w:p>
    <w:p w14:paraId="48D993C7" w14:textId="77777777" w:rsidR="00F45391" w:rsidRPr="00AF5C05" w:rsidRDefault="00F45391" w:rsidP="00F45391">
      <w:pPr>
        <w:ind w:left="1018"/>
      </w:pPr>
    </w:p>
    <w:p w14:paraId="5E0726D6" w14:textId="77777777" w:rsidR="00F45391" w:rsidRPr="00AF5C05" w:rsidRDefault="00F45391" w:rsidP="00F45391">
      <w:pPr>
        <w:ind w:left="1008"/>
      </w:pPr>
      <w:r w:rsidRPr="00AF5C05">
        <w:t xml:space="preserve"> </w:t>
      </w:r>
    </w:p>
    <w:p w14:paraId="5369CF03" w14:textId="77777777" w:rsidR="00F45391" w:rsidRPr="00AF5C05" w:rsidRDefault="00F45391" w:rsidP="00F45391">
      <w:pPr>
        <w:pStyle w:val="Heading3"/>
        <w:spacing w:before="0" w:after="0"/>
        <w:rPr>
          <w:sz w:val="22"/>
          <w:szCs w:val="22"/>
        </w:rPr>
      </w:pPr>
      <w:bookmarkStart w:id="31" w:name="_Toc194314889"/>
      <w:r w:rsidRPr="00AF5C05">
        <w:rPr>
          <w:sz w:val="22"/>
          <w:szCs w:val="22"/>
        </w:rPr>
        <w:t>Computational complexity invariant with respect to time T</w:t>
      </w:r>
      <w:bookmarkEnd w:id="31"/>
      <w:r w:rsidRPr="00AF5C05">
        <w:rPr>
          <w:sz w:val="22"/>
          <w:szCs w:val="22"/>
        </w:rPr>
        <w:t xml:space="preserve"> </w:t>
      </w:r>
    </w:p>
    <w:p w14:paraId="1D3775D1" w14:textId="77777777" w:rsidR="00F45391" w:rsidRPr="00AF5C05" w:rsidRDefault="00F45391" w:rsidP="00F45391">
      <w:pPr>
        <w:ind w:left="283" w:right="55"/>
      </w:pPr>
      <w:r w:rsidRPr="00AF5C05">
        <w:t xml:space="preserve">The derivation of this invariant can be found in </w:t>
      </w:r>
      <w:r>
        <w:t>Chapter 2 Methodology: Mathematical</w:t>
      </w:r>
      <w:r w:rsidRPr="00AF5C05">
        <w:t xml:space="preserve"> Representation of Complex Systems and Appendix B Automated Vehicle’s Braking System and the Importance of Time.  </w:t>
      </w:r>
    </w:p>
    <w:p w14:paraId="73AF9097" w14:textId="77777777" w:rsidR="00F45391" w:rsidRPr="00AF5C05" w:rsidRDefault="00F45391" w:rsidP="00F45391">
      <w:pPr>
        <w:ind w:left="283" w:right="55"/>
      </w:pPr>
    </w:p>
    <w:p w14:paraId="314ADD81" w14:textId="77777777" w:rsidR="00F45391" w:rsidRPr="00AF5C05" w:rsidRDefault="00F45391" w:rsidP="00F45391">
      <w:pPr>
        <w:ind w:left="283" w:right="55"/>
      </w:pPr>
    </w:p>
    <w:p w14:paraId="20206007" w14:textId="77777777" w:rsidR="00F45391" w:rsidRPr="00AF5C05" w:rsidRDefault="00F45391" w:rsidP="00F45391">
      <w:pPr>
        <w:pStyle w:val="Heading4"/>
        <w:spacing w:before="0" w:after="0"/>
        <w:rPr>
          <w:rFonts w:cs="Calibri"/>
        </w:rPr>
      </w:pPr>
      <w:r w:rsidRPr="00AF5C05">
        <w:rPr>
          <w:rFonts w:cs="Calibri"/>
        </w:rPr>
        <w:t>Computational complexity invariant with respect to computational time T intention</w:t>
      </w:r>
    </w:p>
    <w:p w14:paraId="1510AEEF" w14:textId="77777777" w:rsidR="00F45391" w:rsidRPr="00AF5C05" w:rsidRDefault="00F45391" w:rsidP="00F45391">
      <w:pPr>
        <w:pStyle w:val="ListParagraph"/>
        <w:numPr>
          <w:ilvl w:val="0"/>
          <w:numId w:val="49"/>
        </w:numPr>
        <w:ind w:right="0"/>
      </w:pPr>
      <w:r w:rsidRPr="00AF5C05">
        <w:t xml:space="preserve">Emergency braking time is greater than the computation time </w:t>
      </w:r>
    </w:p>
    <w:p w14:paraId="3C13B7C1" w14:textId="77777777" w:rsidR="00F45391" w:rsidRPr="00AF5C05" w:rsidRDefault="00F45391" w:rsidP="00F45391">
      <w:pPr>
        <w:numPr>
          <w:ilvl w:val="0"/>
          <w:numId w:val="40"/>
        </w:numPr>
        <w:ind w:hanging="360"/>
      </w:pPr>
      <w:r w:rsidRPr="00AF5C05">
        <w:t xml:space="preserve">The available time is greater than the computational </w:t>
      </w:r>
      <w:proofErr w:type="gramStart"/>
      <w:r w:rsidRPr="00AF5C05">
        <w:t>time  the</w:t>
      </w:r>
      <w:proofErr w:type="gramEnd"/>
      <w:r w:rsidRPr="00AF5C05">
        <w:t xml:space="preserve"> inputs, outputs and behaviours are in the ODD </w:t>
      </w:r>
    </w:p>
    <w:p w14:paraId="5B7D320A" w14:textId="77777777" w:rsidR="00F45391" w:rsidRPr="00AF5C05" w:rsidRDefault="00F45391" w:rsidP="00F45391">
      <w:pPr>
        <w:numPr>
          <w:ilvl w:val="0"/>
          <w:numId w:val="40"/>
        </w:numPr>
        <w:ind w:hanging="360"/>
      </w:pPr>
      <w:r w:rsidRPr="00AF5C05">
        <w:t xml:space="preserve">The algorithm is in the DDT </w:t>
      </w:r>
    </w:p>
    <w:p w14:paraId="6CF59C0C" w14:textId="77777777" w:rsidR="00F45391" w:rsidRPr="00AF5C05" w:rsidRDefault="00F45391" w:rsidP="00F45391">
      <w:pPr>
        <w:numPr>
          <w:ilvl w:val="0"/>
          <w:numId w:val="40"/>
        </w:numPr>
        <w:ind w:hanging="360"/>
      </w:pPr>
      <w:r w:rsidRPr="00AF5C05">
        <w:t xml:space="preserve">The complexity time T is less than the available time minus the emergency braking time </w:t>
      </w:r>
    </w:p>
    <w:p w14:paraId="25706036" w14:textId="77777777" w:rsidR="00F45391" w:rsidRPr="00AF5C05" w:rsidRDefault="00F45391" w:rsidP="00F45391">
      <w:pPr>
        <w:tabs>
          <w:tab w:val="center" w:pos="699"/>
          <w:tab w:val="center" w:pos="1008"/>
        </w:tabs>
        <w:rPr>
          <w:rFonts w:eastAsia="Segoe UI Symbol"/>
        </w:rPr>
      </w:pPr>
      <w:r w:rsidRPr="00AF5C05">
        <w:tab/>
      </w:r>
    </w:p>
    <w:p w14:paraId="6327C82A" w14:textId="77777777" w:rsidR="00F45391" w:rsidRPr="00AF5C05" w:rsidRDefault="00F45391" w:rsidP="00F45391">
      <w:pPr>
        <w:tabs>
          <w:tab w:val="center" w:pos="699"/>
          <w:tab w:val="center" w:pos="1008"/>
        </w:tabs>
      </w:pPr>
      <w:r w:rsidRPr="00AF5C05">
        <w:t xml:space="preserve"> </w:t>
      </w:r>
    </w:p>
    <w:p w14:paraId="0836D737" w14:textId="77777777" w:rsidR="00F45391" w:rsidRPr="00AF5C05" w:rsidRDefault="00F45391" w:rsidP="00F45391">
      <w:pPr>
        <w:pStyle w:val="Heading4"/>
        <w:spacing w:before="0" w:after="0"/>
        <w:rPr>
          <w:rFonts w:cs="Calibri"/>
        </w:rPr>
      </w:pPr>
      <w:r w:rsidRPr="00AF5C05">
        <w:rPr>
          <w:rFonts w:cs="Calibri"/>
        </w:rPr>
        <w:t xml:space="preserve">Computational complexity invariant with respect to computational time T </w:t>
      </w:r>
    </w:p>
    <w:p w14:paraId="3AEB184C" w14:textId="77777777" w:rsidR="00F45391" w:rsidRPr="00AF5C05" w:rsidRDefault="00F45391" w:rsidP="00F45391">
      <w:pPr>
        <w:tabs>
          <w:tab w:val="center" w:pos="288"/>
          <w:tab w:val="center" w:pos="4903"/>
        </w:tabs>
        <w:ind w:left="283"/>
      </w:pPr>
      <w:r w:rsidRPr="00AF5C05">
        <w:tab/>
        <w:t xml:space="preserve"> </w:t>
      </w:r>
    </w:p>
    <w:p w14:paraId="680FE1BD" w14:textId="77777777" w:rsidR="00F45391" w:rsidRPr="00AF5C05" w:rsidRDefault="00F45391" w:rsidP="00F45391">
      <w:pPr>
        <w:ind w:left="1018" w:right="55"/>
      </w:pPr>
      <w:r w:rsidRPr="00AF5C05">
        <w:t>(</w:t>
      </w:r>
    </w:p>
    <w:p w14:paraId="44541076" w14:textId="77777777" w:rsidR="00F45391" w:rsidRPr="00AF5C05" w:rsidRDefault="00F45391" w:rsidP="00F45391">
      <w:pPr>
        <w:ind w:left="1018" w:right="55"/>
      </w:pPr>
      <w:r w:rsidRPr="00AF5C05">
        <w:t>((</w:t>
      </w:r>
      <w:proofErr w:type="spellStart"/>
      <w:r w:rsidRPr="00AF5C05">
        <w:t>ebt</w:t>
      </w:r>
      <w:proofErr w:type="spellEnd"/>
      <w:r w:rsidRPr="00AF5C05">
        <w:t xml:space="preserve"> ≥ </w:t>
      </w:r>
      <w:proofErr w:type="spellStart"/>
      <w:r w:rsidRPr="00AF5C05">
        <w:t>ct</w:t>
      </w:r>
      <w:proofErr w:type="spellEnd"/>
      <w:r w:rsidRPr="00AF5C05">
        <w:t xml:space="preserve">) </w:t>
      </w:r>
      <w:r w:rsidRPr="00AF5C05">
        <w:rPr>
          <w:rFonts w:ascii="Cambria Math" w:eastAsia="Cambria Math" w:hAnsi="Cambria Math" w:cs="Cambria Math"/>
        </w:rPr>
        <w:t>∧</w:t>
      </w:r>
      <w:r w:rsidRPr="00AF5C05">
        <w:t xml:space="preserve"> (at ≥ </w:t>
      </w:r>
      <w:proofErr w:type="spellStart"/>
      <w:r w:rsidRPr="00AF5C05">
        <w:t>ct</w:t>
      </w:r>
      <w:proofErr w:type="spellEnd"/>
      <w:r w:rsidRPr="00AF5C05">
        <w:t xml:space="preserve">)) </w:t>
      </w:r>
    </w:p>
    <w:p w14:paraId="680861EC" w14:textId="77777777" w:rsidR="00F45391" w:rsidRPr="00AF5C05" w:rsidRDefault="00F45391" w:rsidP="00F45391">
      <w:pPr>
        <w:ind w:left="1018" w:right="55"/>
      </w:pPr>
      <w:r w:rsidRPr="00AF5C05">
        <w:rPr>
          <w:rFonts w:ascii="Cambria Math" w:eastAsia="Cambria Math" w:hAnsi="Cambria Math" w:cs="Cambria Math"/>
        </w:rPr>
        <w:lastRenderedPageBreak/>
        <w:t>∧</w:t>
      </w:r>
      <w:r w:rsidRPr="00AF5C05">
        <w:t xml:space="preserve"> </w:t>
      </w:r>
    </w:p>
    <w:p w14:paraId="24A17985" w14:textId="77777777" w:rsidR="00F45391" w:rsidRPr="00AF5C05" w:rsidRDefault="00F45391" w:rsidP="00F45391">
      <w:pPr>
        <w:ind w:left="1018" w:right="55"/>
      </w:pPr>
      <w:r w:rsidRPr="00AF5C05">
        <w:t>((</w:t>
      </w:r>
      <w:r w:rsidRPr="00AF5C05">
        <w:rPr>
          <w:rFonts w:ascii="Cambria Math" w:eastAsia="Cambria Math" w:hAnsi="Cambria Math" w:cs="Cambria Math"/>
        </w:rPr>
        <w:t>∀</w:t>
      </w:r>
      <w:r w:rsidRPr="00AF5C05">
        <w:t xml:space="preserve">&lt;a&gt;, </w:t>
      </w:r>
      <w:r w:rsidRPr="00AF5C05">
        <w:rPr>
          <w:rFonts w:ascii="Cambria Math" w:eastAsia="Cambria Math" w:hAnsi="Cambria Math" w:cs="Cambria Math"/>
        </w:rPr>
        <w:t>∀</w:t>
      </w:r>
      <w:r w:rsidRPr="00AF5C05">
        <w:t>&lt;</w:t>
      </w:r>
      <w:proofErr w:type="spellStart"/>
      <w:r w:rsidRPr="00AF5C05">
        <w:t>i</w:t>
      </w:r>
      <w:proofErr w:type="spellEnd"/>
      <w:r w:rsidRPr="00AF5C05">
        <w:t>&gt;</w:t>
      </w:r>
      <w:proofErr w:type="gramStart"/>
      <w:r w:rsidRPr="00AF5C05">
        <w:t>) .</w:t>
      </w:r>
      <w:proofErr w:type="gramEnd"/>
      <w:r w:rsidRPr="00AF5C05">
        <w:t xml:space="preserve"> ((&lt;</w:t>
      </w:r>
      <w:proofErr w:type="spellStart"/>
      <w:r w:rsidRPr="00AF5C05">
        <w:t>i</w:t>
      </w:r>
      <w:proofErr w:type="spellEnd"/>
      <w:r w:rsidRPr="00AF5C05">
        <w:t xml:space="preserve">&gt;, &lt;a&gt;, es, &lt;ψ&gt;) </w:t>
      </w:r>
      <w:r w:rsidRPr="00AF5C05">
        <w:rPr>
          <w:rFonts w:ascii="Cambria Math" w:eastAsia="Cambria Math" w:hAnsi="Cambria Math" w:cs="Cambria Math"/>
        </w:rPr>
        <w:t>∊</w:t>
      </w:r>
      <w:r w:rsidRPr="00AF5C05">
        <w:t xml:space="preserve"> </w:t>
      </w:r>
      <w:proofErr w:type="spellStart"/>
      <w:r w:rsidRPr="00AF5C05">
        <w:rPr>
          <w:b/>
        </w:rPr>
        <w:t>dom</w:t>
      </w:r>
      <w:proofErr w:type="spellEnd"/>
      <w:r w:rsidRPr="00AF5C05">
        <w:rPr>
          <w:b/>
        </w:rPr>
        <w:t xml:space="preserve"> </w:t>
      </w:r>
      <w:r w:rsidRPr="00AF5C05">
        <w:t xml:space="preserve">System))  </w:t>
      </w:r>
    </w:p>
    <w:p w14:paraId="61BFB489" w14:textId="77777777" w:rsidR="00F45391" w:rsidRPr="00AF5C05" w:rsidRDefault="00F45391" w:rsidP="00F45391">
      <w:pPr>
        <w:ind w:left="1018" w:right="55"/>
        <w:rPr>
          <w:rFonts w:eastAsia="Cambria Math"/>
        </w:rPr>
      </w:pPr>
      <w:r w:rsidRPr="00AF5C05">
        <w:rPr>
          <w:rFonts w:ascii="Cambria Math" w:eastAsia="Cambria Math" w:hAnsi="Cambria Math" w:cs="Cambria Math"/>
        </w:rPr>
        <w:t>∧</w:t>
      </w:r>
    </w:p>
    <w:p w14:paraId="127DE814" w14:textId="77777777" w:rsidR="00F45391" w:rsidRPr="00AF5C05" w:rsidRDefault="00F45391" w:rsidP="00F45391">
      <w:pPr>
        <w:ind w:left="1018" w:right="55"/>
      </w:pPr>
      <w:r w:rsidRPr="00AF5C05">
        <w:rPr>
          <w:rFonts w:eastAsia="Cambria Math"/>
        </w:rPr>
        <w:t>(</w:t>
      </w:r>
      <w:r w:rsidRPr="00AF5C05">
        <w:t>[(&lt;</w:t>
      </w:r>
      <w:proofErr w:type="spellStart"/>
      <w:r w:rsidRPr="00AF5C05">
        <w:t>i</w:t>
      </w:r>
      <w:proofErr w:type="spellEnd"/>
      <w:r w:rsidRPr="00AF5C05">
        <w:t xml:space="preserve">&gt;, &lt;a&gt;, es, &lt;ψ&gt;) </w:t>
      </w:r>
      <w:r w:rsidRPr="00AF5C05">
        <w:sym w:font="Wingdings" w:char="F0E0"/>
      </w:r>
      <w:r w:rsidRPr="00AF5C05">
        <w:t xml:space="preserve"> [&lt;o&gt; </w:t>
      </w:r>
      <w:r w:rsidRPr="00AF5C05">
        <w:sym w:font="Wingdings" w:char="F0E0"/>
      </w:r>
      <w:r w:rsidRPr="00AF5C05">
        <w:t xml:space="preserve"> b]) </w:t>
      </w:r>
    </w:p>
    <w:p w14:paraId="033D07DC" w14:textId="77777777" w:rsidR="00F45391" w:rsidRPr="00AF5C05" w:rsidRDefault="00F45391" w:rsidP="00F45391">
      <w:pPr>
        <w:ind w:left="1018" w:right="55"/>
      </w:pPr>
      <w:r w:rsidRPr="00AF5C05">
        <w:rPr>
          <w:rFonts w:ascii="Cambria Math" w:eastAsia="Cambria Math" w:hAnsi="Cambria Math" w:cs="Cambria Math"/>
        </w:rPr>
        <w:t>∧</w:t>
      </w:r>
      <w:r w:rsidRPr="00AF5C05">
        <w:t xml:space="preserve"> </w:t>
      </w:r>
    </w:p>
    <w:p w14:paraId="57632610" w14:textId="77777777" w:rsidR="00F45391" w:rsidRPr="00AF5C05" w:rsidRDefault="00F45391" w:rsidP="00F45391">
      <w:pPr>
        <w:ind w:left="1018" w:right="55"/>
      </w:pPr>
      <w:r w:rsidRPr="00AF5C05">
        <w:t>((</w:t>
      </w:r>
      <w:r w:rsidRPr="00AF5C05">
        <w:rPr>
          <w:rFonts w:ascii="Cambria Math" w:eastAsia="Cambria Math" w:hAnsi="Cambria Math" w:cs="Cambria Math"/>
        </w:rPr>
        <w:t>∀</w:t>
      </w:r>
      <w:proofErr w:type="spellStart"/>
      <w:r w:rsidRPr="00AF5C05">
        <w:t>i</w:t>
      </w:r>
      <w:proofErr w:type="spellEnd"/>
      <w:r w:rsidRPr="00AF5C05">
        <w:t xml:space="preserve"> ≤ n) (T = (</w:t>
      </w:r>
      <w:proofErr w:type="spellStart"/>
      <w:r w:rsidRPr="00AF5C05">
        <w:rPr>
          <w:b/>
        </w:rPr>
        <w:t>len</w:t>
      </w:r>
      <w:proofErr w:type="spellEnd"/>
      <w:r w:rsidRPr="00AF5C05">
        <w:t xml:space="preserve"> &lt;a</w:t>
      </w:r>
      <w:r w:rsidRPr="00AF5C05">
        <w:rPr>
          <w:vertAlign w:val="subscript"/>
        </w:rPr>
        <w:t xml:space="preserve"> </w:t>
      </w:r>
      <w:proofErr w:type="spellStart"/>
      <w:r w:rsidRPr="00AF5C05">
        <w:rPr>
          <w:vertAlign w:val="subscript"/>
        </w:rPr>
        <w:t>i</w:t>
      </w:r>
      <w:proofErr w:type="spellEnd"/>
      <w:r w:rsidRPr="00AF5C05">
        <w:t xml:space="preserve">&gt; * t)) </w:t>
      </w:r>
    </w:p>
    <w:p w14:paraId="11B814ED" w14:textId="77777777" w:rsidR="00F45391" w:rsidRPr="00AF5C05" w:rsidRDefault="00F45391" w:rsidP="00F45391">
      <w:pPr>
        <w:ind w:left="1018" w:right="55"/>
      </w:pPr>
      <w:r w:rsidRPr="00AF5C05">
        <w:rPr>
          <w:rFonts w:ascii="Cambria Math" w:eastAsia="Cambria Math" w:hAnsi="Cambria Math" w:cs="Cambria Math"/>
        </w:rPr>
        <w:t>∧</w:t>
      </w:r>
      <w:r w:rsidRPr="00AF5C05">
        <w:t xml:space="preserve"> </w:t>
      </w:r>
    </w:p>
    <w:p w14:paraId="5E077BCC" w14:textId="77777777" w:rsidR="00F45391" w:rsidRPr="00AF5C05" w:rsidRDefault="00F45391" w:rsidP="00F45391">
      <w:pPr>
        <w:ind w:left="1018" w:right="55"/>
      </w:pPr>
      <w:r w:rsidRPr="00AF5C05">
        <w:t xml:space="preserve">(T ≤ (at – </w:t>
      </w:r>
      <w:proofErr w:type="spellStart"/>
      <w:r w:rsidRPr="00AF5C05">
        <w:t>ebt</w:t>
      </w:r>
      <w:proofErr w:type="spellEnd"/>
      <w:r w:rsidRPr="00AF5C05">
        <w:t>))</w:t>
      </w:r>
    </w:p>
    <w:p w14:paraId="602527AF" w14:textId="77777777" w:rsidR="00F45391" w:rsidRPr="00AF5C05" w:rsidRDefault="00F45391" w:rsidP="00F45391">
      <w:pPr>
        <w:ind w:left="1018" w:right="55"/>
      </w:pPr>
      <w:r w:rsidRPr="00AF5C05">
        <w:t xml:space="preserve">) </w:t>
      </w:r>
    </w:p>
    <w:p w14:paraId="0C7057F8" w14:textId="77777777" w:rsidR="00F45391" w:rsidRPr="00AF5C05" w:rsidRDefault="00F45391" w:rsidP="00F45391">
      <w:pPr>
        <w:ind w:left="216"/>
        <w:rPr>
          <w:b/>
        </w:rPr>
      </w:pPr>
    </w:p>
    <w:p w14:paraId="4CEB6E14" w14:textId="77777777" w:rsidR="00F45391" w:rsidRPr="00AF5C05" w:rsidRDefault="00F45391" w:rsidP="00F45391">
      <w:pPr>
        <w:pStyle w:val="Heading3"/>
      </w:pPr>
      <w:bookmarkStart w:id="32" w:name="_Toc194314890"/>
      <w:r w:rsidRPr="00AF5C05">
        <w:t>Navigation functions</w:t>
      </w:r>
      <w:bookmarkEnd w:id="32"/>
    </w:p>
    <w:p w14:paraId="7EEADCD0" w14:textId="77777777" w:rsidR="00F45391" w:rsidRPr="00AF5C05" w:rsidRDefault="00F45391" w:rsidP="00F45391">
      <w:pPr>
        <w:pStyle w:val="Heading4"/>
        <w:spacing w:before="0" w:after="0"/>
        <w:rPr>
          <w:rFonts w:cs="Calibri"/>
        </w:rPr>
      </w:pPr>
      <w:r w:rsidRPr="00AF5C05">
        <w:rPr>
          <w:rFonts w:cs="Calibri"/>
        </w:rPr>
        <w:t xml:space="preserve">Function Navigation Functions </w:t>
      </w:r>
    </w:p>
    <w:p w14:paraId="132618D1" w14:textId="77777777" w:rsidR="00F45391" w:rsidRPr="00AF5C05" w:rsidRDefault="00F45391" w:rsidP="00F45391">
      <w:pPr>
        <w:ind w:left="1018" w:right="3276"/>
      </w:pPr>
      <w:proofErr w:type="spellStart"/>
      <w:r w:rsidRPr="00AF5C05">
        <w:t>plan_</w:t>
      </w:r>
      <w:proofErr w:type="gramStart"/>
      <w:r w:rsidRPr="00AF5C05">
        <w:t>route</w:t>
      </w:r>
      <w:proofErr w:type="spellEnd"/>
      <w:r w:rsidRPr="00AF5C05">
        <w:t>(</w:t>
      </w:r>
      <w:proofErr w:type="gramEnd"/>
      <w:r w:rsidRPr="00AF5C05">
        <w:t xml:space="preserve">w, w’) </w:t>
      </w:r>
      <w:r w:rsidRPr="00AF5C05">
        <w:sym w:font="Wingdings" w:char="F0E0"/>
      </w:r>
      <w:r w:rsidRPr="00AF5C05">
        <w:t xml:space="preserve">  </w:t>
      </w:r>
      <w:proofErr w:type="spellStart"/>
      <w:r w:rsidRPr="00AF5C05">
        <w:t>route_map</w:t>
      </w:r>
      <w:proofErr w:type="spellEnd"/>
      <w:r w:rsidRPr="00AF5C05">
        <w:t xml:space="preserve"> </w:t>
      </w:r>
    </w:p>
    <w:p w14:paraId="3792CA24" w14:textId="77777777" w:rsidR="00F45391" w:rsidRPr="00AF5C05" w:rsidRDefault="00F45391" w:rsidP="00F45391">
      <w:pPr>
        <w:ind w:left="1018" w:right="3276"/>
      </w:pPr>
      <w:proofErr w:type="spellStart"/>
      <w:r w:rsidRPr="00AF5C05">
        <w:t>is_route</w:t>
      </w:r>
      <w:proofErr w:type="spellEnd"/>
      <w:r w:rsidRPr="00AF5C05">
        <w:t>(</w:t>
      </w:r>
      <w:proofErr w:type="spellStart"/>
      <w:r w:rsidRPr="00AF5C05">
        <w:t>route_</w:t>
      </w:r>
      <w:proofErr w:type="gramStart"/>
      <w:r w:rsidRPr="00AF5C05">
        <w:t>map,w</w:t>
      </w:r>
      <w:proofErr w:type="spellEnd"/>
      <w:proofErr w:type="gramEnd"/>
      <w:r w:rsidRPr="00AF5C05">
        <w:t xml:space="preserve">) </w:t>
      </w:r>
      <w:r w:rsidRPr="00AF5C05">
        <w:sym w:font="Wingdings" w:char="F0E0"/>
      </w:r>
      <w:r w:rsidRPr="00AF5C05">
        <w:t xml:space="preserve"> Boolean </w:t>
      </w: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&lt;w&gt;) </w:t>
      </w:r>
      <w:r w:rsidRPr="00AF5C05">
        <w:sym w:font="Wingdings" w:char="F0E0"/>
      </w:r>
      <w:r w:rsidRPr="00AF5C05">
        <w:t xml:space="preserve"> Boolean </w:t>
      </w:r>
      <w:proofErr w:type="spellStart"/>
      <w:r w:rsidRPr="00AF5C05">
        <w:t>revise_</w:t>
      </w:r>
      <w:proofErr w:type="gramStart"/>
      <w:r w:rsidRPr="00AF5C05">
        <w:t>route</w:t>
      </w:r>
      <w:proofErr w:type="spellEnd"/>
      <w:r w:rsidRPr="00AF5C05">
        <w:t>(</w:t>
      </w:r>
      <w:proofErr w:type="gramEnd"/>
      <w:r w:rsidRPr="00AF5C05">
        <w:t xml:space="preserve">w, w’) </w:t>
      </w:r>
      <w:r w:rsidRPr="00AF5C05">
        <w:sym w:font="Wingdings" w:char="F0E0"/>
      </w:r>
      <w:r w:rsidRPr="00AF5C05">
        <w:t xml:space="preserve"> (</w:t>
      </w:r>
      <w:proofErr w:type="spellStart"/>
      <w:r w:rsidRPr="00AF5C05">
        <w:t>route_map</w:t>
      </w:r>
      <w:proofErr w:type="spellEnd"/>
      <w:r w:rsidRPr="00AF5C05">
        <w:t xml:space="preserve">') </w:t>
      </w:r>
    </w:p>
    <w:p w14:paraId="1561941B" w14:textId="77777777" w:rsidR="00F45391" w:rsidRPr="00AF5C05" w:rsidRDefault="00F45391" w:rsidP="00F45391">
      <w:pPr>
        <w:ind w:left="1018"/>
      </w:pPr>
      <w:proofErr w:type="spellStart"/>
      <w:r w:rsidRPr="00AF5C05">
        <w:t>clear_route_map</w:t>
      </w:r>
      <w:proofErr w:type="spellEnd"/>
      <w:r w:rsidRPr="00AF5C05">
        <w:t>(</w:t>
      </w:r>
      <w:proofErr w:type="spellStart"/>
      <w:r w:rsidRPr="00AF5C05">
        <w:t>route_map</w:t>
      </w:r>
      <w:proofErr w:type="spellEnd"/>
      <w:r w:rsidRPr="00AF5C05">
        <w:t xml:space="preserve">) </w:t>
      </w:r>
      <w:r w:rsidRPr="00AF5C05">
        <w:sym w:font="Wingdings" w:char="F0E0"/>
      </w:r>
      <w:r w:rsidRPr="00AF5C05">
        <w:t xml:space="preserve"> &lt;&gt; </w:t>
      </w:r>
    </w:p>
    <w:p w14:paraId="5B7B9F28" w14:textId="77777777" w:rsidR="00F45391" w:rsidRPr="00AF5C05" w:rsidRDefault="00F45391" w:rsidP="00F45391"/>
    <w:p w14:paraId="3095A915" w14:textId="77777777" w:rsidR="00F45391" w:rsidRPr="00AF5C05" w:rsidRDefault="00F45391" w:rsidP="00F45391"/>
    <w:p w14:paraId="78846584" w14:textId="77777777" w:rsidR="00F45391" w:rsidRPr="00AF5C05" w:rsidRDefault="00F45391" w:rsidP="00F45391">
      <w:pPr>
        <w:pStyle w:val="Heading4"/>
        <w:spacing w:before="0" w:after="0"/>
        <w:rPr>
          <w:rFonts w:cs="Calibri"/>
        </w:rPr>
      </w:pPr>
      <w:r w:rsidRPr="00AF5C05">
        <w:rPr>
          <w:rFonts w:cs="Calibri"/>
        </w:rPr>
        <w:t xml:space="preserve">Function Navigation Type Definitions </w:t>
      </w:r>
    </w:p>
    <w:p w14:paraId="0A375F75" w14:textId="77777777" w:rsidR="00F45391" w:rsidRPr="00AF5C05" w:rsidRDefault="00F45391" w:rsidP="00F45391">
      <w:pPr>
        <w:ind w:left="1018" w:right="5233"/>
      </w:pPr>
      <w:r w:rsidRPr="00AF5C05">
        <w:t>w. w</w:t>
      </w:r>
      <w:proofErr w:type="gramStart"/>
      <w:r w:rsidRPr="00AF5C05">
        <w:t>' :</w:t>
      </w:r>
      <w:proofErr w:type="gramEnd"/>
      <w:r w:rsidRPr="00AF5C05">
        <w:t xml:space="preserve"> Position </w:t>
      </w:r>
    </w:p>
    <w:p w14:paraId="0955D191" w14:textId="77777777" w:rsidR="00F45391" w:rsidRPr="00AF5C05" w:rsidRDefault="00F45391" w:rsidP="00F45391">
      <w:pPr>
        <w:ind w:left="1018" w:right="5233"/>
      </w:pPr>
      <w:proofErr w:type="spellStart"/>
      <w:r w:rsidRPr="00AF5C05">
        <w:t>route_</w:t>
      </w:r>
      <w:proofErr w:type="gramStart"/>
      <w:r w:rsidRPr="00AF5C05">
        <w:t>map</w:t>
      </w:r>
      <w:proofErr w:type="spellEnd"/>
      <w:r w:rsidRPr="00AF5C05">
        <w:t xml:space="preserve"> :</w:t>
      </w:r>
      <w:proofErr w:type="gramEnd"/>
      <w:r w:rsidRPr="00AF5C05">
        <w:t xml:space="preserve"> </w:t>
      </w:r>
      <w:proofErr w:type="spellStart"/>
      <w:r w:rsidRPr="00AF5C05">
        <w:t>Position_list</w:t>
      </w:r>
      <w:proofErr w:type="spellEnd"/>
    </w:p>
    <w:p w14:paraId="3C5554C8" w14:textId="77777777" w:rsidR="00F45391" w:rsidRPr="00AF5C05" w:rsidRDefault="00F45391" w:rsidP="00F45391">
      <w:pPr>
        <w:ind w:left="1018" w:right="5233"/>
      </w:pPr>
      <w:proofErr w:type="spellStart"/>
      <w:proofErr w:type="gramStart"/>
      <w:r w:rsidRPr="00AF5C05">
        <w:t>i</w:t>
      </w:r>
      <w:proofErr w:type="spellEnd"/>
      <w:r w:rsidRPr="00AF5C05">
        <w:t xml:space="preserve"> :</w:t>
      </w:r>
      <w:proofErr w:type="gramEnd"/>
      <w:r w:rsidRPr="00AF5C05">
        <w:t xml:space="preserve"> Input </w:t>
      </w:r>
    </w:p>
    <w:p w14:paraId="30A263D5" w14:textId="77777777" w:rsidR="00F45391" w:rsidRPr="00AF5C05" w:rsidRDefault="00F45391" w:rsidP="00F45391">
      <w:pPr>
        <w:ind w:left="1018" w:right="5233"/>
      </w:pPr>
      <w:proofErr w:type="gramStart"/>
      <w:r w:rsidRPr="00AF5C05">
        <w:t>o :</w:t>
      </w:r>
      <w:proofErr w:type="gramEnd"/>
      <w:r w:rsidRPr="00AF5C05">
        <w:t xml:space="preserve"> Output </w:t>
      </w:r>
    </w:p>
    <w:p w14:paraId="60DCC0C9" w14:textId="77777777" w:rsidR="00F45391" w:rsidRPr="00AF5C05" w:rsidRDefault="00F45391" w:rsidP="00F45391">
      <w:pPr>
        <w:ind w:left="1018" w:right="5233"/>
      </w:pPr>
      <w:r w:rsidRPr="00AF5C05">
        <w:t xml:space="preserve">es, </w:t>
      </w:r>
      <w:proofErr w:type="spellStart"/>
      <w:r w:rsidRPr="00AF5C05">
        <w:t>es</w:t>
      </w:r>
      <w:proofErr w:type="gramStart"/>
      <w:r w:rsidRPr="00AF5C05">
        <w:t>’</w:t>
      </w:r>
      <w:proofErr w:type="spellEnd"/>
      <w:r w:rsidRPr="00AF5C05">
        <w:t xml:space="preserve"> :</w:t>
      </w:r>
      <w:proofErr w:type="gramEnd"/>
      <w:r w:rsidRPr="00AF5C05">
        <w:t xml:space="preserve"> </w:t>
      </w:r>
      <w:proofErr w:type="spellStart"/>
      <w:r w:rsidRPr="00AF5C05">
        <w:t>Entity_state</w:t>
      </w:r>
      <w:proofErr w:type="spellEnd"/>
    </w:p>
    <w:p w14:paraId="0FDCDA21" w14:textId="77777777" w:rsidR="00F45391" w:rsidRPr="00AF5C05" w:rsidRDefault="00F45391" w:rsidP="00F45391">
      <w:pPr>
        <w:ind w:left="1018" w:right="5233"/>
      </w:pPr>
      <w:proofErr w:type="gramStart"/>
      <w:r w:rsidRPr="00AF5C05">
        <w:t>b :</w:t>
      </w:r>
      <w:proofErr w:type="gramEnd"/>
      <w:r w:rsidRPr="00AF5C05">
        <w:t xml:space="preserve"> [</w:t>
      </w:r>
      <w:proofErr w:type="spellStart"/>
      <w:r w:rsidRPr="00AF5C05">
        <w:t>e.s</w:t>
      </w:r>
      <w:proofErr w:type="spellEnd"/>
      <w:r w:rsidRPr="00AF5C05">
        <w:t xml:space="preserve"> </w:t>
      </w:r>
      <w:r w:rsidRPr="00AF5C05">
        <w:rPr>
          <w:rFonts w:eastAsia="Wingdings"/>
        </w:rPr>
        <w:t>→</w:t>
      </w:r>
      <w:r w:rsidRPr="00AF5C05">
        <w:t xml:space="preserve"> </w:t>
      </w:r>
      <w:proofErr w:type="spellStart"/>
      <w:r w:rsidRPr="00AF5C05">
        <w:t>e.s</w:t>
      </w:r>
      <w:proofErr w:type="spellEnd"/>
      <w:r w:rsidRPr="00AF5C05">
        <w:t xml:space="preserve">']  </w:t>
      </w:r>
    </w:p>
    <w:p w14:paraId="26A8E82D" w14:textId="77777777" w:rsidR="00F45391" w:rsidRPr="00AF5C05" w:rsidRDefault="00F45391" w:rsidP="00F45391">
      <w:pPr>
        <w:ind w:left="1018" w:right="5233"/>
      </w:pPr>
    </w:p>
    <w:p w14:paraId="38DFC510" w14:textId="77777777" w:rsidR="00F45391" w:rsidRPr="00AF5C05" w:rsidRDefault="00F45391" w:rsidP="00F45391">
      <w:pPr>
        <w:ind w:left="1018" w:right="5233"/>
      </w:pPr>
    </w:p>
    <w:p w14:paraId="7B97D1EC" w14:textId="77777777" w:rsidR="00F45391" w:rsidRPr="00AF5C05" w:rsidRDefault="00F45391" w:rsidP="00F45391">
      <w:pPr>
        <w:pStyle w:val="Heading4"/>
        <w:spacing w:before="0" w:after="0"/>
        <w:rPr>
          <w:rFonts w:cs="Calibri"/>
        </w:rPr>
      </w:pPr>
      <w:r w:rsidRPr="00AF5C05">
        <w:rPr>
          <w:rFonts w:cs="Calibri"/>
        </w:rPr>
        <w:t xml:space="preserve">Function </w:t>
      </w:r>
      <w:proofErr w:type="spellStart"/>
      <w:r w:rsidRPr="00AF5C05">
        <w:rPr>
          <w:rFonts w:cs="Calibri"/>
        </w:rPr>
        <w:t>is_en_route</w:t>
      </w:r>
      <w:proofErr w:type="spellEnd"/>
      <w:r w:rsidRPr="00AF5C05">
        <w:rPr>
          <w:rFonts w:cs="Calibri"/>
        </w:rPr>
        <w:t xml:space="preserve"> </w:t>
      </w:r>
    </w:p>
    <w:p w14:paraId="0A5D4625" w14:textId="77777777" w:rsidR="00F45391" w:rsidRPr="00AF5C05" w:rsidRDefault="00F45391" w:rsidP="00F45391">
      <w:pPr>
        <w:ind w:left="1018"/>
      </w:pP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&lt;w, w'&gt;) </w:t>
      </w:r>
      <w:r w:rsidRPr="00AF5C05">
        <w:sym w:font="Wingdings" w:char="F0E0"/>
      </w:r>
      <w:r w:rsidRPr="00AF5C05">
        <w:t xml:space="preserve"> Boolean  </w:t>
      </w:r>
    </w:p>
    <w:p w14:paraId="3758B336" w14:textId="77777777" w:rsidR="00F45391" w:rsidRPr="00AF5C05" w:rsidRDefault="00F45391" w:rsidP="00F45391">
      <w:pPr>
        <w:ind w:left="1018"/>
      </w:pPr>
    </w:p>
    <w:p w14:paraId="60DFFA2E" w14:textId="77777777" w:rsidR="00F45391" w:rsidRPr="00AF5C05" w:rsidRDefault="00F45391" w:rsidP="00F45391">
      <w:pPr>
        <w:ind w:left="288"/>
      </w:pPr>
    </w:p>
    <w:p w14:paraId="0B8D8F34" w14:textId="77777777" w:rsidR="00F45391" w:rsidRPr="00AF5C05" w:rsidRDefault="00F45391" w:rsidP="00F45391">
      <w:pPr>
        <w:pStyle w:val="Heading4"/>
        <w:rPr>
          <w:rFonts w:cs="Calibri"/>
        </w:rPr>
      </w:pPr>
      <w:r w:rsidRPr="00AF5C05">
        <w:rPr>
          <w:rFonts w:eastAsia="Arial" w:cs="Calibri"/>
        </w:rPr>
        <w:t xml:space="preserve">Function </w:t>
      </w:r>
      <w:proofErr w:type="spellStart"/>
      <w:r w:rsidRPr="00AF5C05">
        <w:rPr>
          <w:rFonts w:eastAsia="Arial" w:cs="Calibri"/>
        </w:rPr>
        <w:t>Is_en_route</w:t>
      </w:r>
      <w:proofErr w:type="spellEnd"/>
      <w:r w:rsidRPr="00AF5C05">
        <w:rPr>
          <w:rFonts w:eastAsia="Arial" w:cs="Calibri"/>
        </w:rPr>
        <w:t xml:space="preserve"> Invariant Intention</w:t>
      </w:r>
    </w:p>
    <w:p w14:paraId="50BB8539" w14:textId="77777777" w:rsidR="00F45391" w:rsidRPr="00AF5C05" w:rsidRDefault="00F45391" w:rsidP="00F45391">
      <w:pPr>
        <w:numPr>
          <w:ilvl w:val="0"/>
          <w:numId w:val="41"/>
        </w:numPr>
        <w:ind w:hanging="360"/>
      </w:pPr>
      <w:r w:rsidRPr="00AF5C05">
        <w:t xml:space="preserve">The actual position of the vehicle is somewhere on the route map </w:t>
      </w:r>
    </w:p>
    <w:p w14:paraId="44F2B28D" w14:textId="77777777" w:rsidR="00F45391" w:rsidRPr="00AF5C05" w:rsidRDefault="00F45391" w:rsidP="00F45391">
      <w:pPr>
        <w:numPr>
          <w:ilvl w:val="0"/>
          <w:numId w:val="41"/>
        </w:numPr>
        <w:ind w:hanging="360"/>
      </w:pPr>
      <w:r w:rsidRPr="00AF5C05">
        <w:t xml:space="preserve">The actual position of the vehicle is somewhere on the route map which ultimate destination concludes the route </w:t>
      </w:r>
    </w:p>
    <w:p w14:paraId="2DB892B5" w14:textId="77777777" w:rsidR="00F45391" w:rsidRPr="00AF5C05" w:rsidRDefault="00F45391" w:rsidP="00F45391"/>
    <w:p w14:paraId="1CE0E82C" w14:textId="77777777" w:rsidR="00F45391" w:rsidRPr="00AF5C05" w:rsidRDefault="00F45391" w:rsidP="00F45391">
      <w:pPr>
        <w:pStyle w:val="Heading4"/>
        <w:rPr>
          <w:rFonts w:cs="Calibri"/>
        </w:rPr>
      </w:pPr>
      <w:r w:rsidRPr="00AF5C05">
        <w:rPr>
          <w:rFonts w:eastAsia="Arial" w:cs="Calibri"/>
        </w:rPr>
        <w:t xml:space="preserve">Function </w:t>
      </w:r>
      <w:proofErr w:type="spellStart"/>
      <w:r w:rsidRPr="00AF5C05">
        <w:rPr>
          <w:rFonts w:eastAsia="Arial" w:cs="Calibri"/>
        </w:rPr>
        <w:t>Is_en_route</w:t>
      </w:r>
      <w:proofErr w:type="spellEnd"/>
      <w:r w:rsidRPr="00AF5C05">
        <w:rPr>
          <w:rFonts w:eastAsia="Arial" w:cs="Calibri"/>
        </w:rPr>
        <w:t xml:space="preserve"> Invariant </w:t>
      </w:r>
    </w:p>
    <w:p w14:paraId="7B379F38" w14:textId="77777777" w:rsidR="00F45391" w:rsidRPr="00AF5C05" w:rsidRDefault="00F45391" w:rsidP="00F45391">
      <w:pPr>
        <w:ind w:left="1018"/>
      </w:pPr>
      <w:r w:rsidRPr="00AF5C05">
        <w:t>(((</w:t>
      </w: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w) = TRUE) </w:t>
      </w:r>
      <w:r w:rsidRPr="00AF5C05">
        <w:rPr>
          <w:noProof/>
        </w:rPr>
        <w:drawing>
          <wp:inline distT="0" distB="0" distL="0" distR="0" wp14:anchorId="01E2B181" wp14:editId="70C05B8E">
            <wp:extent cx="82296" cy="88392"/>
            <wp:effectExtent l="0" t="0" r="0" b="0"/>
            <wp:docPr id="254625976" name="Picture 254625976"/>
            <wp:cNvGraphicFramePr/>
            <a:graphic xmlns:a="http://schemas.openxmlformats.org/drawingml/2006/main">
              <a:graphicData uri="http://schemas.openxmlformats.org/drawingml/2006/picture">
                <pic:pic xmlns:pic="http://schemas.openxmlformats.org/drawingml/2006/picture">
                  <pic:nvPicPr>
                    <pic:cNvPr id="396913" name="Picture 396913"/>
                    <pic:cNvPicPr/>
                  </pic:nvPicPr>
                  <pic:blipFill>
                    <a:blip r:embed="rId23"/>
                    <a:stretch>
                      <a:fillRect/>
                    </a:stretch>
                  </pic:blipFill>
                  <pic:spPr>
                    <a:xfrm>
                      <a:off x="0" y="0"/>
                      <a:ext cx="82296" cy="88392"/>
                    </a:xfrm>
                    <a:prstGeom prst="rect">
                      <a:avLst/>
                    </a:prstGeom>
                  </pic:spPr>
                </pic:pic>
              </a:graphicData>
            </a:graphic>
          </wp:inline>
        </w:drawing>
      </w:r>
      <w:r w:rsidRPr="00AF5C05">
        <w:t xml:space="preserve"> (</w:t>
      </w: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&lt;w, w'&gt;) = TRUE))  </w:t>
      </w:r>
    </w:p>
    <w:p w14:paraId="1FE4333D" w14:textId="77777777" w:rsidR="00F45391" w:rsidRPr="00AF5C05" w:rsidRDefault="00F45391" w:rsidP="00F45391">
      <w:pPr>
        <w:ind w:left="288"/>
      </w:pPr>
      <w:r w:rsidRPr="00AF5C05">
        <w:t xml:space="preserve"> </w:t>
      </w:r>
    </w:p>
    <w:p w14:paraId="108E636F" w14:textId="77777777" w:rsidR="00F45391" w:rsidRPr="00AF5C05" w:rsidRDefault="00F45391" w:rsidP="00F45391">
      <w:pPr>
        <w:ind w:left="1008"/>
      </w:pPr>
    </w:p>
    <w:p w14:paraId="41895C9C" w14:textId="77777777" w:rsidR="00F45391" w:rsidRPr="00AF5C05" w:rsidRDefault="00F45391" w:rsidP="00F45391">
      <w:pPr>
        <w:pStyle w:val="Heading2"/>
      </w:pPr>
      <w:bookmarkStart w:id="33" w:name="_Toc194314891"/>
      <w:r w:rsidRPr="00AF5C05">
        <w:t>Decision problems</w:t>
      </w:r>
      <w:bookmarkEnd w:id="33"/>
      <w:r w:rsidRPr="00AF5C05">
        <w:t xml:space="preserve"> </w:t>
      </w:r>
    </w:p>
    <w:p w14:paraId="4DB2AADB" w14:textId="77777777" w:rsidR="00F45391" w:rsidRPr="00AF5C05" w:rsidRDefault="00F45391" w:rsidP="00F45391">
      <w:pPr>
        <w:pStyle w:val="Heading3"/>
        <w:spacing w:before="0" w:after="0"/>
        <w:rPr>
          <w:sz w:val="22"/>
          <w:szCs w:val="22"/>
        </w:rPr>
      </w:pPr>
      <w:bookmarkStart w:id="34" w:name="_Toc194314892"/>
      <w:r w:rsidRPr="00AF5C05">
        <w:rPr>
          <w:sz w:val="22"/>
          <w:szCs w:val="22"/>
        </w:rPr>
        <w:t>Decision 1: Is there an object impeding progress?</w:t>
      </w:r>
      <w:bookmarkEnd w:id="34"/>
      <w:r w:rsidRPr="00AF5C05">
        <w:rPr>
          <w:sz w:val="22"/>
          <w:szCs w:val="22"/>
        </w:rPr>
        <w:t xml:space="preserve"> </w:t>
      </w:r>
    </w:p>
    <w:p w14:paraId="5A5179C2" w14:textId="77777777" w:rsidR="00F45391" w:rsidRPr="00AF5C05" w:rsidRDefault="00F45391" w:rsidP="00F45391">
      <w:pPr>
        <w:pStyle w:val="Heading4"/>
        <w:spacing w:before="0" w:after="0"/>
        <w:rPr>
          <w:rFonts w:cs="Calibri"/>
        </w:rPr>
      </w:pPr>
      <w:r w:rsidRPr="00AF5C05">
        <w:rPr>
          <w:rFonts w:cs="Calibri"/>
        </w:rPr>
        <w:t>Decision 1 Is there an object impeding progress? Type Definitions</w:t>
      </w:r>
    </w:p>
    <w:p w14:paraId="02B8FE64" w14:textId="77777777" w:rsidR="00F45391" w:rsidRPr="00AF5C05" w:rsidRDefault="00F45391" w:rsidP="00F45391">
      <w:pPr>
        <w:ind w:left="1018" w:right="5328"/>
      </w:pPr>
    </w:p>
    <w:p w14:paraId="0E03FFEC" w14:textId="77777777" w:rsidR="00F45391" w:rsidRPr="00AF5C05" w:rsidRDefault="00F45391" w:rsidP="00F45391">
      <w:pPr>
        <w:ind w:left="1018" w:right="5328"/>
      </w:pPr>
      <w:proofErr w:type="gramStart"/>
      <w:r w:rsidRPr="00AF5C05">
        <w:t>l :</w:t>
      </w:r>
      <w:proofErr w:type="gramEnd"/>
      <w:r w:rsidRPr="00AF5C05">
        <w:t xml:space="preserve"> Lidar </w:t>
      </w:r>
    </w:p>
    <w:p w14:paraId="4A7DC00D" w14:textId="77777777" w:rsidR="00F45391" w:rsidRPr="00AF5C05" w:rsidRDefault="00F45391" w:rsidP="00F45391">
      <w:pPr>
        <w:ind w:left="1018" w:right="5328"/>
      </w:pPr>
      <w:proofErr w:type="gramStart"/>
      <w:r w:rsidRPr="00AF5C05">
        <w:t>r :</w:t>
      </w:r>
      <w:proofErr w:type="gramEnd"/>
      <w:r w:rsidRPr="00AF5C05">
        <w:t xml:space="preserve"> Radar </w:t>
      </w:r>
    </w:p>
    <w:p w14:paraId="553D8FDC" w14:textId="77777777" w:rsidR="00F45391" w:rsidRPr="00AF5C05" w:rsidRDefault="00F45391" w:rsidP="00F45391">
      <w:pPr>
        <w:ind w:left="1018" w:right="5328"/>
      </w:pPr>
      <w:proofErr w:type="gramStart"/>
      <w:r w:rsidRPr="00AF5C05">
        <w:t>u :</w:t>
      </w:r>
      <w:proofErr w:type="gramEnd"/>
      <w:r w:rsidRPr="00AF5C05">
        <w:t xml:space="preserve"> Ultrasonic </w:t>
      </w:r>
    </w:p>
    <w:p w14:paraId="35C4BC4C" w14:textId="77777777" w:rsidR="00F45391" w:rsidRPr="00AF5C05" w:rsidRDefault="00F45391" w:rsidP="00F45391">
      <w:pPr>
        <w:ind w:left="1018" w:right="5328"/>
      </w:pPr>
      <w:proofErr w:type="gramStart"/>
      <w:r w:rsidRPr="00AF5C05">
        <w:lastRenderedPageBreak/>
        <w:t>vid :</w:t>
      </w:r>
      <w:proofErr w:type="gramEnd"/>
      <w:r w:rsidRPr="00AF5C05">
        <w:t xml:space="preserve"> Video </w:t>
      </w:r>
    </w:p>
    <w:p w14:paraId="57786D20" w14:textId="77777777" w:rsidR="00F45391" w:rsidRPr="00AF5C05" w:rsidRDefault="00F45391" w:rsidP="00F45391">
      <w:pPr>
        <w:ind w:left="1018" w:right="5328"/>
      </w:pPr>
      <w:proofErr w:type="gramStart"/>
      <w:r w:rsidRPr="00AF5C05">
        <w:t>w :</w:t>
      </w:r>
      <w:proofErr w:type="gramEnd"/>
      <w:r w:rsidRPr="00AF5C05">
        <w:t xml:space="preserve"> Position </w:t>
      </w:r>
    </w:p>
    <w:p w14:paraId="41FF4356" w14:textId="77777777" w:rsidR="00F45391" w:rsidRPr="00AF5C05" w:rsidRDefault="00F45391" w:rsidP="00F45391">
      <w:pPr>
        <w:ind w:left="1018"/>
      </w:pPr>
      <w:proofErr w:type="spellStart"/>
      <w:proofErr w:type="gramStart"/>
      <w:r w:rsidRPr="00AF5C05">
        <w:t>sitt</w:t>
      </w:r>
      <w:proofErr w:type="spellEnd"/>
      <w:r w:rsidRPr="00AF5C05">
        <w:t xml:space="preserve"> :</w:t>
      </w:r>
      <w:proofErr w:type="gramEnd"/>
      <w:r w:rsidRPr="00AF5C05">
        <w:t xml:space="preserve"> </w:t>
      </w:r>
      <w:proofErr w:type="spellStart"/>
      <w:r w:rsidRPr="00AF5C05">
        <w:t>Sensor_input_time</w:t>
      </w:r>
      <w:proofErr w:type="spellEnd"/>
      <w:r w:rsidRPr="00AF5C05">
        <w:t xml:space="preserve"> </w:t>
      </w:r>
    </w:p>
    <w:p w14:paraId="78C7047E" w14:textId="77777777" w:rsidR="00F45391" w:rsidRPr="00AF5C05" w:rsidRDefault="00F45391" w:rsidP="00F45391">
      <w:pPr>
        <w:ind w:left="1018"/>
      </w:pPr>
      <w:proofErr w:type="spellStart"/>
      <w:r w:rsidRPr="00AF5C05">
        <w:t>sensor_</w:t>
      </w:r>
      <w:proofErr w:type="gramStart"/>
      <w:r w:rsidRPr="00AF5C05">
        <w:t>output</w:t>
      </w:r>
      <w:proofErr w:type="spellEnd"/>
      <w:r w:rsidRPr="00AF5C05">
        <w:t xml:space="preserve"> :</w:t>
      </w:r>
      <w:proofErr w:type="gramEnd"/>
      <w:r w:rsidRPr="00AF5C05">
        <w:t xml:space="preserve"> ({l}, {r}, {u}. {vid}. {w})</w:t>
      </w:r>
    </w:p>
    <w:p w14:paraId="06045634" w14:textId="77777777" w:rsidR="00F45391" w:rsidRPr="00AF5C05" w:rsidRDefault="00F45391" w:rsidP="00F45391">
      <w:pPr>
        <w:ind w:left="1018"/>
      </w:pPr>
    </w:p>
    <w:p w14:paraId="6F6BC940" w14:textId="77777777" w:rsidR="00F45391" w:rsidRPr="00AF5C05" w:rsidRDefault="00F45391" w:rsidP="00F45391">
      <w:pPr>
        <w:ind w:left="288"/>
      </w:pPr>
      <w:r w:rsidRPr="00AF5C05">
        <w:t xml:space="preserve"> </w:t>
      </w:r>
    </w:p>
    <w:p w14:paraId="15149D94" w14:textId="77777777" w:rsidR="00F45391" w:rsidRPr="00AF5C05" w:rsidRDefault="00F45391" w:rsidP="00F45391">
      <w:pPr>
        <w:pStyle w:val="Heading4"/>
        <w:spacing w:before="0" w:after="0"/>
        <w:rPr>
          <w:rFonts w:cs="Calibri"/>
        </w:rPr>
      </w:pPr>
      <w:r w:rsidRPr="00AF5C05">
        <w:rPr>
          <w:rFonts w:cs="Calibri"/>
        </w:rPr>
        <w:t>Decision 1 Detection Functions Definitions</w:t>
      </w:r>
    </w:p>
    <w:p w14:paraId="52EDFE06" w14:textId="77777777" w:rsidR="00F45391" w:rsidRPr="00AF5C05" w:rsidRDefault="00F45391" w:rsidP="00F45391">
      <w:pPr>
        <w:ind w:left="1018" w:right="55"/>
      </w:pPr>
      <w:proofErr w:type="spellStart"/>
      <w:r w:rsidRPr="00AF5C05">
        <w:t>object_detected</w:t>
      </w:r>
      <w:proofErr w:type="spellEnd"/>
      <w:r w:rsidRPr="00AF5C05">
        <w:t>(</w:t>
      </w:r>
      <w:proofErr w:type="spellStart"/>
      <w:r w:rsidRPr="00AF5C05">
        <w:t>sensor_output</w:t>
      </w:r>
      <w:proofErr w:type="spellEnd"/>
      <w:r w:rsidRPr="00AF5C05">
        <w:t xml:space="preserve">) </w:t>
      </w:r>
      <w:r w:rsidRPr="00AF5C05">
        <w:sym w:font="Wingdings" w:char="F0E0"/>
      </w:r>
      <w:r w:rsidRPr="00AF5C05">
        <w:t xml:space="preserve"> (Boolean, w) </w:t>
      </w:r>
    </w:p>
    <w:p w14:paraId="0F36FC0E" w14:textId="77777777" w:rsidR="00F45391" w:rsidRPr="00AF5C05" w:rsidRDefault="00F45391" w:rsidP="00F45391">
      <w:pPr>
        <w:ind w:left="1018" w:right="55"/>
      </w:pPr>
      <w:proofErr w:type="spellStart"/>
      <w:r w:rsidRPr="00AF5C05">
        <w:t>arbitration_object_detected</w:t>
      </w:r>
      <w:proofErr w:type="spellEnd"/>
      <w:r w:rsidRPr="00AF5C05">
        <w:t>(&lt;</w:t>
      </w:r>
      <w:proofErr w:type="spellStart"/>
      <w:r w:rsidRPr="00AF5C05">
        <w:t>object_detected</w:t>
      </w:r>
      <w:proofErr w:type="spellEnd"/>
      <w:r w:rsidRPr="00AF5C05">
        <w:t>(</w:t>
      </w:r>
      <w:proofErr w:type="spellStart"/>
      <w:r w:rsidRPr="00AF5C05">
        <w:t>sensor_output</w:t>
      </w:r>
      <w:proofErr w:type="spellEnd"/>
      <w:r w:rsidRPr="00AF5C05">
        <w:t>&gt;)</w:t>
      </w:r>
      <w:r w:rsidRPr="00AF5C05">
        <w:sym w:font="Wingdings" w:char="F0E0"/>
      </w:r>
      <w:r w:rsidRPr="00AF5C05">
        <w:t xml:space="preserve"> (Boolean, &lt;w&gt;)  </w:t>
      </w:r>
    </w:p>
    <w:p w14:paraId="4B7070B0" w14:textId="77777777" w:rsidR="00F45391" w:rsidRPr="00AF5C05" w:rsidRDefault="00F45391" w:rsidP="00F45391">
      <w:pPr>
        <w:ind w:left="288"/>
      </w:pPr>
      <w:r w:rsidRPr="00AF5C05">
        <w:t xml:space="preserve"> </w:t>
      </w:r>
    </w:p>
    <w:p w14:paraId="339FF458" w14:textId="77777777" w:rsidR="00F45391" w:rsidRPr="00AF5C05" w:rsidRDefault="00F45391" w:rsidP="00F45391">
      <w:pPr>
        <w:ind w:left="1008" w:right="3453" w:hanging="720"/>
        <w:rPr>
          <w:b/>
        </w:rPr>
      </w:pPr>
    </w:p>
    <w:p w14:paraId="1A6D96BC" w14:textId="77777777" w:rsidR="00F45391" w:rsidRPr="00AF5C05" w:rsidRDefault="00F45391" w:rsidP="00F45391">
      <w:pPr>
        <w:pStyle w:val="Heading4"/>
        <w:rPr>
          <w:rFonts w:eastAsia="Arial" w:cs="Calibri"/>
        </w:rPr>
      </w:pPr>
      <w:r w:rsidRPr="00AF5C05">
        <w:rPr>
          <w:rFonts w:eastAsia="Arial" w:cs="Calibri"/>
        </w:rPr>
        <w:t>Decision 1 Invariant Intention</w:t>
      </w:r>
    </w:p>
    <w:p w14:paraId="793C57B3" w14:textId="77777777" w:rsidR="00F45391" w:rsidRPr="00AF5C05" w:rsidRDefault="00F45391" w:rsidP="00F45391">
      <w:pPr>
        <w:numPr>
          <w:ilvl w:val="0"/>
          <w:numId w:val="42"/>
        </w:numPr>
        <w:ind w:hanging="360"/>
      </w:pPr>
      <w:r w:rsidRPr="00AF5C05">
        <w:t xml:space="preserve">The need for an arbitration object is given in the following section on safety implementation </w:t>
      </w:r>
    </w:p>
    <w:p w14:paraId="1AFD7114" w14:textId="77777777" w:rsidR="00F45391" w:rsidRPr="00AF5C05" w:rsidRDefault="00F45391" w:rsidP="00F45391">
      <w:pPr>
        <w:numPr>
          <w:ilvl w:val="0"/>
          <w:numId w:val="42"/>
        </w:numPr>
        <w:ind w:hanging="360"/>
      </w:pPr>
      <w:r w:rsidRPr="00AF5C05">
        <w:t xml:space="preserve">The invariant provides only that a barrier to progress has been detected and provides its location from the position of the vehicle as held in its </w:t>
      </w:r>
      <w:proofErr w:type="spellStart"/>
      <w:r w:rsidRPr="00AF5C05">
        <w:t>entity_state</w:t>
      </w:r>
      <w:proofErr w:type="spellEnd"/>
      <w:r w:rsidRPr="00AF5C05">
        <w:t xml:space="preserve">. </w:t>
      </w:r>
    </w:p>
    <w:p w14:paraId="07E7DA45" w14:textId="77777777" w:rsidR="00F45391" w:rsidRPr="00AF5C05" w:rsidRDefault="00F45391" w:rsidP="00F45391">
      <w:pPr>
        <w:numPr>
          <w:ilvl w:val="0"/>
          <w:numId w:val="42"/>
        </w:numPr>
        <w:ind w:hanging="360"/>
      </w:pPr>
      <w:r w:rsidRPr="00AF5C05">
        <w:t xml:space="preserve">If any sensor fails or provides an </w:t>
      </w:r>
      <w:proofErr w:type="spellStart"/>
      <w:r w:rsidRPr="00AF5C05">
        <w:t>Object_detected</w:t>
      </w:r>
      <w:proofErr w:type="spellEnd"/>
      <w:r w:rsidRPr="00AF5C05">
        <w:t xml:space="preserve">(&lt;x&gt;) = TRUE further decisions are required.  Whether these decisions are regulated or due solely to manufacturers has not been determined and it is likely that the cause will dictate subsequent behaviour. </w:t>
      </w:r>
    </w:p>
    <w:p w14:paraId="64AD3FE9" w14:textId="77777777" w:rsidR="00F45391" w:rsidRPr="00AF5C05" w:rsidRDefault="00F45391" w:rsidP="00F45391">
      <w:pPr>
        <w:numPr>
          <w:ilvl w:val="0"/>
          <w:numId w:val="42"/>
        </w:numPr>
        <w:ind w:hanging="360"/>
      </w:pPr>
      <w:r w:rsidRPr="00AF5C05">
        <w:t xml:space="preserve">If no object/impediment has been detected, this result, FALSE, permits progress, a useful function for getting from A to </w:t>
      </w:r>
      <w:r w:rsidRPr="00AF5C05">
        <w:rPr>
          <w:rStyle w:val="Heading3Char"/>
          <w:sz w:val="22"/>
          <w:szCs w:val="22"/>
        </w:rPr>
        <w:t>B</w:t>
      </w:r>
      <w:r w:rsidRPr="00AF5C05">
        <w:t xml:space="preserve">.  </w:t>
      </w:r>
    </w:p>
    <w:p w14:paraId="6579CC59" w14:textId="77777777" w:rsidR="00F45391" w:rsidRPr="00AF5C05" w:rsidRDefault="00F45391" w:rsidP="00F45391">
      <w:pPr>
        <w:ind w:left="1008" w:right="3453" w:hanging="720"/>
        <w:rPr>
          <w:b/>
        </w:rPr>
      </w:pPr>
    </w:p>
    <w:p w14:paraId="0CA15218" w14:textId="77777777" w:rsidR="00F45391" w:rsidRPr="00AF5C05" w:rsidRDefault="00F45391" w:rsidP="00F45391">
      <w:pPr>
        <w:pStyle w:val="Heading4"/>
        <w:rPr>
          <w:rFonts w:eastAsia="Arial" w:cs="Calibri"/>
        </w:rPr>
      </w:pPr>
      <w:r w:rsidRPr="00AF5C05">
        <w:rPr>
          <w:rFonts w:eastAsia="Arial" w:cs="Calibri"/>
        </w:rPr>
        <w:t xml:space="preserve">Decision 1 Invariant </w:t>
      </w:r>
    </w:p>
    <w:p w14:paraId="23D71B71" w14:textId="77777777" w:rsidR="00F45391" w:rsidRPr="00AF5C05" w:rsidRDefault="00F45391" w:rsidP="00F45391">
      <w:pPr>
        <w:ind w:left="661" w:right="3453"/>
      </w:pPr>
      <w:proofErr w:type="spellStart"/>
      <w:r w:rsidRPr="00AF5C05">
        <w:t>arbitration_object_detected</w:t>
      </w:r>
      <w:proofErr w:type="spellEnd"/>
      <w:r w:rsidRPr="00AF5C05">
        <w:t xml:space="preserve"> (l, r, u, vid) </w:t>
      </w:r>
      <w:proofErr w:type="gramStart"/>
      <w:r w:rsidRPr="00AF5C05">
        <w:t>=  (</w:t>
      </w:r>
      <w:proofErr w:type="gramEnd"/>
      <w:r w:rsidRPr="00AF5C05">
        <w:t xml:space="preserve">FALSE, w) </w:t>
      </w:r>
    </w:p>
    <w:p w14:paraId="0E4484C9" w14:textId="77777777" w:rsidR="00F45391" w:rsidRPr="00AF5C05" w:rsidRDefault="00F45391" w:rsidP="00F45391">
      <w:pPr>
        <w:pStyle w:val="ListParagraph"/>
        <w:ind w:left="1021"/>
        <w:rPr>
          <w:b/>
        </w:rPr>
      </w:pPr>
      <w:proofErr w:type="spellStart"/>
      <w:r w:rsidRPr="00AF5C05">
        <w:rPr>
          <w:b/>
        </w:rPr>
        <w:t>iff</w:t>
      </w:r>
      <w:proofErr w:type="spellEnd"/>
    </w:p>
    <w:p w14:paraId="75A6D87A" w14:textId="77777777" w:rsidR="00F45391" w:rsidRPr="00AF5C05" w:rsidRDefault="00F45391" w:rsidP="00F45391">
      <w:pPr>
        <w:pStyle w:val="ListParagraph"/>
        <w:ind w:left="1021"/>
      </w:pPr>
      <w:r w:rsidRPr="00AF5C05">
        <w:t>(</w:t>
      </w:r>
    </w:p>
    <w:p w14:paraId="1CCBA8C6" w14:textId="77777777" w:rsidR="00F45391" w:rsidRPr="00AF5C05" w:rsidRDefault="00F45391" w:rsidP="00F45391">
      <w:pPr>
        <w:pStyle w:val="ListParagraph"/>
        <w:ind w:left="1021"/>
      </w:pPr>
      <w:r w:rsidRPr="00AF5C05">
        <w:t>(</w:t>
      </w:r>
      <w:proofErr w:type="spellStart"/>
      <w:r w:rsidRPr="00AF5C05">
        <w:t>Object_detected</w:t>
      </w:r>
      <w:proofErr w:type="spellEnd"/>
      <w:r w:rsidRPr="00AF5C05">
        <w:t xml:space="preserve">(l) = (FALSE, w)) </w:t>
      </w:r>
    </w:p>
    <w:p w14:paraId="4C166F7F" w14:textId="77777777" w:rsidR="00F45391" w:rsidRPr="00AF5C05" w:rsidRDefault="00F45391" w:rsidP="00F45391">
      <w:pPr>
        <w:pStyle w:val="ListParagraph"/>
        <w:ind w:left="1021"/>
      </w:pPr>
      <w:r w:rsidRPr="00AF5C05">
        <w:t xml:space="preserve">v </w:t>
      </w:r>
    </w:p>
    <w:p w14:paraId="13C0447D" w14:textId="77777777" w:rsidR="00F45391" w:rsidRPr="00AF5C05" w:rsidRDefault="00F45391" w:rsidP="00F45391">
      <w:pPr>
        <w:pStyle w:val="ListParagraph"/>
        <w:ind w:left="1021"/>
      </w:pPr>
      <w:r w:rsidRPr="00AF5C05">
        <w:t>(</w:t>
      </w:r>
      <w:proofErr w:type="spellStart"/>
      <w:r w:rsidRPr="00AF5C05">
        <w:t>Object_detected</w:t>
      </w:r>
      <w:proofErr w:type="spellEnd"/>
      <w:r w:rsidRPr="00AF5C05">
        <w:t xml:space="preserve">(r) = (FALSE, w)) </w:t>
      </w:r>
    </w:p>
    <w:p w14:paraId="521031B9" w14:textId="77777777" w:rsidR="00F45391" w:rsidRPr="00AF5C05" w:rsidRDefault="00F45391" w:rsidP="00F45391">
      <w:pPr>
        <w:pStyle w:val="ListParagraph"/>
        <w:ind w:left="1021"/>
      </w:pPr>
      <w:r w:rsidRPr="00AF5C05">
        <w:t xml:space="preserve">v </w:t>
      </w:r>
    </w:p>
    <w:p w14:paraId="52505688" w14:textId="77777777" w:rsidR="00F45391" w:rsidRPr="00AF5C05" w:rsidRDefault="00F45391" w:rsidP="00F45391">
      <w:pPr>
        <w:pStyle w:val="ListParagraph"/>
        <w:ind w:left="1021"/>
      </w:pPr>
      <w:r w:rsidRPr="00AF5C05">
        <w:t>(</w:t>
      </w:r>
      <w:proofErr w:type="spellStart"/>
      <w:r w:rsidRPr="00AF5C05">
        <w:t>Object_detected</w:t>
      </w:r>
      <w:proofErr w:type="spellEnd"/>
      <w:r w:rsidRPr="00AF5C05">
        <w:t xml:space="preserve">(u) = (FALSE, w)) </w:t>
      </w:r>
    </w:p>
    <w:p w14:paraId="6F146E74" w14:textId="77777777" w:rsidR="00F45391" w:rsidRPr="00AF5C05" w:rsidRDefault="00F45391" w:rsidP="00F45391">
      <w:pPr>
        <w:pStyle w:val="ListParagraph"/>
        <w:ind w:left="1021"/>
      </w:pPr>
      <w:r w:rsidRPr="00AF5C05">
        <w:t xml:space="preserve">v </w:t>
      </w:r>
    </w:p>
    <w:p w14:paraId="7DDE4A2E" w14:textId="77777777" w:rsidR="00F45391" w:rsidRPr="00AF5C05" w:rsidRDefault="00F45391" w:rsidP="00F45391">
      <w:pPr>
        <w:pStyle w:val="ListParagraph"/>
        <w:ind w:left="1021"/>
      </w:pPr>
      <w:r w:rsidRPr="00AF5C05">
        <w:t>(</w:t>
      </w:r>
      <w:proofErr w:type="spellStart"/>
      <w:r w:rsidRPr="00AF5C05">
        <w:t>Object_detected</w:t>
      </w:r>
      <w:proofErr w:type="spellEnd"/>
      <w:r w:rsidRPr="00AF5C05">
        <w:t>(vid) = (FALSE, &lt;w&gt;))</w:t>
      </w:r>
    </w:p>
    <w:p w14:paraId="53D0B23B" w14:textId="77777777" w:rsidR="00F45391" w:rsidRPr="00AF5C05" w:rsidRDefault="00F45391" w:rsidP="00F45391">
      <w:pPr>
        <w:pStyle w:val="ListParagraph"/>
        <w:ind w:left="1021"/>
      </w:pPr>
      <w:r w:rsidRPr="00AF5C05">
        <w:t>)</w:t>
      </w:r>
    </w:p>
    <w:p w14:paraId="08527474" w14:textId="77777777" w:rsidR="00F45391" w:rsidRPr="00AF5C05" w:rsidRDefault="00F45391" w:rsidP="00F45391">
      <w:pPr>
        <w:ind w:left="288"/>
      </w:pPr>
      <w:r w:rsidRPr="00AF5C05">
        <w:t xml:space="preserve"> </w:t>
      </w:r>
    </w:p>
    <w:p w14:paraId="5E4A32A6" w14:textId="77777777" w:rsidR="00F45391" w:rsidRPr="00AF5C05" w:rsidRDefault="00F45391" w:rsidP="00F45391">
      <w:pPr>
        <w:pStyle w:val="Heading3"/>
      </w:pPr>
      <w:bookmarkStart w:id="35" w:name="_Toc194314893"/>
      <w:r w:rsidRPr="00AF5C05">
        <w:t>Decision 2 What action occurs when an object is detected?</w:t>
      </w:r>
      <w:bookmarkEnd w:id="35"/>
      <w:r w:rsidRPr="00AF5C05">
        <w:t xml:space="preserve"> </w:t>
      </w:r>
    </w:p>
    <w:p w14:paraId="5F85E019" w14:textId="77777777" w:rsidR="00F45391" w:rsidRPr="00AF5C05" w:rsidRDefault="00F45391" w:rsidP="00F45391">
      <w:pPr>
        <w:pStyle w:val="Heading4"/>
        <w:spacing w:before="0" w:after="0"/>
        <w:rPr>
          <w:rFonts w:cs="Calibri"/>
        </w:rPr>
      </w:pPr>
      <w:r w:rsidRPr="00AF5C05">
        <w:rPr>
          <w:rFonts w:cs="Calibri"/>
        </w:rPr>
        <w:t xml:space="preserve">Case 1: Avoid the object </w:t>
      </w:r>
    </w:p>
    <w:p w14:paraId="2DF2F819" w14:textId="77777777" w:rsidR="00F45391" w:rsidRPr="00AF5C05" w:rsidRDefault="00F45391" w:rsidP="00F45391">
      <w:pPr>
        <w:pStyle w:val="Heading5"/>
        <w:spacing w:before="0" w:after="0"/>
        <w:rPr>
          <w:rFonts w:cs="Calibri"/>
        </w:rPr>
      </w:pPr>
      <w:r w:rsidRPr="00AF5C05">
        <w:rPr>
          <w:rFonts w:cs="Calibri"/>
        </w:rPr>
        <w:t>Case 1</w:t>
      </w:r>
      <w:r w:rsidRPr="00AF5C05">
        <w:rPr>
          <w:rFonts w:eastAsia="Arial" w:cs="Calibri"/>
        </w:rPr>
        <w:t xml:space="preserve"> </w:t>
      </w:r>
      <w:r w:rsidRPr="00AF5C05">
        <w:rPr>
          <w:rFonts w:cs="Calibri"/>
        </w:rPr>
        <w:t xml:space="preserve">Function </w:t>
      </w:r>
    </w:p>
    <w:p w14:paraId="5D24A8D4" w14:textId="77777777" w:rsidR="00F45391" w:rsidRPr="00AF5C05" w:rsidRDefault="00F45391" w:rsidP="00F45391">
      <w:pPr>
        <w:ind w:left="1018"/>
      </w:pPr>
      <w:proofErr w:type="spellStart"/>
      <w:r w:rsidRPr="00AF5C05">
        <w:t>Avoid_</w:t>
      </w:r>
      <w:proofErr w:type="gramStart"/>
      <w:r w:rsidRPr="00AF5C05">
        <w:t>object</w:t>
      </w:r>
      <w:proofErr w:type="spellEnd"/>
      <w:r w:rsidRPr="00AF5C05">
        <w:t xml:space="preserve"> :</w:t>
      </w:r>
      <w:proofErr w:type="gramEnd"/>
      <w:r w:rsidRPr="00AF5C05">
        <w:t xml:space="preserve"> f(&lt;x&gt;) </w:t>
      </w:r>
      <w:r w:rsidRPr="00AF5C05">
        <w:sym w:font="Wingdings" w:char="F0E0"/>
      </w:r>
      <w:r w:rsidRPr="00AF5C05">
        <w:t xml:space="preserve"> progress(&lt;y&gt;) </w:t>
      </w:r>
    </w:p>
    <w:p w14:paraId="626DAD5F" w14:textId="77777777" w:rsidR="00F45391" w:rsidRPr="00AF5C05" w:rsidRDefault="00F45391" w:rsidP="00F45391">
      <w:pPr>
        <w:ind w:left="1018"/>
      </w:pPr>
    </w:p>
    <w:p w14:paraId="24A105FB" w14:textId="77777777" w:rsidR="00F45391" w:rsidRPr="00AF5C05" w:rsidRDefault="00F45391" w:rsidP="00F45391">
      <w:pPr>
        <w:ind w:left="1018"/>
      </w:pPr>
    </w:p>
    <w:p w14:paraId="506F3A4F" w14:textId="77777777" w:rsidR="00F45391" w:rsidRPr="00AF5C05" w:rsidRDefault="00F45391" w:rsidP="00F45391">
      <w:pPr>
        <w:pStyle w:val="Heading5"/>
        <w:spacing w:before="0" w:after="0"/>
        <w:rPr>
          <w:rFonts w:cs="Calibri"/>
        </w:rPr>
      </w:pPr>
      <w:r w:rsidRPr="00AF5C05">
        <w:rPr>
          <w:rFonts w:cs="Calibri"/>
        </w:rPr>
        <w:t>Case 1 Invariant Intention</w:t>
      </w:r>
    </w:p>
    <w:p w14:paraId="561CD784" w14:textId="77777777" w:rsidR="00F45391" w:rsidRPr="00AF5C05" w:rsidRDefault="00F45391" w:rsidP="00F45391">
      <w:pPr>
        <w:numPr>
          <w:ilvl w:val="0"/>
          <w:numId w:val="44"/>
        </w:numPr>
        <w:ind w:hanging="360"/>
      </w:pPr>
      <w:r w:rsidRPr="00AF5C05">
        <w:t xml:space="preserve">The available time must be greater than the sum of elapsed time, managed braking time and computational time </w:t>
      </w:r>
    </w:p>
    <w:p w14:paraId="2B84D598" w14:textId="77777777" w:rsidR="00F45391" w:rsidRPr="00AF5C05" w:rsidRDefault="00F45391" w:rsidP="00F45391">
      <w:pPr>
        <w:numPr>
          <w:ilvl w:val="0"/>
          <w:numId w:val="44"/>
        </w:numPr>
        <w:ind w:hanging="360"/>
      </w:pPr>
      <w:r w:rsidRPr="00AF5C05">
        <w:t xml:space="preserve">Avoidance must be allowable  </w:t>
      </w:r>
    </w:p>
    <w:p w14:paraId="2202FE9D" w14:textId="77777777" w:rsidR="00F45391" w:rsidRPr="00AF5C05" w:rsidRDefault="00F45391" w:rsidP="00F45391">
      <w:pPr>
        <w:ind w:left="1018"/>
      </w:pPr>
    </w:p>
    <w:p w14:paraId="67EE9111" w14:textId="77777777" w:rsidR="00F45391" w:rsidRPr="00AF5C05" w:rsidRDefault="00F45391" w:rsidP="00F45391">
      <w:pPr>
        <w:ind w:left="1018"/>
      </w:pPr>
    </w:p>
    <w:p w14:paraId="464036AE" w14:textId="77777777" w:rsidR="00F45391" w:rsidRPr="00AF5C05" w:rsidRDefault="00F45391" w:rsidP="00F45391">
      <w:pPr>
        <w:pStyle w:val="Heading5"/>
        <w:spacing w:before="0" w:after="0"/>
        <w:rPr>
          <w:rFonts w:cs="Calibri"/>
        </w:rPr>
      </w:pPr>
      <w:r w:rsidRPr="00AF5C05">
        <w:rPr>
          <w:rFonts w:cs="Calibri"/>
        </w:rPr>
        <w:t xml:space="preserve">Case 1 Invariant  </w:t>
      </w:r>
    </w:p>
    <w:p w14:paraId="287E9491" w14:textId="77777777" w:rsidR="00F45391" w:rsidRPr="00AF5C05" w:rsidRDefault="00F45391" w:rsidP="00F45391">
      <w:pPr>
        <w:ind w:left="1018"/>
      </w:pPr>
      <w:r w:rsidRPr="00AF5C05">
        <w:t xml:space="preserve">((at &gt; (et + </w:t>
      </w:r>
      <w:proofErr w:type="spellStart"/>
      <w:r w:rsidRPr="00AF5C05">
        <w:t>mbt</w:t>
      </w:r>
      <w:proofErr w:type="spellEnd"/>
      <w:r w:rsidRPr="00AF5C05">
        <w:t xml:space="preserve"> +</w:t>
      </w:r>
      <w:proofErr w:type="spellStart"/>
      <w:r w:rsidRPr="00AF5C05">
        <w:t>ct</w:t>
      </w:r>
      <w:proofErr w:type="spellEnd"/>
      <w:r w:rsidRPr="00AF5C05">
        <w:t xml:space="preserve">) </w:t>
      </w:r>
      <w:r w:rsidRPr="00AF5C05">
        <w:rPr>
          <w:rFonts w:ascii="Cambria Math" w:eastAsia="Cambria Math" w:hAnsi="Cambria Math" w:cs="Cambria Math"/>
        </w:rPr>
        <w:t>∧</w:t>
      </w:r>
      <w:r w:rsidRPr="00AF5C05">
        <w:t xml:space="preserve"> (</w:t>
      </w:r>
      <w:proofErr w:type="spellStart"/>
      <w:r w:rsidRPr="00AF5C05">
        <w:t>is_allowable</w:t>
      </w:r>
      <w:proofErr w:type="spellEnd"/>
      <w:r w:rsidRPr="00AF5C05">
        <w:t xml:space="preserve">(&lt;Boolean&gt;) = TRUE)) </w:t>
      </w:r>
    </w:p>
    <w:p w14:paraId="1B1652F9" w14:textId="77777777" w:rsidR="00F45391" w:rsidRPr="00AF5C05" w:rsidRDefault="00F45391" w:rsidP="00F45391">
      <w:pPr>
        <w:ind w:left="1018"/>
      </w:pPr>
      <w:r w:rsidRPr="00AF5C05">
        <w:lastRenderedPageBreak/>
        <w:t xml:space="preserve"> </w:t>
      </w:r>
    </w:p>
    <w:p w14:paraId="4279DB32" w14:textId="77777777" w:rsidR="00F45391" w:rsidRPr="00AF5C05" w:rsidRDefault="00F45391" w:rsidP="00F45391">
      <w:pPr>
        <w:ind w:left="288"/>
      </w:pPr>
    </w:p>
    <w:p w14:paraId="57DAE49B" w14:textId="77777777" w:rsidR="00F45391" w:rsidRPr="00AF5C05" w:rsidRDefault="00F45391" w:rsidP="00F45391">
      <w:pPr>
        <w:pStyle w:val="Heading4"/>
        <w:spacing w:before="0" w:after="0"/>
        <w:rPr>
          <w:rFonts w:cs="Calibri"/>
        </w:rPr>
      </w:pPr>
      <w:r w:rsidRPr="00AF5C05">
        <w:rPr>
          <w:rFonts w:cs="Calibri"/>
        </w:rPr>
        <w:t xml:space="preserve">Case 2 There is an object – managed braking </w:t>
      </w:r>
    </w:p>
    <w:p w14:paraId="0380E72D" w14:textId="77777777" w:rsidR="00F45391" w:rsidRPr="00AF5C05" w:rsidRDefault="00F45391" w:rsidP="00F45391">
      <w:pPr>
        <w:ind w:left="288"/>
      </w:pPr>
    </w:p>
    <w:p w14:paraId="03316D29" w14:textId="77777777" w:rsidR="00F45391" w:rsidRPr="00AF5C05" w:rsidRDefault="00F45391" w:rsidP="00F45391">
      <w:pPr>
        <w:pStyle w:val="Heading5"/>
        <w:spacing w:before="0" w:after="0"/>
        <w:rPr>
          <w:rFonts w:eastAsia="Arial" w:cs="Calibri"/>
        </w:rPr>
      </w:pPr>
      <w:r w:rsidRPr="00AF5C05">
        <w:rPr>
          <w:rFonts w:cs="Calibri"/>
        </w:rPr>
        <w:t xml:space="preserve">Function </w:t>
      </w:r>
      <w:proofErr w:type="spellStart"/>
      <w:r w:rsidRPr="00AF5C05">
        <w:rPr>
          <w:rFonts w:eastAsia="Arial" w:cs="Calibri"/>
        </w:rPr>
        <w:t>Managed_braking</w:t>
      </w:r>
      <w:proofErr w:type="spellEnd"/>
      <w:r w:rsidRPr="00AF5C05">
        <w:rPr>
          <w:rFonts w:eastAsia="Arial" w:cs="Calibri"/>
        </w:rPr>
        <w:t xml:space="preserve"> Definition</w:t>
      </w:r>
    </w:p>
    <w:p w14:paraId="1A358022" w14:textId="77777777" w:rsidR="00F45391" w:rsidRPr="00AF5C05" w:rsidRDefault="00F45391" w:rsidP="00F45391">
      <w:pPr>
        <w:ind w:left="1728" w:right="1430" w:hanging="720"/>
      </w:pPr>
      <w:proofErr w:type="spellStart"/>
      <w:r w:rsidRPr="00AF5C05">
        <w:t>Managed_braking</w:t>
      </w:r>
      <w:proofErr w:type="spellEnd"/>
      <w:r w:rsidRPr="00AF5C05">
        <w:t xml:space="preserve"> (scenario, v, p, g, w, &lt;ψ&gt;) </w:t>
      </w:r>
      <w:r w:rsidRPr="00AF5C05">
        <w:sym w:font="Wingdings" w:char="F0E0"/>
      </w:r>
      <w:r w:rsidRPr="00AF5C05">
        <w:t xml:space="preserve"> (b, v', p', g', w', &lt;ψ'&gt;) </w:t>
      </w:r>
    </w:p>
    <w:p w14:paraId="118161B6" w14:textId="77777777" w:rsidR="00F45391" w:rsidRPr="00AF5C05" w:rsidRDefault="00F45391" w:rsidP="00F45391">
      <w:pPr>
        <w:ind w:left="1728" w:right="1430" w:hanging="720"/>
      </w:pPr>
    </w:p>
    <w:p w14:paraId="2B8E46EE" w14:textId="77777777" w:rsidR="00F45391" w:rsidRPr="00AF5C05" w:rsidRDefault="00F45391" w:rsidP="00F45391">
      <w:pPr>
        <w:ind w:left="288"/>
      </w:pPr>
      <w:r w:rsidRPr="00AF5C05">
        <w:t xml:space="preserve"> </w:t>
      </w:r>
    </w:p>
    <w:p w14:paraId="0C43DAB3" w14:textId="77777777" w:rsidR="00F45391" w:rsidRPr="00AF5C05" w:rsidRDefault="00F45391" w:rsidP="00F45391">
      <w:pPr>
        <w:pStyle w:val="Heading5"/>
        <w:spacing w:before="0" w:after="0"/>
        <w:rPr>
          <w:rFonts w:cs="Calibri"/>
        </w:rPr>
      </w:pPr>
      <w:r w:rsidRPr="00AF5C05">
        <w:rPr>
          <w:rFonts w:cs="Calibri"/>
        </w:rPr>
        <w:t xml:space="preserve">Function </w:t>
      </w:r>
      <w:proofErr w:type="spellStart"/>
      <w:r w:rsidRPr="00AF5C05">
        <w:rPr>
          <w:rFonts w:cs="Calibri"/>
        </w:rPr>
        <w:t>Managed_braking</w:t>
      </w:r>
      <w:proofErr w:type="spellEnd"/>
      <w:r w:rsidRPr="00AF5C05">
        <w:rPr>
          <w:rFonts w:cs="Calibri"/>
        </w:rPr>
        <w:t xml:space="preserve"> Invariant </w:t>
      </w:r>
    </w:p>
    <w:p w14:paraId="2229CE62" w14:textId="77777777" w:rsidR="00F45391" w:rsidRPr="00AF5C05" w:rsidRDefault="00F45391" w:rsidP="00F45391">
      <w:pPr>
        <w:ind w:left="1018"/>
      </w:pPr>
      <w:r w:rsidRPr="00AF5C05">
        <w:t xml:space="preserve">(at ≥ (et + </w:t>
      </w:r>
      <w:proofErr w:type="spellStart"/>
      <w:r w:rsidRPr="00AF5C05">
        <w:t>mbt</w:t>
      </w:r>
      <w:proofErr w:type="spellEnd"/>
      <w:r w:rsidRPr="00AF5C05">
        <w:t xml:space="preserve">)) </w:t>
      </w:r>
      <w:r w:rsidRPr="00AF5C05">
        <w:rPr>
          <w:rFonts w:ascii="Cambria Math" w:eastAsia="Cambria Math" w:hAnsi="Cambria Math" w:cs="Cambria Math"/>
        </w:rPr>
        <w:t>⋁</w:t>
      </w:r>
      <w:r w:rsidRPr="00AF5C05">
        <w:rPr>
          <w:rFonts w:eastAsia="Cambria Math"/>
        </w:rPr>
        <w:t xml:space="preserve"> ((</w:t>
      </w:r>
      <w:r w:rsidRPr="00AF5C05">
        <w:t xml:space="preserve">at </w:t>
      </w:r>
      <w:r w:rsidRPr="00AF5C05">
        <w:rPr>
          <w:rFonts w:eastAsia="Cambria Math"/>
        </w:rPr>
        <w:t>&lt;</w:t>
      </w:r>
      <w:r w:rsidRPr="00AF5C05">
        <w:t xml:space="preserve"> (et + </w:t>
      </w:r>
      <w:proofErr w:type="spellStart"/>
      <w:r w:rsidRPr="00AF5C05">
        <w:t>mbt</w:t>
      </w:r>
      <w:proofErr w:type="spellEnd"/>
      <w:r w:rsidRPr="00AF5C05">
        <w:t xml:space="preserve">)) </w:t>
      </w:r>
      <w:r w:rsidRPr="00AF5C05">
        <w:sym w:font="Wingdings" w:char="F0E0"/>
      </w:r>
      <w:r w:rsidRPr="00AF5C05">
        <w:t xml:space="preserve"> STOP) </w:t>
      </w:r>
    </w:p>
    <w:p w14:paraId="38DF58C6" w14:textId="77777777" w:rsidR="00F45391" w:rsidRPr="00AF5C05" w:rsidRDefault="00F45391" w:rsidP="00F45391">
      <w:pPr>
        <w:ind w:left="1018"/>
      </w:pPr>
    </w:p>
    <w:p w14:paraId="6B5D6F3B" w14:textId="77777777" w:rsidR="00F45391" w:rsidRPr="00AF5C05" w:rsidRDefault="00F45391" w:rsidP="00F45391">
      <w:pPr>
        <w:ind w:left="1008"/>
      </w:pPr>
      <w:r w:rsidRPr="00AF5C05">
        <w:t xml:space="preserve"> </w:t>
      </w:r>
    </w:p>
    <w:p w14:paraId="7A811953" w14:textId="77777777" w:rsidR="00F45391" w:rsidRPr="00AF5C05" w:rsidRDefault="00F45391" w:rsidP="00F45391">
      <w:pPr>
        <w:pStyle w:val="Heading4"/>
        <w:spacing w:before="0" w:after="0"/>
        <w:rPr>
          <w:rFonts w:cs="Calibri"/>
        </w:rPr>
      </w:pPr>
      <w:r w:rsidRPr="00AF5C05">
        <w:rPr>
          <w:rFonts w:cs="Calibri"/>
        </w:rPr>
        <w:t xml:space="preserve">Case 3: There is an object – Emergency brake </w:t>
      </w:r>
    </w:p>
    <w:p w14:paraId="45B57EC3" w14:textId="77777777" w:rsidR="00F45391" w:rsidRPr="00AF5C05" w:rsidRDefault="00F45391" w:rsidP="00F45391">
      <w:pPr>
        <w:pStyle w:val="Heading5"/>
        <w:rPr>
          <w:rFonts w:cs="Calibri"/>
        </w:rPr>
      </w:pPr>
      <w:r w:rsidRPr="00AF5C05">
        <w:rPr>
          <w:rFonts w:eastAsia="Arial" w:cs="Calibri"/>
        </w:rPr>
        <w:t xml:space="preserve"> </w:t>
      </w:r>
      <w:r w:rsidRPr="00AF5C05">
        <w:rPr>
          <w:rFonts w:cs="Calibri"/>
        </w:rPr>
        <w:t xml:space="preserve">Case 3 Function </w:t>
      </w:r>
    </w:p>
    <w:p w14:paraId="5ECCD12F" w14:textId="77777777" w:rsidR="00F45391" w:rsidRPr="00AF5C05" w:rsidRDefault="00F45391" w:rsidP="00F45391">
      <w:pPr>
        <w:ind w:left="1018"/>
      </w:pPr>
      <w:r w:rsidRPr="00AF5C05">
        <w:t xml:space="preserve">STOP </w:t>
      </w:r>
    </w:p>
    <w:p w14:paraId="7281E9D0" w14:textId="77777777" w:rsidR="00F45391" w:rsidRPr="00AF5C05" w:rsidRDefault="00F45391" w:rsidP="00F45391">
      <w:pPr>
        <w:ind w:left="1008"/>
      </w:pPr>
      <w:r w:rsidRPr="00AF5C05">
        <w:t xml:space="preserve"> </w:t>
      </w:r>
    </w:p>
    <w:p w14:paraId="7CF3C66C" w14:textId="77777777" w:rsidR="00F45391" w:rsidRPr="00AF5C05" w:rsidRDefault="00F45391" w:rsidP="00F45391">
      <w:pPr>
        <w:pStyle w:val="Heading5"/>
        <w:rPr>
          <w:rFonts w:cs="Calibri"/>
        </w:rPr>
      </w:pPr>
      <w:r w:rsidRPr="00AF5C05">
        <w:rPr>
          <w:rFonts w:cs="Calibri"/>
        </w:rPr>
        <w:t>Case 3 Function Invariant Intention</w:t>
      </w:r>
    </w:p>
    <w:p w14:paraId="2F1012CC" w14:textId="77777777" w:rsidR="00F45391" w:rsidRPr="00AF5C05" w:rsidRDefault="00F45391" w:rsidP="00F45391">
      <w:pPr>
        <w:numPr>
          <w:ilvl w:val="0"/>
          <w:numId w:val="45"/>
        </w:numPr>
        <w:ind w:hanging="360"/>
      </w:pPr>
      <w:r w:rsidRPr="00AF5C05">
        <w:t xml:space="preserve">The available time is equal to the sum of the elapsed time plus the emergency braking </w:t>
      </w:r>
      <w:proofErr w:type="gramStart"/>
      <w:r w:rsidRPr="00AF5C05">
        <w:t>time,</w:t>
      </w:r>
      <w:proofErr w:type="gramEnd"/>
      <w:r w:rsidRPr="00AF5C05">
        <w:t xml:space="preserve"> thus a collision is not inevitable </w:t>
      </w:r>
    </w:p>
    <w:p w14:paraId="16ADF5CD" w14:textId="77777777" w:rsidR="00F45391" w:rsidRPr="00AF5C05" w:rsidRDefault="00F45391" w:rsidP="00F45391">
      <w:pPr>
        <w:numPr>
          <w:ilvl w:val="0"/>
          <w:numId w:val="45"/>
        </w:numPr>
        <w:ind w:hanging="360"/>
      </w:pPr>
      <w:r w:rsidRPr="00AF5C05">
        <w:t xml:space="preserve">Application of the emergency braking system may avoid a </w:t>
      </w:r>
      <w:proofErr w:type="gramStart"/>
      <w:r w:rsidRPr="00AF5C05">
        <w:t>collision  –</w:t>
      </w:r>
      <w:proofErr w:type="gramEnd"/>
      <w:r w:rsidRPr="00AF5C05">
        <w:t xml:space="preserve"> slam on the brakes </w:t>
      </w:r>
    </w:p>
    <w:p w14:paraId="2ABB7D36" w14:textId="77777777" w:rsidR="00F45391" w:rsidRPr="00AF5C05" w:rsidRDefault="00F45391" w:rsidP="00F45391"/>
    <w:p w14:paraId="75BF3BE2" w14:textId="77777777" w:rsidR="00F45391" w:rsidRPr="00AF5C05" w:rsidRDefault="00F45391" w:rsidP="00F45391">
      <w:pPr>
        <w:pStyle w:val="Heading5"/>
        <w:rPr>
          <w:rFonts w:cs="Calibri"/>
        </w:rPr>
      </w:pPr>
      <w:r w:rsidRPr="00AF5C05">
        <w:rPr>
          <w:rFonts w:cs="Calibri"/>
        </w:rPr>
        <w:t xml:space="preserve">Case 3 Function Invariant </w:t>
      </w:r>
    </w:p>
    <w:p w14:paraId="446940F1" w14:textId="77777777" w:rsidR="00F45391" w:rsidRPr="00AF5C05" w:rsidRDefault="00F45391" w:rsidP="00F45391">
      <w:pPr>
        <w:ind w:left="1018"/>
      </w:pPr>
      <w:r w:rsidRPr="00AF5C05">
        <w:t>(</w:t>
      </w:r>
      <w:proofErr w:type="spellStart"/>
      <w:r w:rsidRPr="00AF5C05">
        <w:t>arbitration_object_</w:t>
      </w:r>
      <w:proofErr w:type="gramStart"/>
      <w:r w:rsidRPr="00AF5C05">
        <w:t>detected</w:t>
      </w:r>
      <w:proofErr w:type="spellEnd"/>
      <w:r w:rsidRPr="00AF5C05">
        <w:t>(</w:t>
      </w:r>
      <w:proofErr w:type="gramEnd"/>
      <w:r w:rsidRPr="00AF5C05">
        <w:t xml:space="preserve">&lt;object </w:t>
      </w:r>
      <w:proofErr w:type="gramStart"/>
      <w:r w:rsidRPr="00AF5C05">
        <w:t>detected(</w:t>
      </w:r>
      <w:proofErr w:type="spellStart"/>
      <w:proofErr w:type="gramEnd"/>
      <w:r w:rsidRPr="00AF5C05">
        <w:t>sensor_input</w:t>
      </w:r>
      <w:proofErr w:type="spellEnd"/>
      <w:r w:rsidRPr="00AF5C05">
        <w:t xml:space="preserve">, w) = (TRUE, w)&gt;) = (TRUE, &lt;w&gt;)) </w:t>
      </w:r>
      <w:r w:rsidRPr="00AF5C05">
        <w:rPr>
          <w:noProof/>
        </w:rPr>
        <w:drawing>
          <wp:inline distT="0" distB="0" distL="0" distR="0" wp14:anchorId="1E85518C" wp14:editId="7B96351B">
            <wp:extent cx="82296" cy="88392"/>
            <wp:effectExtent l="0" t="0" r="0" b="0"/>
            <wp:docPr id="542401807" name="Picture 542401807"/>
            <wp:cNvGraphicFramePr/>
            <a:graphic xmlns:a="http://schemas.openxmlformats.org/drawingml/2006/main">
              <a:graphicData uri="http://schemas.openxmlformats.org/drawingml/2006/picture">
                <pic:pic xmlns:pic="http://schemas.openxmlformats.org/drawingml/2006/picture">
                  <pic:nvPicPr>
                    <pic:cNvPr id="396914" name="Picture 396914"/>
                    <pic:cNvPicPr/>
                  </pic:nvPicPr>
                  <pic:blipFill>
                    <a:blip r:embed="rId32"/>
                    <a:stretch>
                      <a:fillRect/>
                    </a:stretch>
                  </pic:blipFill>
                  <pic:spPr>
                    <a:xfrm>
                      <a:off x="0" y="0"/>
                      <a:ext cx="82296" cy="88392"/>
                    </a:xfrm>
                    <a:prstGeom prst="rect">
                      <a:avLst/>
                    </a:prstGeom>
                  </pic:spPr>
                </pic:pic>
              </a:graphicData>
            </a:graphic>
          </wp:inline>
        </w:drawing>
      </w:r>
      <w:r w:rsidRPr="00AF5C05">
        <w:t xml:space="preserve"> (at = (et + </w:t>
      </w:r>
      <w:proofErr w:type="spellStart"/>
      <w:r w:rsidRPr="00AF5C05">
        <w:t>ebt</w:t>
      </w:r>
      <w:proofErr w:type="spellEnd"/>
      <w:r w:rsidRPr="00AF5C05">
        <w:t xml:space="preserve">))  </w:t>
      </w:r>
    </w:p>
    <w:p w14:paraId="14ED3080" w14:textId="77777777" w:rsidR="00F45391" w:rsidRPr="00AF5C05" w:rsidRDefault="00F45391" w:rsidP="00F45391">
      <w:pPr>
        <w:ind w:left="288"/>
      </w:pPr>
      <w:r w:rsidRPr="00AF5C05">
        <w:t xml:space="preserve"> </w:t>
      </w:r>
    </w:p>
    <w:p w14:paraId="6A6A54E5" w14:textId="77777777" w:rsidR="00F45391" w:rsidRPr="00AF5C05" w:rsidRDefault="00F45391" w:rsidP="00F45391">
      <w:pPr>
        <w:ind w:left="288"/>
      </w:pPr>
    </w:p>
    <w:p w14:paraId="0C47D074" w14:textId="77777777" w:rsidR="00F45391" w:rsidRPr="00AF5C05" w:rsidRDefault="00F45391" w:rsidP="00F45391">
      <w:pPr>
        <w:pStyle w:val="Heading4"/>
        <w:rPr>
          <w:rFonts w:cs="Calibri"/>
        </w:rPr>
      </w:pPr>
      <w:r w:rsidRPr="00AF5C05">
        <w:rPr>
          <w:rFonts w:cs="Calibri"/>
        </w:rPr>
        <w:t xml:space="preserve">Case 4: Crash </w:t>
      </w:r>
    </w:p>
    <w:p w14:paraId="3A149DE6" w14:textId="77777777" w:rsidR="00F45391" w:rsidRPr="00AF5C05" w:rsidRDefault="00F45391" w:rsidP="00F45391">
      <w:pPr>
        <w:pStyle w:val="Heading5"/>
        <w:spacing w:before="0" w:after="0"/>
        <w:rPr>
          <w:rFonts w:cs="Calibri"/>
        </w:rPr>
      </w:pPr>
      <w:r w:rsidRPr="00AF5C05">
        <w:rPr>
          <w:rFonts w:cs="Calibri"/>
        </w:rPr>
        <w:t>Case 4</w:t>
      </w:r>
      <w:r w:rsidRPr="00AF5C05">
        <w:rPr>
          <w:rFonts w:eastAsia="Arial" w:cs="Calibri"/>
        </w:rPr>
        <w:t xml:space="preserve"> </w:t>
      </w:r>
      <w:r w:rsidRPr="00AF5C05">
        <w:rPr>
          <w:rFonts w:cs="Calibri"/>
        </w:rPr>
        <w:t>Function crash Definition</w:t>
      </w:r>
    </w:p>
    <w:p w14:paraId="43FA5D64" w14:textId="77777777" w:rsidR="00F45391" w:rsidRPr="00AF5C05" w:rsidRDefault="00F45391" w:rsidP="00F45391">
      <w:pPr>
        <w:ind w:left="1728" w:right="3287" w:hanging="720"/>
      </w:pPr>
      <w:proofErr w:type="gramStart"/>
      <w:r w:rsidRPr="00AF5C05">
        <w:t>Crash(</w:t>
      </w:r>
      <w:proofErr w:type="gramEnd"/>
      <w:r w:rsidRPr="00AF5C05">
        <w:t xml:space="preserve">at, </w:t>
      </w:r>
      <w:proofErr w:type="spellStart"/>
      <w:r w:rsidRPr="00AF5C05">
        <w:t>ebt</w:t>
      </w:r>
      <w:proofErr w:type="spellEnd"/>
      <w:r w:rsidRPr="00AF5C05">
        <w:t>) → (</w:t>
      </w:r>
      <w:proofErr w:type="spellStart"/>
      <w:r w:rsidRPr="00AF5C05">
        <w:t>create_</w:t>
      </w:r>
      <w:proofErr w:type="gramStart"/>
      <w:r w:rsidRPr="00AF5C05">
        <w:t>list</w:t>
      </w:r>
      <w:proofErr w:type="spellEnd"/>
      <w:r w:rsidRPr="00AF5C05">
        <w:t>(</w:t>
      </w:r>
      <w:proofErr w:type="gramEnd"/>
      <w:r w:rsidRPr="00AF5C05">
        <w:t>EDR, &lt;behaviour&gt;))</w:t>
      </w:r>
    </w:p>
    <w:p w14:paraId="76DDA130" w14:textId="77777777" w:rsidR="00F45391" w:rsidRPr="00AF5C05" w:rsidRDefault="00F45391" w:rsidP="00F45391">
      <w:pPr>
        <w:ind w:left="1728" w:right="3287" w:hanging="720"/>
      </w:pPr>
      <w:r w:rsidRPr="00AF5C05">
        <w:t xml:space="preserve">  </w:t>
      </w:r>
      <w:proofErr w:type="spellStart"/>
      <w:r w:rsidRPr="00AF5C05">
        <w:t>Is_</w:t>
      </w:r>
      <w:proofErr w:type="gramStart"/>
      <w:r w:rsidRPr="00AF5C05">
        <w:t>present</w:t>
      </w:r>
      <w:proofErr w:type="spellEnd"/>
      <w:r w:rsidRPr="00AF5C05">
        <w:t>(</w:t>
      </w:r>
      <w:proofErr w:type="gramEnd"/>
      <w:r w:rsidRPr="00AF5C05">
        <w:t>EDR)</w:t>
      </w:r>
      <w:r w:rsidRPr="00AF5C05">
        <w:sym w:font="Wingdings" w:char="F0E0"/>
      </w:r>
      <w:r w:rsidRPr="00AF5C05">
        <w:t xml:space="preserve"> (Boolean, address) </w:t>
      </w:r>
    </w:p>
    <w:p w14:paraId="2F7DA2CD" w14:textId="77777777" w:rsidR="00F45391" w:rsidRPr="00AF5C05" w:rsidRDefault="00F45391" w:rsidP="00F45391">
      <w:pPr>
        <w:ind w:left="1728" w:right="3287" w:hanging="720"/>
      </w:pPr>
      <w:proofErr w:type="spellStart"/>
      <w:r w:rsidRPr="00AF5C05">
        <w:t>Create_list</w:t>
      </w:r>
      <w:proofErr w:type="spellEnd"/>
      <w:r w:rsidRPr="00AF5C05">
        <w:t xml:space="preserve"> (address, &lt;behaviour&gt;) </w:t>
      </w:r>
      <w:r w:rsidRPr="00AF5C05">
        <w:sym w:font="Wingdings" w:char="F0E0"/>
      </w:r>
      <w:r w:rsidRPr="00AF5C05">
        <w:t xml:space="preserve"> &lt;behaviour, t&gt; </w:t>
      </w:r>
    </w:p>
    <w:p w14:paraId="01DB6FC3" w14:textId="77777777" w:rsidR="00F45391" w:rsidRPr="00AF5C05" w:rsidRDefault="00F45391" w:rsidP="00F45391">
      <w:pPr>
        <w:ind w:left="1008"/>
      </w:pPr>
    </w:p>
    <w:p w14:paraId="5A5B44C9" w14:textId="77777777" w:rsidR="00F45391" w:rsidRPr="00AF5C05" w:rsidRDefault="00F45391" w:rsidP="00F45391">
      <w:pPr>
        <w:ind w:left="1008"/>
      </w:pPr>
    </w:p>
    <w:p w14:paraId="7A6AAEA8" w14:textId="77777777" w:rsidR="00F45391" w:rsidRPr="00AF5C05" w:rsidRDefault="00F45391" w:rsidP="00F45391">
      <w:pPr>
        <w:pStyle w:val="Heading5"/>
        <w:spacing w:before="0" w:after="0"/>
        <w:rPr>
          <w:rFonts w:cs="Calibri"/>
        </w:rPr>
      </w:pPr>
      <w:r w:rsidRPr="00AF5C05">
        <w:rPr>
          <w:rFonts w:cs="Calibri"/>
        </w:rPr>
        <w:t xml:space="preserve">Case 4 Crash Invariant Intention </w:t>
      </w:r>
    </w:p>
    <w:p w14:paraId="69BB597E" w14:textId="77777777" w:rsidR="00F45391" w:rsidRPr="00AF5C05" w:rsidRDefault="00F45391" w:rsidP="00F45391">
      <w:pPr>
        <w:numPr>
          <w:ilvl w:val="0"/>
          <w:numId w:val="46"/>
        </w:numPr>
        <w:ind w:hanging="360"/>
      </w:pPr>
      <w:r w:rsidRPr="00AF5C05">
        <w:t xml:space="preserve">A collision is unavoidable in that the available time is less than the emergency braking time </w:t>
      </w:r>
    </w:p>
    <w:p w14:paraId="5365175B" w14:textId="77777777" w:rsidR="00F45391" w:rsidRPr="00AF5C05" w:rsidRDefault="00F45391" w:rsidP="00F45391">
      <w:pPr>
        <w:numPr>
          <w:ilvl w:val="0"/>
          <w:numId w:val="46"/>
        </w:numPr>
        <w:ind w:hanging="360"/>
      </w:pPr>
      <w:r w:rsidRPr="00AF5C05">
        <w:t xml:space="preserve">The EDR is present and has an address where data can be written </w:t>
      </w:r>
    </w:p>
    <w:p w14:paraId="683DDD11" w14:textId="77777777" w:rsidR="00F45391" w:rsidRPr="00AF5C05" w:rsidRDefault="00F45391" w:rsidP="00F45391">
      <w:pPr>
        <w:numPr>
          <w:ilvl w:val="0"/>
          <w:numId w:val="46"/>
        </w:numPr>
        <w:ind w:hanging="360"/>
      </w:pPr>
      <w:r w:rsidRPr="00AF5C05">
        <w:t xml:space="preserve">Up to, during and after the event as mandated by regulation, the state of the vehicle is written to the EDR </w:t>
      </w:r>
    </w:p>
    <w:p w14:paraId="2856BB4E" w14:textId="77777777" w:rsidR="00F45391" w:rsidRPr="00AF5C05" w:rsidRDefault="00F45391" w:rsidP="00F45391">
      <w:pPr>
        <w:numPr>
          <w:ilvl w:val="0"/>
          <w:numId w:val="46"/>
        </w:numPr>
        <w:ind w:hanging="360"/>
      </w:pPr>
      <w:r w:rsidRPr="00AF5C05">
        <w:t xml:space="preserve">The EDR is not present, and no address is available, thus no data is written, and the vehicle performs an emergency braking action to reduce speed pending the collision </w:t>
      </w:r>
    </w:p>
    <w:p w14:paraId="225C68EB" w14:textId="77777777" w:rsidR="00F45391" w:rsidRPr="00AF5C05" w:rsidRDefault="00F45391" w:rsidP="00F45391">
      <w:pPr>
        <w:ind w:left="288"/>
      </w:pPr>
      <w:r w:rsidRPr="00AF5C05">
        <w:t xml:space="preserve">  </w:t>
      </w:r>
    </w:p>
    <w:p w14:paraId="4E31C115" w14:textId="77777777" w:rsidR="00F45391" w:rsidRPr="00AF5C05" w:rsidRDefault="00F45391" w:rsidP="00F45391">
      <w:pPr>
        <w:ind w:left="1008"/>
      </w:pPr>
      <w:r w:rsidRPr="00AF5C05">
        <w:t xml:space="preserve"> </w:t>
      </w:r>
    </w:p>
    <w:p w14:paraId="65C927EE" w14:textId="77777777" w:rsidR="00F45391" w:rsidRPr="00AF5C05" w:rsidRDefault="00F45391" w:rsidP="00F45391">
      <w:pPr>
        <w:pStyle w:val="Heading5"/>
        <w:spacing w:before="0" w:after="0"/>
        <w:rPr>
          <w:rFonts w:cs="Calibri"/>
        </w:rPr>
      </w:pPr>
      <w:r w:rsidRPr="00AF5C05">
        <w:rPr>
          <w:rFonts w:cs="Calibri"/>
        </w:rPr>
        <w:t>Case 4 Crash Invariant</w:t>
      </w:r>
    </w:p>
    <w:p w14:paraId="710DC57A" w14:textId="77777777" w:rsidR="00F45391" w:rsidRPr="00AF5C05" w:rsidRDefault="00F45391" w:rsidP="00F45391">
      <w:pPr>
        <w:ind w:left="720"/>
      </w:pPr>
      <w:r w:rsidRPr="00AF5C05">
        <w:t>(</w:t>
      </w:r>
    </w:p>
    <w:p w14:paraId="385DC85D" w14:textId="77777777" w:rsidR="00F45391" w:rsidRPr="00AF5C05" w:rsidRDefault="00F45391" w:rsidP="00F45391">
      <w:pPr>
        <w:ind w:left="720" w:right="6345"/>
      </w:pPr>
      <w:r w:rsidRPr="00AF5C05">
        <w:t xml:space="preserve">(at &lt; </w:t>
      </w:r>
      <w:proofErr w:type="spellStart"/>
      <w:r w:rsidRPr="00AF5C05">
        <w:t>ebt</w:t>
      </w:r>
      <w:proofErr w:type="spellEnd"/>
      <w:r w:rsidRPr="00AF5C05">
        <w:t xml:space="preserve">) </w:t>
      </w:r>
    </w:p>
    <w:p w14:paraId="00DC791F" w14:textId="77777777" w:rsidR="00F45391" w:rsidRPr="00AF5C05" w:rsidRDefault="00F45391" w:rsidP="00F45391">
      <w:pPr>
        <w:ind w:left="720"/>
      </w:pPr>
      <w:r w:rsidRPr="00AF5C05">
        <w:rPr>
          <w:highlight w:val="lightGray"/>
        </w:rPr>
        <w:t>ᴧ</w:t>
      </w:r>
    </w:p>
    <w:p w14:paraId="251F4BDE" w14:textId="77777777" w:rsidR="00F45391" w:rsidRPr="00AF5C05" w:rsidRDefault="00F45391" w:rsidP="00F45391">
      <w:pPr>
        <w:pStyle w:val="ListParagraph"/>
      </w:pPr>
      <w:r w:rsidRPr="00AF5C05">
        <w:t>(((</w:t>
      </w:r>
      <w:proofErr w:type="spellStart"/>
      <w:r w:rsidRPr="00AF5C05">
        <w:t>is_</w:t>
      </w:r>
      <w:proofErr w:type="gramStart"/>
      <w:r w:rsidRPr="00AF5C05">
        <w:t>present</w:t>
      </w:r>
      <w:proofErr w:type="spellEnd"/>
      <w:r w:rsidRPr="00AF5C05">
        <w:t>(</w:t>
      </w:r>
      <w:proofErr w:type="gramEnd"/>
      <w:r w:rsidRPr="00AF5C05">
        <w:t xml:space="preserve">EDR) = (TRUE, address)) </w:t>
      </w:r>
    </w:p>
    <w:p w14:paraId="3CAE4091" w14:textId="77777777" w:rsidR="00F45391" w:rsidRPr="00AF5C05" w:rsidRDefault="00F45391" w:rsidP="00F45391">
      <w:pPr>
        <w:pStyle w:val="ListParagraph"/>
        <w:rPr>
          <w:noProof/>
        </w:rPr>
      </w:pPr>
      <w:r w:rsidRPr="00AF5C05">
        <w:rPr>
          <w:noProof/>
        </w:rPr>
        <w:t>ᴧ</w:t>
      </w:r>
    </w:p>
    <w:p w14:paraId="03EFD382" w14:textId="77777777" w:rsidR="00F45391" w:rsidRPr="00AF5C05" w:rsidRDefault="00F45391" w:rsidP="00F45391">
      <w:pPr>
        <w:pStyle w:val="ListParagraph"/>
      </w:pPr>
      <w:r w:rsidRPr="00AF5C05">
        <w:t xml:space="preserve"> (</w:t>
      </w:r>
      <w:proofErr w:type="spellStart"/>
      <w:r w:rsidRPr="00AF5C05">
        <w:t>create_list</w:t>
      </w:r>
      <w:proofErr w:type="spellEnd"/>
      <w:r w:rsidRPr="00AF5C05">
        <w:t xml:space="preserve"> (address, </w:t>
      </w:r>
      <w:proofErr w:type="gramStart"/>
      <w:r w:rsidRPr="00AF5C05">
        <w:t>&lt;[</w:t>
      </w:r>
      <w:proofErr w:type="gramEnd"/>
      <w:r w:rsidRPr="00AF5C05">
        <w:t xml:space="preserve">s → s'], [s' → s''], …&gt;)) </w:t>
      </w:r>
      <w:r w:rsidRPr="00AF5C05">
        <w:sym w:font="Wingdings" w:char="F0E0"/>
      </w:r>
      <w:r w:rsidRPr="00AF5C05">
        <w:t xml:space="preserve"> &lt;s, s’, s’’, s’’’……&gt;)</w:t>
      </w:r>
    </w:p>
    <w:p w14:paraId="2291CF56" w14:textId="77777777" w:rsidR="00F45391" w:rsidRPr="00AF5C05" w:rsidRDefault="00F45391" w:rsidP="00F45391">
      <w:pPr>
        <w:pStyle w:val="ListParagraph"/>
      </w:pPr>
      <w:r w:rsidRPr="00AF5C05">
        <w:t>ᴧ</w:t>
      </w:r>
    </w:p>
    <w:p w14:paraId="4ECBD70E" w14:textId="77777777" w:rsidR="00F45391" w:rsidRPr="00AF5C05" w:rsidRDefault="00F45391" w:rsidP="00F45391">
      <w:pPr>
        <w:pStyle w:val="ListParagraph"/>
      </w:pPr>
      <w:r w:rsidRPr="00AF5C05">
        <w:lastRenderedPageBreak/>
        <w:t>STOP</w:t>
      </w:r>
    </w:p>
    <w:p w14:paraId="7D06127E" w14:textId="77777777" w:rsidR="00F45391" w:rsidRPr="00AF5C05" w:rsidRDefault="00F45391" w:rsidP="00F45391">
      <w:pPr>
        <w:pStyle w:val="ListParagraph"/>
      </w:pPr>
      <w:r w:rsidRPr="00AF5C05">
        <w:t>)</w:t>
      </w:r>
    </w:p>
    <w:p w14:paraId="6D0066E1" w14:textId="77777777" w:rsidR="00F45391" w:rsidRPr="00AF5C05" w:rsidRDefault="00F45391" w:rsidP="00F45391">
      <w:pPr>
        <w:ind w:left="720"/>
      </w:pPr>
      <w:r w:rsidRPr="00AF5C05">
        <w:t xml:space="preserve"> XOR</w:t>
      </w:r>
    </w:p>
    <w:p w14:paraId="4377B05D" w14:textId="77777777" w:rsidR="00F45391" w:rsidRPr="00AF5C05" w:rsidRDefault="00F45391" w:rsidP="00F45391">
      <w:pPr>
        <w:ind w:left="720"/>
      </w:pPr>
      <w:r w:rsidRPr="00AF5C05">
        <w:t>(</w:t>
      </w:r>
    </w:p>
    <w:p w14:paraId="61B5A58B" w14:textId="77777777" w:rsidR="00F45391" w:rsidRPr="00AF5C05" w:rsidRDefault="00F45391" w:rsidP="00F45391">
      <w:pPr>
        <w:ind w:left="720"/>
      </w:pPr>
      <w:r w:rsidRPr="00AF5C05">
        <w:t>(</w:t>
      </w:r>
      <w:proofErr w:type="spellStart"/>
      <w:r w:rsidRPr="00AF5C05">
        <w:t>is_</w:t>
      </w:r>
      <w:proofErr w:type="gramStart"/>
      <w:r w:rsidRPr="00AF5C05">
        <w:t>present</w:t>
      </w:r>
      <w:proofErr w:type="spellEnd"/>
      <w:r w:rsidRPr="00AF5C05">
        <w:t>(</w:t>
      </w:r>
      <w:proofErr w:type="gramEnd"/>
      <w:r w:rsidRPr="00AF5C05">
        <w:t xml:space="preserve">EDR) = (FALSE, NULL)) </w:t>
      </w:r>
      <w:r w:rsidRPr="00AF5C05">
        <w:rPr>
          <w:rFonts w:eastAsia="Cambria Math"/>
        </w:rPr>
        <w:sym w:font="Wingdings" w:char="F0E0"/>
      </w:r>
      <w:r w:rsidRPr="00AF5C05">
        <w:t xml:space="preserve"> (</w:t>
      </w:r>
      <w:proofErr w:type="spellStart"/>
      <w:r w:rsidRPr="00AF5C05">
        <w:t>create_list</w:t>
      </w:r>
      <w:proofErr w:type="spellEnd"/>
      <w:r w:rsidRPr="00AF5C05">
        <w:t xml:space="preserve"> (NULL, &lt;&gt;)) </w:t>
      </w:r>
    </w:p>
    <w:p w14:paraId="109CA376" w14:textId="77777777" w:rsidR="00F45391" w:rsidRPr="00AF5C05" w:rsidRDefault="00F45391" w:rsidP="00F45391">
      <w:pPr>
        <w:ind w:left="720"/>
      </w:pPr>
      <w:r w:rsidRPr="00AF5C05">
        <w:rPr>
          <w:rFonts w:eastAsia="Wingdings"/>
        </w:rPr>
        <w:t>ꓥ</w:t>
      </w:r>
      <w:r w:rsidRPr="00AF5C05">
        <w:t xml:space="preserve"> </w:t>
      </w:r>
    </w:p>
    <w:p w14:paraId="643790CD" w14:textId="77777777" w:rsidR="00F45391" w:rsidRPr="00AF5C05" w:rsidRDefault="00F45391" w:rsidP="00F45391">
      <w:pPr>
        <w:ind w:left="720"/>
      </w:pPr>
      <w:r w:rsidRPr="00AF5C05">
        <w:t>STOP])</w:t>
      </w:r>
    </w:p>
    <w:p w14:paraId="42BAE562" w14:textId="77777777" w:rsidR="00F45391" w:rsidRPr="00AF5C05" w:rsidRDefault="00F45391" w:rsidP="00F45391">
      <w:pPr>
        <w:ind w:left="720"/>
      </w:pPr>
    </w:p>
    <w:p w14:paraId="16FEC36F" w14:textId="77777777" w:rsidR="00F45391" w:rsidRPr="00AF5C05" w:rsidRDefault="00F45391" w:rsidP="00F45391">
      <w:pPr>
        <w:ind w:left="288"/>
      </w:pPr>
      <w:r w:rsidRPr="00AF5C05">
        <w:t xml:space="preserve"> </w:t>
      </w:r>
    </w:p>
    <w:p w14:paraId="469C4334" w14:textId="77777777" w:rsidR="00F45391" w:rsidRPr="00AF5C05" w:rsidRDefault="00F45391" w:rsidP="00F45391">
      <w:pPr>
        <w:pStyle w:val="Heading3"/>
        <w:spacing w:before="0" w:after="0"/>
        <w:rPr>
          <w:sz w:val="22"/>
          <w:szCs w:val="22"/>
        </w:rPr>
      </w:pPr>
      <w:bookmarkStart w:id="36" w:name="_Toc194314894"/>
      <w:r w:rsidRPr="00AF5C05">
        <w:rPr>
          <w:sz w:val="22"/>
          <w:szCs w:val="22"/>
        </w:rPr>
        <w:t>Decision 3 In free-flowing traffic</w:t>
      </w:r>
      <w:bookmarkEnd w:id="36"/>
      <w:r w:rsidRPr="00AF5C05">
        <w:rPr>
          <w:sz w:val="22"/>
          <w:szCs w:val="22"/>
        </w:rPr>
        <w:t xml:space="preserve"> </w:t>
      </w:r>
    </w:p>
    <w:p w14:paraId="73CAFF79" w14:textId="77777777" w:rsidR="00F45391" w:rsidRPr="00AF5C05" w:rsidRDefault="00F45391" w:rsidP="00F45391">
      <w:pPr>
        <w:pStyle w:val="Heading4"/>
        <w:rPr>
          <w:rFonts w:cs="Calibri"/>
        </w:rPr>
      </w:pPr>
      <w:r w:rsidRPr="00AF5C05">
        <w:rPr>
          <w:rFonts w:cs="Calibri"/>
        </w:rPr>
        <w:t>Decision 3 Function Definition</w:t>
      </w:r>
    </w:p>
    <w:p w14:paraId="4DB7C023" w14:textId="77777777" w:rsidR="00F45391" w:rsidRPr="00AF5C05" w:rsidRDefault="00F45391" w:rsidP="00F45391">
      <w:pPr>
        <w:ind w:left="1018"/>
      </w:pPr>
      <w:proofErr w:type="spellStart"/>
      <w:r w:rsidRPr="00AF5C05">
        <w:t>can_move</w:t>
      </w:r>
      <w:proofErr w:type="spellEnd"/>
      <w:r w:rsidRPr="00AF5C05">
        <w:t xml:space="preserve"> = </w:t>
      </w:r>
      <w:proofErr w:type="spellStart"/>
      <w:r w:rsidRPr="00AF5C05">
        <w:t>is_allowable</w:t>
      </w:r>
      <w:proofErr w:type="spellEnd"/>
      <w:r w:rsidRPr="00AF5C05">
        <w:t xml:space="preserve">(&lt;x&gt;) </w:t>
      </w:r>
      <w:r w:rsidRPr="00AF5C05">
        <w:sym w:font="Wingdings" w:char="F0E0"/>
      </w:r>
      <w:r w:rsidRPr="00AF5C05">
        <w:t xml:space="preserve"> Boolean </w:t>
      </w:r>
    </w:p>
    <w:p w14:paraId="1D52F03C" w14:textId="77777777" w:rsidR="00F45391" w:rsidRPr="00AF5C05" w:rsidRDefault="00F45391" w:rsidP="00F45391">
      <w:pPr>
        <w:ind w:left="1018"/>
      </w:pPr>
      <w:proofErr w:type="spellStart"/>
      <w:r w:rsidRPr="00AF5C05">
        <w:t>space_</w:t>
      </w:r>
      <w:proofErr w:type="gramStart"/>
      <w:r w:rsidRPr="00AF5C05">
        <w:t>detected</w:t>
      </w:r>
      <w:proofErr w:type="spellEnd"/>
      <w:r w:rsidRPr="00AF5C05">
        <w:t xml:space="preserve"> :</w:t>
      </w:r>
      <w:proofErr w:type="gramEnd"/>
      <w:r w:rsidRPr="00AF5C05">
        <w:t xml:space="preserve"> </w:t>
      </w:r>
      <w:proofErr w:type="gramStart"/>
      <w:r w:rsidRPr="00AF5C05">
        <w:t>f(</w:t>
      </w:r>
      <w:proofErr w:type="gramEnd"/>
      <w:r w:rsidRPr="00AF5C05">
        <w:t>situation, &lt;</w:t>
      </w:r>
      <w:proofErr w:type="spellStart"/>
      <w:r w:rsidRPr="00AF5C05">
        <w:t>i</w:t>
      </w:r>
      <w:proofErr w:type="spellEnd"/>
      <w:r w:rsidRPr="00AF5C05">
        <w:t xml:space="preserve">&gt;, </w:t>
      </w:r>
      <w:proofErr w:type="spellStart"/>
      <w:r w:rsidRPr="00AF5C05">
        <w:t>e.s</w:t>
      </w:r>
      <w:proofErr w:type="spellEnd"/>
      <w:r w:rsidRPr="00AF5C05">
        <w:t xml:space="preserve">, &lt;a&gt;, </w:t>
      </w:r>
      <w:proofErr w:type="spellStart"/>
      <w:r w:rsidRPr="00AF5C05">
        <w:t>cm_bool</w:t>
      </w:r>
      <w:proofErr w:type="spellEnd"/>
      <w:r w:rsidRPr="00AF5C05">
        <w:t xml:space="preserve">) </w:t>
      </w:r>
      <w:r w:rsidRPr="00AF5C05">
        <w:sym w:font="Wingdings" w:char="F0E0"/>
      </w:r>
      <w:r w:rsidRPr="00AF5C05">
        <w:t xml:space="preserve"> (</w:t>
      </w:r>
      <w:proofErr w:type="spellStart"/>
      <w:r w:rsidRPr="00AF5C05">
        <w:t>sp_bool</w:t>
      </w:r>
      <w:proofErr w:type="spellEnd"/>
      <w:r w:rsidRPr="00AF5C05">
        <w:t xml:space="preserve">,)  </w:t>
      </w:r>
    </w:p>
    <w:p w14:paraId="11D6E865" w14:textId="77777777" w:rsidR="00F45391" w:rsidRPr="00AF5C05" w:rsidRDefault="00F45391" w:rsidP="00F45391">
      <w:pPr>
        <w:ind w:left="1013" w:right="51"/>
      </w:pPr>
      <w:proofErr w:type="spellStart"/>
      <w:r w:rsidRPr="00AF5C05">
        <w:t>can_move</w:t>
      </w:r>
      <w:proofErr w:type="spellEnd"/>
      <w:r w:rsidRPr="00AF5C05">
        <w:t>: f(</w:t>
      </w:r>
      <w:proofErr w:type="spellStart"/>
      <w:r w:rsidRPr="00AF5C05">
        <w:t>is_allowable</w:t>
      </w:r>
      <w:proofErr w:type="spellEnd"/>
      <w:r w:rsidRPr="00AF5C05">
        <w:t xml:space="preserve">(&lt;Boolean&gt;) </w:t>
      </w:r>
      <w:r w:rsidRPr="00AF5C05">
        <w:sym w:font="Wingdings" w:char="F0E0"/>
      </w:r>
      <w:r w:rsidRPr="00AF5C05">
        <w:t xml:space="preserve">(Boolean) </w:t>
      </w:r>
    </w:p>
    <w:p w14:paraId="7C9E1FD0" w14:textId="77777777" w:rsidR="00F45391" w:rsidRPr="00AF5C05" w:rsidRDefault="00F45391" w:rsidP="00F45391">
      <w:pPr>
        <w:ind w:left="1013" w:right="51"/>
      </w:pPr>
      <w:proofErr w:type="gramStart"/>
      <w:r w:rsidRPr="00AF5C05">
        <w:t>move :</w:t>
      </w:r>
      <w:proofErr w:type="gramEnd"/>
      <w:r w:rsidRPr="00AF5C05">
        <w:t xml:space="preserve"> </w:t>
      </w:r>
      <w:proofErr w:type="gramStart"/>
      <w:r w:rsidRPr="00AF5C05">
        <w:t>f(</w:t>
      </w:r>
      <w:proofErr w:type="gramEnd"/>
      <w:r w:rsidRPr="00AF5C05">
        <w:t xml:space="preserve">es, </w:t>
      </w:r>
      <w:proofErr w:type="spellStart"/>
      <w:r w:rsidRPr="00AF5C05">
        <w:t>sp</w:t>
      </w:r>
      <w:proofErr w:type="spellEnd"/>
      <w:r w:rsidRPr="00AF5C05">
        <w:t>)</w:t>
      </w:r>
      <w:r w:rsidRPr="00AF5C05">
        <w:sym w:font="Wingdings" w:char="F0E0"/>
      </w:r>
      <w:r w:rsidRPr="00AF5C05">
        <w:t xml:space="preserve"> </w:t>
      </w:r>
      <w:proofErr w:type="spellStart"/>
      <w:r w:rsidRPr="00AF5C05">
        <w:t>e.s</w:t>
      </w:r>
      <w:proofErr w:type="spellEnd"/>
      <w:r w:rsidRPr="00AF5C05">
        <w:t xml:space="preserve">’ </w:t>
      </w:r>
    </w:p>
    <w:p w14:paraId="59376672" w14:textId="77777777" w:rsidR="00F45391" w:rsidRPr="00AF5C05" w:rsidRDefault="00F45391" w:rsidP="00F45391">
      <w:pPr>
        <w:ind w:left="288"/>
      </w:pPr>
    </w:p>
    <w:p w14:paraId="3D62153B" w14:textId="77777777" w:rsidR="00F45391" w:rsidRPr="00AF5C05" w:rsidRDefault="00F45391" w:rsidP="00F45391">
      <w:pPr>
        <w:pStyle w:val="Heading4"/>
        <w:rPr>
          <w:rFonts w:cs="Calibri"/>
        </w:rPr>
      </w:pPr>
      <w:r w:rsidRPr="00AF5C05">
        <w:rPr>
          <w:rFonts w:eastAsia="Arial" w:cs="Calibri"/>
        </w:rPr>
        <w:t xml:space="preserve">Decision 3 Type </w:t>
      </w:r>
      <w:r w:rsidRPr="00AF5C05">
        <w:rPr>
          <w:rFonts w:cs="Calibri"/>
        </w:rPr>
        <w:t>Definition</w:t>
      </w:r>
    </w:p>
    <w:p w14:paraId="76D54EE6" w14:textId="77777777" w:rsidR="00F45391" w:rsidRPr="00AF5C05" w:rsidRDefault="00F45391" w:rsidP="00F45391">
      <w:pPr>
        <w:ind w:left="1018" w:right="5657"/>
      </w:pPr>
      <w:r w:rsidRPr="00AF5C05">
        <w:t xml:space="preserve">TRUE (object detected) </w:t>
      </w:r>
    </w:p>
    <w:p w14:paraId="7040BEEB" w14:textId="77777777" w:rsidR="00F45391" w:rsidRPr="00AF5C05" w:rsidRDefault="00F45391" w:rsidP="00F45391">
      <w:pPr>
        <w:ind w:left="1018" w:right="5657"/>
      </w:pPr>
      <w:r w:rsidRPr="00AF5C05">
        <w:t>FALSE (no object detected)</w:t>
      </w:r>
    </w:p>
    <w:p w14:paraId="7EE936D4" w14:textId="77777777" w:rsidR="00F45391" w:rsidRPr="00AF5C05" w:rsidRDefault="00F45391" w:rsidP="00F45391">
      <w:pPr>
        <w:ind w:left="1018" w:right="5657"/>
      </w:pPr>
      <w:proofErr w:type="gramStart"/>
      <w:r w:rsidRPr="00AF5C05">
        <w:t>es :</w:t>
      </w:r>
      <w:proofErr w:type="gramEnd"/>
      <w:r w:rsidRPr="00AF5C05">
        <w:t xml:space="preserve"> </w:t>
      </w:r>
      <w:proofErr w:type="spellStart"/>
      <w:r w:rsidRPr="00AF5C05">
        <w:t>Entity_state</w:t>
      </w:r>
      <w:proofErr w:type="spellEnd"/>
    </w:p>
    <w:p w14:paraId="53E94DCA" w14:textId="77777777" w:rsidR="00F45391" w:rsidRPr="00AF5C05" w:rsidRDefault="00F45391" w:rsidP="00F45391">
      <w:pPr>
        <w:ind w:left="1018" w:right="5657"/>
      </w:pPr>
      <w:proofErr w:type="gramStart"/>
      <w:r w:rsidRPr="00AF5C05">
        <w:t>w :</w:t>
      </w:r>
      <w:proofErr w:type="gramEnd"/>
      <w:r w:rsidRPr="00AF5C05">
        <w:t xml:space="preserve"> Position </w:t>
      </w:r>
    </w:p>
    <w:p w14:paraId="385A1214" w14:textId="77777777" w:rsidR="00F45391" w:rsidRPr="00AF5C05" w:rsidRDefault="00F45391" w:rsidP="00F45391">
      <w:pPr>
        <w:ind w:left="1018" w:right="5657"/>
      </w:pPr>
      <w:proofErr w:type="spellStart"/>
      <w:proofErr w:type="gramStart"/>
      <w:r w:rsidRPr="00AF5C05">
        <w:t>sp</w:t>
      </w:r>
      <w:proofErr w:type="spellEnd"/>
      <w:r w:rsidRPr="00AF5C05">
        <w:t xml:space="preserve"> :</w:t>
      </w:r>
      <w:proofErr w:type="gramEnd"/>
      <w:r w:rsidRPr="00AF5C05">
        <w:t xml:space="preserve"> Space</w:t>
      </w:r>
    </w:p>
    <w:p w14:paraId="72745EFB" w14:textId="77777777" w:rsidR="00F45391" w:rsidRPr="00AF5C05" w:rsidRDefault="00F45391" w:rsidP="00F45391">
      <w:pPr>
        <w:ind w:left="1018" w:right="5657"/>
      </w:pPr>
      <w:proofErr w:type="spellStart"/>
      <w:r w:rsidRPr="00AF5C05">
        <w:t>sp_b</w:t>
      </w:r>
      <w:proofErr w:type="spellEnd"/>
      <w:r w:rsidRPr="00AF5C05">
        <w:t xml:space="preserve"> </w:t>
      </w:r>
      <w:proofErr w:type="spellStart"/>
      <w:r w:rsidRPr="00AF5C05">
        <w:t>cm_</w:t>
      </w:r>
      <w:proofErr w:type="gramStart"/>
      <w:r w:rsidRPr="00AF5C05">
        <w:t>b</w:t>
      </w:r>
      <w:proofErr w:type="spellEnd"/>
      <w:r w:rsidRPr="00AF5C05">
        <w:t xml:space="preserve"> :Boolean</w:t>
      </w:r>
      <w:proofErr w:type="gramEnd"/>
      <w:r w:rsidRPr="00AF5C05">
        <w:t xml:space="preserve"> </w:t>
      </w:r>
    </w:p>
    <w:p w14:paraId="756CBB97" w14:textId="77777777" w:rsidR="00F45391" w:rsidRPr="00AF5C05" w:rsidRDefault="00F45391" w:rsidP="00F45391">
      <w:pPr>
        <w:ind w:left="1018" w:right="5657"/>
      </w:pPr>
      <w:proofErr w:type="gramStart"/>
      <w:r w:rsidRPr="00AF5C05">
        <w:t>b :</w:t>
      </w:r>
      <w:proofErr w:type="gramEnd"/>
      <w:r w:rsidRPr="00AF5C05">
        <w:t xml:space="preserve"> [</w:t>
      </w:r>
      <w:proofErr w:type="spellStart"/>
      <w:r w:rsidRPr="00AF5C05">
        <w:t>e.s</w:t>
      </w:r>
      <w:proofErr w:type="spellEnd"/>
      <w:r w:rsidRPr="00AF5C05">
        <w:t xml:space="preserve"> </w:t>
      </w:r>
      <w:r w:rsidRPr="00AF5C05">
        <w:sym w:font="Wingdings" w:char="F0E0"/>
      </w:r>
      <w:r w:rsidRPr="00AF5C05">
        <w:t xml:space="preserve"> </w:t>
      </w:r>
      <w:proofErr w:type="spellStart"/>
      <w:r w:rsidRPr="00AF5C05">
        <w:t>e.s</w:t>
      </w:r>
      <w:proofErr w:type="spellEnd"/>
      <w:r w:rsidRPr="00AF5C05">
        <w:t xml:space="preserve">’] </w:t>
      </w:r>
    </w:p>
    <w:p w14:paraId="67658C29" w14:textId="77777777" w:rsidR="00F45391" w:rsidRPr="00AF5C05" w:rsidRDefault="00F45391" w:rsidP="00F45391">
      <w:pPr>
        <w:ind w:left="1008"/>
      </w:pPr>
    </w:p>
    <w:p w14:paraId="3DBEE7EC" w14:textId="77777777" w:rsidR="00F45391" w:rsidRPr="00AF5C05" w:rsidRDefault="00F45391" w:rsidP="00F45391">
      <w:pPr>
        <w:ind w:left="288"/>
      </w:pPr>
    </w:p>
    <w:p w14:paraId="5FD41935" w14:textId="77777777" w:rsidR="00F45391" w:rsidRPr="00AF5C05" w:rsidRDefault="00F45391" w:rsidP="00F45391">
      <w:pPr>
        <w:pStyle w:val="Heading4"/>
        <w:rPr>
          <w:rFonts w:eastAsia="Arial" w:cs="Calibri"/>
        </w:rPr>
      </w:pPr>
      <w:r w:rsidRPr="00AF5C05">
        <w:rPr>
          <w:rFonts w:eastAsia="Arial" w:cs="Calibri"/>
        </w:rPr>
        <w:t xml:space="preserve">Decision 3 Function </w:t>
      </w:r>
      <w:proofErr w:type="spellStart"/>
      <w:r w:rsidRPr="00AF5C05">
        <w:rPr>
          <w:rFonts w:eastAsia="Arial" w:cs="Calibri"/>
        </w:rPr>
        <w:t>Is_space</w:t>
      </w:r>
      <w:proofErr w:type="spellEnd"/>
    </w:p>
    <w:p w14:paraId="66D7E33D" w14:textId="77777777" w:rsidR="00F45391" w:rsidRPr="00AF5C05" w:rsidRDefault="00F45391" w:rsidP="00F45391">
      <w:pPr>
        <w:ind w:left="1728" w:right="4273" w:hanging="720"/>
      </w:pPr>
      <w:r w:rsidRPr="00AF5C05">
        <w:rPr>
          <w:b/>
        </w:rPr>
        <w:t xml:space="preserve"> </w:t>
      </w:r>
      <w:proofErr w:type="spellStart"/>
      <w:r w:rsidRPr="00AF5C05">
        <w:t>is_</w:t>
      </w:r>
      <w:proofErr w:type="gramStart"/>
      <w:r w:rsidRPr="00AF5C05">
        <w:t>space</w:t>
      </w:r>
      <w:proofErr w:type="spellEnd"/>
      <w:r w:rsidRPr="00AF5C05">
        <w:t>(</w:t>
      </w:r>
      <w:proofErr w:type="gramEnd"/>
      <w:r w:rsidRPr="00AF5C05">
        <w:t xml:space="preserve">w, w', </w:t>
      </w:r>
      <w:proofErr w:type="spellStart"/>
      <w:r w:rsidRPr="00AF5C05">
        <w:t>cm_bool</w:t>
      </w:r>
      <w:proofErr w:type="spellEnd"/>
      <w:r w:rsidRPr="00AF5C05">
        <w:t xml:space="preserve">) </w:t>
      </w:r>
      <w:r w:rsidRPr="00AF5C05">
        <w:rPr>
          <w:rFonts w:eastAsia="Wingdings"/>
        </w:rPr>
        <w:t>→</w:t>
      </w:r>
      <w:r w:rsidRPr="00AF5C05">
        <w:t xml:space="preserve"> (Boolean, </w:t>
      </w:r>
      <w:proofErr w:type="spellStart"/>
      <w:r w:rsidRPr="00AF5C05">
        <w:t>sp</w:t>
      </w:r>
      <w:proofErr w:type="spellEnd"/>
      <w:r w:rsidRPr="00AF5C05">
        <w:t xml:space="preserve">)  </w:t>
      </w:r>
    </w:p>
    <w:p w14:paraId="033584F7" w14:textId="77777777" w:rsidR="00F45391" w:rsidRPr="00AF5C05" w:rsidRDefault="00F45391" w:rsidP="00F45391">
      <w:pPr>
        <w:ind w:left="288"/>
      </w:pPr>
      <w:r w:rsidRPr="00AF5C05">
        <w:t xml:space="preserve"> </w:t>
      </w:r>
    </w:p>
    <w:p w14:paraId="373A9720" w14:textId="77777777" w:rsidR="00F45391" w:rsidRPr="00AF5C05" w:rsidRDefault="00F45391" w:rsidP="00F45391">
      <w:pPr>
        <w:ind w:left="288"/>
      </w:pPr>
      <w:r w:rsidRPr="00AF5C05">
        <w:t xml:space="preserve"> </w:t>
      </w:r>
    </w:p>
    <w:p w14:paraId="5DC48496" w14:textId="77777777" w:rsidR="00F45391" w:rsidRPr="00AF5C05" w:rsidRDefault="00F45391" w:rsidP="00F45391">
      <w:pPr>
        <w:pStyle w:val="Heading5"/>
        <w:rPr>
          <w:rFonts w:eastAsia="Arial" w:cs="Calibri"/>
        </w:rPr>
      </w:pPr>
      <w:r w:rsidRPr="00AF5C05">
        <w:rPr>
          <w:rFonts w:eastAsia="Arial" w:cs="Calibri"/>
        </w:rPr>
        <w:t xml:space="preserve">Decision 3 </w:t>
      </w:r>
      <w:proofErr w:type="spellStart"/>
      <w:r w:rsidRPr="00AF5C05">
        <w:rPr>
          <w:rFonts w:eastAsia="Arial" w:cs="Calibri"/>
        </w:rPr>
        <w:t>Is_space</w:t>
      </w:r>
      <w:proofErr w:type="spellEnd"/>
      <w:r w:rsidRPr="00AF5C05">
        <w:rPr>
          <w:rFonts w:eastAsia="Arial" w:cs="Calibri"/>
        </w:rPr>
        <w:t xml:space="preserve"> Invariant Intention</w:t>
      </w:r>
    </w:p>
    <w:p w14:paraId="571F56CB" w14:textId="77777777" w:rsidR="00F45391" w:rsidRPr="00AF5C05" w:rsidRDefault="00F45391" w:rsidP="00F45391">
      <w:pPr>
        <w:numPr>
          <w:ilvl w:val="0"/>
          <w:numId w:val="47"/>
        </w:numPr>
        <w:ind w:hanging="360"/>
      </w:pPr>
      <w:r w:rsidRPr="00AF5C05">
        <w:t xml:space="preserve">An object has not been detected in a proximate space  </w:t>
      </w:r>
    </w:p>
    <w:p w14:paraId="68517D97" w14:textId="77777777" w:rsidR="00F45391" w:rsidRPr="00AF5C05" w:rsidRDefault="00F45391" w:rsidP="00F45391">
      <w:pPr>
        <w:numPr>
          <w:ilvl w:val="0"/>
          <w:numId w:val="47"/>
        </w:numPr>
        <w:ind w:hanging="360"/>
      </w:pPr>
      <w:r w:rsidRPr="00AF5C05">
        <w:t xml:space="preserve">That space is still on the route map </w:t>
      </w:r>
    </w:p>
    <w:p w14:paraId="194BED83" w14:textId="77777777" w:rsidR="00F45391" w:rsidRPr="00AF5C05" w:rsidRDefault="00F45391" w:rsidP="00F45391">
      <w:pPr>
        <w:numPr>
          <w:ilvl w:val="0"/>
          <w:numId w:val="47"/>
        </w:numPr>
        <w:ind w:hanging="360"/>
      </w:pPr>
      <w:r w:rsidRPr="00AF5C05">
        <w:t xml:space="preserve">An allowable space has been identified  </w:t>
      </w:r>
    </w:p>
    <w:p w14:paraId="10E38466" w14:textId="77777777" w:rsidR="00F45391" w:rsidRPr="00AF5C05" w:rsidRDefault="00F45391" w:rsidP="00F45391">
      <w:pPr>
        <w:ind w:left="216"/>
      </w:pPr>
    </w:p>
    <w:p w14:paraId="035AED50" w14:textId="77777777" w:rsidR="00F45391" w:rsidRPr="00AF5C05" w:rsidRDefault="00F45391" w:rsidP="00F45391">
      <w:pPr>
        <w:ind w:left="216"/>
      </w:pPr>
    </w:p>
    <w:p w14:paraId="524EC8A3" w14:textId="77777777" w:rsidR="00F45391" w:rsidRPr="00AF5C05" w:rsidRDefault="00F45391" w:rsidP="00F45391">
      <w:pPr>
        <w:pStyle w:val="Heading5"/>
        <w:rPr>
          <w:rFonts w:cs="Calibri"/>
        </w:rPr>
      </w:pPr>
      <w:r w:rsidRPr="00AF5C05">
        <w:rPr>
          <w:rFonts w:eastAsia="Arial" w:cs="Calibri"/>
        </w:rPr>
        <w:t xml:space="preserve">Decision 3 </w:t>
      </w:r>
      <w:proofErr w:type="spellStart"/>
      <w:r w:rsidRPr="00AF5C05">
        <w:rPr>
          <w:rFonts w:eastAsia="Arial" w:cs="Calibri"/>
        </w:rPr>
        <w:t>Is_space</w:t>
      </w:r>
      <w:proofErr w:type="spellEnd"/>
      <w:r w:rsidRPr="00AF5C05">
        <w:rPr>
          <w:rFonts w:eastAsia="Arial" w:cs="Calibri"/>
        </w:rPr>
        <w:t xml:space="preserve"> Invariant</w:t>
      </w:r>
    </w:p>
    <w:p w14:paraId="3374065C" w14:textId="77777777" w:rsidR="00F45391" w:rsidRPr="00AF5C05" w:rsidRDefault="00F45391" w:rsidP="00F45391">
      <w:pPr>
        <w:ind w:left="1018"/>
      </w:pPr>
      <w:r w:rsidRPr="00AF5C05">
        <w:t>(arbitration _</w:t>
      </w:r>
      <w:proofErr w:type="spellStart"/>
      <w:r w:rsidRPr="00AF5C05">
        <w:t>object_</w:t>
      </w:r>
      <w:proofErr w:type="gramStart"/>
      <w:r w:rsidRPr="00AF5C05">
        <w:t>detected</w:t>
      </w:r>
      <w:proofErr w:type="spellEnd"/>
      <w:r w:rsidRPr="00AF5C05">
        <w:t>(</w:t>
      </w:r>
      <w:proofErr w:type="gramEnd"/>
      <w:r w:rsidRPr="00AF5C05">
        <w:t>&lt;</w:t>
      </w:r>
      <w:proofErr w:type="spellStart"/>
      <w:r w:rsidRPr="00AF5C05">
        <w:t>object_</w:t>
      </w:r>
      <w:proofErr w:type="gramStart"/>
      <w:r w:rsidRPr="00AF5C05">
        <w:t>detected</w:t>
      </w:r>
      <w:proofErr w:type="spellEnd"/>
      <w:r w:rsidRPr="00AF5C05">
        <w:t>(</w:t>
      </w:r>
      <w:proofErr w:type="spellStart"/>
      <w:proofErr w:type="gramEnd"/>
      <w:r w:rsidRPr="00AF5C05">
        <w:t>sensor_input</w:t>
      </w:r>
      <w:proofErr w:type="spellEnd"/>
      <w:r w:rsidRPr="00AF5C05">
        <w:t xml:space="preserve">, w’)&gt;) = (FALSE, w’)) = (FALSE, &lt;w’&gt;))  </w:t>
      </w:r>
    </w:p>
    <w:p w14:paraId="0524B58B" w14:textId="77777777" w:rsidR="00F45391" w:rsidRPr="00AF5C05" w:rsidRDefault="00F45391" w:rsidP="00F45391">
      <w:pPr>
        <w:ind w:left="968"/>
      </w:pPr>
      <w:r w:rsidRPr="00AF5C05">
        <w:rPr>
          <w:noProof/>
        </w:rPr>
        <w:drawing>
          <wp:inline distT="0" distB="0" distL="0" distR="0" wp14:anchorId="4C80576D" wp14:editId="72A6CBEF">
            <wp:extent cx="82296" cy="85344"/>
            <wp:effectExtent l="0" t="0" r="0" b="0"/>
            <wp:docPr id="1395491710" name="Picture 1395491710"/>
            <wp:cNvGraphicFramePr/>
            <a:graphic xmlns:a="http://schemas.openxmlformats.org/drawingml/2006/main">
              <a:graphicData uri="http://schemas.openxmlformats.org/drawingml/2006/picture">
                <pic:pic xmlns:pic="http://schemas.openxmlformats.org/drawingml/2006/picture">
                  <pic:nvPicPr>
                    <pic:cNvPr id="396917" name="Picture 396917"/>
                    <pic:cNvPicPr/>
                  </pic:nvPicPr>
                  <pic:blipFill>
                    <a:blip r:embed="rId26"/>
                    <a:stretch>
                      <a:fillRect/>
                    </a:stretch>
                  </pic:blipFill>
                  <pic:spPr>
                    <a:xfrm>
                      <a:off x="0" y="0"/>
                      <a:ext cx="82296" cy="85344"/>
                    </a:xfrm>
                    <a:prstGeom prst="rect">
                      <a:avLst/>
                    </a:prstGeom>
                  </pic:spPr>
                </pic:pic>
              </a:graphicData>
            </a:graphic>
          </wp:inline>
        </w:drawing>
      </w:r>
      <w:r w:rsidRPr="00AF5C05">
        <w:rPr>
          <w:rFonts w:eastAsia="Cambria Math"/>
        </w:rPr>
        <w:t xml:space="preserve"> </w:t>
      </w:r>
    </w:p>
    <w:p w14:paraId="6C5538DC" w14:textId="77777777" w:rsidR="00F45391" w:rsidRPr="00AF5C05" w:rsidRDefault="00F45391" w:rsidP="00F45391">
      <w:pPr>
        <w:ind w:left="1018"/>
      </w:pPr>
      <w:r w:rsidRPr="00AF5C05">
        <w:t>(</w:t>
      </w: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w, </w:t>
      </w:r>
      <w:proofErr w:type="spellStart"/>
      <w:r w:rsidRPr="00AF5C05">
        <w:t>sp</w:t>
      </w:r>
      <w:proofErr w:type="spellEnd"/>
      <w:r w:rsidRPr="00AF5C05">
        <w:t xml:space="preserve">) = TRUE)  </w:t>
      </w:r>
    </w:p>
    <w:p w14:paraId="1C7345F0" w14:textId="77777777" w:rsidR="00F45391" w:rsidRPr="00AF5C05" w:rsidRDefault="00F45391" w:rsidP="00F45391">
      <w:pPr>
        <w:ind w:left="968"/>
      </w:pPr>
      <w:r w:rsidRPr="00AF5C05">
        <w:rPr>
          <w:noProof/>
        </w:rPr>
        <w:drawing>
          <wp:inline distT="0" distB="0" distL="0" distR="0" wp14:anchorId="03EA79C7" wp14:editId="554E74C6">
            <wp:extent cx="82296" cy="85344"/>
            <wp:effectExtent l="0" t="0" r="0" b="0"/>
            <wp:docPr id="283914240" name="Picture 283914240"/>
            <wp:cNvGraphicFramePr/>
            <a:graphic xmlns:a="http://schemas.openxmlformats.org/drawingml/2006/main">
              <a:graphicData uri="http://schemas.openxmlformats.org/drawingml/2006/picture">
                <pic:pic xmlns:pic="http://schemas.openxmlformats.org/drawingml/2006/picture">
                  <pic:nvPicPr>
                    <pic:cNvPr id="396918" name="Picture 396918"/>
                    <pic:cNvPicPr/>
                  </pic:nvPicPr>
                  <pic:blipFill>
                    <a:blip r:embed="rId26"/>
                    <a:stretch>
                      <a:fillRect/>
                    </a:stretch>
                  </pic:blipFill>
                  <pic:spPr>
                    <a:xfrm>
                      <a:off x="0" y="0"/>
                      <a:ext cx="82296" cy="85344"/>
                    </a:xfrm>
                    <a:prstGeom prst="rect">
                      <a:avLst/>
                    </a:prstGeom>
                  </pic:spPr>
                </pic:pic>
              </a:graphicData>
            </a:graphic>
          </wp:inline>
        </w:drawing>
      </w:r>
      <w:r w:rsidRPr="00AF5C05">
        <w:t xml:space="preserve">  </w:t>
      </w:r>
    </w:p>
    <w:p w14:paraId="0D4EBEF7" w14:textId="77777777" w:rsidR="00F45391" w:rsidRPr="00AF5C05" w:rsidRDefault="00F45391" w:rsidP="00F45391">
      <w:pPr>
        <w:ind w:left="1018"/>
      </w:pPr>
      <w:r w:rsidRPr="00AF5C05">
        <w:t>(</w:t>
      </w:r>
      <w:proofErr w:type="spellStart"/>
      <w:r w:rsidRPr="00AF5C05">
        <w:t>can_</w:t>
      </w:r>
      <w:proofErr w:type="gramStart"/>
      <w:r w:rsidRPr="00AF5C05">
        <w:t>move</w:t>
      </w:r>
      <w:proofErr w:type="spellEnd"/>
      <w:r w:rsidRPr="00AF5C05">
        <w:t>(</w:t>
      </w:r>
      <w:proofErr w:type="gramEnd"/>
      <w:r w:rsidRPr="00AF5C05">
        <w:t>((</w:t>
      </w:r>
      <w:proofErr w:type="spellStart"/>
      <w:r w:rsidRPr="00AF5C05">
        <w:t>is_</w:t>
      </w:r>
      <w:proofErr w:type="gramStart"/>
      <w:r w:rsidRPr="00AF5C05">
        <w:t>permissible</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E</w:t>
      </w:r>
      <w:r w:rsidRPr="00AF5C05">
        <w:rPr>
          <w:vertAlign w:val="subscript"/>
        </w:rPr>
        <w:t>U</w:t>
      </w:r>
      <w:r w:rsidRPr="00AF5C05">
        <w:t>ψ</w:t>
      </w:r>
      <w:proofErr w:type="spellEnd"/>
      <w:r w:rsidRPr="00AF5C05">
        <w:t xml:space="preserve">) = TRUE), </w:t>
      </w:r>
    </w:p>
    <w:p w14:paraId="2100B4BE" w14:textId="77777777" w:rsidR="00F45391" w:rsidRPr="00AF5C05" w:rsidRDefault="00F45391" w:rsidP="00F45391">
      <w:pPr>
        <w:ind w:left="1018"/>
      </w:pPr>
      <w:r w:rsidRPr="00AF5C05">
        <w:t>(</w:t>
      </w:r>
      <w:proofErr w:type="spellStart"/>
      <w:r w:rsidRPr="00AF5C05">
        <w:t>is_possible_</w:t>
      </w:r>
      <w:proofErr w:type="gramStart"/>
      <w:r w:rsidRPr="00AF5C05">
        <w:t>phalanx</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C</w:t>
      </w:r>
      <w:r w:rsidRPr="00AF5C05">
        <w:rPr>
          <w:vertAlign w:val="subscript"/>
        </w:rPr>
        <w:t>P</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33229A8A" w14:textId="77777777" w:rsidR="00F45391" w:rsidRPr="00AF5C05" w:rsidRDefault="00F45391" w:rsidP="00F45391">
      <w:pPr>
        <w:ind w:left="1018"/>
      </w:pPr>
      <w:r w:rsidRPr="00AF5C05">
        <w:t>(</w:t>
      </w:r>
      <w:proofErr w:type="spellStart"/>
      <w:r w:rsidRPr="00AF5C05">
        <w:t>is_possible_</w:t>
      </w:r>
      <w:proofErr w:type="gramStart"/>
      <w:r w:rsidRPr="00AF5C05">
        <w:t>group</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C</w:t>
      </w:r>
      <w:r w:rsidRPr="00AF5C05">
        <w:rPr>
          <w:vertAlign w:val="subscript"/>
        </w:rPr>
        <w:t>G</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xml:space="preserve">) = TRUE),  </w:t>
      </w:r>
    </w:p>
    <w:p w14:paraId="518F7ED7" w14:textId="77777777" w:rsidR="00F45391" w:rsidRPr="00AF5C05" w:rsidRDefault="00F45391" w:rsidP="00F45391">
      <w:pPr>
        <w:ind w:left="1018"/>
      </w:pPr>
      <w:r w:rsidRPr="00AF5C05">
        <w:t>(</w:t>
      </w:r>
      <w:proofErr w:type="spellStart"/>
      <w:r w:rsidRPr="00AF5C05">
        <w:t>is_</w:t>
      </w:r>
      <w:proofErr w:type="gramStart"/>
      <w:r w:rsidRPr="00AF5C05">
        <w:t>feasible</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K</w:t>
      </w:r>
      <w:r w:rsidRPr="00AF5C05">
        <w:rPr>
          <w:vertAlign w:val="subscript"/>
        </w:rPr>
        <w:t>vPG</w:t>
      </w:r>
      <w:r w:rsidRPr="00AF5C05">
        <w:t>ψ</w:t>
      </w:r>
      <w:proofErr w:type="spellEnd"/>
      <w:r w:rsidRPr="00AF5C05">
        <w:t>) = TRUE)) = True)</w:t>
      </w:r>
      <w:r w:rsidRPr="00AF5C05">
        <w:rPr>
          <w:i/>
        </w:rPr>
        <w:t xml:space="preserve"> </w:t>
      </w:r>
    </w:p>
    <w:p w14:paraId="0901EEBA" w14:textId="77777777" w:rsidR="00F45391" w:rsidRPr="00AF5C05" w:rsidRDefault="00F45391" w:rsidP="00F45391">
      <w:pPr>
        <w:ind w:left="288"/>
      </w:pPr>
      <w:r w:rsidRPr="00AF5C05">
        <w:rPr>
          <w:i/>
        </w:rPr>
        <w:t xml:space="preserve"> </w:t>
      </w:r>
    </w:p>
    <w:p w14:paraId="2A300946" w14:textId="77777777" w:rsidR="00F45391" w:rsidRPr="00AF5C05" w:rsidRDefault="00F45391" w:rsidP="00F45391">
      <w:pPr>
        <w:ind w:left="288"/>
      </w:pPr>
      <w:r w:rsidRPr="00AF5C05">
        <w:t xml:space="preserve"> </w:t>
      </w:r>
    </w:p>
    <w:p w14:paraId="0FE082A6" w14:textId="77777777" w:rsidR="00F45391" w:rsidRPr="00AF5C05" w:rsidRDefault="00F45391" w:rsidP="00F45391">
      <w:pPr>
        <w:pStyle w:val="Heading4"/>
        <w:rPr>
          <w:rFonts w:cs="Calibri"/>
        </w:rPr>
      </w:pPr>
      <w:r w:rsidRPr="00AF5C05">
        <w:rPr>
          <w:rFonts w:cs="Calibri"/>
        </w:rPr>
        <w:lastRenderedPageBreak/>
        <w:t xml:space="preserve">Decision 3 Function </w:t>
      </w:r>
      <w:proofErr w:type="spellStart"/>
      <w:r w:rsidRPr="00AF5C05">
        <w:rPr>
          <w:rFonts w:cs="Calibri"/>
        </w:rPr>
        <w:t>Can_move</w:t>
      </w:r>
      <w:proofErr w:type="spellEnd"/>
    </w:p>
    <w:p w14:paraId="3300C0F8" w14:textId="77777777" w:rsidR="00F45391" w:rsidRPr="00AF5C05" w:rsidRDefault="00F45391" w:rsidP="00F45391">
      <w:pPr>
        <w:pStyle w:val="Heading5"/>
        <w:rPr>
          <w:rFonts w:cs="Calibri"/>
        </w:rPr>
      </w:pPr>
      <w:r w:rsidRPr="00AF5C05">
        <w:rPr>
          <w:rFonts w:eastAsia="Arial" w:cs="Calibri"/>
        </w:rPr>
        <w:t xml:space="preserve">Decision 3 Function </w:t>
      </w:r>
      <w:proofErr w:type="spellStart"/>
      <w:r w:rsidRPr="00AF5C05">
        <w:rPr>
          <w:rFonts w:eastAsia="Arial" w:cs="Calibri"/>
        </w:rPr>
        <w:t>Can_move</w:t>
      </w:r>
      <w:proofErr w:type="spellEnd"/>
      <w:r w:rsidRPr="00AF5C05">
        <w:rPr>
          <w:rFonts w:eastAsia="Arial" w:cs="Calibri"/>
        </w:rPr>
        <w:t xml:space="preserve"> Definition </w:t>
      </w:r>
    </w:p>
    <w:p w14:paraId="3EF7B971" w14:textId="77777777" w:rsidR="00F45391" w:rsidRPr="00AF5C05" w:rsidRDefault="00F45391" w:rsidP="00F45391">
      <w:pPr>
        <w:ind w:left="1018"/>
      </w:pPr>
      <w:proofErr w:type="spellStart"/>
      <w:r w:rsidRPr="00AF5C05">
        <w:t>Can_</w:t>
      </w:r>
      <w:proofErr w:type="gramStart"/>
      <w:r w:rsidRPr="00AF5C05">
        <w:t>move</w:t>
      </w:r>
      <w:proofErr w:type="spellEnd"/>
      <w:r w:rsidRPr="00AF5C05">
        <w:t xml:space="preserve"> :</w:t>
      </w:r>
      <w:proofErr w:type="gramEnd"/>
      <w:r w:rsidRPr="00AF5C05">
        <w:t xml:space="preserve"> </w:t>
      </w:r>
      <w:proofErr w:type="spellStart"/>
      <w:r w:rsidRPr="00AF5C05">
        <w:t>is_allowable</w:t>
      </w:r>
      <w:proofErr w:type="spellEnd"/>
      <w:r w:rsidRPr="00AF5C05">
        <w:t xml:space="preserve">(&lt;Boolean&gt;)) </w:t>
      </w:r>
      <w:r w:rsidRPr="00AF5C05">
        <w:rPr>
          <w:rFonts w:eastAsia="Wingdings"/>
        </w:rPr>
        <w:t>→</w:t>
      </w:r>
      <w:r w:rsidRPr="00AF5C05">
        <w:t xml:space="preserve"> (Boolean) </w:t>
      </w:r>
    </w:p>
    <w:p w14:paraId="40920B9A" w14:textId="77777777" w:rsidR="00F45391" w:rsidRPr="00AF5C05" w:rsidRDefault="00F45391" w:rsidP="00F45391">
      <w:pPr>
        <w:ind w:left="288"/>
      </w:pPr>
      <w:r w:rsidRPr="00AF5C05">
        <w:t xml:space="preserve"> </w:t>
      </w:r>
    </w:p>
    <w:p w14:paraId="3DD3EDD5" w14:textId="77777777" w:rsidR="00F45391" w:rsidRPr="00AF5C05" w:rsidRDefault="00F45391" w:rsidP="00F45391">
      <w:pPr>
        <w:pStyle w:val="Heading5"/>
        <w:rPr>
          <w:rFonts w:eastAsia="Arial" w:cs="Calibri"/>
        </w:rPr>
      </w:pPr>
      <w:r w:rsidRPr="00AF5C05">
        <w:rPr>
          <w:rFonts w:eastAsia="Arial" w:cs="Calibri"/>
        </w:rPr>
        <w:t xml:space="preserve">Decision 3 </w:t>
      </w:r>
      <w:r w:rsidRPr="00AF5C05">
        <w:rPr>
          <w:rFonts w:cs="Calibri"/>
        </w:rPr>
        <w:t>Function</w:t>
      </w:r>
      <w:r w:rsidRPr="00AF5C05">
        <w:rPr>
          <w:rFonts w:eastAsia="Arial" w:cs="Calibri"/>
        </w:rPr>
        <w:t xml:space="preserve"> </w:t>
      </w:r>
      <w:proofErr w:type="spellStart"/>
      <w:r w:rsidRPr="00AF5C05">
        <w:rPr>
          <w:rFonts w:eastAsia="Arial" w:cs="Calibri"/>
        </w:rPr>
        <w:t>Can_move</w:t>
      </w:r>
      <w:proofErr w:type="spellEnd"/>
      <w:r w:rsidRPr="00AF5C05">
        <w:rPr>
          <w:rFonts w:eastAsia="Arial" w:cs="Calibri"/>
        </w:rPr>
        <w:t xml:space="preserve"> Invariant Intention</w:t>
      </w:r>
    </w:p>
    <w:p w14:paraId="0657EAE2" w14:textId="77777777" w:rsidR="00F45391" w:rsidRPr="00AF5C05" w:rsidRDefault="00F45391" w:rsidP="00F45391">
      <w:pPr>
        <w:numPr>
          <w:ilvl w:val="0"/>
          <w:numId w:val="48"/>
        </w:numPr>
        <w:ind w:hanging="360"/>
      </w:pPr>
      <w:r w:rsidRPr="00AF5C05">
        <w:t>It should be borne in mind that the ‘</w:t>
      </w:r>
      <w:proofErr w:type="spellStart"/>
      <w:r w:rsidRPr="00AF5C05">
        <w:t>sp</w:t>
      </w:r>
      <w:proofErr w:type="spellEnd"/>
      <w:r w:rsidRPr="00AF5C05">
        <w:t>’ refers to the new position after a move and the ‘</w:t>
      </w:r>
      <w:proofErr w:type="spellStart"/>
      <w:r w:rsidRPr="00AF5C05">
        <w:t>sp</w:t>
      </w:r>
      <w:proofErr w:type="spellEnd"/>
      <w:r w:rsidRPr="00AF5C05">
        <w:t xml:space="preserve">’’ refers to the potential position after that </w:t>
      </w:r>
    </w:p>
    <w:p w14:paraId="75DAA628" w14:textId="77777777" w:rsidR="00F45391" w:rsidRPr="00AF5C05" w:rsidRDefault="00F45391" w:rsidP="00F45391">
      <w:pPr>
        <w:numPr>
          <w:ilvl w:val="0"/>
          <w:numId w:val="48"/>
        </w:numPr>
        <w:ind w:hanging="360"/>
      </w:pPr>
      <w:r w:rsidRPr="00AF5C05">
        <w:t xml:space="preserve">The vehicle will still be </w:t>
      </w:r>
      <w:proofErr w:type="spellStart"/>
      <w:r w:rsidRPr="00AF5C05">
        <w:t>en</w:t>
      </w:r>
      <w:proofErr w:type="spellEnd"/>
      <w:r w:rsidRPr="00AF5C05">
        <w:t xml:space="preserve"> route </w:t>
      </w:r>
    </w:p>
    <w:p w14:paraId="6025465D" w14:textId="77777777" w:rsidR="00F45391" w:rsidRPr="00AF5C05" w:rsidRDefault="00F45391" w:rsidP="00F45391">
      <w:pPr>
        <w:numPr>
          <w:ilvl w:val="0"/>
          <w:numId w:val="48"/>
        </w:numPr>
        <w:ind w:hanging="360"/>
      </w:pPr>
      <w:r w:rsidRPr="00AF5C05">
        <w:t xml:space="preserve">From the space to which the vehicle could make an allowable move, there is a valid move from there </w:t>
      </w:r>
    </w:p>
    <w:p w14:paraId="1109451D" w14:textId="77777777" w:rsidR="00F45391" w:rsidRPr="00AF5C05" w:rsidRDefault="00F45391" w:rsidP="00F45391">
      <w:pPr>
        <w:numPr>
          <w:ilvl w:val="0"/>
          <w:numId w:val="48"/>
        </w:numPr>
        <w:ind w:hanging="360"/>
      </w:pPr>
      <w:r w:rsidRPr="00AF5C05">
        <w:t xml:space="preserve">That valid move is into </w:t>
      </w:r>
      <w:proofErr w:type="spellStart"/>
      <w:r w:rsidRPr="00AF5C05">
        <w:t>sp</w:t>
      </w:r>
      <w:proofErr w:type="spellEnd"/>
      <w:r w:rsidRPr="00AF5C05">
        <w:t xml:space="preserve">’, the next space for progress </w:t>
      </w:r>
    </w:p>
    <w:p w14:paraId="2BAD2F85" w14:textId="77777777" w:rsidR="00F45391" w:rsidRPr="00AF5C05" w:rsidRDefault="00F45391" w:rsidP="00F45391">
      <w:pPr>
        <w:numPr>
          <w:ilvl w:val="0"/>
          <w:numId w:val="48"/>
        </w:numPr>
        <w:ind w:hanging="360"/>
      </w:pPr>
      <w:r w:rsidRPr="00AF5C05">
        <w:t xml:space="preserve">The vehicle should not be capable of putting itself into a position from which there is no possibility of progress </w:t>
      </w:r>
    </w:p>
    <w:p w14:paraId="2E04CDD2" w14:textId="77777777" w:rsidR="00F45391" w:rsidRPr="00AF5C05" w:rsidRDefault="00F45391" w:rsidP="00F45391"/>
    <w:p w14:paraId="0958B63A" w14:textId="77777777" w:rsidR="00F45391" w:rsidRPr="00AF5C05" w:rsidRDefault="00F45391" w:rsidP="00F45391">
      <w:pPr>
        <w:pStyle w:val="Heading5"/>
        <w:rPr>
          <w:rFonts w:cs="Calibri"/>
        </w:rPr>
      </w:pPr>
      <w:r w:rsidRPr="00AF5C05">
        <w:rPr>
          <w:rFonts w:eastAsia="Arial" w:cs="Calibri"/>
        </w:rPr>
        <w:t xml:space="preserve">Decision 3 </w:t>
      </w:r>
      <w:r w:rsidRPr="00AF5C05">
        <w:rPr>
          <w:rFonts w:cs="Calibri"/>
        </w:rPr>
        <w:t>Function</w:t>
      </w:r>
      <w:r w:rsidRPr="00AF5C05">
        <w:rPr>
          <w:rFonts w:eastAsia="Arial" w:cs="Calibri"/>
        </w:rPr>
        <w:t xml:space="preserve"> </w:t>
      </w:r>
      <w:proofErr w:type="spellStart"/>
      <w:r w:rsidRPr="00AF5C05">
        <w:rPr>
          <w:rFonts w:eastAsia="Arial" w:cs="Calibri"/>
        </w:rPr>
        <w:t>Can_move</w:t>
      </w:r>
      <w:proofErr w:type="spellEnd"/>
      <w:r w:rsidRPr="00AF5C05">
        <w:rPr>
          <w:rFonts w:eastAsia="Arial" w:cs="Calibri"/>
        </w:rPr>
        <w:t xml:space="preserve"> Invariant </w:t>
      </w:r>
    </w:p>
    <w:p w14:paraId="2B5386BE" w14:textId="77777777" w:rsidR="00F45391" w:rsidRPr="00AF5C05" w:rsidRDefault="00F45391" w:rsidP="00F45391">
      <w:pPr>
        <w:ind w:left="1018"/>
      </w:pPr>
      <w:r w:rsidRPr="00AF5C05">
        <w:t>(</w:t>
      </w:r>
      <w:proofErr w:type="spellStart"/>
      <w:r w:rsidRPr="00AF5C05">
        <w:t>is_en_</w:t>
      </w:r>
      <w:proofErr w:type="gramStart"/>
      <w:r w:rsidRPr="00AF5C05">
        <w:t>route</w:t>
      </w:r>
      <w:proofErr w:type="spellEnd"/>
      <w:r w:rsidRPr="00AF5C05">
        <w:t>(</w:t>
      </w:r>
      <w:proofErr w:type="spellStart"/>
      <w:proofErr w:type="gramEnd"/>
      <w:r w:rsidRPr="00AF5C05">
        <w:t>route_map</w:t>
      </w:r>
      <w:proofErr w:type="spellEnd"/>
      <w:r w:rsidRPr="00AF5C05">
        <w:t xml:space="preserve">, w, </w:t>
      </w:r>
      <w:proofErr w:type="spellStart"/>
      <w:r w:rsidRPr="00AF5C05">
        <w:t>sp</w:t>
      </w:r>
      <w:proofErr w:type="spellEnd"/>
      <w:r w:rsidRPr="00AF5C05">
        <w:t xml:space="preserve">) = TRUE)  </w:t>
      </w:r>
    </w:p>
    <w:p w14:paraId="3E64FF4A" w14:textId="77777777" w:rsidR="00F45391" w:rsidRPr="00AF5C05" w:rsidRDefault="00F45391" w:rsidP="00F45391">
      <w:pPr>
        <w:ind w:left="968"/>
      </w:pPr>
      <w:r w:rsidRPr="00AF5C05">
        <w:rPr>
          <w:noProof/>
        </w:rPr>
        <w:drawing>
          <wp:inline distT="0" distB="0" distL="0" distR="0" wp14:anchorId="3DE2B396" wp14:editId="3D104B4C">
            <wp:extent cx="82296" cy="88392"/>
            <wp:effectExtent l="0" t="0" r="0" b="0"/>
            <wp:docPr id="1123800508" name="Picture 1123800508"/>
            <wp:cNvGraphicFramePr/>
            <a:graphic xmlns:a="http://schemas.openxmlformats.org/drawingml/2006/main">
              <a:graphicData uri="http://schemas.openxmlformats.org/drawingml/2006/picture">
                <pic:pic xmlns:pic="http://schemas.openxmlformats.org/drawingml/2006/picture">
                  <pic:nvPicPr>
                    <pic:cNvPr id="396919" name="Picture 396919"/>
                    <pic:cNvPicPr/>
                  </pic:nvPicPr>
                  <pic:blipFill>
                    <a:blip r:embed="rId30"/>
                    <a:stretch>
                      <a:fillRect/>
                    </a:stretch>
                  </pic:blipFill>
                  <pic:spPr>
                    <a:xfrm>
                      <a:off x="0" y="0"/>
                      <a:ext cx="82296" cy="88392"/>
                    </a:xfrm>
                    <a:prstGeom prst="rect">
                      <a:avLst/>
                    </a:prstGeom>
                  </pic:spPr>
                </pic:pic>
              </a:graphicData>
            </a:graphic>
          </wp:inline>
        </w:drawing>
      </w:r>
      <w:r w:rsidRPr="00AF5C05">
        <w:t xml:space="preserve">  </w:t>
      </w:r>
    </w:p>
    <w:p w14:paraId="43A292AC" w14:textId="77777777" w:rsidR="00F45391" w:rsidRPr="00AF5C05" w:rsidRDefault="00F45391" w:rsidP="00F45391">
      <w:pPr>
        <w:ind w:left="1018"/>
      </w:pPr>
      <w:proofErr w:type="spellStart"/>
      <w:r w:rsidRPr="00AF5C05">
        <w:t>can_</w:t>
      </w:r>
      <w:proofErr w:type="gramStart"/>
      <w:r w:rsidRPr="00AF5C05">
        <w:t>move</w:t>
      </w:r>
      <w:proofErr w:type="spellEnd"/>
      <w:r w:rsidRPr="00AF5C05">
        <w:t>(</w:t>
      </w:r>
      <w:proofErr w:type="gramEnd"/>
      <w:r w:rsidRPr="00AF5C05">
        <w:t>((</w:t>
      </w:r>
      <w:proofErr w:type="spellStart"/>
      <w:r w:rsidRPr="00AF5C05">
        <w:t>is_</w:t>
      </w:r>
      <w:proofErr w:type="gramStart"/>
      <w:r w:rsidRPr="00AF5C05">
        <w:t>permissible</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E</w:t>
      </w:r>
      <w:r w:rsidRPr="00AF5C05">
        <w:rPr>
          <w:vertAlign w:val="subscript"/>
        </w:rPr>
        <w:t>U</w:t>
      </w:r>
      <w:r w:rsidRPr="00AF5C05">
        <w:t>ψ</w:t>
      </w:r>
      <w:proofErr w:type="spellEnd"/>
      <w:r w:rsidRPr="00AF5C05">
        <w:t>) = TRUE), (</w:t>
      </w:r>
      <w:proofErr w:type="spellStart"/>
      <w:r w:rsidRPr="00AF5C05">
        <w:t>is_possible_</w:t>
      </w:r>
      <w:proofErr w:type="gramStart"/>
      <w:r w:rsidRPr="00AF5C05">
        <w:t>phalanx</w:t>
      </w:r>
      <w:proofErr w:type="spellEnd"/>
      <w:r w:rsidRPr="00AF5C05">
        <w:t>(</w:t>
      </w:r>
      <w:proofErr w:type="gramEnd"/>
      <w:r w:rsidRPr="00AF5C05">
        <w:t xml:space="preserve">scenario, v, p, g, </w:t>
      </w:r>
      <w:proofErr w:type="spellStart"/>
      <w:proofErr w:type="gramStart"/>
      <w:r w:rsidRPr="00AF5C05">
        <w:t>b,sp</w:t>
      </w:r>
      <w:proofErr w:type="spellEnd"/>
      <w:proofErr w:type="gramEnd"/>
      <w:r w:rsidRPr="00AF5C05">
        <w:t xml:space="preserve">’, </w:t>
      </w:r>
      <w:proofErr w:type="spellStart"/>
      <w:r w:rsidRPr="00AF5C05">
        <w:t>C</w:t>
      </w:r>
      <w:r w:rsidRPr="00AF5C05">
        <w:rPr>
          <w:vertAlign w:val="subscript"/>
        </w:rPr>
        <w:t>P</w:t>
      </w:r>
      <w:r w:rsidRPr="00AF5C05">
        <w:t>ψ</w:t>
      </w:r>
      <w:proofErr w:type="spellEnd"/>
      <w:r w:rsidRPr="00AF5C05">
        <w:t xml:space="preserve">, </w:t>
      </w:r>
      <w:proofErr w:type="spellStart"/>
      <w:r w:rsidRPr="00AF5C05">
        <w:t>K</w:t>
      </w:r>
      <w:r w:rsidRPr="00AF5C05">
        <w:rPr>
          <w:vertAlign w:val="subscript"/>
        </w:rPr>
        <w:t>vP</w:t>
      </w:r>
      <w:r w:rsidRPr="00AF5C05">
        <w:t>ψ</w:t>
      </w:r>
      <w:proofErr w:type="spellEnd"/>
      <w:r w:rsidRPr="00AF5C05">
        <w:t xml:space="preserve">) = TRUE), </w:t>
      </w:r>
    </w:p>
    <w:p w14:paraId="4EE1B3B0" w14:textId="77777777" w:rsidR="00F45391" w:rsidRPr="00AF5C05" w:rsidRDefault="00F45391" w:rsidP="00F45391">
      <w:pPr>
        <w:ind w:left="1018"/>
      </w:pPr>
      <w:r w:rsidRPr="00AF5C05">
        <w:t>(</w:t>
      </w:r>
      <w:proofErr w:type="spellStart"/>
      <w:r w:rsidRPr="00AF5C05">
        <w:t>is_possible_</w:t>
      </w:r>
      <w:proofErr w:type="gramStart"/>
      <w:r w:rsidRPr="00AF5C05">
        <w:t>group</w:t>
      </w:r>
      <w:proofErr w:type="spellEnd"/>
      <w:r w:rsidRPr="00AF5C05">
        <w:t>(</w:t>
      </w:r>
      <w:proofErr w:type="gramEnd"/>
      <w:r w:rsidRPr="00AF5C05">
        <w:t xml:space="preserve">scenario, v, p, g, </w:t>
      </w:r>
      <w:proofErr w:type="spellStart"/>
      <w:proofErr w:type="gramStart"/>
      <w:r w:rsidRPr="00AF5C05">
        <w:t>b,sp</w:t>
      </w:r>
      <w:proofErr w:type="spellEnd"/>
      <w:proofErr w:type="gramEnd"/>
      <w:r w:rsidRPr="00AF5C05">
        <w:t xml:space="preserve">’, </w:t>
      </w:r>
      <w:proofErr w:type="spellStart"/>
      <w:r w:rsidRPr="00AF5C05">
        <w:t>C</w:t>
      </w:r>
      <w:r w:rsidRPr="00AF5C05">
        <w:rPr>
          <w:vertAlign w:val="subscript"/>
        </w:rPr>
        <w:t>G</w:t>
      </w:r>
      <w:r w:rsidRPr="00AF5C05">
        <w:t>ψ</w:t>
      </w:r>
      <w:proofErr w:type="spellEnd"/>
      <w:r w:rsidRPr="00AF5C05">
        <w:t xml:space="preserve">, </w:t>
      </w:r>
      <w:proofErr w:type="spellStart"/>
      <w:r w:rsidRPr="00AF5C05">
        <w:t>K</w:t>
      </w:r>
      <w:r w:rsidRPr="00AF5C05">
        <w:rPr>
          <w:vertAlign w:val="subscript"/>
        </w:rPr>
        <w:t>vG</w:t>
      </w:r>
      <w:r w:rsidRPr="00AF5C05">
        <w:t>ψ</w:t>
      </w:r>
      <w:proofErr w:type="spellEnd"/>
      <w:r w:rsidRPr="00AF5C05">
        <w:t xml:space="preserve">) = TRUE),  </w:t>
      </w:r>
    </w:p>
    <w:p w14:paraId="43B753A9" w14:textId="77777777" w:rsidR="00F45391" w:rsidRPr="00AF5C05" w:rsidRDefault="00F45391" w:rsidP="00F45391">
      <w:pPr>
        <w:ind w:left="1018"/>
      </w:pPr>
      <w:r w:rsidRPr="00AF5C05">
        <w:t>(</w:t>
      </w:r>
      <w:proofErr w:type="spellStart"/>
      <w:r w:rsidRPr="00AF5C05">
        <w:t>is_</w:t>
      </w:r>
      <w:proofErr w:type="gramStart"/>
      <w:r w:rsidRPr="00AF5C05">
        <w:t>feasible</w:t>
      </w:r>
      <w:proofErr w:type="spellEnd"/>
      <w:r w:rsidRPr="00AF5C05">
        <w:t>(</w:t>
      </w:r>
      <w:proofErr w:type="gramEnd"/>
      <w:r w:rsidRPr="00AF5C05">
        <w:t xml:space="preserve">scenario, v, p, g, b, </w:t>
      </w:r>
      <w:proofErr w:type="spellStart"/>
      <w:r w:rsidRPr="00AF5C05">
        <w:t>sp</w:t>
      </w:r>
      <w:proofErr w:type="spellEnd"/>
      <w:r w:rsidRPr="00AF5C05">
        <w:t xml:space="preserve">’, </w:t>
      </w:r>
      <w:proofErr w:type="spellStart"/>
      <w:r w:rsidRPr="00AF5C05">
        <w:t>K</w:t>
      </w:r>
      <w:r w:rsidRPr="00AF5C05">
        <w:rPr>
          <w:vertAlign w:val="subscript"/>
        </w:rPr>
        <w:t>vPG</w:t>
      </w:r>
      <w:r w:rsidRPr="00AF5C05">
        <w:t>ψ</w:t>
      </w:r>
      <w:proofErr w:type="spellEnd"/>
      <w:r w:rsidRPr="00AF5C05">
        <w:t xml:space="preserve">) = TRUE)) = TRUE)) </w:t>
      </w:r>
    </w:p>
    <w:p w14:paraId="6B11435F" w14:textId="77777777" w:rsidR="00F45391" w:rsidRPr="00AF5C05" w:rsidRDefault="00F45391" w:rsidP="00F45391">
      <w:pPr>
        <w:ind w:left="288"/>
      </w:pPr>
      <w:r w:rsidRPr="00AF5C05">
        <w:t xml:space="preserve"> </w:t>
      </w:r>
    </w:p>
    <w:p w14:paraId="10529092" w14:textId="77777777" w:rsidR="00F45391" w:rsidRPr="00AF5C05" w:rsidRDefault="00F45391" w:rsidP="00F45391">
      <w:pPr>
        <w:ind w:left="288"/>
      </w:pPr>
      <w:r w:rsidRPr="00AF5C05">
        <w:t xml:space="preserve"> </w:t>
      </w:r>
    </w:p>
    <w:p w14:paraId="4A80EAA9" w14:textId="77777777" w:rsidR="00F45391" w:rsidRPr="00AF5C05" w:rsidRDefault="00F45391" w:rsidP="00F45391">
      <w:pPr>
        <w:pStyle w:val="Heading4"/>
        <w:spacing w:before="0" w:after="0"/>
        <w:rPr>
          <w:rFonts w:cs="Calibri"/>
        </w:rPr>
      </w:pPr>
      <w:r w:rsidRPr="00AF5C05">
        <w:rPr>
          <w:rFonts w:cs="Calibri"/>
        </w:rPr>
        <w:t xml:space="preserve">Decision 3 </w:t>
      </w:r>
      <w:proofErr w:type="gramStart"/>
      <w:r w:rsidRPr="00AF5C05">
        <w:rPr>
          <w:rFonts w:cs="Calibri"/>
        </w:rPr>
        <w:t xml:space="preserve">Function  </w:t>
      </w:r>
      <w:proofErr w:type="spellStart"/>
      <w:r w:rsidRPr="00AF5C05">
        <w:rPr>
          <w:rFonts w:cs="Calibri"/>
        </w:rPr>
        <w:t>Move</w:t>
      </w:r>
      <w:proofErr w:type="gramEnd"/>
      <w:r w:rsidRPr="00AF5C05">
        <w:rPr>
          <w:rFonts w:cs="Calibri"/>
        </w:rPr>
        <w:t>_into_space</w:t>
      </w:r>
      <w:proofErr w:type="spellEnd"/>
      <w:r w:rsidRPr="00AF5C05">
        <w:rPr>
          <w:rFonts w:cs="Calibri"/>
        </w:rPr>
        <w:t xml:space="preserve"> </w:t>
      </w:r>
    </w:p>
    <w:p w14:paraId="4EB72305" w14:textId="77777777" w:rsidR="00F45391" w:rsidRPr="00AF5C05" w:rsidRDefault="00F45391" w:rsidP="00F45391">
      <w:pPr>
        <w:pStyle w:val="Heading5"/>
        <w:rPr>
          <w:rFonts w:cs="Calibri"/>
        </w:rPr>
      </w:pPr>
      <w:r w:rsidRPr="00AF5C05">
        <w:rPr>
          <w:rFonts w:cs="Calibri"/>
        </w:rPr>
        <w:t xml:space="preserve">Decision 3 </w:t>
      </w:r>
      <w:proofErr w:type="gramStart"/>
      <w:r w:rsidRPr="00AF5C05">
        <w:rPr>
          <w:rFonts w:cs="Calibri"/>
        </w:rPr>
        <w:t xml:space="preserve">Function  </w:t>
      </w:r>
      <w:proofErr w:type="spellStart"/>
      <w:r w:rsidRPr="00AF5C05">
        <w:rPr>
          <w:rFonts w:cs="Calibri"/>
        </w:rPr>
        <w:t>Move</w:t>
      </w:r>
      <w:proofErr w:type="gramEnd"/>
      <w:r w:rsidRPr="00AF5C05">
        <w:rPr>
          <w:rFonts w:cs="Calibri"/>
        </w:rPr>
        <w:t>_into_space</w:t>
      </w:r>
      <w:proofErr w:type="spellEnd"/>
      <w:r w:rsidRPr="00AF5C05">
        <w:rPr>
          <w:rFonts w:cs="Calibri"/>
        </w:rPr>
        <w:t xml:space="preserve"> Definition</w:t>
      </w:r>
    </w:p>
    <w:p w14:paraId="62C7578C" w14:textId="77777777" w:rsidR="00F45391" w:rsidRPr="00AF5C05" w:rsidRDefault="00F45391" w:rsidP="00F45391">
      <w:pPr>
        <w:ind w:left="1018"/>
      </w:pPr>
      <w:proofErr w:type="gramStart"/>
      <w:r w:rsidRPr="00AF5C05">
        <w:t>progress :</w:t>
      </w:r>
      <w:proofErr w:type="gramEnd"/>
      <w:r w:rsidRPr="00AF5C05">
        <w:t xml:space="preserve"> </w:t>
      </w:r>
      <w:proofErr w:type="gramStart"/>
      <w:r w:rsidRPr="00AF5C05">
        <w:t>f(</w:t>
      </w:r>
      <w:proofErr w:type="gramEnd"/>
      <w:r w:rsidRPr="00AF5C05">
        <w:t xml:space="preserve">[(situation, {options}) </w:t>
      </w:r>
      <w:r w:rsidRPr="00AF5C05">
        <w:rPr>
          <w:rFonts w:eastAsia="Wingdings"/>
        </w:rPr>
        <w:t>→</w:t>
      </w:r>
      <w:r w:rsidRPr="00AF5C05">
        <w:t xml:space="preserve"> (b, o, </w:t>
      </w:r>
      <w:proofErr w:type="spellStart"/>
      <w:proofErr w:type="gramStart"/>
      <w:r w:rsidRPr="00AF5C05">
        <w:t>v.i</w:t>
      </w:r>
      <w:proofErr w:type="spellEnd"/>
      <w:proofErr w:type="gramEnd"/>
      <w:r w:rsidRPr="00AF5C05">
        <w:t xml:space="preserve">', v.es', w')] </w:t>
      </w:r>
    </w:p>
    <w:p w14:paraId="147682CF" w14:textId="77777777" w:rsidR="00F45391" w:rsidRPr="00AF5C05" w:rsidRDefault="00F45391" w:rsidP="00F45391">
      <w:pPr>
        <w:ind w:left="1008"/>
      </w:pPr>
      <w:r w:rsidRPr="00AF5C05">
        <w:t xml:space="preserve"> </w:t>
      </w:r>
    </w:p>
    <w:p w14:paraId="2184F6B9" w14:textId="77777777" w:rsidR="00F45391" w:rsidRPr="00AF5C05" w:rsidRDefault="00F45391" w:rsidP="00F45391">
      <w:pPr>
        <w:pStyle w:val="Heading5"/>
        <w:rPr>
          <w:rFonts w:cs="Calibri"/>
        </w:rPr>
      </w:pPr>
      <w:r w:rsidRPr="00AF5C05">
        <w:rPr>
          <w:rFonts w:cs="Calibri"/>
        </w:rPr>
        <w:t xml:space="preserve">Decision 3 </w:t>
      </w:r>
      <w:proofErr w:type="gramStart"/>
      <w:r w:rsidRPr="00AF5C05">
        <w:rPr>
          <w:rFonts w:cs="Calibri"/>
        </w:rPr>
        <w:t xml:space="preserve">Function  </w:t>
      </w:r>
      <w:proofErr w:type="spellStart"/>
      <w:r w:rsidRPr="00AF5C05">
        <w:rPr>
          <w:rFonts w:cs="Calibri"/>
        </w:rPr>
        <w:t>Move</w:t>
      </w:r>
      <w:proofErr w:type="gramEnd"/>
      <w:r w:rsidRPr="00AF5C05">
        <w:rPr>
          <w:rFonts w:cs="Calibri"/>
        </w:rPr>
        <w:t>_into_space</w:t>
      </w:r>
      <w:proofErr w:type="spellEnd"/>
      <w:r w:rsidRPr="00AF5C05">
        <w:rPr>
          <w:rFonts w:cs="Calibri"/>
        </w:rPr>
        <w:t xml:space="preserve"> Invariant</w:t>
      </w:r>
      <w:r w:rsidRPr="00AF5C05">
        <w:rPr>
          <w:rFonts w:eastAsia="Arial" w:cs="Calibri"/>
        </w:rPr>
        <w:t xml:space="preserve"> </w:t>
      </w:r>
    </w:p>
    <w:p w14:paraId="04F9E18A" w14:textId="77777777" w:rsidR="00F45391" w:rsidRPr="00AF5C05" w:rsidRDefault="00F45391" w:rsidP="00F45391">
      <w:pPr>
        <w:ind w:left="1018"/>
      </w:pPr>
      <w:r w:rsidRPr="00AF5C05">
        <w:t>(</w:t>
      </w:r>
      <w:proofErr w:type="spellStart"/>
      <w:r w:rsidRPr="00AF5C05">
        <w:t>is_</w:t>
      </w:r>
      <w:proofErr w:type="gramStart"/>
      <w:r w:rsidRPr="00AF5C05">
        <w:t>space</w:t>
      </w:r>
      <w:proofErr w:type="spellEnd"/>
      <w:r w:rsidRPr="00AF5C05">
        <w:t>(</w:t>
      </w:r>
      <w:proofErr w:type="gramEnd"/>
      <w:r w:rsidRPr="00AF5C05">
        <w:t xml:space="preserve">&lt;w, w’, </w:t>
      </w:r>
      <w:proofErr w:type="spellStart"/>
      <w:r w:rsidRPr="00AF5C05">
        <w:t>cm_bool</w:t>
      </w:r>
      <w:proofErr w:type="spellEnd"/>
      <w:r w:rsidRPr="00AF5C05">
        <w:t xml:space="preserve">&gt;) = (TRUE, </w:t>
      </w:r>
      <w:proofErr w:type="spellStart"/>
      <w:r w:rsidRPr="00AF5C05">
        <w:t>sp</w:t>
      </w:r>
      <w:proofErr w:type="spellEnd"/>
      <w:r w:rsidRPr="00AF5C05">
        <w:t xml:space="preserve">)) </w:t>
      </w:r>
      <w:r w:rsidRPr="00AF5C05">
        <w:rPr>
          <w:noProof/>
        </w:rPr>
        <w:drawing>
          <wp:inline distT="0" distB="0" distL="0" distR="0" wp14:anchorId="3525793A" wp14:editId="79A87F02">
            <wp:extent cx="82296" cy="85344"/>
            <wp:effectExtent l="0" t="0" r="0" b="0"/>
            <wp:docPr id="1102517354" name="Picture 1102517354"/>
            <wp:cNvGraphicFramePr/>
            <a:graphic xmlns:a="http://schemas.openxmlformats.org/drawingml/2006/main">
              <a:graphicData uri="http://schemas.openxmlformats.org/drawingml/2006/picture">
                <pic:pic xmlns:pic="http://schemas.openxmlformats.org/drawingml/2006/picture">
                  <pic:nvPicPr>
                    <pic:cNvPr id="396920" name="Picture 396920"/>
                    <pic:cNvPicPr/>
                  </pic:nvPicPr>
                  <pic:blipFill>
                    <a:blip r:embed="rId26"/>
                    <a:stretch>
                      <a:fillRect/>
                    </a:stretch>
                  </pic:blipFill>
                  <pic:spPr>
                    <a:xfrm>
                      <a:off x="0" y="0"/>
                      <a:ext cx="82296" cy="85344"/>
                    </a:xfrm>
                    <a:prstGeom prst="rect">
                      <a:avLst/>
                    </a:prstGeom>
                  </pic:spPr>
                </pic:pic>
              </a:graphicData>
            </a:graphic>
          </wp:inline>
        </w:drawing>
      </w:r>
      <w:r w:rsidRPr="00AF5C05">
        <w:t xml:space="preserve"> (</w:t>
      </w:r>
      <w:proofErr w:type="spellStart"/>
      <w:r w:rsidRPr="00AF5C05">
        <w:t>can_move</w:t>
      </w:r>
      <w:proofErr w:type="spellEnd"/>
      <w:r w:rsidRPr="00AF5C05">
        <w:t xml:space="preserve">(&lt;Boolean&gt;)) = TRUE)  </w:t>
      </w:r>
    </w:p>
    <w:p w14:paraId="014E25CE" w14:textId="77777777" w:rsidR="00F45391" w:rsidRPr="00AF5C05" w:rsidRDefault="00F45391" w:rsidP="00F45391">
      <w:pPr>
        <w:ind w:left="968"/>
      </w:pPr>
      <w:r w:rsidRPr="00AF5C05">
        <w:rPr>
          <w:noProof/>
        </w:rPr>
        <w:drawing>
          <wp:inline distT="0" distB="0" distL="0" distR="0" wp14:anchorId="501D60DE" wp14:editId="121A0948">
            <wp:extent cx="82296" cy="85344"/>
            <wp:effectExtent l="0" t="0" r="0" b="0"/>
            <wp:docPr id="83417669" name="Picture 83417669"/>
            <wp:cNvGraphicFramePr/>
            <a:graphic xmlns:a="http://schemas.openxmlformats.org/drawingml/2006/main">
              <a:graphicData uri="http://schemas.openxmlformats.org/drawingml/2006/picture">
                <pic:pic xmlns:pic="http://schemas.openxmlformats.org/drawingml/2006/picture">
                  <pic:nvPicPr>
                    <pic:cNvPr id="396921" name="Picture 396921"/>
                    <pic:cNvPicPr/>
                  </pic:nvPicPr>
                  <pic:blipFill>
                    <a:blip r:embed="rId26"/>
                    <a:stretch>
                      <a:fillRect/>
                    </a:stretch>
                  </pic:blipFill>
                  <pic:spPr>
                    <a:xfrm>
                      <a:off x="0" y="0"/>
                      <a:ext cx="82296" cy="85344"/>
                    </a:xfrm>
                    <a:prstGeom prst="rect">
                      <a:avLst/>
                    </a:prstGeom>
                  </pic:spPr>
                </pic:pic>
              </a:graphicData>
            </a:graphic>
          </wp:inline>
        </w:drawing>
      </w:r>
      <w:r w:rsidRPr="00AF5C05">
        <w:t xml:space="preserve"> </w:t>
      </w:r>
    </w:p>
    <w:p w14:paraId="2E0D0BEE" w14:textId="77777777" w:rsidR="00F45391" w:rsidRPr="00AF5C05" w:rsidRDefault="00F45391" w:rsidP="00F45391">
      <w:pPr>
        <w:ind w:left="1018"/>
      </w:pPr>
      <w:r w:rsidRPr="00AF5C05">
        <w:t xml:space="preserve">w’= </w:t>
      </w:r>
      <w:proofErr w:type="spellStart"/>
      <w:r w:rsidRPr="00AF5C05">
        <w:t>sp</w:t>
      </w:r>
      <w:proofErr w:type="spellEnd"/>
      <w:r w:rsidRPr="00AF5C05">
        <w:t xml:space="preserve"> </w:t>
      </w:r>
    </w:p>
    <w:p w14:paraId="458F76DD" w14:textId="77777777" w:rsidR="00F45391" w:rsidRPr="00AF5C05" w:rsidRDefault="00F45391" w:rsidP="00F45391">
      <w:pPr>
        <w:ind w:left="1008"/>
      </w:pPr>
      <w:r w:rsidRPr="00AF5C05">
        <w:t xml:space="preserve"> </w:t>
      </w:r>
    </w:p>
    <w:p w14:paraId="2BCFD39E" w14:textId="77777777" w:rsidR="00F45391" w:rsidRPr="00AF5C05" w:rsidRDefault="00F45391" w:rsidP="00F45391">
      <w:pPr>
        <w:ind w:left="288"/>
      </w:pPr>
    </w:p>
    <w:p w14:paraId="5EF60F97" w14:textId="77777777" w:rsidR="00F45391" w:rsidRPr="00AF5C05" w:rsidRDefault="00F45391" w:rsidP="00F45391">
      <w:pPr>
        <w:pStyle w:val="Heading2"/>
      </w:pPr>
      <w:bookmarkStart w:id="37" w:name="_Toc194314895"/>
      <w:r w:rsidRPr="00AF5C05">
        <w:t>Communicating Sets</w:t>
      </w:r>
      <w:bookmarkEnd w:id="37"/>
      <w:r w:rsidRPr="00AF5C05">
        <w:t xml:space="preserve"> </w:t>
      </w:r>
    </w:p>
    <w:p w14:paraId="20C100BA" w14:textId="77777777" w:rsidR="00F45391" w:rsidRPr="00AF5C05" w:rsidRDefault="00F45391" w:rsidP="00F45391">
      <w:pPr>
        <w:pStyle w:val="Heading3"/>
        <w:rPr>
          <w:sz w:val="40"/>
          <w:szCs w:val="40"/>
        </w:rPr>
      </w:pPr>
      <w:bookmarkStart w:id="38" w:name="_Toc194314896"/>
      <w:r w:rsidRPr="00AF5C05">
        <w:t>Communication rationale/purposes</w:t>
      </w:r>
      <w:bookmarkEnd w:id="38"/>
      <w:r w:rsidRPr="00AF5C05">
        <w:t xml:space="preserve"> </w:t>
      </w:r>
    </w:p>
    <w:p w14:paraId="2745B67D" w14:textId="77777777" w:rsidR="00F45391" w:rsidRPr="00AF5C05" w:rsidRDefault="00F45391" w:rsidP="00F45391">
      <w:r w:rsidRPr="00AF5C05">
        <w:t xml:space="preserve">[CA </w:t>
      </w:r>
      <w:r w:rsidRPr="00AF5C05">
        <w:sym w:font="Wingdings" w:char="F0E0"/>
      </w:r>
      <w:r w:rsidRPr="00AF5C05">
        <w:t xml:space="preserve"> M] Notification of vehicle authorisation </w:t>
      </w:r>
    </w:p>
    <w:p w14:paraId="3876A7DC" w14:textId="77777777" w:rsidR="00F45391" w:rsidRPr="00AF5C05" w:rsidRDefault="00F45391" w:rsidP="00F45391">
      <w:r w:rsidRPr="00AF5C05">
        <w:t xml:space="preserve">[M </w:t>
      </w:r>
      <w:r w:rsidRPr="00AF5C05">
        <w:sym w:font="Wingdings" w:char="F0E0"/>
      </w:r>
      <w:r w:rsidRPr="00AF5C05">
        <w:t xml:space="preserve"> CA] Request for authorisation, Confirmation of authorisation </w:t>
      </w:r>
    </w:p>
    <w:p w14:paraId="3B128394" w14:textId="77777777" w:rsidR="00F45391" w:rsidRPr="00AF5C05" w:rsidRDefault="00F45391" w:rsidP="00F45391">
      <w:r w:rsidRPr="00AF5C05">
        <w:t xml:space="preserve">[CA </w:t>
      </w:r>
      <w:r w:rsidRPr="00AF5C05">
        <w:sym w:font="Wingdings" w:char="F0E0"/>
      </w:r>
      <w:r w:rsidRPr="00AF5C05">
        <w:t xml:space="preserve"> </w:t>
      </w:r>
      <w:proofErr w:type="gramStart"/>
      <w:r w:rsidRPr="00AF5C05">
        <w:t>A]  Allocation</w:t>
      </w:r>
      <w:proofErr w:type="gramEnd"/>
      <w:r w:rsidRPr="00AF5C05">
        <w:t xml:space="preserve"> of vehicle to authorised monitoring body</w:t>
      </w:r>
    </w:p>
    <w:p w14:paraId="504EAABE" w14:textId="77777777" w:rsidR="00F45391" w:rsidRPr="00AF5C05" w:rsidRDefault="00F45391" w:rsidP="00F45391">
      <w:r w:rsidRPr="00AF5C05">
        <w:t xml:space="preserve">[A </w:t>
      </w:r>
      <w:r w:rsidRPr="00AF5C05">
        <w:sym w:font="Wingdings" w:char="F0E0"/>
      </w:r>
      <w:r w:rsidRPr="00AF5C05">
        <w:t xml:space="preserve"> CA] authorised monitoring body confirmation of control of autonomous vehicle</w:t>
      </w:r>
    </w:p>
    <w:p w14:paraId="74F91D07" w14:textId="77777777" w:rsidR="00F45391" w:rsidRPr="00AF5C05" w:rsidRDefault="00F45391" w:rsidP="00F45391">
      <w:r w:rsidRPr="00AF5C05">
        <w:t xml:space="preserve">[ V </w:t>
      </w:r>
      <w:r w:rsidRPr="00AF5C05">
        <w:sym w:font="Wingdings" w:char="F0E0"/>
      </w:r>
      <w:r w:rsidRPr="00AF5C05">
        <w:t xml:space="preserve">  A] Real time monitoring of automated vehicle </w:t>
      </w:r>
    </w:p>
    <w:p w14:paraId="13DB85DD" w14:textId="77777777" w:rsidR="00F45391" w:rsidRPr="00AF5C05" w:rsidRDefault="00F45391" w:rsidP="00F45391">
      <w:r w:rsidRPr="00AF5C05">
        <w:t xml:space="preserve">[A  </w:t>
      </w:r>
      <w:r w:rsidRPr="00AF5C05">
        <w:sym w:font="Wingdings" w:char="F0E0"/>
      </w:r>
      <w:r w:rsidRPr="00AF5C05">
        <w:t xml:space="preserve">  V] authorised monitoring body intervention </w:t>
      </w:r>
    </w:p>
    <w:p w14:paraId="67AB2D8C" w14:textId="77777777" w:rsidR="00F45391" w:rsidRPr="00AF5C05" w:rsidRDefault="00F45391" w:rsidP="00F45391">
      <w:r w:rsidRPr="00AF5C05">
        <w:t xml:space="preserve">[M  </w:t>
      </w:r>
      <w:r w:rsidRPr="00AF5C05">
        <w:sym w:font="Wingdings" w:char="F0E0"/>
      </w:r>
      <w:r w:rsidRPr="00AF5C05">
        <w:t xml:space="preserve"> V</w:t>
      </w:r>
      <w:proofErr w:type="gramStart"/>
      <w:r w:rsidRPr="00AF5C05">
        <w:t>]  Bulk</w:t>
      </w:r>
      <w:proofErr w:type="gramEnd"/>
      <w:r w:rsidRPr="00AF5C05">
        <w:t xml:space="preserve"> update </w:t>
      </w:r>
    </w:p>
    <w:p w14:paraId="2CFF51E4" w14:textId="77777777" w:rsidR="00F45391" w:rsidRPr="00AF5C05" w:rsidRDefault="00F45391" w:rsidP="00F45391">
      <w:r w:rsidRPr="00AF5C05">
        <w:t xml:space="preserve">[V  </w:t>
      </w:r>
      <w:r w:rsidRPr="00AF5C05">
        <w:sym w:font="Wingdings" w:char="F0E0"/>
      </w:r>
      <w:r w:rsidRPr="00AF5C05">
        <w:t xml:space="preserve">  M</w:t>
      </w:r>
      <w:proofErr w:type="gramStart"/>
      <w:r w:rsidRPr="00AF5C05">
        <w:t>]  Bulk</w:t>
      </w:r>
      <w:proofErr w:type="gramEnd"/>
      <w:r w:rsidRPr="00AF5C05">
        <w:t xml:space="preserve"> telematics </w:t>
      </w:r>
    </w:p>
    <w:p w14:paraId="59F55F3C" w14:textId="77777777" w:rsidR="00F45391" w:rsidRPr="00AF5C05" w:rsidRDefault="00F45391" w:rsidP="00F45391">
      <w:r w:rsidRPr="00AF5C05">
        <w:t xml:space="preserve">[N </w:t>
      </w:r>
      <w:r w:rsidRPr="00AF5C05">
        <w:sym w:font="Wingdings" w:char="F0E0"/>
      </w:r>
      <w:r w:rsidRPr="00AF5C05">
        <w:t xml:space="preserve"> V]   Route mapping, positioning </w:t>
      </w:r>
    </w:p>
    <w:p w14:paraId="35535E9C" w14:textId="77777777" w:rsidR="00F45391" w:rsidRPr="00AF5C05" w:rsidRDefault="00F45391" w:rsidP="00F45391">
      <w:r w:rsidRPr="00AF5C05">
        <w:t xml:space="preserve">[V  </w:t>
      </w:r>
      <w:r w:rsidRPr="00AF5C05">
        <w:sym w:font="Wingdings" w:char="F0E0"/>
      </w:r>
      <w:r w:rsidRPr="00AF5C05">
        <w:t xml:space="preserve">  </w:t>
      </w:r>
      <w:proofErr w:type="gramStart"/>
      <w:r w:rsidRPr="00AF5C05">
        <w:t xml:space="preserve">N]   </w:t>
      </w:r>
      <w:proofErr w:type="gramEnd"/>
      <w:r w:rsidRPr="00AF5C05">
        <w:t xml:space="preserve">Route request, positioning </w:t>
      </w:r>
    </w:p>
    <w:p w14:paraId="5A614A08" w14:textId="77777777" w:rsidR="00F45391" w:rsidRPr="00AF5C05" w:rsidRDefault="00F45391" w:rsidP="00F45391">
      <w:r w:rsidRPr="00AF5C05">
        <w:t xml:space="preserve">[P  </w:t>
      </w:r>
      <w:r w:rsidRPr="00AF5C05">
        <w:sym w:font="Wingdings" w:char="F0E0"/>
      </w:r>
      <w:r w:rsidRPr="00AF5C05">
        <w:t xml:space="preserve"> I]    Free flowing traffic, capability </w:t>
      </w:r>
    </w:p>
    <w:p w14:paraId="6161FA0F" w14:textId="77777777" w:rsidR="00F45391" w:rsidRPr="00AF5C05" w:rsidRDefault="00F45391" w:rsidP="00F45391">
      <w:r w:rsidRPr="00AF5C05">
        <w:t xml:space="preserve">[I  </w:t>
      </w:r>
      <w:r w:rsidRPr="00AF5C05">
        <w:sym w:font="Wingdings" w:char="F0E0"/>
      </w:r>
      <w:r w:rsidRPr="00AF5C05">
        <w:t xml:space="preserve">  </w:t>
      </w:r>
      <w:proofErr w:type="gramStart"/>
      <w:r w:rsidRPr="00AF5C05">
        <w:t xml:space="preserve">P]   </w:t>
      </w:r>
      <w:proofErr w:type="gramEnd"/>
      <w:r w:rsidRPr="00AF5C05">
        <w:t xml:space="preserve"> Free flowing traffic, capability </w:t>
      </w:r>
    </w:p>
    <w:p w14:paraId="06C2F389" w14:textId="77777777" w:rsidR="00F45391" w:rsidRPr="00AF5C05" w:rsidRDefault="00F45391" w:rsidP="00F45391">
      <w:r w:rsidRPr="00AF5C05">
        <w:lastRenderedPageBreak/>
        <w:t xml:space="preserve">[V  </w:t>
      </w:r>
      <w:r w:rsidRPr="00AF5C05">
        <w:sym w:font="Wingdings" w:char="F0E0"/>
      </w:r>
      <w:r w:rsidRPr="00AF5C05">
        <w:t xml:space="preserve">  V]   Collision avoidance </w:t>
      </w:r>
    </w:p>
    <w:p w14:paraId="00057955" w14:textId="77777777" w:rsidR="00F45391" w:rsidRPr="00AF5C05" w:rsidRDefault="00F45391" w:rsidP="00F45391">
      <w:r w:rsidRPr="00AF5C05">
        <w:t xml:space="preserve">[C </w:t>
      </w:r>
      <w:r w:rsidRPr="00AF5C05">
        <w:sym w:font="Wingdings" w:char="F0E0"/>
      </w:r>
      <w:r w:rsidRPr="00AF5C05">
        <w:t xml:space="preserve"> C]   Intra vehicle/operational platform communications e.g., sensors, interdependent systems </w:t>
      </w:r>
    </w:p>
    <w:p w14:paraId="6D0C6BF2" w14:textId="77777777" w:rsidR="00F45391" w:rsidRPr="00AF5C05" w:rsidRDefault="00F45391" w:rsidP="00F45391">
      <w:pPr>
        <w:ind w:right="2390"/>
      </w:pPr>
      <w:r w:rsidRPr="00AF5C05">
        <w:t xml:space="preserve">[G  </w:t>
      </w:r>
      <w:r w:rsidRPr="00AF5C05">
        <w:sym w:font="Wingdings" w:char="F0E0"/>
      </w:r>
      <w:r w:rsidRPr="00AF5C05">
        <w:t xml:space="preserve">  V]    Group Structure, intention to change position, capability [V  </w:t>
      </w:r>
      <w:r w:rsidRPr="00AF5C05">
        <w:sym w:font="Wingdings" w:char="F0E0"/>
      </w:r>
      <w:r w:rsidRPr="00AF5C05">
        <w:t xml:space="preserve"> </w:t>
      </w:r>
      <w:proofErr w:type="gramStart"/>
      <w:r w:rsidRPr="00AF5C05">
        <w:t xml:space="preserve">G]   </w:t>
      </w:r>
      <w:proofErr w:type="gramEnd"/>
      <w:r w:rsidRPr="00AF5C05">
        <w:t xml:space="preserve"> Group Structure, intention to change position, capability </w:t>
      </w:r>
    </w:p>
    <w:p w14:paraId="10961A5B" w14:textId="77777777" w:rsidR="00F45391" w:rsidRPr="00AF5C05" w:rsidRDefault="00F45391" w:rsidP="00F45391">
      <w:pPr>
        <w:ind w:right="2390"/>
      </w:pPr>
    </w:p>
    <w:p w14:paraId="697DC4A3" w14:textId="77777777" w:rsidR="00F45391" w:rsidRPr="00AF5C05" w:rsidRDefault="00F45391" w:rsidP="00F45391">
      <w:r w:rsidRPr="00AF5C05">
        <w:t xml:space="preserve">For the purposes of brevity and normal representation, these mappings will henceforth be denoted M2V, V2M etc </w:t>
      </w:r>
    </w:p>
    <w:p w14:paraId="18ED882B" w14:textId="77777777" w:rsidR="00F45391" w:rsidRPr="00AF5C05" w:rsidRDefault="00F45391" w:rsidP="00F45391">
      <w:pPr>
        <w:ind w:left="288"/>
      </w:pPr>
      <w:r w:rsidRPr="00AF5C05">
        <w:t xml:space="preserve"> </w:t>
      </w:r>
    </w:p>
    <w:p w14:paraId="6B8DA320" w14:textId="77777777" w:rsidR="00F45391" w:rsidRPr="00AF5C05" w:rsidRDefault="00F45391" w:rsidP="00F45391">
      <w:pPr>
        <w:pStyle w:val="Heading3"/>
      </w:pPr>
      <w:bookmarkStart w:id="39" w:name="_Toc194314897"/>
      <w:r w:rsidRPr="00AF5C05">
        <w:rPr>
          <w:rFonts w:eastAsia="Arial"/>
        </w:rPr>
        <w:t>Communicating Sets Type definition</w:t>
      </w:r>
      <w:bookmarkEnd w:id="39"/>
    </w:p>
    <w:p w14:paraId="33B7E3BC" w14:textId="77777777" w:rsidR="00F45391" w:rsidRPr="00AF5C05" w:rsidRDefault="00F45391" w:rsidP="00F45391">
      <w:pPr>
        <w:tabs>
          <w:tab w:val="center" w:pos="638"/>
          <w:tab w:val="center" w:pos="1728"/>
          <w:tab w:val="center" w:pos="2448"/>
          <w:tab w:val="center" w:pos="3768"/>
        </w:tabs>
        <w:ind w:left="1440"/>
      </w:pPr>
      <w:r w:rsidRPr="00AF5C05">
        <w:tab/>
      </w:r>
      <w:proofErr w:type="gramStart"/>
      <w:r w:rsidRPr="00AF5C05">
        <w:t>Source  :</w:t>
      </w:r>
      <w:proofErr w:type="gramEnd"/>
      <w:r w:rsidRPr="00AF5C05">
        <w:t xml:space="preserve">: [token] </w:t>
      </w:r>
    </w:p>
    <w:p w14:paraId="30A8665C" w14:textId="77777777" w:rsidR="00F45391" w:rsidRPr="00AF5C05" w:rsidRDefault="00F45391" w:rsidP="00F45391">
      <w:pPr>
        <w:tabs>
          <w:tab w:val="center" w:pos="840"/>
          <w:tab w:val="center" w:pos="1728"/>
          <w:tab w:val="center" w:pos="2448"/>
          <w:tab w:val="center" w:pos="3830"/>
        </w:tabs>
        <w:ind w:left="1440"/>
      </w:pPr>
      <w:r w:rsidRPr="00AF5C05">
        <w:tab/>
      </w:r>
      <w:proofErr w:type="gramStart"/>
      <w:r w:rsidRPr="00AF5C05">
        <w:t>Destination :</w:t>
      </w:r>
      <w:proofErr w:type="gramEnd"/>
      <w:r w:rsidRPr="00AF5C05">
        <w:t xml:space="preserve">: [token] </w:t>
      </w:r>
    </w:p>
    <w:p w14:paraId="476BA0B4" w14:textId="77777777" w:rsidR="00F45391" w:rsidRPr="00AF5C05" w:rsidRDefault="00F45391" w:rsidP="00F45391">
      <w:pPr>
        <w:ind w:left="1440"/>
      </w:pPr>
      <w:r w:rsidRPr="00AF5C05">
        <w:t xml:space="preserve"> </w:t>
      </w:r>
      <w:proofErr w:type="spellStart"/>
      <w:proofErr w:type="gramStart"/>
      <w:r w:rsidRPr="00AF5C05">
        <w:t>src</w:t>
      </w:r>
      <w:proofErr w:type="spellEnd"/>
      <w:r w:rsidRPr="00AF5C05">
        <w:t xml:space="preserve"> :</w:t>
      </w:r>
      <w:proofErr w:type="gramEnd"/>
      <w:r w:rsidRPr="00AF5C05">
        <w:t xml:space="preserve"> Source</w:t>
      </w:r>
    </w:p>
    <w:p w14:paraId="0700E599" w14:textId="77777777" w:rsidR="00F45391" w:rsidRPr="00AF5C05" w:rsidRDefault="00F45391" w:rsidP="00F45391">
      <w:pPr>
        <w:ind w:left="1440"/>
      </w:pPr>
      <w:proofErr w:type="spellStart"/>
      <w:proofErr w:type="gramStart"/>
      <w:r w:rsidRPr="00AF5C05">
        <w:t>dest</w:t>
      </w:r>
      <w:proofErr w:type="spellEnd"/>
      <w:r w:rsidRPr="00AF5C05">
        <w:t xml:space="preserve"> :</w:t>
      </w:r>
      <w:proofErr w:type="gramEnd"/>
      <w:r w:rsidRPr="00AF5C05">
        <w:t xml:space="preserve"> Destination</w:t>
      </w:r>
    </w:p>
    <w:p w14:paraId="4874C7A4" w14:textId="77777777" w:rsidR="00F45391" w:rsidRPr="00AF5C05" w:rsidRDefault="00F45391" w:rsidP="00F45391">
      <w:pPr>
        <w:ind w:left="1450"/>
        <w:rPr>
          <w:bCs/>
        </w:rPr>
      </w:pPr>
      <w:proofErr w:type="gramStart"/>
      <w:r w:rsidRPr="00AF5C05">
        <w:rPr>
          <w:bCs/>
        </w:rPr>
        <w:t>A :</w:t>
      </w:r>
      <w:proofErr w:type="gramEnd"/>
      <w:r w:rsidRPr="00AF5C05">
        <w:rPr>
          <w:bCs/>
        </w:rPr>
        <w:t>: {{</w:t>
      </w:r>
      <w:proofErr w:type="spellStart"/>
      <w:r w:rsidRPr="00AF5C05">
        <w:rPr>
          <w:bCs/>
        </w:rPr>
        <w:t>src</w:t>
      </w:r>
      <w:proofErr w:type="spellEnd"/>
      <w:r w:rsidRPr="00AF5C05">
        <w:rPr>
          <w:bCs/>
        </w:rPr>
        <w:t xml:space="preserve"> </w:t>
      </w:r>
      <w:r w:rsidRPr="00AF5C05">
        <w:rPr>
          <w:bCs/>
        </w:rPr>
        <w:sym w:font="Wingdings" w:char="F0E0"/>
      </w:r>
      <w:r w:rsidRPr="00AF5C05">
        <w:rPr>
          <w:bCs/>
        </w:rPr>
        <w:t xml:space="preserve"> </w:t>
      </w:r>
      <w:proofErr w:type="spellStart"/>
      <w:r w:rsidRPr="00AF5C05">
        <w:rPr>
          <w:bCs/>
        </w:rPr>
        <w:t>dest</w:t>
      </w:r>
      <w:proofErr w:type="spellEnd"/>
      <w:r w:rsidRPr="00AF5C05">
        <w:rPr>
          <w:bCs/>
        </w:rPr>
        <w:t>}}</w:t>
      </w:r>
    </w:p>
    <w:p w14:paraId="431BCD19" w14:textId="77777777" w:rsidR="00F45391" w:rsidRPr="00AF5C05" w:rsidRDefault="00F45391" w:rsidP="00F45391">
      <w:pPr>
        <w:ind w:left="154"/>
        <w:rPr>
          <w:b/>
        </w:rPr>
      </w:pPr>
    </w:p>
    <w:p w14:paraId="1C980EDA" w14:textId="77777777" w:rsidR="00F45391" w:rsidRPr="00AF5C05" w:rsidRDefault="00F45391" w:rsidP="00F45391">
      <w:pPr>
        <w:pStyle w:val="Heading3"/>
      </w:pPr>
      <w:bookmarkStart w:id="40" w:name="_Toc194314898"/>
      <w:r w:rsidRPr="00AF5C05">
        <w:rPr>
          <w:rFonts w:eastAsia="Arial"/>
        </w:rPr>
        <w:t>Communicating Set Structure</w:t>
      </w:r>
      <w:bookmarkEnd w:id="40"/>
      <w:r w:rsidRPr="00AF5C05">
        <w:rPr>
          <w:rFonts w:eastAsia="Arial"/>
        </w:rPr>
        <w:t xml:space="preserve"> </w:t>
      </w:r>
    </w:p>
    <w:p w14:paraId="107E81B6" w14:textId="77777777" w:rsidR="00F45391" w:rsidRPr="00AF5C05" w:rsidRDefault="00F45391" w:rsidP="00F45391">
      <w:pPr>
        <w:ind w:left="10" w:right="69"/>
        <w:jc w:val="right"/>
      </w:pPr>
      <w:proofErr w:type="gramStart"/>
      <w:r w:rsidRPr="00AF5C05">
        <w:rPr>
          <w:rFonts w:ascii="Cambria Math" w:eastAsia="Cambria Math" w:hAnsi="Cambria Math" w:cs="Cambria Math"/>
        </w:rPr>
        <w:t>∃</w:t>
      </w:r>
      <w:r w:rsidRPr="00AF5C05">
        <w:t>!A</w:t>
      </w:r>
      <w:proofErr w:type="gramEnd"/>
      <w:r w:rsidRPr="00AF5C05">
        <w:t xml:space="preserve"> | A = {M2V} </w:t>
      </w:r>
      <w:r w:rsidRPr="00AF5C05">
        <w:rPr>
          <w:rFonts w:ascii="Cambria Math" w:eastAsia="Cambria Math" w:hAnsi="Cambria Math" w:cs="Cambria Math"/>
        </w:rPr>
        <w:t>∪</w:t>
      </w:r>
      <w:r w:rsidRPr="00AF5C05">
        <w:t xml:space="preserve"> {V2M} </w:t>
      </w:r>
      <w:r w:rsidRPr="00AF5C05">
        <w:rPr>
          <w:rFonts w:ascii="Cambria Math" w:eastAsia="Cambria Math" w:hAnsi="Cambria Math" w:cs="Cambria Math"/>
        </w:rPr>
        <w:t>∪</w:t>
      </w:r>
      <w:r w:rsidRPr="00AF5C05">
        <w:t xml:space="preserve"> {P2I} </w:t>
      </w:r>
      <w:r w:rsidRPr="00AF5C05">
        <w:rPr>
          <w:rFonts w:ascii="Cambria Math" w:eastAsia="Cambria Math" w:hAnsi="Cambria Math" w:cs="Cambria Math"/>
        </w:rPr>
        <w:t>∪</w:t>
      </w:r>
      <w:r w:rsidRPr="00AF5C05">
        <w:t xml:space="preserve"> {I2P} </w:t>
      </w:r>
      <w:r w:rsidRPr="00AF5C05">
        <w:rPr>
          <w:rFonts w:ascii="Cambria Math" w:eastAsia="Cambria Math" w:hAnsi="Cambria Math" w:cs="Cambria Math"/>
        </w:rPr>
        <w:t>∪</w:t>
      </w:r>
      <w:r w:rsidRPr="00AF5C05">
        <w:t xml:space="preserve"> {V2V} </w:t>
      </w:r>
      <w:r w:rsidRPr="00AF5C05">
        <w:rPr>
          <w:rFonts w:ascii="Cambria Math" w:eastAsia="Cambria Math" w:hAnsi="Cambria Math" w:cs="Cambria Math"/>
        </w:rPr>
        <w:t>∪</w:t>
      </w:r>
      <w:r w:rsidRPr="00AF5C05">
        <w:t xml:space="preserve"> {C2C} </w:t>
      </w:r>
      <w:r w:rsidRPr="00AF5C05">
        <w:rPr>
          <w:rFonts w:ascii="Cambria Math" w:eastAsia="Cambria Math" w:hAnsi="Cambria Math" w:cs="Cambria Math"/>
        </w:rPr>
        <w:t>∪</w:t>
      </w:r>
      <w:r w:rsidRPr="00AF5C05">
        <w:t xml:space="preserve"> {N2V} </w:t>
      </w:r>
      <w:r w:rsidRPr="00AF5C05">
        <w:rPr>
          <w:rFonts w:ascii="Cambria Math" w:eastAsia="Cambria Math" w:hAnsi="Cambria Math" w:cs="Cambria Math"/>
        </w:rPr>
        <w:t>∪</w:t>
      </w:r>
      <w:r w:rsidRPr="00AF5C05">
        <w:t xml:space="preserve"> {V2N} </w:t>
      </w:r>
    </w:p>
    <w:p w14:paraId="6042E5A7" w14:textId="77777777" w:rsidR="00F45391" w:rsidRPr="00AF5C05" w:rsidRDefault="00F45391" w:rsidP="00F45391">
      <w:pPr>
        <w:ind w:left="10" w:right="273"/>
        <w:jc w:val="right"/>
      </w:pPr>
      <w:r w:rsidRPr="00AF5C05">
        <w:rPr>
          <w:rFonts w:ascii="Cambria Math" w:eastAsia="Cambria Math" w:hAnsi="Cambria Math" w:cs="Cambria Math"/>
        </w:rPr>
        <w:t>∪</w:t>
      </w:r>
      <w:r w:rsidRPr="00AF5C05">
        <w:t xml:space="preserve"> {G2V} </w:t>
      </w:r>
      <w:r w:rsidRPr="00AF5C05">
        <w:rPr>
          <w:rFonts w:ascii="Cambria Math" w:eastAsia="Cambria Math" w:hAnsi="Cambria Math" w:cs="Cambria Math"/>
        </w:rPr>
        <w:t>∪</w:t>
      </w:r>
      <w:r w:rsidRPr="00AF5C05">
        <w:t xml:space="preserve"> {V2G} </w:t>
      </w:r>
      <w:r w:rsidRPr="00AF5C05">
        <w:rPr>
          <w:rFonts w:ascii="Cambria Math" w:eastAsia="Cambria Math" w:hAnsi="Cambria Math" w:cs="Cambria Math"/>
        </w:rPr>
        <w:t>∪</w:t>
      </w:r>
      <w:r w:rsidRPr="00AF5C05">
        <w:t xml:space="preserve"> {CA2M} </w:t>
      </w:r>
      <w:r w:rsidRPr="00AF5C05">
        <w:rPr>
          <w:rFonts w:ascii="Cambria Math" w:eastAsia="Cambria Math" w:hAnsi="Cambria Math" w:cs="Cambria Math"/>
        </w:rPr>
        <w:t>∪</w:t>
      </w:r>
      <w:r w:rsidRPr="00AF5C05">
        <w:t xml:space="preserve"> {M2CA} </w:t>
      </w:r>
      <w:r w:rsidRPr="00AF5C05">
        <w:rPr>
          <w:rFonts w:ascii="Cambria Math" w:eastAsia="Cambria Math" w:hAnsi="Cambria Math" w:cs="Cambria Math"/>
        </w:rPr>
        <w:t>∪</w:t>
      </w:r>
      <w:r w:rsidRPr="00AF5C05">
        <w:t xml:space="preserve"> {CA2A} </w:t>
      </w:r>
      <w:r w:rsidRPr="00AF5C05">
        <w:rPr>
          <w:rFonts w:ascii="Cambria Math" w:eastAsia="Cambria Math" w:hAnsi="Cambria Math" w:cs="Cambria Math"/>
        </w:rPr>
        <w:t>∪</w:t>
      </w:r>
      <w:r w:rsidRPr="00AF5C05">
        <w:t xml:space="preserve"> {A2CA} </w:t>
      </w:r>
      <w:r w:rsidRPr="00AF5C05">
        <w:rPr>
          <w:rFonts w:ascii="Cambria Math" w:eastAsia="Cambria Math" w:hAnsi="Cambria Math" w:cs="Cambria Math"/>
        </w:rPr>
        <w:t>∪</w:t>
      </w:r>
      <w:r w:rsidRPr="00AF5C05">
        <w:t xml:space="preserve"> {V2A} </w:t>
      </w:r>
      <w:r w:rsidRPr="00AF5C05">
        <w:rPr>
          <w:rFonts w:ascii="Cambria Math" w:eastAsia="Cambria Math" w:hAnsi="Cambria Math" w:cs="Cambria Math"/>
        </w:rPr>
        <w:t>∪</w:t>
      </w:r>
      <w:r w:rsidRPr="00AF5C05">
        <w:t xml:space="preserve"> {A2V}  </w:t>
      </w:r>
    </w:p>
    <w:p w14:paraId="01711CE6" w14:textId="77777777" w:rsidR="00F45391" w:rsidRPr="00AF5C05" w:rsidRDefault="00F45391" w:rsidP="00F45391">
      <w:pPr>
        <w:ind w:left="1728"/>
      </w:pPr>
    </w:p>
    <w:p w14:paraId="6B6E663D" w14:textId="77777777" w:rsidR="00F45391" w:rsidRPr="00AF5C05" w:rsidRDefault="00F45391" w:rsidP="00F45391">
      <w:pPr>
        <w:ind w:left="1728"/>
      </w:pPr>
      <w:r w:rsidRPr="00AF5C05">
        <w:t xml:space="preserve"> </w:t>
      </w:r>
    </w:p>
    <w:p w14:paraId="05552554" w14:textId="77777777" w:rsidR="00F45391" w:rsidRPr="00AF5C05" w:rsidRDefault="00F45391" w:rsidP="00F45391">
      <w:pPr>
        <w:pStyle w:val="Heading3"/>
        <w:rPr>
          <w:rFonts w:eastAsia="Arial"/>
        </w:rPr>
      </w:pPr>
      <w:bookmarkStart w:id="41" w:name="_Toc194314899"/>
      <w:r w:rsidRPr="00AF5C05">
        <w:rPr>
          <w:rFonts w:eastAsia="Arial"/>
        </w:rPr>
        <w:t>Communicating Set Invariant intention</w:t>
      </w:r>
      <w:bookmarkEnd w:id="41"/>
    </w:p>
    <w:p w14:paraId="2E85CD93" w14:textId="77777777" w:rsidR="00F45391" w:rsidRPr="00AF5C05" w:rsidRDefault="00F45391" w:rsidP="00F45391">
      <w:pPr>
        <w:pStyle w:val="ListParagraph"/>
        <w:numPr>
          <w:ilvl w:val="0"/>
          <w:numId w:val="65"/>
        </w:numPr>
        <w:ind w:left="1080"/>
        <w:jc w:val="left"/>
      </w:pPr>
      <w:r w:rsidRPr="00AF5C05">
        <w:t>there are no common elements in the communicating sets</w:t>
      </w:r>
    </w:p>
    <w:p w14:paraId="5E2C53DF" w14:textId="77777777" w:rsidR="00F45391" w:rsidRPr="00AF5C05" w:rsidRDefault="00F45391" w:rsidP="00F45391">
      <w:pPr>
        <w:pStyle w:val="ListParagraph"/>
        <w:numPr>
          <w:ilvl w:val="0"/>
          <w:numId w:val="65"/>
        </w:numPr>
        <w:ind w:left="1080"/>
        <w:jc w:val="left"/>
      </w:pPr>
      <w:r w:rsidRPr="00AF5C05">
        <w:t>the RTS knows what is on the road and where.  This facilitates organisation of resources to achieve efficient and effective use of infrastructure for traffic management purposes and the goal of free-flowing traffic</w:t>
      </w:r>
    </w:p>
    <w:p w14:paraId="659A7930" w14:textId="77777777" w:rsidR="00F45391" w:rsidRPr="00AF5C05" w:rsidRDefault="00F45391" w:rsidP="00F45391">
      <w:pPr>
        <w:pStyle w:val="ListParagraph"/>
        <w:numPr>
          <w:ilvl w:val="0"/>
          <w:numId w:val="65"/>
        </w:numPr>
        <w:ind w:left="1080"/>
        <w:jc w:val="left"/>
      </w:pPr>
      <w:r w:rsidRPr="00AF5C05">
        <w:t>there is no V2X, |A| is finite</w:t>
      </w:r>
    </w:p>
    <w:p w14:paraId="722804D8" w14:textId="77777777" w:rsidR="00F45391" w:rsidRPr="00AF5C05" w:rsidRDefault="00F45391" w:rsidP="00F45391">
      <w:pPr>
        <w:pStyle w:val="ListParagraph"/>
        <w:ind w:left="0"/>
      </w:pPr>
    </w:p>
    <w:p w14:paraId="044ECD94" w14:textId="77777777" w:rsidR="00F45391" w:rsidRPr="00AF5C05" w:rsidRDefault="00F45391" w:rsidP="00F45391"/>
    <w:p w14:paraId="5E316B06" w14:textId="77777777" w:rsidR="00F45391" w:rsidRPr="00AF5C05" w:rsidRDefault="00F45391" w:rsidP="00F45391">
      <w:pPr>
        <w:pStyle w:val="Heading4"/>
        <w:rPr>
          <w:rFonts w:cs="Calibri"/>
        </w:rPr>
      </w:pPr>
      <w:r w:rsidRPr="00AF5C05">
        <w:rPr>
          <w:rFonts w:eastAsia="Arial" w:cs="Calibri"/>
        </w:rPr>
        <w:t xml:space="preserve">Communicating </w:t>
      </w:r>
      <w:r w:rsidRPr="00AF5C05">
        <w:rPr>
          <w:rFonts w:cs="Calibri"/>
        </w:rPr>
        <w:t>Set</w:t>
      </w:r>
      <w:r w:rsidRPr="00AF5C05">
        <w:rPr>
          <w:rFonts w:eastAsia="Arial" w:cs="Calibri"/>
        </w:rPr>
        <w:t xml:space="preserve"> Invariant </w:t>
      </w:r>
    </w:p>
    <w:p w14:paraId="28E3B13A" w14:textId="77777777" w:rsidR="00F45391" w:rsidRPr="00AF5C05" w:rsidRDefault="00F45391" w:rsidP="00F45391">
      <w:pPr>
        <w:ind w:left="730"/>
      </w:pPr>
      <w:r w:rsidRPr="00AF5C05">
        <w:t xml:space="preserve">{M2V} ∩ {V2M} ∩ {V2I} ∩ {I2V} ∩ {V2V} ∩ {C2C} ∩ {N2V} ∩ {V2N} ∩ {P2I} ∩ {I2P} ∩ {G2V} ∩ {V2G} ∩{CA2M} ∩ {M2CA} ∩{CA2A} ∩ {A2CA} ∩ {V2A} ∩ {A2V} = = </w:t>
      </w:r>
      <w:r>
        <w:rPr>
          <w:rFonts w:ascii="Cambria Math" w:hAnsi="Cambria Math" w:cs="Cambria Math"/>
        </w:rPr>
        <w:t>∅</w:t>
      </w:r>
      <w:r w:rsidRPr="00AF5C05">
        <w:t xml:space="preserve">  </w:t>
      </w:r>
    </w:p>
    <w:p w14:paraId="4212D510" w14:textId="77777777" w:rsidR="00F45391" w:rsidRPr="00AF5C05" w:rsidRDefault="00F45391" w:rsidP="00F45391">
      <w:pPr>
        <w:ind w:left="720"/>
      </w:pPr>
      <w:r w:rsidRPr="00AF5C05">
        <w:t xml:space="preserve"> </w:t>
      </w:r>
      <w:r w:rsidRPr="00AF5C05">
        <w:rPr>
          <w:rFonts w:ascii="Cambria Math" w:eastAsia="Cambria Math" w:hAnsi="Cambria Math" w:cs="Cambria Math"/>
        </w:rPr>
        <w:t>∧</w:t>
      </w:r>
      <w:r w:rsidRPr="00AF5C05">
        <w:t xml:space="preserve"> </w:t>
      </w:r>
      <w:proofErr w:type="spellStart"/>
      <w:r w:rsidRPr="00AF5C05">
        <w:t>E</w:t>
      </w:r>
      <w:r w:rsidRPr="00AF5C05">
        <w:rPr>
          <w:vertAlign w:val="subscript"/>
        </w:rPr>
        <w:t>UD</w:t>
      </w:r>
      <w:proofErr w:type="gramStart"/>
      <w:r w:rsidRPr="00AF5C05">
        <w:t>ψ</w:t>
      </w:r>
      <w:proofErr w:type="spellEnd"/>
      <w:r w:rsidRPr="00AF5C05">
        <w:t>.{</w:t>
      </w:r>
      <w:proofErr w:type="spellStart"/>
      <w:proofErr w:type="gramEnd"/>
      <w:r w:rsidRPr="00AF5C05">
        <w:t>RTS_Valid_Communicators</w:t>
      </w:r>
      <w:proofErr w:type="spellEnd"/>
      <w:r w:rsidRPr="00AF5C05">
        <w:t xml:space="preserve">} = {P2I} </w:t>
      </w:r>
      <w:r w:rsidRPr="00AF5C05">
        <w:rPr>
          <w:rFonts w:ascii="Cambria Math" w:eastAsia="Cambria Math" w:hAnsi="Cambria Math" w:cs="Cambria Math"/>
        </w:rPr>
        <w:t>∪</w:t>
      </w:r>
      <w:r w:rsidRPr="00AF5C05">
        <w:t xml:space="preserve"> {I2P}  </w:t>
      </w:r>
    </w:p>
    <w:p w14:paraId="67849C3B" w14:textId="77777777" w:rsidR="00F45391" w:rsidRPr="00AF5C05" w:rsidRDefault="00F45391" w:rsidP="00F45391">
      <w:pPr>
        <w:ind w:left="730"/>
      </w:pP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ℕ</w:t>
      </w:r>
      <w:r w:rsidRPr="00AF5C05">
        <w:t xml:space="preserve"> </w:t>
      </w:r>
      <w:r w:rsidRPr="00AF5C05">
        <w:rPr>
          <w:rFonts w:ascii="Cambria Math" w:eastAsia="Cambria Math" w:hAnsi="Cambria Math" w:cs="Cambria Math"/>
        </w:rPr>
        <w:t>∧</w:t>
      </w:r>
      <w:r w:rsidRPr="00AF5C05">
        <w:t xml:space="preserve"> </w:t>
      </w:r>
      <w:proofErr w:type="spellStart"/>
      <w:r w:rsidRPr="00AF5C05">
        <w:t>is_countable</w:t>
      </w:r>
      <w:proofErr w:type="spellEnd"/>
      <w:r w:rsidRPr="00AF5C05">
        <w:t xml:space="preserve"> (|A|) </w:t>
      </w:r>
      <w:r w:rsidRPr="00AF5C05">
        <w:sym w:font="Wingdings" w:char="F0E0"/>
      </w:r>
      <w:r w:rsidRPr="00AF5C05">
        <w:t xml:space="preserve"> TRUE  </w:t>
      </w:r>
    </w:p>
    <w:p w14:paraId="656A5FF8" w14:textId="77777777" w:rsidR="00F45391" w:rsidRPr="00AF5C05" w:rsidRDefault="00F45391" w:rsidP="00F45391"/>
    <w:p w14:paraId="3CF09372" w14:textId="77777777" w:rsidR="00F45391" w:rsidRPr="00AF5C05" w:rsidRDefault="00F45391" w:rsidP="00F45391"/>
    <w:p w14:paraId="74555AE5" w14:textId="77777777" w:rsidR="00F45391" w:rsidRPr="00AF5C05" w:rsidRDefault="00F45391" w:rsidP="00F45391">
      <w:pPr>
        <w:pStyle w:val="Heading3"/>
      </w:pPr>
      <w:bookmarkStart w:id="42" w:name="_Toc194314900"/>
      <w:r w:rsidRPr="00AF5C05">
        <w:t>Cyber security Functions</w:t>
      </w:r>
      <w:bookmarkEnd w:id="42"/>
      <w:r w:rsidRPr="00AF5C05">
        <w:t xml:space="preserve">  </w:t>
      </w:r>
    </w:p>
    <w:p w14:paraId="098D0545" w14:textId="77777777" w:rsidR="00F45391" w:rsidRPr="00AF5C05" w:rsidRDefault="00F45391" w:rsidP="00F45391">
      <w:pPr>
        <w:pStyle w:val="Heading4"/>
        <w:rPr>
          <w:rFonts w:cs="Calibri"/>
        </w:rPr>
      </w:pPr>
      <w:r w:rsidRPr="00AF5C05">
        <w:rPr>
          <w:rFonts w:cs="Calibri"/>
        </w:rPr>
        <w:t>Cyber security functions type definitions</w:t>
      </w:r>
    </w:p>
    <w:p w14:paraId="020FE822" w14:textId="77777777" w:rsidR="00F45391" w:rsidRPr="00AF5C05" w:rsidRDefault="00F45391" w:rsidP="00F45391">
      <w:pPr>
        <w:ind w:left="1440"/>
      </w:pPr>
      <w:proofErr w:type="gramStart"/>
      <w:r w:rsidRPr="00AF5C05">
        <w:t>CS :</w:t>
      </w:r>
      <w:proofErr w:type="gramEnd"/>
      <w:r w:rsidRPr="00AF5C05">
        <w:t xml:space="preserve"> {[</w:t>
      </w:r>
      <w:proofErr w:type="spellStart"/>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w:t>
      </w:r>
    </w:p>
    <w:p w14:paraId="37491F71" w14:textId="77777777" w:rsidR="00F45391" w:rsidRPr="00AF5C05" w:rsidRDefault="00F45391" w:rsidP="00F45391">
      <w:pPr>
        <w:ind w:left="1440"/>
      </w:pPr>
      <w:proofErr w:type="gramStart"/>
      <w:r w:rsidRPr="00AF5C05">
        <w:t>A :</w:t>
      </w:r>
      <w:proofErr w:type="gramEnd"/>
      <w:r w:rsidRPr="00AF5C05">
        <w:t xml:space="preserve"> CS</w:t>
      </w:r>
    </w:p>
    <w:p w14:paraId="0B4809A6" w14:textId="77777777" w:rsidR="00F45391" w:rsidRPr="00AF5C05" w:rsidRDefault="00F45391" w:rsidP="00F45391">
      <w:pPr>
        <w:ind w:left="1440"/>
      </w:pPr>
      <w:proofErr w:type="spellStart"/>
      <w:proofErr w:type="gramStart"/>
      <w:r w:rsidRPr="00AF5C05">
        <w:t>src</w:t>
      </w:r>
      <w:proofErr w:type="spellEnd"/>
      <w:r w:rsidRPr="00AF5C05">
        <w:t xml:space="preserve"> :</w:t>
      </w:r>
      <w:proofErr w:type="gramEnd"/>
      <w:r w:rsidRPr="00AF5C05">
        <w:t xml:space="preserve"> [Token]</w:t>
      </w:r>
    </w:p>
    <w:p w14:paraId="65A6D661" w14:textId="77777777" w:rsidR="00F45391" w:rsidRPr="00AF5C05" w:rsidRDefault="00F45391" w:rsidP="00F45391">
      <w:pPr>
        <w:ind w:left="1440"/>
      </w:pPr>
      <w:proofErr w:type="spellStart"/>
      <w:proofErr w:type="gramStart"/>
      <w:r w:rsidRPr="00AF5C05">
        <w:t>dest</w:t>
      </w:r>
      <w:proofErr w:type="spellEnd"/>
      <w:r w:rsidRPr="00AF5C05">
        <w:t xml:space="preserve"> :</w:t>
      </w:r>
      <w:proofErr w:type="gramEnd"/>
      <w:r w:rsidRPr="00AF5C05">
        <w:t xml:space="preserve"> [Token]</w:t>
      </w:r>
    </w:p>
    <w:p w14:paraId="4C7B4677" w14:textId="77777777" w:rsidR="00F45391" w:rsidRPr="00AF5C05" w:rsidRDefault="00F45391" w:rsidP="00F45391">
      <w:pPr>
        <w:ind w:left="1440"/>
      </w:pPr>
    </w:p>
    <w:p w14:paraId="304B2D68" w14:textId="77777777" w:rsidR="00F45391" w:rsidRPr="00AF5C05" w:rsidRDefault="00F45391" w:rsidP="00F45391">
      <w:pPr>
        <w:pStyle w:val="Heading4"/>
        <w:rPr>
          <w:rFonts w:cs="Calibri"/>
        </w:rPr>
      </w:pPr>
      <w:r w:rsidRPr="00AF5C05">
        <w:rPr>
          <w:rFonts w:cs="Calibri"/>
        </w:rPr>
        <w:t xml:space="preserve">Can_communicate </w:t>
      </w:r>
    </w:p>
    <w:p w14:paraId="4F19B104" w14:textId="77777777" w:rsidR="00F45391" w:rsidRPr="00AF5C05" w:rsidRDefault="00F45391" w:rsidP="00F45391">
      <w:pPr>
        <w:pStyle w:val="Heading5"/>
        <w:spacing w:before="0" w:after="0"/>
        <w:rPr>
          <w:rFonts w:cs="Calibri"/>
        </w:rPr>
      </w:pPr>
      <w:r w:rsidRPr="00AF5C05">
        <w:rPr>
          <w:rFonts w:cs="Calibri"/>
        </w:rPr>
        <w:t>Can_communicate function definition</w:t>
      </w:r>
    </w:p>
    <w:p w14:paraId="27A8D62C" w14:textId="77777777" w:rsidR="00F45391" w:rsidRPr="00AF5C05" w:rsidRDefault="00F45391" w:rsidP="00F45391">
      <w:pPr>
        <w:ind w:left="1440"/>
      </w:pPr>
      <w:r w:rsidRPr="00AF5C05">
        <w:t>Can_</w:t>
      </w:r>
      <w:proofErr w:type="gramStart"/>
      <w:r w:rsidRPr="00AF5C05">
        <w:t>communicate :</w:t>
      </w:r>
      <w:proofErr w:type="gramEnd"/>
      <w:r w:rsidRPr="00AF5C05">
        <w:t xml:space="preserve"> </w:t>
      </w:r>
      <w:proofErr w:type="gramStart"/>
      <w:r w:rsidRPr="00AF5C05">
        <w:t>f(</w:t>
      </w:r>
      <w:proofErr w:type="gramEnd"/>
      <w:r w:rsidRPr="00AF5C05">
        <w:t xml:space="preserve">{[x </w:t>
      </w:r>
      <w:r w:rsidRPr="00AF5C05">
        <w:sym w:font="Wingdings" w:char="F0E0"/>
      </w:r>
      <w:r w:rsidRPr="00AF5C05">
        <w:t xml:space="preserve"> y]}, &lt;a, b&gt;) </w:t>
      </w:r>
      <w:r w:rsidRPr="00AF5C05">
        <w:sym w:font="Wingdings" w:char="F0E0"/>
      </w:r>
      <w:r w:rsidRPr="00AF5C05">
        <w:t xml:space="preserve"> Boolean </w:t>
      </w:r>
    </w:p>
    <w:p w14:paraId="132D2928" w14:textId="77777777" w:rsidR="00F45391" w:rsidRPr="00AF5C05" w:rsidRDefault="00F45391" w:rsidP="00F45391">
      <w:pPr>
        <w:ind w:left="1728"/>
      </w:pPr>
      <w:r w:rsidRPr="00AF5C05">
        <w:lastRenderedPageBreak/>
        <w:t xml:space="preserve"> </w:t>
      </w:r>
    </w:p>
    <w:p w14:paraId="4690AED6" w14:textId="77777777" w:rsidR="00F45391" w:rsidRPr="00AF5C05" w:rsidRDefault="00F45391" w:rsidP="00F45391">
      <w:pPr>
        <w:pStyle w:val="Heading5"/>
        <w:spacing w:before="0" w:after="0"/>
        <w:rPr>
          <w:rFonts w:cs="Calibri"/>
        </w:rPr>
      </w:pPr>
      <w:r w:rsidRPr="00AF5C05">
        <w:rPr>
          <w:rFonts w:cs="Calibri"/>
        </w:rPr>
        <w:t xml:space="preserve">Can_communicate function invariant </w:t>
      </w:r>
    </w:p>
    <w:p w14:paraId="37901046" w14:textId="77777777" w:rsidR="00F45391" w:rsidRPr="00AF5C05" w:rsidRDefault="00F45391" w:rsidP="00F45391"/>
    <w:p w14:paraId="2CCD20AD" w14:textId="77777777" w:rsidR="00F45391" w:rsidRPr="00AF5C05" w:rsidRDefault="00F45391" w:rsidP="00F45391">
      <w:pPr>
        <w:ind w:left="1738"/>
      </w:pPr>
      <w:r w:rsidRPr="00AF5C05">
        <w:t xml:space="preserve">CS </w:t>
      </w: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proofErr w:type="gramStart"/>
      <w:r w:rsidRPr="00AF5C05">
        <w:t>x :</w:t>
      </w:r>
      <w:proofErr w:type="gramEnd"/>
      <w:r w:rsidRPr="00AF5C05">
        <w:t xml:space="preserve"> Source, </w:t>
      </w:r>
      <w:r w:rsidRPr="00AF5C05">
        <w:rPr>
          <w:rFonts w:ascii="Cambria Math" w:eastAsia="Cambria Math" w:hAnsi="Cambria Math" w:cs="Cambria Math"/>
        </w:rPr>
        <w:t>∀</w:t>
      </w:r>
      <w:proofErr w:type="gramStart"/>
      <w:r w:rsidRPr="00AF5C05">
        <w:t>y :</w:t>
      </w:r>
      <w:proofErr w:type="gramEnd"/>
      <w:r w:rsidRPr="00AF5C05">
        <w:t xml:space="preserve"> </w:t>
      </w:r>
      <w:proofErr w:type="gramStart"/>
      <w:r w:rsidRPr="00AF5C05">
        <w:t>Destination .</w:t>
      </w:r>
      <w:proofErr w:type="gramEnd"/>
      <w:r w:rsidRPr="00AF5C05">
        <w:t xml:space="preserve"> </w:t>
      </w:r>
      <w:proofErr w:type="gramStart"/>
      <w:r w:rsidRPr="00AF5C05">
        <w:rPr>
          <w:rFonts w:ascii="Cambria Math" w:eastAsia="Cambria Math" w:hAnsi="Cambria Math" w:cs="Cambria Math"/>
        </w:rPr>
        <w:t>∃</w:t>
      </w:r>
      <w:r w:rsidRPr="00AF5C05">
        <w:t>[</w:t>
      </w:r>
      <w:proofErr w:type="gramEnd"/>
      <w:r w:rsidRPr="00AF5C05">
        <w:t xml:space="preserve">x </w:t>
      </w:r>
      <w:r w:rsidRPr="00AF5C05">
        <w:sym w:font="Wingdings" w:char="F0E0"/>
      </w:r>
      <w:r w:rsidRPr="00AF5C05">
        <w:t xml:space="preserve"> y] | [a </w:t>
      </w:r>
      <w:r w:rsidRPr="00AF5C05">
        <w:sym w:font="Wingdings" w:char="F0E0"/>
      </w:r>
      <w:r w:rsidRPr="00AF5C05">
        <w:t xml:space="preserve"> b] </w:t>
      </w:r>
      <w:r w:rsidRPr="00AF5C05">
        <w:rPr>
          <w:rFonts w:ascii="Cambria Math" w:eastAsia="Cambria Math" w:hAnsi="Cambria Math" w:cs="Cambria Math"/>
        </w:rPr>
        <w:t>∊</w:t>
      </w:r>
      <w:r w:rsidRPr="00AF5C05">
        <w:t xml:space="preserve"> CS)  </w:t>
      </w:r>
    </w:p>
    <w:p w14:paraId="546B5F1E" w14:textId="77777777" w:rsidR="00F45391" w:rsidRPr="00AF5C05" w:rsidRDefault="00F45391" w:rsidP="00F45391">
      <w:pPr>
        <w:ind w:left="1728"/>
      </w:pPr>
      <w:r w:rsidRPr="00AF5C05">
        <w:t xml:space="preserve"> </w:t>
      </w:r>
    </w:p>
    <w:p w14:paraId="362CECAC" w14:textId="77777777" w:rsidR="00F45391" w:rsidRPr="00AF5C05" w:rsidRDefault="00F45391" w:rsidP="00F45391">
      <w:pPr>
        <w:pStyle w:val="Heading5"/>
        <w:spacing w:before="0" w:after="0"/>
        <w:rPr>
          <w:rFonts w:cs="Calibri"/>
        </w:rPr>
      </w:pPr>
      <w:r w:rsidRPr="00AF5C05">
        <w:rPr>
          <w:rFonts w:cs="Calibri"/>
        </w:rPr>
        <w:t xml:space="preserve">Can_communicate function </w:t>
      </w:r>
    </w:p>
    <w:p w14:paraId="7480561A" w14:textId="77777777" w:rsidR="00F45391" w:rsidRPr="00AF5C05" w:rsidRDefault="00F45391" w:rsidP="00F45391"/>
    <w:p w14:paraId="7A74188E" w14:textId="77777777" w:rsidR="00F45391" w:rsidRPr="00AF5C05" w:rsidRDefault="00F45391" w:rsidP="00F45391">
      <w:pPr>
        <w:ind w:left="1738"/>
      </w:pP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&gt;) = ([</w:t>
      </w:r>
      <w:proofErr w:type="spellStart"/>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52DEFC31" w14:textId="77777777" w:rsidR="00F45391" w:rsidRPr="00AF5C05" w:rsidRDefault="00F45391" w:rsidP="00F45391">
      <w:pPr>
        <w:ind w:left="288"/>
      </w:pPr>
      <w:r w:rsidRPr="00AF5C05">
        <w:t xml:space="preserve"> </w:t>
      </w:r>
    </w:p>
    <w:p w14:paraId="4F7DC056" w14:textId="77777777" w:rsidR="00F45391" w:rsidRPr="00AF5C05" w:rsidRDefault="00F45391" w:rsidP="00F45391">
      <w:pPr>
        <w:pStyle w:val="Heading4"/>
        <w:rPr>
          <w:rFonts w:cs="Calibri"/>
        </w:rPr>
      </w:pPr>
      <w:r w:rsidRPr="00AF5C05">
        <w:rPr>
          <w:rFonts w:cs="Calibri"/>
        </w:rPr>
        <w:t>Isolate</w:t>
      </w:r>
    </w:p>
    <w:p w14:paraId="26488999" w14:textId="77777777" w:rsidR="00F45391" w:rsidRPr="00AF5C05" w:rsidRDefault="00F45391" w:rsidP="00F45391">
      <w:pPr>
        <w:pStyle w:val="Heading5"/>
        <w:spacing w:before="0" w:after="0"/>
        <w:rPr>
          <w:rFonts w:cs="Calibri"/>
        </w:rPr>
      </w:pPr>
      <w:proofErr w:type="spellStart"/>
      <w:r w:rsidRPr="00AF5C05">
        <w:rPr>
          <w:rFonts w:cs="Calibri"/>
        </w:rPr>
        <w:t>Isolate_source</w:t>
      </w:r>
      <w:proofErr w:type="spellEnd"/>
    </w:p>
    <w:p w14:paraId="47D36AB4" w14:textId="77777777" w:rsidR="00F45391" w:rsidRPr="00AF5C05" w:rsidRDefault="00F45391" w:rsidP="00F45391">
      <w:pPr>
        <w:pStyle w:val="Heading6"/>
        <w:spacing w:before="0"/>
        <w:rPr>
          <w:rFonts w:cs="Calibri"/>
        </w:rPr>
      </w:pPr>
      <w:proofErr w:type="spellStart"/>
      <w:r w:rsidRPr="00AF5C05">
        <w:rPr>
          <w:rFonts w:cs="Calibri"/>
        </w:rPr>
        <w:t>Isolate_source</w:t>
      </w:r>
      <w:proofErr w:type="spellEnd"/>
      <w:r w:rsidRPr="00AF5C05">
        <w:rPr>
          <w:rFonts w:cs="Calibri"/>
        </w:rPr>
        <w:t xml:space="preserve"> function definition</w:t>
      </w:r>
    </w:p>
    <w:p w14:paraId="14B1571B" w14:textId="77777777" w:rsidR="00F45391" w:rsidRPr="00AF5C05" w:rsidRDefault="00F45391" w:rsidP="00F45391">
      <w:pPr>
        <w:ind w:left="1738"/>
      </w:pPr>
      <w:proofErr w:type="spellStart"/>
      <w:r w:rsidRPr="00AF5C05">
        <w:t>Isolate_</w:t>
      </w:r>
      <w:proofErr w:type="gramStart"/>
      <w:r w:rsidRPr="00AF5C05">
        <w:t>source</w:t>
      </w:r>
      <w:proofErr w:type="spellEnd"/>
      <w:r w:rsidRPr="00AF5C05">
        <w:t xml:space="preserve"> :</w:t>
      </w:r>
      <w:proofErr w:type="gramEnd"/>
      <w:r w:rsidRPr="00AF5C05">
        <w:t xml:space="preserve"> </w:t>
      </w:r>
      <w:proofErr w:type="gramStart"/>
      <w:r w:rsidRPr="00AF5C05">
        <w:t>f(</w:t>
      </w:r>
      <w:proofErr w:type="gramEnd"/>
      <w:r w:rsidRPr="00AF5C05">
        <w:t xml:space="preserve">{[x </w:t>
      </w:r>
      <w:r w:rsidRPr="00AF5C05">
        <w:sym w:font="Wingdings" w:char="F0E0"/>
      </w:r>
      <w:r w:rsidRPr="00AF5C05">
        <w:t xml:space="preserve"> y]}, &lt;a, b&gt;) </w:t>
      </w:r>
      <w:r w:rsidRPr="00AF5C05">
        <w:sym w:font="Wingdings" w:char="F0E0"/>
      </w:r>
      <w:r w:rsidRPr="00AF5C05">
        <w:t xml:space="preserve"> {{[x </w:t>
      </w:r>
      <w:r w:rsidRPr="00AF5C05">
        <w:sym w:font="Wingdings" w:char="F0E0"/>
      </w:r>
      <w:r w:rsidRPr="00AF5C05">
        <w:t xml:space="preserve"> y]}’}' </w:t>
      </w:r>
    </w:p>
    <w:p w14:paraId="726766DF" w14:textId="77777777" w:rsidR="00F45391" w:rsidRPr="00AF5C05" w:rsidRDefault="00F45391" w:rsidP="00F45391">
      <w:pPr>
        <w:ind w:left="1738"/>
      </w:pPr>
    </w:p>
    <w:p w14:paraId="03E25E78" w14:textId="77777777" w:rsidR="00F45391" w:rsidRPr="00AF5C05" w:rsidRDefault="00F45391" w:rsidP="00F45391">
      <w:pPr>
        <w:pStyle w:val="Heading6"/>
        <w:spacing w:before="0"/>
        <w:rPr>
          <w:rFonts w:cs="Calibri"/>
        </w:rPr>
      </w:pPr>
      <w:proofErr w:type="spellStart"/>
      <w:r w:rsidRPr="00AF5C05">
        <w:rPr>
          <w:rFonts w:cs="Calibri"/>
        </w:rPr>
        <w:t>Isolate_source</w:t>
      </w:r>
      <w:proofErr w:type="spellEnd"/>
      <w:r w:rsidRPr="00AF5C05">
        <w:rPr>
          <w:rFonts w:cs="Calibri"/>
        </w:rPr>
        <w:t xml:space="preserve"> Invariant </w:t>
      </w:r>
    </w:p>
    <w:p w14:paraId="1E4ED2F9" w14:textId="77777777" w:rsidR="00F45391" w:rsidRPr="00AF5C05" w:rsidRDefault="00F45391" w:rsidP="00F45391">
      <w:pPr>
        <w:ind w:left="1738"/>
      </w:pPr>
      <w:proofErr w:type="spellStart"/>
      <w:r w:rsidRPr="00AF5C05">
        <w:t>Can_communcate</w:t>
      </w:r>
      <w:proofErr w:type="spellEnd"/>
      <w:r w:rsidRPr="00AF5C05">
        <w:t xml:space="preserve"> (CS, &lt;a, b&gt;) = FALSE </w:t>
      </w:r>
    </w:p>
    <w:p w14:paraId="510068D5" w14:textId="77777777" w:rsidR="00F45391" w:rsidRPr="00AF5C05" w:rsidRDefault="00F45391" w:rsidP="00F45391">
      <w:pPr>
        <w:ind w:left="1738"/>
      </w:pPr>
    </w:p>
    <w:p w14:paraId="17C28D12" w14:textId="77777777" w:rsidR="00F45391" w:rsidRPr="00AF5C05" w:rsidRDefault="00F45391" w:rsidP="00F45391">
      <w:pPr>
        <w:pStyle w:val="Heading6"/>
        <w:spacing w:before="0"/>
        <w:rPr>
          <w:rFonts w:cs="Calibri"/>
        </w:rPr>
      </w:pPr>
      <w:proofErr w:type="spellStart"/>
      <w:r w:rsidRPr="00AF5C05">
        <w:rPr>
          <w:rFonts w:cs="Calibri"/>
        </w:rPr>
        <w:t>Isolate_source</w:t>
      </w:r>
      <w:proofErr w:type="spellEnd"/>
      <w:r w:rsidRPr="00AF5C05">
        <w:rPr>
          <w:rFonts w:cs="Calibri"/>
        </w:rPr>
        <w:t xml:space="preserve"> function</w:t>
      </w:r>
    </w:p>
    <w:p w14:paraId="1DAAAF47" w14:textId="77777777" w:rsidR="00F45391" w:rsidRPr="00AF5C05" w:rsidRDefault="00F45391" w:rsidP="00F45391">
      <w:pPr>
        <w:spacing w:after="167" w:line="250" w:lineRule="auto"/>
        <w:ind w:left="1738"/>
      </w:pPr>
      <w:proofErr w:type="spellStart"/>
      <w:r w:rsidRPr="00AF5C05">
        <w:t>Isolate_source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w:t>
      </w:r>
      <w:proofErr w:type="gramStart"/>
      <w:r w:rsidRPr="00AF5C05">
        <w:t>=  A</w:t>
      </w:r>
      <w:proofErr w:type="gramEnd"/>
      <w:r w:rsidRPr="00AF5C05">
        <w:t>’ |</w:t>
      </w:r>
    </w:p>
    <w:p w14:paraId="3812F210" w14:textId="77777777" w:rsidR="00F45391" w:rsidRPr="00AF5C05" w:rsidRDefault="00F45391" w:rsidP="00F45391">
      <w:pPr>
        <w:spacing w:after="167" w:line="250" w:lineRule="auto"/>
        <w:ind w:left="1738"/>
      </w:pPr>
      <w:r w:rsidRPr="00AF5C05">
        <w:rPr>
          <w:rFonts w:eastAsia="Cambria Math"/>
        </w:rPr>
        <w:t>((</w:t>
      </w:r>
      <w:r w:rsidRPr="00AF5C05">
        <w:rPr>
          <w:rFonts w:ascii="Cambria Math" w:eastAsia="Cambria Math" w:hAnsi="Cambria Math" w:cs="Cambria Math"/>
        </w:rPr>
        <w:t>∀</w:t>
      </w:r>
      <w:r w:rsidRPr="00AF5C05">
        <w:rPr>
          <w:rFonts w:eastAsia="Cambria Math"/>
        </w:rPr>
        <w:t xml:space="preserve">CS </w:t>
      </w: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rPr>
          <w:rFonts w:eastAsia="Cambria Math"/>
        </w:rPr>
        <w:t>(</w:t>
      </w:r>
      <w:r w:rsidRPr="00AF5C05">
        <w:t>( [</w:t>
      </w:r>
      <w:proofErr w:type="spellStart"/>
      <w:proofErr w:type="gramEnd"/>
      <w:r w:rsidRPr="00AF5C05">
        <w:t>src</w:t>
      </w:r>
      <w:proofErr w:type="spellEnd"/>
      <w:r w:rsidRPr="00AF5C05">
        <w:t xml:space="preserve"> </w:t>
      </w:r>
      <w:r w:rsidRPr="00AF5C05">
        <w:sym w:font="Wingdings" w:char="F0E0"/>
      </w:r>
      <w:r w:rsidRPr="00AF5C05">
        <w:t xml:space="preserve"> y] </w:t>
      </w:r>
      <w:proofErr w:type="gramStart"/>
      <w:r w:rsidRPr="00AF5C05">
        <w:rPr>
          <w:rFonts w:ascii="Cambria Math" w:eastAsia="Cambria Math" w:hAnsi="Cambria Math" w:cs="Cambria Math"/>
        </w:rPr>
        <w:t>∧</w:t>
      </w:r>
      <w:r w:rsidRPr="00AF5C05">
        <w:t xml:space="preserve">  x</w:t>
      </w:r>
      <w:proofErr w:type="gramEnd"/>
      <w:r w:rsidRPr="00AF5C05">
        <w:t xml:space="preserve"> = </w:t>
      </w:r>
      <w:proofErr w:type="spellStart"/>
      <w:r w:rsidRPr="00AF5C05">
        <w:t>src</w:t>
      </w:r>
      <w:proofErr w:type="spellEnd"/>
      <w:r w:rsidRPr="00AF5C05">
        <w:t xml:space="preserve">) </w:t>
      </w:r>
      <w:proofErr w:type="gramStart"/>
      <w:r w:rsidRPr="00AF5C05">
        <w:t>|  [</w:t>
      </w:r>
      <w:proofErr w:type="gramEnd"/>
      <w:r w:rsidRPr="00AF5C05">
        <w:t xml:space="preserve">x </w:t>
      </w:r>
      <w:r w:rsidRPr="00AF5C05">
        <w:sym w:font="Wingdings" w:char="F0E0"/>
      </w:r>
      <w:r w:rsidRPr="00AF5C05">
        <w:t xml:space="preserve"> y] </w:t>
      </w:r>
      <w:r w:rsidRPr="00AF5C05">
        <w:rPr>
          <w:rFonts w:ascii="Cambria Math" w:eastAsia="Cambria Math" w:hAnsi="Cambria Math" w:cs="Cambria Math"/>
        </w:rPr>
        <w:t>∊</w:t>
      </w:r>
      <w:r w:rsidRPr="00AF5C05">
        <w:t xml:space="preserve"> CS’) </w:t>
      </w:r>
      <w:proofErr w:type="gramStart"/>
      <w:r w:rsidRPr="00AF5C05">
        <w:rPr>
          <w:rFonts w:ascii="Cambria Math" w:eastAsia="Cambria Math" w:hAnsi="Cambria Math" w:cs="Cambria Math"/>
        </w:rPr>
        <w:t>∧</w:t>
      </w:r>
      <w:r w:rsidRPr="00AF5C05">
        <w:t xml:space="preserve">  CS</w:t>
      </w:r>
      <w:proofErr w:type="gramEnd"/>
      <w:r w:rsidRPr="00AF5C05">
        <w:t>’\CS = {[</w:t>
      </w:r>
      <w:proofErr w:type="spellStart"/>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w:t>
      </w:r>
    </w:p>
    <w:p w14:paraId="49DD1D4A" w14:textId="77777777" w:rsidR="00F45391" w:rsidRPr="00AF5C05" w:rsidRDefault="00F45391" w:rsidP="00F45391">
      <w:pPr>
        <w:spacing w:after="167" w:line="250" w:lineRule="auto"/>
        <w:ind w:left="1738"/>
      </w:pPr>
      <w:r w:rsidRPr="00AF5C05">
        <w:rPr>
          <w:rFonts w:ascii="Cambria Math" w:eastAsia="Cambria Math" w:hAnsi="Cambria Math" w:cs="Cambria Math"/>
        </w:rPr>
        <w:t>∧</w:t>
      </w:r>
      <w:r w:rsidRPr="00AF5C05">
        <w:rPr>
          <w:rFonts w:eastAsia="Cambria Math"/>
        </w:rPr>
        <w:t xml:space="preserve"> NOTIFY</w:t>
      </w:r>
    </w:p>
    <w:p w14:paraId="42B972AE" w14:textId="77777777" w:rsidR="00F45391" w:rsidRPr="00AF5C05" w:rsidRDefault="00F45391" w:rsidP="00F45391">
      <w:pPr>
        <w:ind w:left="1728"/>
      </w:pPr>
    </w:p>
    <w:p w14:paraId="5F714C09" w14:textId="77777777" w:rsidR="00F45391" w:rsidRPr="00AF5C05" w:rsidRDefault="00F45391" w:rsidP="00F45391">
      <w:pPr>
        <w:pStyle w:val="Heading5"/>
        <w:spacing w:before="0" w:after="0"/>
        <w:rPr>
          <w:rFonts w:cs="Calibri"/>
        </w:rPr>
      </w:pPr>
      <w:proofErr w:type="spellStart"/>
      <w:r w:rsidRPr="00AF5C05">
        <w:rPr>
          <w:rFonts w:cs="Calibri"/>
        </w:rPr>
        <w:t>Isolate_destination</w:t>
      </w:r>
      <w:proofErr w:type="spellEnd"/>
    </w:p>
    <w:p w14:paraId="187ED268" w14:textId="77777777" w:rsidR="00F45391" w:rsidRPr="00AF5C05" w:rsidRDefault="00F45391" w:rsidP="00F45391">
      <w:pPr>
        <w:pStyle w:val="Heading6"/>
        <w:spacing w:before="0"/>
        <w:rPr>
          <w:rFonts w:cs="Calibri"/>
        </w:rPr>
      </w:pPr>
      <w:proofErr w:type="spellStart"/>
      <w:r w:rsidRPr="00AF5C05">
        <w:rPr>
          <w:rFonts w:cs="Calibri"/>
        </w:rPr>
        <w:t>Isolate_destination</w:t>
      </w:r>
      <w:proofErr w:type="spellEnd"/>
      <w:r w:rsidRPr="00AF5C05">
        <w:rPr>
          <w:rFonts w:cs="Calibri"/>
        </w:rPr>
        <w:t xml:space="preserve"> function definition</w:t>
      </w:r>
    </w:p>
    <w:p w14:paraId="545AB127" w14:textId="77777777" w:rsidR="00F45391" w:rsidRPr="00AF5C05" w:rsidRDefault="00F45391" w:rsidP="00F45391">
      <w:pPr>
        <w:ind w:left="1738"/>
      </w:pPr>
      <w:proofErr w:type="spellStart"/>
      <w:r w:rsidRPr="00AF5C05">
        <w:t>Isolate_</w:t>
      </w:r>
      <w:proofErr w:type="gramStart"/>
      <w:r w:rsidRPr="00AF5C05">
        <w:t>destination</w:t>
      </w:r>
      <w:proofErr w:type="spellEnd"/>
      <w:r w:rsidRPr="00AF5C05">
        <w:t xml:space="preserve"> :</w:t>
      </w:r>
      <w:proofErr w:type="gramEnd"/>
      <w:r w:rsidRPr="00AF5C05">
        <w:t xml:space="preserve"> </w:t>
      </w:r>
      <w:proofErr w:type="gramStart"/>
      <w:r w:rsidRPr="00AF5C05">
        <w:t>f(</w:t>
      </w:r>
      <w:proofErr w:type="gramEnd"/>
      <w:r w:rsidRPr="00AF5C05">
        <w:t xml:space="preserve">{[x </w:t>
      </w:r>
      <w:r w:rsidRPr="00AF5C05">
        <w:sym w:font="Wingdings" w:char="F0E0"/>
      </w:r>
      <w:r w:rsidRPr="00AF5C05">
        <w:t xml:space="preserve">y]}, &lt;a, b&gt;) </w:t>
      </w:r>
      <w:r w:rsidRPr="00AF5C05">
        <w:sym w:font="Wingdings" w:char="F0E0"/>
      </w:r>
      <w:r w:rsidRPr="00AF5C05">
        <w:t xml:space="preserve"> }{[x </w:t>
      </w:r>
      <w:r w:rsidRPr="00AF5C05">
        <w:sym w:font="Wingdings" w:char="F0E0"/>
      </w:r>
      <w:r w:rsidRPr="00AF5C05">
        <w:t xml:space="preserve"> y]}'}’ </w:t>
      </w:r>
    </w:p>
    <w:p w14:paraId="364B090C" w14:textId="77777777" w:rsidR="00F45391" w:rsidRPr="00AF5C05" w:rsidRDefault="00F45391" w:rsidP="00F45391">
      <w:pPr>
        <w:ind w:left="1728"/>
      </w:pPr>
      <w:r w:rsidRPr="00AF5C05">
        <w:t xml:space="preserve"> </w:t>
      </w:r>
    </w:p>
    <w:p w14:paraId="77A6F011" w14:textId="77777777" w:rsidR="00F45391" w:rsidRPr="00AF5C05" w:rsidRDefault="00F45391" w:rsidP="00F45391">
      <w:pPr>
        <w:pStyle w:val="Heading6"/>
        <w:spacing w:before="0"/>
        <w:rPr>
          <w:rFonts w:cs="Calibri"/>
        </w:rPr>
      </w:pPr>
      <w:proofErr w:type="spellStart"/>
      <w:r w:rsidRPr="00AF5C05">
        <w:rPr>
          <w:rFonts w:cs="Calibri"/>
        </w:rPr>
        <w:t>Isolate_destination</w:t>
      </w:r>
      <w:proofErr w:type="spellEnd"/>
      <w:r w:rsidRPr="00AF5C05">
        <w:rPr>
          <w:rFonts w:cs="Calibri"/>
        </w:rPr>
        <w:t xml:space="preserve"> function invariant </w:t>
      </w:r>
    </w:p>
    <w:p w14:paraId="5A54ACCB" w14:textId="77777777" w:rsidR="00F45391" w:rsidRPr="00AF5C05" w:rsidRDefault="00F45391" w:rsidP="00F45391">
      <w:pPr>
        <w:ind w:left="1758"/>
      </w:pPr>
      <w:proofErr w:type="spellStart"/>
      <w:r w:rsidRPr="00AF5C05">
        <w:t>Can_communcate</w:t>
      </w:r>
      <w:proofErr w:type="spellEnd"/>
      <w:r w:rsidRPr="00AF5C05">
        <w:t xml:space="preserve"> (CS, &lt;a, b&gt;) = FALSE </w:t>
      </w:r>
    </w:p>
    <w:p w14:paraId="7D75C1E2" w14:textId="77777777" w:rsidR="00F45391" w:rsidRPr="00AF5C05" w:rsidRDefault="00F45391" w:rsidP="00F45391">
      <w:pPr>
        <w:ind w:left="1748"/>
      </w:pPr>
    </w:p>
    <w:p w14:paraId="299BE8A6" w14:textId="77777777" w:rsidR="00F45391" w:rsidRPr="00AF5C05" w:rsidRDefault="00F45391" w:rsidP="00F45391">
      <w:pPr>
        <w:pStyle w:val="Heading6"/>
        <w:spacing w:before="0"/>
        <w:rPr>
          <w:rFonts w:eastAsia="Arial" w:cs="Calibri"/>
        </w:rPr>
      </w:pPr>
      <w:proofErr w:type="spellStart"/>
      <w:r w:rsidRPr="00AF5C05">
        <w:rPr>
          <w:rFonts w:cs="Calibri"/>
        </w:rPr>
        <w:t>Isolate_destination</w:t>
      </w:r>
      <w:proofErr w:type="spellEnd"/>
      <w:r w:rsidRPr="00AF5C05">
        <w:rPr>
          <w:rFonts w:cs="Calibri"/>
        </w:rPr>
        <w:t xml:space="preserve"> function</w:t>
      </w:r>
      <w:r w:rsidRPr="00AF5C05">
        <w:rPr>
          <w:rFonts w:eastAsia="Arial" w:cs="Calibri"/>
        </w:rPr>
        <w:t xml:space="preserve"> </w:t>
      </w:r>
    </w:p>
    <w:p w14:paraId="5D38F15C" w14:textId="77777777" w:rsidR="00F45391" w:rsidRPr="00AF5C05" w:rsidRDefault="00F45391" w:rsidP="00F45391">
      <w:pPr>
        <w:pStyle w:val="Heading5"/>
        <w:rPr>
          <w:rFonts w:eastAsia="Arial" w:cs="Calibri"/>
        </w:rPr>
      </w:pPr>
      <w:proofErr w:type="spellStart"/>
      <w:r w:rsidRPr="00AF5C05">
        <w:rPr>
          <w:rFonts w:cs="Calibri"/>
        </w:rPr>
        <w:t>Isolate_destination</w:t>
      </w:r>
      <w:proofErr w:type="spellEnd"/>
      <w:r w:rsidRPr="00AF5C05">
        <w:rPr>
          <w:rFonts w:cs="Calibri"/>
        </w:rPr>
        <w:t xml:space="preserve"> function</w:t>
      </w:r>
      <w:r w:rsidRPr="00AF5C05">
        <w:rPr>
          <w:rFonts w:eastAsia="Arial" w:cs="Calibri"/>
        </w:rPr>
        <w:t xml:space="preserve"> </w:t>
      </w:r>
    </w:p>
    <w:p w14:paraId="6C903414" w14:textId="77777777" w:rsidR="00F45391" w:rsidRPr="00AF5C05" w:rsidRDefault="00F45391" w:rsidP="00F45391">
      <w:pPr>
        <w:spacing w:after="167" w:line="250" w:lineRule="auto"/>
        <w:ind w:left="1738"/>
      </w:pPr>
      <w:proofErr w:type="spellStart"/>
      <w:r w:rsidRPr="00AF5C05">
        <w:t>Isolate_destination</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w:t>
      </w:r>
      <w:proofErr w:type="gramStart"/>
      <w:r w:rsidRPr="00AF5C05">
        <w:t>=  A</w:t>
      </w:r>
      <w:proofErr w:type="gramEnd"/>
      <w:r w:rsidRPr="00AF5C05">
        <w:t>’ |</w:t>
      </w:r>
    </w:p>
    <w:p w14:paraId="732AE56A" w14:textId="77777777" w:rsidR="00F45391" w:rsidRPr="00AF5C05" w:rsidRDefault="00F45391" w:rsidP="00F45391">
      <w:pPr>
        <w:spacing w:after="167" w:line="250" w:lineRule="auto"/>
        <w:ind w:left="1738"/>
      </w:pPr>
      <w:r w:rsidRPr="00AF5C05">
        <w:rPr>
          <w:rFonts w:eastAsia="Cambria Math"/>
        </w:rPr>
        <w:t>((</w:t>
      </w:r>
      <w:r w:rsidRPr="00AF5C05">
        <w:rPr>
          <w:rFonts w:ascii="Cambria Math" w:eastAsia="Cambria Math" w:hAnsi="Cambria Math" w:cs="Cambria Math"/>
        </w:rPr>
        <w:t>∀</w:t>
      </w:r>
      <w:r w:rsidRPr="00AF5C05">
        <w:rPr>
          <w:rFonts w:eastAsia="Cambria Math"/>
        </w:rPr>
        <w:t xml:space="preserve">CS </w:t>
      </w: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rPr>
          <w:rFonts w:eastAsia="Cambria Math"/>
        </w:rPr>
        <w:t>(</w:t>
      </w:r>
      <w:r w:rsidRPr="00AF5C05">
        <w:t>( [</w:t>
      </w:r>
      <w:proofErr w:type="gramEnd"/>
      <w:r w:rsidRPr="00AF5C05">
        <w:t xml:space="preserve">x </w:t>
      </w:r>
      <w:r w:rsidRPr="00AF5C05">
        <w:sym w:font="Wingdings" w:char="F0E0"/>
      </w:r>
      <w:r w:rsidRPr="00AF5C05">
        <w:t xml:space="preserve"> </w:t>
      </w:r>
      <w:proofErr w:type="spellStart"/>
      <w:r w:rsidRPr="00AF5C05">
        <w:t>dest</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r w:rsidRPr="00AF5C05">
        <w:t>dest</w:t>
      </w:r>
      <w:proofErr w:type="spellEnd"/>
      <w:proofErr w:type="gramEnd"/>
      <w:r w:rsidRPr="00AF5C05">
        <w:t xml:space="preserve"> = y) </w:t>
      </w:r>
      <w:proofErr w:type="gramStart"/>
      <w:r w:rsidRPr="00AF5C05">
        <w:t>|  [</w:t>
      </w:r>
      <w:proofErr w:type="gramEnd"/>
      <w:r w:rsidRPr="00AF5C05">
        <w:t xml:space="preserve">x </w:t>
      </w:r>
      <w:r w:rsidRPr="00AF5C05">
        <w:sym w:font="Wingdings" w:char="F0E0"/>
      </w:r>
      <w:r w:rsidRPr="00AF5C05">
        <w:t xml:space="preserve"> y] </w:t>
      </w:r>
      <w:r w:rsidRPr="00AF5C05">
        <w:rPr>
          <w:rFonts w:ascii="Cambria Math" w:eastAsia="Cambria Math" w:hAnsi="Cambria Math" w:cs="Cambria Math"/>
        </w:rPr>
        <w:t>∊</w:t>
      </w:r>
      <w:r w:rsidRPr="00AF5C05">
        <w:t xml:space="preserve"> CS’) </w:t>
      </w:r>
      <w:proofErr w:type="gramStart"/>
      <w:r w:rsidRPr="00AF5C05">
        <w:rPr>
          <w:rFonts w:ascii="Cambria Math" w:eastAsia="Cambria Math" w:hAnsi="Cambria Math" w:cs="Cambria Math"/>
        </w:rPr>
        <w:t>∧</w:t>
      </w:r>
      <w:r w:rsidRPr="00AF5C05">
        <w:t xml:space="preserve">  CS</w:t>
      </w:r>
      <w:proofErr w:type="gramEnd"/>
      <w:r w:rsidRPr="00AF5C05">
        <w:t>’\CS = [</w:t>
      </w:r>
      <w:proofErr w:type="spellStart"/>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w:t>
      </w:r>
    </w:p>
    <w:p w14:paraId="4FB000FA" w14:textId="77777777" w:rsidR="00F45391" w:rsidRPr="00AF5C05" w:rsidRDefault="00F45391" w:rsidP="00F45391">
      <w:pPr>
        <w:spacing w:after="167" w:line="250" w:lineRule="auto"/>
        <w:ind w:left="1738"/>
      </w:pPr>
      <w:r w:rsidRPr="00AF5C05">
        <w:rPr>
          <w:rFonts w:ascii="Cambria Math" w:eastAsia="Cambria Math" w:hAnsi="Cambria Math" w:cs="Cambria Math"/>
        </w:rPr>
        <w:t>∧</w:t>
      </w:r>
      <w:r w:rsidRPr="00AF5C05">
        <w:rPr>
          <w:rFonts w:eastAsia="Cambria Math"/>
        </w:rPr>
        <w:t xml:space="preserve"> NOTIFY</w:t>
      </w:r>
    </w:p>
    <w:p w14:paraId="2E225F32" w14:textId="77777777" w:rsidR="00F45391" w:rsidRPr="00AF5C05" w:rsidRDefault="00F45391" w:rsidP="00F45391">
      <w:pPr>
        <w:ind w:left="1738"/>
      </w:pPr>
    </w:p>
    <w:p w14:paraId="77AADBF9" w14:textId="77777777" w:rsidR="00F45391" w:rsidRPr="00AF5C05" w:rsidRDefault="00F45391" w:rsidP="00F45391">
      <w:pPr>
        <w:pStyle w:val="Heading4"/>
        <w:spacing w:before="0" w:after="0"/>
        <w:rPr>
          <w:rFonts w:cs="Calibri"/>
        </w:rPr>
      </w:pPr>
      <w:r w:rsidRPr="00AF5C05">
        <w:rPr>
          <w:rFonts w:cs="Calibri"/>
        </w:rPr>
        <w:t xml:space="preserve">Add permissible communication </w:t>
      </w:r>
    </w:p>
    <w:p w14:paraId="70C5E55A" w14:textId="77777777" w:rsidR="00F45391" w:rsidRPr="00AF5C05" w:rsidRDefault="00F45391" w:rsidP="00F45391">
      <w:pPr>
        <w:pStyle w:val="Heading5"/>
        <w:spacing w:before="0" w:after="0"/>
        <w:rPr>
          <w:rFonts w:cs="Calibri"/>
        </w:rPr>
      </w:pPr>
      <w:proofErr w:type="spellStart"/>
      <w:r w:rsidRPr="00AF5C05">
        <w:rPr>
          <w:rFonts w:cs="Calibri"/>
        </w:rPr>
        <w:t>Add_permissible_communication</w:t>
      </w:r>
      <w:proofErr w:type="spellEnd"/>
      <w:r w:rsidRPr="00AF5C05">
        <w:rPr>
          <w:rFonts w:cs="Calibri"/>
        </w:rPr>
        <w:t xml:space="preserve"> function definition</w:t>
      </w:r>
    </w:p>
    <w:p w14:paraId="72FC9E4F" w14:textId="77777777" w:rsidR="00F45391" w:rsidRPr="00AF5C05" w:rsidRDefault="00F45391" w:rsidP="00F45391">
      <w:pPr>
        <w:ind w:left="1440"/>
      </w:pPr>
      <w:proofErr w:type="spellStart"/>
      <w:r w:rsidRPr="00AF5C05">
        <w:t>Add_permissible_</w:t>
      </w:r>
      <w:proofErr w:type="gramStart"/>
      <w:r w:rsidRPr="00AF5C05">
        <w:t>communication</w:t>
      </w:r>
      <w:proofErr w:type="spellEnd"/>
      <w:r w:rsidRPr="00AF5C05">
        <w:t xml:space="preserve"> :</w:t>
      </w:r>
      <w:proofErr w:type="gramEnd"/>
      <w:r w:rsidRPr="00AF5C05">
        <w:t xml:space="preserve"> </w:t>
      </w:r>
      <w:proofErr w:type="gramStart"/>
      <w:r w:rsidRPr="00AF5C05">
        <w:t>f(</w:t>
      </w:r>
      <w:proofErr w:type="gramEnd"/>
      <w:r w:rsidRPr="00AF5C05">
        <w:t xml:space="preserve">{[x </w:t>
      </w:r>
      <w:r w:rsidRPr="00AF5C05">
        <w:sym w:font="Wingdings" w:char="F0E0"/>
      </w:r>
      <w:r w:rsidRPr="00AF5C05">
        <w:t xml:space="preserve"> y]}, &lt;a, b&gt;) </w:t>
      </w:r>
      <w:r w:rsidRPr="00AF5C05">
        <w:sym w:font="Wingdings" w:char="F0E0"/>
      </w:r>
      <w:r w:rsidRPr="00AF5C05">
        <w:t xml:space="preserve"> {[x</w:t>
      </w:r>
      <w:r w:rsidRPr="00AF5C05">
        <w:sym w:font="Wingdings" w:char="F0E0"/>
      </w:r>
      <w:r w:rsidRPr="00AF5C05">
        <w:t xml:space="preserve"> y]}’</w:t>
      </w:r>
    </w:p>
    <w:p w14:paraId="60523D33" w14:textId="77777777" w:rsidR="00F45391" w:rsidRPr="00AF5C05" w:rsidRDefault="00F45391" w:rsidP="00F45391">
      <w:pPr>
        <w:ind w:left="1440"/>
      </w:pPr>
    </w:p>
    <w:p w14:paraId="4E02BB26" w14:textId="77777777" w:rsidR="00F45391" w:rsidRPr="00AF5C05" w:rsidRDefault="00F45391" w:rsidP="00F45391">
      <w:pPr>
        <w:pStyle w:val="Heading5"/>
        <w:spacing w:before="0" w:after="0"/>
        <w:rPr>
          <w:rFonts w:cs="Calibri"/>
        </w:rPr>
      </w:pPr>
      <w:r w:rsidRPr="00AF5C05">
        <w:rPr>
          <w:rFonts w:cs="Calibri"/>
        </w:rPr>
        <w:t>Add permissible communication function invariant</w:t>
      </w:r>
    </w:p>
    <w:p w14:paraId="59D270AD" w14:textId="77777777" w:rsidR="00F45391" w:rsidRPr="00AF5C05" w:rsidRDefault="00F45391" w:rsidP="00F45391">
      <w:pPr>
        <w:ind w:left="1450"/>
      </w:pPr>
      <w:r w:rsidRPr="00AF5C05">
        <w:rPr>
          <w:rFonts w:eastAsia="Cambria Math"/>
        </w:rPr>
        <w:t>((</w:t>
      </w:r>
      <w:r w:rsidRPr="00AF5C05">
        <w:rPr>
          <w:rFonts w:ascii="Cambria Math" w:eastAsia="Cambria Math" w:hAnsi="Cambria Math" w:cs="Cambria Math"/>
        </w:rPr>
        <w:t>∀</w:t>
      </w:r>
      <w:r w:rsidRPr="00AF5C05">
        <w:t xml:space="preserve">CS </w:t>
      </w:r>
      <w:r w:rsidRPr="00AF5C05">
        <w:rPr>
          <w:rFonts w:ascii="Cambria Math" w:eastAsia="Cambria Math" w:hAnsi="Cambria Math" w:cs="Cambria Math"/>
        </w:rPr>
        <w:t>⊆</w:t>
      </w:r>
      <w:r w:rsidRPr="00AF5C05">
        <w:t xml:space="preserve"> </w:t>
      </w:r>
      <w:proofErr w:type="gramStart"/>
      <w:r w:rsidRPr="00AF5C05">
        <w:t xml:space="preserve">A)  </w:t>
      </w:r>
      <w:r w:rsidRPr="00AF5C05">
        <w:rPr>
          <w:rFonts w:ascii="Cambria Math" w:eastAsia="Cambria Math" w:hAnsi="Cambria Math" w:cs="Cambria Math"/>
        </w:rPr>
        <w:t>∧</w:t>
      </w:r>
      <w:proofErr w:type="gramEnd"/>
      <w:r w:rsidRPr="00AF5C05">
        <w:t xml:space="preserve"> </w:t>
      </w:r>
      <w:r w:rsidRPr="00AF5C05">
        <w:rPr>
          <w:rFonts w:eastAsia="Cambria Math"/>
        </w:rPr>
        <w:t xml:space="preserve">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 [</w:t>
      </w:r>
      <w:proofErr w:type="gramEnd"/>
      <w:r w:rsidRPr="00AF5C05">
        <w:t xml:space="preserve">x </w:t>
      </w:r>
      <w:r w:rsidRPr="00AF5C05">
        <w:sym w:font="Wingdings" w:char="F0E0"/>
      </w:r>
      <w:r w:rsidRPr="00AF5C05">
        <w:t xml:space="preserve"> y] </w:t>
      </w:r>
      <w:r w:rsidRPr="00AF5C05">
        <w:rPr>
          <w:rFonts w:ascii="Cambria Math" w:eastAsia="Cambria Math" w:hAnsi="Cambria Math" w:cs="Cambria Math"/>
        </w:rPr>
        <w:t>∊</w:t>
      </w:r>
      <w:r w:rsidRPr="00AF5C05">
        <w:t xml:space="preserve"> CS))</w:t>
      </w:r>
    </w:p>
    <w:p w14:paraId="79398ECF" w14:textId="77777777" w:rsidR="00F45391" w:rsidRPr="00AF5C05" w:rsidRDefault="00F45391" w:rsidP="00F45391"/>
    <w:p w14:paraId="3028A5F8" w14:textId="77777777" w:rsidR="00F45391" w:rsidRPr="00AF5C05" w:rsidRDefault="00F45391" w:rsidP="00F45391">
      <w:pPr>
        <w:pStyle w:val="Heading5"/>
        <w:spacing w:before="0" w:after="0"/>
        <w:rPr>
          <w:rFonts w:cs="Calibri"/>
        </w:rPr>
      </w:pPr>
      <w:proofErr w:type="spellStart"/>
      <w:r w:rsidRPr="00AF5C05">
        <w:rPr>
          <w:rFonts w:cs="Calibri"/>
        </w:rPr>
        <w:t>Add_permissible_communication</w:t>
      </w:r>
      <w:proofErr w:type="spellEnd"/>
      <w:r w:rsidRPr="00AF5C05">
        <w:rPr>
          <w:rFonts w:cs="Calibri"/>
        </w:rPr>
        <w:t xml:space="preserve"> function</w:t>
      </w:r>
    </w:p>
    <w:p w14:paraId="2273DDDB" w14:textId="77777777" w:rsidR="00F45391" w:rsidRPr="00AF5C05" w:rsidRDefault="00F45391" w:rsidP="00F45391">
      <w:pPr>
        <w:ind w:left="1440"/>
      </w:pPr>
      <w:proofErr w:type="spellStart"/>
      <w:r w:rsidRPr="00AF5C05">
        <w:t>Add_permissible_communication</w:t>
      </w:r>
      <w:proofErr w:type="spellEnd"/>
      <w:r w:rsidRPr="00AF5C05">
        <w:t xml:space="preserve"> (CS, </w:t>
      </w:r>
      <w:proofErr w:type="spellStart"/>
      <w:r w:rsidRPr="00AF5C05">
        <w:t>src</w:t>
      </w:r>
      <w:proofErr w:type="spellEnd"/>
      <w:r w:rsidRPr="00AF5C05">
        <w:t xml:space="preserve">, </w:t>
      </w:r>
      <w:proofErr w:type="spellStart"/>
      <w:r w:rsidRPr="00AF5C05">
        <w:t>dest</w:t>
      </w:r>
      <w:proofErr w:type="spellEnd"/>
      <w:r w:rsidRPr="00AF5C05">
        <w:t>) = CS’ |</w:t>
      </w:r>
    </w:p>
    <w:p w14:paraId="5212EE54" w14:textId="77777777" w:rsidR="00F45391" w:rsidRPr="00AF5C05" w:rsidRDefault="00F45391" w:rsidP="00F45391">
      <w:pPr>
        <w:ind w:left="1440"/>
        <w:rPr>
          <w:rFonts w:eastAsia="Cambria Math"/>
        </w:rPr>
      </w:pPr>
      <w:r w:rsidRPr="00AF5C05">
        <w:t>(([</w:t>
      </w:r>
      <w:proofErr w:type="spellStart"/>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r w:rsidRPr="00AF5C05">
        <w:rPr>
          <w:rFonts w:ascii="Cambria Math" w:eastAsia="Cambria Math" w:hAnsi="Cambria Math" w:cs="Cambria Math"/>
        </w:rPr>
        <w:t>∧</w:t>
      </w:r>
      <w:r w:rsidRPr="00AF5C05">
        <w:rPr>
          <w:rFonts w:eastAsia="Cambria Math"/>
        </w:rPr>
        <w:t xml:space="preserve"> (CS’ \CS = [</w:t>
      </w:r>
      <w:proofErr w:type="spellStart"/>
      <w:r w:rsidRPr="00AF5C05">
        <w:rPr>
          <w:rFonts w:eastAsia="Cambria Math"/>
        </w:rPr>
        <w:t>src</w:t>
      </w:r>
      <w:proofErr w:type="spellEnd"/>
      <w:r w:rsidRPr="00AF5C05">
        <w:rPr>
          <w:rFonts w:eastAsia="Cambria Math"/>
        </w:rPr>
        <w:t xml:space="preserve"> </w:t>
      </w:r>
      <w:r w:rsidRPr="00AF5C05">
        <w:rPr>
          <w:rFonts w:eastAsia="Cambria Math"/>
        </w:rPr>
        <w:sym w:font="Wingdings" w:char="F0E0"/>
      </w:r>
      <w:r w:rsidRPr="00AF5C05">
        <w:rPr>
          <w:rFonts w:eastAsia="Cambria Math"/>
        </w:rPr>
        <w:t xml:space="preserve"> </w:t>
      </w:r>
      <w:proofErr w:type="spellStart"/>
      <w:r w:rsidRPr="00AF5C05">
        <w:rPr>
          <w:rFonts w:eastAsia="Cambria Math"/>
        </w:rPr>
        <w:t>dest</w:t>
      </w:r>
      <w:proofErr w:type="spellEnd"/>
      <w:r w:rsidRPr="00AF5C05">
        <w:rPr>
          <w:rFonts w:eastAsia="Cambria Math"/>
        </w:rPr>
        <w:t xml:space="preserve">]) </w:t>
      </w:r>
      <w:r w:rsidRPr="00AF5C05">
        <w:rPr>
          <w:rFonts w:ascii="Cambria Math" w:eastAsia="Cambria Math" w:hAnsi="Cambria Math" w:cs="Cambria Math"/>
        </w:rPr>
        <w:t>∧</w:t>
      </w:r>
      <w:r w:rsidRPr="00AF5C05">
        <w:rPr>
          <w:rFonts w:eastAsia="Cambria Math"/>
        </w:rPr>
        <w:t xml:space="preserve"> (|CS’| = |CS| + 1))</w:t>
      </w:r>
    </w:p>
    <w:p w14:paraId="3B4DE934" w14:textId="77777777" w:rsidR="00F45391" w:rsidRPr="00AF5C05" w:rsidRDefault="00F45391" w:rsidP="00F45391">
      <w:pPr>
        <w:ind w:left="1440"/>
      </w:pPr>
      <w:r w:rsidRPr="00AF5C05">
        <w:rPr>
          <w:rFonts w:ascii="Cambria Math" w:eastAsia="Cambria Math" w:hAnsi="Cambria Math" w:cs="Cambria Math"/>
        </w:rPr>
        <w:lastRenderedPageBreak/>
        <w:t>∧</w:t>
      </w:r>
      <w:r w:rsidRPr="00AF5C05">
        <w:rPr>
          <w:rFonts w:eastAsia="Cambria Math"/>
        </w:rPr>
        <w:t xml:space="preserve"> CS </w:t>
      </w:r>
      <w:r w:rsidRPr="00AF5C05">
        <w:rPr>
          <w:rFonts w:ascii="Cambria Math" w:hAnsi="Cambria Math" w:cs="Cambria Math"/>
        </w:rPr>
        <w:t>⊄</w:t>
      </w:r>
      <w:r w:rsidRPr="00AF5C05">
        <w:t xml:space="preserve"> A </w:t>
      </w:r>
      <w:r w:rsidRPr="00AF5C05">
        <w:rPr>
          <w:rFonts w:ascii="Cambria Math" w:eastAsia="Cambria Math" w:hAnsi="Cambria Math" w:cs="Cambria Math"/>
        </w:rPr>
        <w:t>∧</w:t>
      </w:r>
      <w:r w:rsidRPr="00AF5C05">
        <w:t xml:space="preserve"> CS’ </w:t>
      </w:r>
      <w:r w:rsidRPr="00AF5C05">
        <w:rPr>
          <w:rFonts w:ascii="Cambria Math" w:eastAsia="Cambria Math" w:hAnsi="Cambria Math" w:cs="Cambria Math"/>
        </w:rPr>
        <w:t>⊆</w:t>
      </w:r>
      <w:r w:rsidRPr="00AF5C05">
        <w:t xml:space="preserve"> A</w:t>
      </w:r>
    </w:p>
    <w:p w14:paraId="36F83DD1" w14:textId="77777777" w:rsidR="00F45391" w:rsidRPr="00AF5C05" w:rsidRDefault="00F45391" w:rsidP="00F45391">
      <w:pPr>
        <w:ind w:left="1018"/>
      </w:pPr>
    </w:p>
    <w:p w14:paraId="6C68512A" w14:textId="77777777" w:rsidR="00F45391" w:rsidRPr="00AF5C05" w:rsidRDefault="00F45391" w:rsidP="00F45391">
      <w:pPr>
        <w:ind w:left="1018"/>
      </w:pPr>
    </w:p>
    <w:p w14:paraId="78FEBB14" w14:textId="77777777" w:rsidR="00F45391" w:rsidRPr="00AF5C05" w:rsidRDefault="00F45391" w:rsidP="00F45391">
      <w:pPr>
        <w:pStyle w:val="Heading3"/>
        <w:spacing w:before="0" w:after="0"/>
      </w:pPr>
      <w:bookmarkStart w:id="43" w:name="_Toc194314901"/>
      <w:r w:rsidRPr="00AF5C05">
        <w:t>Resilient defence type definitions</w:t>
      </w:r>
      <w:bookmarkEnd w:id="43"/>
    </w:p>
    <w:p w14:paraId="5F5BF429" w14:textId="77777777" w:rsidR="00F45391" w:rsidRPr="00AF5C05" w:rsidRDefault="00F45391" w:rsidP="00F45391">
      <w:r w:rsidRPr="00AF5C05">
        <w:t>Types not defined here have been defined previously</w:t>
      </w:r>
    </w:p>
    <w:p w14:paraId="65B2B983" w14:textId="77777777" w:rsidR="00F45391" w:rsidRPr="00AF5C05" w:rsidRDefault="00F45391" w:rsidP="00F45391">
      <w:pPr>
        <w:ind w:left="1440"/>
      </w:pPr>
      <w:proofErr w:type="spellStart"/>
      <w:r w:rsidRPr="00AF5C05">
        <w:t>Operation_Design_</w:t>
      </w:r>
      <w:proofErr w:type="gramStart"/>
      <w:r w:rsidRPr="00AF5C05">
        <w:t>Domain</w:t>
      </w:r>
      <w:proofErr w:type="spellEnd"/>
      <w:r w:rsidRPr="00AF5C05">
        <w:t xml:space="preserve"> :</w:t>
      </w:r>
      <w:proofErr w:type="gramEnd"/>
      <w:r w:rsidRPr="00AF5C05">
        <w:t xml:space="preserve"> {</w:t>
      </w:r>
      <w:proofErr w:type="gramStart"/>
      <w:r w:rsidRPr="00AF5C05">
        <w:t>&lt;[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&lt;param&gt;&gt;}</w:t>
      </w:r>
    </w:p>
    <w:p w14:paraId="1483B0A8" w14:textId="77777777" w:rsidR="00F45391" w:rsidRPr="00AF5C05" w:rsidRDefault="00F45391" w:rsidP="00F45391">
      <w:pPr>
        <w:ind w:left="1440"/>
        <w:rPr>
          <w:iCs/>
        </w:rPr>
      </w:pPr>
      <w:proofErr w:type="spellStart"/>
      <w:r w:rsidRPr="00AF5C05">
        <w:t>Permitted_</w:t>
      </w:r>
      <w:proofErr w:type="gramStart"/>
      <w:r w:rsidRPr="00AF5C05">
        <w:t>Parameter</w:t>
      </w:r>
      <w:proofErr w:type="spellEnd"/>
      <w:r w:rsidRPr="00AF5C05">
        <w:t xml:space="preserve"> :</w:t>
      </w:r>
      <w:proofErr w:type="gramEnd"/>
      <w:r w:rsidRPr="00AF5C05">
        <w:t>: {</w:t>
      </w:r>
      <w:proofErr w:type="gramStart"/>
      <w:r w:rsidRPr="00AF5C05">
        <w:t>&lt;[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k, &lt;param&gt;</w:t>
      </w:r>
      <w:proofErr w:type="gramStart"/>
      <w:r w:rsidRPr="00AF5C05">
        <w:t>&gt; }</w:t>
      </w:r>
      <w:proofErr w:type="gramEnd"/>
      <w:r w:rsidRPr="00AF5C05">
        <w:rPr>
          <w:i/>
        </w:rPr>
        <w:t xml:space="preserve">  </w:t>
      </w:r>
    </w:p>
    <w:p w14:paraId="1B1CDD3F" w14:textId="77777777" w:rsidR="00F45391" w:rsidRPr="00AF5C05" w:rsidRDefault="00F45391" w:rsidP="00F45391">
      <w:pPr>
        <w:ind w:left="1440"/>
      </w:pPr>
      <w:proofErr w:type="gramStart"/>
      <w:r w:rsidRPr="00AF5C05">
        <w:t>PPL :</w:t>
      </w:r>
      <w:proofErr w:type="gramEnd"/>
      <w:r w:rsidRPr="00AF5C05">
        <w:t xml:space="preserve"> </w:t>
      </w:r>
      <w:proofErr w:type="spellStart"/>
      <w:r w:rsidRPr="00AF5C05">
        <w:t>Permitted_Parameter</w:t>
      </w:r>
      <w:proofErr w:type="spellEnd"/>
    </w:p>
    <w:p w14:paraId="3D6086EA" w14:textId="77777777" w:rsidR="00F45391" w:rsidRPr="00AF5C05" w:rsidRDefault="00F45391" w:rsidP="00F45391">
      <w:pPr>
        <w:ind w:left="1440"/>
      </w:pPr>
      <w:proofErr w:type="gramStart"/>
      <w:r w:rsidRPr="00AF5C05">
        <w:t>Parameter :</w:t>
      </w:r>
      <w:proofErr w:type="gramEnd"/>
      <w:r w:rsidRPr="00AF5C05">
        <w:t>: [Token]</w:t>
      </w:r>
    </w:p>
    <w:p w14:paraId="3B248E5C" w14:textId="77777777" w:rsidR="00F45391" w:rsidRPr="00AF5C05" w:rsidRDefault="00F45391" w:rsidP="00F45391">
      <w:pPr>
        <w:ind w:left="1440"/>
      </w:pPr>
      <w:r w:rsidRPr="00AF5C05">
        <w:t xml:space="preserve">P, </w:t>
      </w:r>
      <w:proofErr w:type="gramStart"/>
      <w:r w:rsidRPr="00AF5C05">
        <w:t>param :</w:t>
      </w:r>
      <w:proofErr w:type="gramEnd"/>
      <w:r w:rsidRPr="00AF5C05">
        <w:t xml:space="preserve"> Parameter </w:t>
      </w:r>
    </w:p>
    <w:p w14:paraId="0476209D" w14:textId="77777777" w:rsidR="00F45391" w:rsidRPr="00AF5C05" w:rsidRDefault="00F45391" w:rsidP="00F45391">
      <w:pPr>
        <w:ind w:left="1440"/>
        <w:rPr>
          <w:iCs/>
        </w:rPr>
      </w:pPr>
      <w:proofErr w:type="gramStart"/>
      <w:r w:rsidRPr="00AF5C05">
        <w:t>k :</w:t>
      </w:r>
      <w:proofErr w:type="gramEnd"/>
      <w:r w:rsidRPr="00AF5C05">
        <w:t xml:space="preserve"> </w:t>
      </w:r>
      <w:proofErr w:type="gramStart"/>
      <w:r w:rsidRPr="00AF5C05">
        <w:t>Key :</w:t>
      </w:r>
      <w:proofErr w:type="gramEnd"/>
      <w:r w:rsidRPr="00AF5C05">
        <w:t>: [token]</w:t>
      </w:r>
    </w:p>
    <w:p w14:paraId="42CDDB8F" w14:textId="77777777" w:rsidR="00F45391" w:rsidRPr="00AF5C05" w:rsidRDefault="00F45391" w:rsidP="00F45391">
      <w:pPr>
        <w:ind w:left="1440"/>
        <w:rPr>
          <w:iCs/>
        </w:rPr>
      </w:pPr>
      <w:proofErr w:type="gramStart"/>
      <w:r w:rsidRPr="00AF5C05">
        <w:rPr>
          <w:iCs/>
        </w:rPr>
        <w:t>ODD :</w:t>
      </w:r>
      <w:proofErr w:type="gramEnd"/>
      <w:r w:rsidRPr="00AF5C05">
        <w:rPr>
          <w:iCs/>
        </w:rPr>
        <w:t xml:space="preserve"> </w:t>
      </w:r>
      <w:proofErr w:type="spellStart"/>
      <w:r w:rsidRPr="00AF5C05">
        <w:rPr>
          <w:iCs/>
        </w:rPr>
        <w:t>Operation_Design_Domain</w:t>
      </w:r>
      <w:proofErr w:type="spellEnd"/>
    </w:p>
    <w:p w14:paraId="6E6CE373" w14:textId="77777777" w:rsidR="00F45391" w:rsidRPr="00AF5C05" w:rsidRDefault="00F45391" w:rsidP="00F45391">
      <w:pPr>
        <w:ind w:left="1440"/>
        <w:rPr>
          <w:iCs/>
        </w:rPr>
      </w:pPr>
    </w:p>
    <w:p w14:paraId="625E9F32" w14:textId="77777777" w:rsidR="00F45391" w:rsidRPr="00AF5C05" w:rsidRDefault="00F45391" w:rsidP="00F45391">
      <w:pPr>
        <w:ind w:left="1440"/>
        <w:rPr>
          <w:iCs/>
        </w:rPr>
      </w:pPr>
    </w:p>
    <w:p w14:paraId="630E3B12" w14:textId="77777777" w:rsidR="00F45391" w:rsidRPr="00AF5C05" w:rsidRDefault="00F45391" w:rsidP="00F45391">
      <w:pPr>
        <w:pStyle w:val="Heading3"/>
      </w:pPr>
      <w:bookmarkStart w:id="44" w:name="_Toc194314902"/>
      <w:r w:rsidRPr="00AF5C05">
        <w:t>Resilient Defence function Can_communicate</w:t>
      </w:r>
      <w:bookmarkEnd w:id="44"/>
    </w:p>
    <w:p w14:paraId="33FD0FAF" w14:textId="77777777" w:rsidR="00F45391" w:rsidRPr="00AF5C05" w:rsidRDefault="00F45391" w:rsidP="00F45391">
      <w:pPr>
        <w:pStyle w:val="Heading4"/>
        <w:spacing w:before="0" w:after="0"/>
        <w:rPr>
          <w:rFonts w:cs="Calibri"/>
        </w:rPr>
      </w:pPr>
      <w:proofErr w:type="spellStart"/>
      <w:r w:rsidRPr="00AF5C05">
        <w:rPr>
          <w:rFonts w:cs="Calibri"/>
        </w:rPr>
        <w:t>Resilient_defence</w:t>
      </w:r>
      <w:proofErr w:type="spellEnd"/>
      <w:r w:rsidRPr="00AF5C05">
        <w:rPr>
          <w:rFonts w:cs="Calibri"/>
        </w:rPr>
        <w:t xml:space="preserve"> function </w:t>
      </w:r>
      <w:proofErr w:type="spellStart"/>
      <w:r w:rsidRPr="00AF5C05">
        <w:rPr>
          <w:rFonts w:cs="Calibri"/>
        </w:rPr>
        <w:t>Can_communicate</w:t>
      </w:r>
      <w:proofErr w:type="spellEnd"/>
      <w:r w:rsidRPr="00AF5C05">
        <w:rPr>
          <w:rFonts w:cs="Calibri"/>
        </w:rPr>
        <w:t xml:space="preserve"> definition</w:t>
      </w:r>
    </w:p>
    <w:p w14:paraId="0E4F86DE" w14:textId="77777777" w:rsidR="00F45391" w:rsidRPr="00AF5C05" w:rsidRDefault="00F45391" w:rsidP="00F45391">
      <w:pPr>
        <w:ind w:left="1008"/>
      </w:pP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w:t>
      </w:r>
      <w:r w:rsidRPr="00AF5C05">
        <w:sym w:font="Wingdings" w:char="F0E0"/>
      </w:r>
      <w:r w:rsidRPr="00AF5C05">
        <w:t xml:space="preserve"> Boolean</w:t>
      </w:r>
    </w:p>
    <w:p w14:paraId="1BF5A168" w14:textId="77777777" w:rsidR="00F45391" w:rsidRPr="00AF5C05" w:rsidRDefault="00F45391" w:rsidP="00F45391"/>
    <w:p w14:paraId="393DD372" w14:textId="77777777" w:rsidR="00F45391" w:rsidRPr="00AF5C05" w:rsidRDefault="00F45391" w:rsidP="00F45391"/>
    <w:p w14:paraId="13E58CE4" w14:textId="77777777" w:rsidR="00F45391" w:rsidRPr="00AF5C05" w:rsidRDefault="00F45391" w:rsidP="00F45391">
      <w:pPr>
        <w:pStyle w:val="Heading4"/>
        <w:spacing w:before="0" w:after="0"/>
        <w:rPr>
          <w:rFonts w:cs="Calibri"/>
        </w:rPr>
      </w:pPr>
      <w:r w:rsidRPr="00AF5C05">
        <w:rPr>
          <w:rFonts w:cs="Calibri"/>
        </w:rPr>
        <w:t xml:space="preserve">Resilient_ defence function Can_communicate invariant  </w:t>
      </w:r>
    </w:p>
    <w:p w14:paraId="685ABD73" w14:textId="77777777" w:rsidR="00F45391" w:rsidRPr="00AF5C05" w:rsidRDefault="00F45391" w:rsidP="00F45391">
      <w:pPr>
        <w:ind w:left="1018" w:hanging="11"/>
      </w:pPr>
      <w:r w:rsidRPr="00AF5C05">
        <w:t>((</w:t>
      </w: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 TRUE) </w:t>
      </w:r>
    </w:p>
    <w:p w14:paraId="7C22CE93" w14:textId="77777777" w:rsidR="00F45391" w:rsidRPr="00AF5C05" w:rsidRDefault="00F45391" w:rsidP="00F45391">
      <w:pPr>
        <w:ind w:left="1028" w:right="58" w:hanging="11"/>
      </w:pPr>
      <w:r w:rsidRPr="00AF5C05">
        <w:rPr>
          <w:rFonts w:eastAsia="Segoe UI"/>
        </w:rPr>
        <w:t>ꓥ (</w:t>
      </w:r>
      <w:r w:rsidRPr="00AF5C05">
        <w:rPr>
          <w:rFonts w:ascii="Cambria Math" w:eastAsia="Cambria Math" w:hAnsi="Cambria Math" w:cs="Cambria Math"/>
        </w:rPr>
        <w:t>∀</w:t>
      </w:r>
      <w:r w:rsidRPr="00AF5C05">
        <w:t xml:space="preserve">x, </w:t>
      </w:r>
      <w:r w:rsidRPr="00AF5C05">
        <w:rPr>
          <w:rFonts w:ascii="Cambria Math" w:eastAsia="Cambria Math" w:hAnsi="Cambria Math" w:cs="Cambria Math"/>
        </w:rPr>
        <w:t>∀</w:t>
      </w:r>
      <w:r w:rsidRPr="00AF5C05">
        <w:t xml:space="preserve">y | ([x </w:t>
      </w:r>
      <w:r w:rsidRPr="00AF5C05">
        <w:sym w:font="Wingdings" w:char="F0E0"/>
      </w:r>
      <w:r w:rsidRPr="00AF5C05">
        <w:t xml:space="preserve"> y] </w:t>
      </w:r>
      <w:r w:rsidRPr="00AF5C05">
        <w:rPr>
          <w:rFonts w:ascii="Cambria Math" w:eastAsia="Cambria Math" w:hAnsi="Cambria Math" w:cs="Cambria Math"/>
        </w:rPr>
        <w:t>∊</w:t>
      </w:r>
      <w:r w:rsidRPr="00AF5C05">
        <w:t xml:space="preserve"> CS</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5E5BC986" w14:textId="77777777" w:rsidR="00F45391" w:rsidRPr="00AF5C05" w:rsidRDefault="00F45391" w:rsidP="00F45391">
      <w:pPr>
        <w:ind w:left="1028" w:right="58" w:hanging="11"/>
      </w:pPr>
    </w:p>
    <w:p w14:paraId="024EF7B8" w14:textId="77777777" w:rsidR="00F45391" w:rsidRPr="00AF5C05" w:rsidRDefault="00F45391" w:rsidP="00F45391">
      <w:pPr>
        <w:ind w:left="1018" w:hanging="11"/>
      </w:pPr>
    </w:p>
    <w:p w14:paraId="2A81FFBF" w14:textId="77777777" w:rsidR="00F45391" w:rsidRPr="00AF5C05" w:rsidRDefault="00F45391" w:rsidP="00F45391">
      <w:pPr>
        <w:pStyle w:val="Heading3"/>
        <w:spacing w:before="0" w:after="0"/>
      </w:pPr>
      <w:bookmarkStart w:id="45" w:name="_Toc194314903"/>
      <w:r w:rsidRPr="00AF5C05">
        <w:t xml:space="preserve">Resilient defence function </w:t>
      </w:r>
      <w:proofErr w:type="spellStart"/>
      <w:r w:rsidRPr="00AF5C05">
        <w:t>Can_process</w:t>
      </w:r>
      <w:bookmarkEnd w:id="45"/>
      <w:proofErr w:type="spellEnd"/>
    </w:p>
    <w:p w14:paraId="583D1B2E" w14:textId="77777777" w:rsidR="00F45391" w:rsidRPr="00AF5C05" w:rsidRDefault="00F45391" w:rsidP="00F45391">
      <w:pPr>
        <w:pStyle w:val="Heading4"/>
        <w:spacing w:before="0" w:after="0"/>
        <w:rPr>
          <w:rFonts w:cs="Calibri"/>
        </w:rPr>
      </w:pPr>
      <w:proofErr w:type="spellStart"/>
      <w:r w:rsidRPr="00AF5C05">
        <w:rPr>
          <w:rFonts w:cs="Calibri"/>
        </w:rPr>
        <w:t>Can_process</w:t>
      </w:r>
      <w:proofErr w:type="spellEnd"/>
      <w:r w:rsidRPr="00AF5C05">
        <w:rPr>
          <w:rFonts w:cs="Calibri"/>
        </w:rPr>
        <w:t xml:space="preserve"> function </w:t>
      </w:r>
      <w:proofErr w:type="spellStart"/>
      <w:r w:rsidRPr="00AF5C05">
        <w:rPr>
          <w:rFonts w:cs="Calibri"/>
        </w:rPr>
        <w:t>Can_process</w:t>
      </w:r>
      <w:proofErr w:type="spellEnd"/>
      <w:r w:rsidRPr="00AF5C05">
        <w:rPr>
          <w:rFonts w:cs="Calibri"/>
        </w:rPr>
        <w:t xml:space="preserve"> definition</w:t>
      </w:r>
    </w:p>
    <w:p w14:paraId="3B48878E" w14:textId="77777777" w:rsidR="00F45391" w:rsidRPr="00AF5C05" w:rsidRDefault="00F45391" w:rsidP="00F45391">
      <w:pPr>
        <w:ind w:left="1008"/>
      </w:pPr>
      <w:r w:rsidRPr="00AF5C05">
        <w:t xml:space="preserve"> </w:t>
      </w:r>
      <w:proofErr w:type="spellStart"/>
      <w:r w:rsidRPr="00AF5C05">
        <w:t>Can_process</w:t>
      </w:r>
      <w:proofErr w:type="spellEnd"/>
      <w:r w:rsidRPr="00AF5C05">
        <w:t xml:space="preserve"> (</w:t>
      </w:r>
      <w:proofErr w:type="spellStart"/>
      <w:r w:rsidRPr="00AF5C05">
        <w:t>src</w:t>
      </w:r>
      <w:proofErr w:type="spellEnd"/>
      <w:r w:rsidRPr="00AF5C05">
        <w:t xml:space="preserve">, </w:t>
      </w:r>
      <w:proofErr w:type="spellStart"/>
      <w:r w:rsidRPr="00AF5C05">
        <w:t>dest</w:t>
      </w:r>
      <w:proofErr w:type="spellEnd"/>
      <w:r w:rsidRPr="00AF5C05">
        <w:t xml:space="preserve">, CS, PPL, ODD, k, &lt;param&gt;&gt;) </w:t>
      </w:r>
      <w:r w:rsidRPr="00AF5C05">
        <w:sym w:font="Wingdings" w:char="F0E0"/>
      </w:r>
      <w:r w:rsidRPr="00AF5C05">
        <w:t xml:space="preserve"> Boolean</w:t>
      </w:r>
    </w:p>
    <w:p w14:paraId="6885363D" w14:textId="77777777" w:rsidR="00F45391" w:rsidRPr="00AF5C05" w:rsidRDefault="00F45391" w:rsidP="00F45391">
      <w:pPr>
        <w:ind w:left="1008"/>
      </w:pPr>
    </w:p>
    <w:p w14:paraId="597EB254" w14:textId="77777777" w:rsidR="00F45391" w:rsidRPr="00AF5C05" w:rsidRDefault="00F45391" w:rsidP="00F45391">
      <w:pPr>
        <w:ind w:left="1008"/>
      </w:pPr>
    </w:p>
    <w:p w14:paraId="6C8C1721" w14:textId="77777777" w:rsidR="00F45391" w:rsidRPr="00AF5C05" w:rsidRDefault="00F45391" w:rsidP="00F45391">
      <w:pPr>
        <w:pStyle w:val="Heading4"/>
        <w:spacing w:before="0" w:after="0"/>
        <w:rPr>
          <w:rFonts w:cs="Calibri"/>
        </w:rPr>
      </w:pPr>
      <w:proofErr w:type="spellStart"/>
      <w:r w:rsidRPr="00AF5C05">
        <w:rPr>
          <w:rFonts w:eastAsia="Arial" w:cs="Calibri"/>
        </w:rPr>
        <w:t>Can_process</w:t>
      </w:r>
      <w:proofErr w:type="spellEnd"/>
      <w:r w:rsidRPr="00AF5C05">
        <w:rPr>
          <w:rFonts w:eastAsia="Arial" w:cs="Calibri"/>
        </w:rPr>
        <w:t xml:space="preserve"> function </w:t>
      </w:r>
      <w:proofErr w:type="spellStart"/>
      <w:r w:rsidRPr="00AF5C05">
        <w:rPr>
          <w:rFonts w:cs="Calibri"/>
        </w:rPr>
        <w:t>Can_process</w:t>
      </w:r>
      <w:proofErr w:type="spellEnd"/>
      <w:r w:rsidRPr="00AF5C05">
        <w:rPr>
          <w:rFonts w:cs="Calibri"/>
        </w:rPr>
        <w:t xml:space="preserve"> </w:t>
      </w:r>
      <w:r w:rsidRPr="00AF5C05">
        <w:rPr>
          <w:rFonts w:eastAsia="Arial" w:cs="Calibri"/>
        </w:rPr>
        <w:t>invariant</w:t>
      </w:r>
    </w:p>
    <w:p w14:paraId="55604C4A" w14:textId="77777777" w:rsidR="00F45391" w:rsidRPr="00AF5C05" w:rsidRDefault="00F45391" w:rsidP="00F45391">
      <w:pPr>
        <w:ind w:left="1018" w:hanging="11"/>
      </w:pPr>
      <w:r w:rsidRPr="00AF5C05">
        <w:t xml:space="preserve"> ((</w:t>
      </w: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 TRUE) </w:t>
      </w:r>
    </w:p>
    <w:p w14:paraId="6A5BA419" w14:textId="77777777" w:rsidR="00F45391" w:rsidRPr="00AF5C05" w:rsidRDefault="00F45391" w:rsidP="00F45391">
      <w:pPr>
        <w:ind w:left="1018" w:hanging="11"/>
      </w:pPr>
      <w:r w:rsidRPr="00AF5C05">
        <w:rPr>
          <w:rFonts w:eastAsia="Segoe UI"/>
        </w:rPr>
        <w:t>ꓥ</w:t>
      </w:r>
      <w:r w:rsidRPr="00AF5C05">
        <w:t xml:space="preserve"> (k = v.id)</w:t>
      </w:r>
    </w:p>
    <w:p w14:paraId="58B33E87" w14:textId="77777777" w:rsidR="00F45391" w:rsidRPr="00AF5C05" w:rsidRDefault="00F45391" w:rsidP="00F45391">
      <w:pPr>
        <w:ind w:left="1028" w:right="58" w:hanging="11"/>
      </w:pPr>
      <w:r w:rsidRPr="00AF5C05">
        <w:rPr>
          <w:rFonts w:eastAsia="Segoe UI"/>
        </w:rPr>
        <w:t>ꓥ ((</w:t>
      </w:r>
      <w:r w:rsidRPr="00AF5C05">
        <w:rPr>
          <w:rFonts w:ascii="Cambria Math" w:eastAsia="Cambria Math" w:hAnsi="Cambria Math" w:cs="Cambria Math"/>
        </w:rPr>
        <w:t>∀</w:t>
      </w:r>
      <w:r w:rsidRPr="00AF5C05">
        <w:t xml:space="preserve">x, </w:t>
      </w:r>
      <w:r w:rsidRPr="00AF5C05">
        <w:rPr>
          <w:rFonts w:ascii="Cambria Math" w:eastAsia="Cambria Math" w:hAnsi="Cambria Math" w:cs="Cambria Math"/>
        </w:rPr>
        <w:t>∀</w:t>
      </w:r>
      <w:r w:rsidRPr="00AF5C05">
        <w:t xml:space="preserve">y) | ([x </w:t>
      </w:r>
      <w:r w:rsidRPr="00AF5C05">
        <w:sym w:font="Wingdings" w:char="F0E0"/>
      </w:r>
      <w:r w:rsidRPr="00AF5C05">
        <w:t xml:space="preserve"> y</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6F72AD03" w14:textId="77777777" w:rsidR="00F45391" w:rsidRPr="00AF5C05" w:rsidRDefault="00F45391" w:rsidP="00F45391">
      <w:pPr>
        <w:ind w:left="1018" w:hanging="11"/>
      </w:pPr>
      <w:r w:rsidRPr="00AF5C05">
        <w:rPr>
          <w:rFonts w:eastAsia="Segoe UI"/>
        </w:rPr>
        <w:t>ꓥ (</w:t>
      </w:r>
      <w:r w:rsidRPr="00AF5C05">
        <w:t>(</w:t>
      </w:r>
      <w:proofErr w:type="gramStart"/>
      <w:r w:rsidRPr="00AF5C05">
        <w:t>&lt;[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k, &lt;param&gt;&gt;) </w:t>
      </w:r>
      <w:r w:rsidRPr="00AF5C05">
        <w:rPr>
          <w:rFonts w:ascii="Cambria Math" w:eastAsia="Cambria Math" w:hAnsi="Cambria Math" w:cs="Cambria Math"/>
        </w:rPr>
        <w:t>∊</w:t>
      </w:r>
      <w:r w:rsidRPr="00AF5C05">
        <w:t xml:space="preserve"> PPL)</w:t>
      </w:r>
    </w:p>
    <w:p w14:paraId="1D64427B" w14:textId="77777777" w:rsidR="00F45391" w:rsidRPr="00AF5C05" w:rsidRDefault="00F45391" w:rsidP="00F45391">
      <w:pPr>
        <w:ind w:left="1018" w:hanging="11"/>
      </w:pPr>
      <w:r w:rsidRPr="00AF5C05">
        <w:t xml:space="preserve"> </w:t>
      </w:r>
      <w:proofErr w:type="gramStart"/>
      <w:r w:rsidRPr="00AF5C05">
        <w:rPr>
          <w:rFonts w:eastAsia="Segoe UI"/>
        </w:rPr>
        <w:t>ꓥ</w:t>
      </w:r>
      <w:r w:rsidRPr="00AF5C05">
        <w:t xml:space="preserve">  (</w:t>
      </w:r>
      <w:proofErr w:type="gramEnd"/>
      <w:r w:rsidRPr="00AF5C05">
        <w:t>(</w:t>
      </w:r>
      <w:proofErr w:type="gramStart"/>
      <w:r w:rsidRPr="00AF5C05">
        <w:t>&lt;[</w:t>
      </w:r>
      <w:proofErr w:type="spellStart"/>
      <w:proofErr w:type="gramEnd"/>
      <w:r w:rsidRPr="00AF5C05">
        <w:t>src</w:t>
      </w:r>
      <w:proofErr w:type="spellEnd"/>
      <w:r w:rsidRPr="00AF5C05">
        <w:t xml:space="preserve"> </w:t>
      </w:r>
      <w:r w:rsidRPr="00AF5C05">
        <w:sym w:font="Wingdings" w:char="F0E0"/>
      </w:r>
      <w:r w:rsidRPr="00AF5C05">
        <w:t xml:space="preserve"> </w:t>
      </w:r>
      <w:proofErr w:type="spellStart"/>
      <w:r w:rsidRPr="00AF5C05">
        <w:t>dest</w:t>
      </w:r>
      <w:proofErr w:type="spellEnd"/>
      <w:r w:rsidRPr="00AF5C05">
        <w:t xml:space="preserve">], &lt;param&gt;&gt;) </w:t>
      </w:r>
      <w:r w:rsidRPr="00AF5C05">
        <w:rPr>
          <w:rFonts w:ascii="Cambria Math" w:eastAsia="Cambria Math" w:hAnsi="Cambria Math" w:cs="Cambria Math"/>
        </w:rPr>
        <w:t>∊</w:t>
      </w:r>
      <w:r w:rsidRPr="00AF5C05">
        <w:t xml:space="preserve"> ODD)) = TRUE)</w:t>
      </w:r>
    </w:p>
    <w:p w14:paraId="2A571BDC" w14:textId="77777777" w:rsidR="00F45391" w:rsidRDefault="00F45391" w:rsidP="00F45391">
      <w:pPr>
        <w:spacing w:after="160" w:line="259" w:lineRule="auto"/>
        <w:ind w:left="0" w:right="0" w:firstLine="0"/>
        <w:jc w:val="left"/>
        <w:rPr>
          <w:rFonts w:eastAsiaTheme="majorEastAsia"/>
          <w:spacing w:val="-10"/>
          <w:kern w:val="28"/>
          <w:sz w:val="56"/>
          <w:szCs w:val="56"/>
        </w:rPr>
      </w:pPr>
      <w:r>
        <w:br w:type="page"/>
      </w:r>
    </w:p>
    <w:p w14:paraId="7477160D" w14:textId="77777777" w:rsidR="00F45391" w:rsidRDefault="00F45391"/>
    <w:sectPr w:rsidR="00F45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04"/>
    <w:multiLevelType w:val="hybridMultilevel"/>
    <w:tmpl w:val="C7AC9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F67BA"/>
    <w:multiLevelType w:val="hybridMultilevel"/>
    <w:tmpl w:val="29841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27BB"/>
    <w:multiLevelType w:val="hybridMultilevel"/>
    <w:tmpl w:val="DC2C3022"/>
    <w:lvl w:ilvl="0" w:tplc="D054C01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EE2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AD9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34F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DE9D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6A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7C81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A34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B4C2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A5118F"/>
    <w:multiLevelType w:val="hybridMultilevel"/>
    <w:tmpl w:val="9E52390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B113C"/>
    <w:multiLevelType w:val="hybridMultilevel"/>
    <w:tmpl w:val="98DEF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2C7E5C"/>
    <w:multiLevelType w:val="hybridMultilevel"/>
    <w:tmpl w:val="A6242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9643F9"/>
    <w:multiLevelType w:val="hybridMultilevel"/>
    <w:tmpl w:val="1AF45C4E"/>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11" w15:restartNumberingAfterBreak="0">
    <w:nsid w:val="07B272BB"/>
    <w:multiLevelType w:val="hybridMultilevel"/>
    <w:tmpl w:val="9BDA975A"/>
    <w:lvl w:ilvl="0" w:tplc="03D0BA2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72DF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9E0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5C5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23A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D017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048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9217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34A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B74276"/>
    <w:multiLevelType w:val="hybridMultilevel"/>
    <w:tmpl w:val="F704EF04"/>
    <w:lvl w:ilvl="0" w:tplc="2F9865F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80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EEC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89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E42B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3E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CD3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F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8E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3515FF"/>
    <w:multiLevelType w:val="hybridMultilevel"/>
    <w:tmpl w:val="9FA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92112F"/>
    <w:multiLevelType w:val="hybridMultilevel"/>
    <w:tmpl w:val="C9FEBAEE"/>
    <w:lvl w:ilvl="0" w:tplc="F3083EC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AE4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002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44F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2C7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8A4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A88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EEF0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8B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2C5548"/>
    <w:multiLevelType w:val="hybridMultilevel"/>
    <w:tmpl w:val="E996E7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071D5"/>
    <w:multiLevelType w:val="hybridMultilevel"/>
    <w:tmpl w:val="98CA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36CBB"/>
    <w:multiLevelType w:val="hybridMultilevel"/>
    <w:tmpl w:val="261A203C"/>
    <w:lvl w:ilvl="0" w:tplc="DE0035B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4EC6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E249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F803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FA6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2859C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43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6C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CF0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E97F94"/>
    <w:multiLevelType w:val="hybridMultilevel"/>
    <w:tmpl w:val="3412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4BD3AD0"/>
    <w:multiLevelType w:val="hybridMultilevel"/>
    <w:tmpl w:val="0FA0E9D0"/>
    <w:lvl w:ilvl="0" w:tplc="08090001">
      <w:start w:val="1"/>
      <w:numFmt w:val="bullet"/>
      <w:lvlText w:val=""/>
      <w:lvlJc w:val="left"/>
      <w:pPr>
        <w:ind w:left="993" w:hanging="360"/>
      </w:pPr>
      <w:rPr>
        <w:rFonts w:ascii="Symbol" w:hAnsi="Symbol" w:hint="default"/>
      </w:rPr>
    </w:lvl>
    <w:lvl w:ilvl="1" w:tplc="08090003" w:tentative="1">
      <w:start w:val="1"/>
      <w:numFmt w:val="bullet"/>
      <w:lvlText w:val="o"/>
      <w:lvlJc w:val="left"/>
      <w:pPr>
        <w:ind w:left="1713" w:hanging="360"/>
      </w:pPr>
      <w:rPr>
        <w:rFonts w:ascii="Courier New" w:hAnsi="Courier New" w:cs="Courier New" w:hint="default"/>
      </w:rPr>
    </w:lvl>
    <w:lvl w:ilvl="2" w:tplc="08090005" w:tentative="1">
      <w:start w:val="1"/>
      <w:numFmt w:val="bullet"/>
      <w:lvlText w:val=""/>
      <w:lvlJc w:val="left"/>
      <w:pPr>
        <w:ind w:left="2433" w:hanging="360"/>
      </w:pPr>
      <w:rPr>
        <w:rFonts w:ascii="Wingdings" w:hAnsi="Wingdings" w:hint="default"/>
      </w:rPr>
    </w:lvl>
    <w:lvl w:ilvl="3" w:tplc="08090001" w:tentative="1">
      <w:start w:val="1"/>
      <w:numFmt w:val="bullet"/>
      <w:lvlText w:val=""/>
      <w:lvlJc w:val="left"/>
      <w:pPr>
        <w:ind w:left="3153" w:hanging="360"/>
      </w:pPr>
      <w:rPr>
        <w:rFonts w:ascii="Symbol" w:hAnsi="Symbol" w:hint="default"/>
      </w:rPr>
    </w:lvl>
    <w:lvl w:ilvl="4" w:tplc="08090003" w:tentative="1">
      <w:start w:val="1"/>
      <w:numFmt w:val="bullet"/>
      <w:lvlText w:val="o"/>
      <w:lvlJc w:val="left"/>
      <w:pPr>
        <w:ind w:left="3873" w:hanging="360"/>
      </w:pPr>
      <w:rPr>
        <w:rFonts w:ascii="Courier New" w:hAnsi="Courier New" w:cs="Courier New" w:hint="default"/>
      </w:rPr>
    </w:lvl>
    <w:lvl w:ilvl="5" w:tplc="08090005" w:tentative="1">
      <w:start w:val="1"/>
      <w:numFmt w:val="bullet"/>
      <w:lvlText w:val=""/>
      <w:lvlJc w:val="left"/>
      <w:pPr>
        <w:ind w:left="4593" w:hanging="360"/>
      </w:pPr>
      <w:rPr>
        <w:rFonts w:ascii="Wingdings" w:hAnsi="Wingdings" w:hint="default"/>
      </w:rPr>
    </w:lvl>
    <w:lvl w:ilvl="6" w:tplc="08090001" w:tentative="1">
      <w:start w:val="1"/>
      <w:numFmt w:val="bullet"/>
      <w:lvlText w:val=""/>
      <w:lvlJc w:val="left"/>
      <w:pPr>
        <w:ind w:left="5313" w:hanging="360"/>
      </w:pPr>
      <w:rPr>
        <w:rFonts w:ascii="Symbol" w:hAnsi="Symbol" w:hint="default"/>
      </w:rPr>
    </w:lvl>
    <w:lvl w:ilvl="7" w:tplc="08090003" w:tentative="1">
      <w:start w:val="1"/>
      <w:numFmt w:val="bullet"/>
      <w:lvlText w:val="o"/>
      <w:lvlJc w:val="left"/>
      <w:pPr>
        <w:ind w:left="6033" w:hanging="360"/>
      </w:pPr>
      <w:rPr>
        <w:rFonts w:ascii="Courier New" w:hAnsi="Courier New" w:cs="Courier New" w:hint="default"/>
      </w:rPr>
    </w:lvl>
    <w:lvl w:ilvl="8" w:tplc="08090005" w:tentative="1">
      <w:start w:val="1"/>
      <w:numFmt w:val="bullet"/>
      <w:lvlText w:val=""/>
      <w:lvlJc w:val="left"/>
      <w:pPr>
        <w:ind w:left="6753" w:hanging="360"/>
      </w:pPr>
      <w:rPr>
        <w:rFonts w:ascii="Wingdings" w:hAnsi="Wingdings" w:hint="default"/>
      </w:rPr>
    </w:lvl>
  </w:abstractNum>
  <w:abstractNum w:abstractNumId="22" w15:restartNumberingAfterBreak="0">
    <w:nsid w:val="15995379"/>
    <w:multiLevelType w:val="hybridMultilevel"/>
    <w:tmpl w:val="6E4257DE"/>
    <w:lvl w:ilvl="0" w:tplc="FFFFFFFF">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08F40">
      <w:start w:val="1"/>
      <w:numFmt w:val="bullet"/>
      <w:lvlText w:val="▪"/>
      <w:lvlJc w:val="left"/>
      <w:pPr>
        <w:ind w:left="2881"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1F46B8"/>
    <w:multiLevelType w:val="hybridMultilevel"/>
    <w:tmpl w:val="755A815A"/>
    <w:lvl w:ilvl="0" w:tplc="F19C89F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A6B6E">
      <w:start w:val="1"/>
      <w:numFmt w:val="bullet"/>
      <w:lvlText w:val="o"/>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401734">
      <w:start w:val="1"/>
      <w:numFmt w:val="bullet"/>
      <w:lvlText w:val="▪"/>
      <w:lvlJc w:val="left"/>
      <w:pPr>
        <w:ind w:left="30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DFF8">
      <w:start w:val="1"/>
      <w:numFmt w:val="bullet"/>
      <w:lvlText w:val="•"/>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AA6AC">
      <w:start w:val="1"/>
      <w:numFmt w:val="bullet"/>
      <w:lvlText w:val="o"/>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C602">
      <w:start w:val="1"/>
      <w:numFmt w:val="bullet"/>
      <w:lvlText w:val="▪"/>
      <w:lvlJc w:val="left"/>
      <w:pPr>
        <w:ind w:left="5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6EF81C">
      <w:start w:val="1"/>
      <w:numFmt w:val="bullet"/>
      <w:lvlText w:val="•"/>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EC5862">
      <w:start w:val="1"/>
      <w:numFmt w:val="bullet"/>
      <w:lvlText w:val="o"/>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42ED6">
      <w:start w:val="1"/>
      <w:numFmt w:val="bullet"/>
      <w:lvlText w:val="▪"/>
      <w:lvlJc w:val="left"/>
      <w:pPr>
        <w:ind w:left="7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704D77"/>
    <w:multiLevelType w:val="hybridMultilevel"/>
    <w:tmpl w:val="864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82033EF"/>
    <w:multiLevelType w:val="hybridMultilevel"/>
    <w:tmpl w:val="4D9858EC"/>
    <w:lvl w:ilvl="0" w:tplc="AF807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6B0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7E2A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620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2D7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7E8F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CA75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80A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8F11727"/>
    <w:multiLevelType w:val="hybridMultilevel"/>
    <w:tmpl w:val="F992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BD73A87"/>
    <w:multiLevelType w:val="hybridMultilevel"/>
    <w:tmpl w:val="062E8C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1C896468"/>
    <w:multiLevelType w:val="hybridMultilevel"/>
    <w:tmpl w:val="D8DE44F2"/>
    <w:lvl w:ilvl="0" w:tplc="FFFFFFFF">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0D673D"/>
    <w:multiLevelType w:val="hybridMultilevel"/>
    <w:tmpl w:val="9BC8E222"/>
    <w:lvl w:ilvl="0" w:tplc="C778D3F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CCD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0A55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D6FD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83A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0C6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A8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FCE1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58330C"/>
    <w:multiLevelType w:val="hybridMultilevel"/>
    <w:tmpl w:val="042A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EC5678"/>
    <w:multiLevelType w:val="hybridMultilevel"/>
    <w:tmpl w:val="AA42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0EF1A7F"/>
    <w:multiLevelType w:val="hybridMultilevel"/>
    <w:tmpl w:val="70724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627160"/>
    <w:multiLevelType w:val="hybridMultilevel"/>
    <w:tmpl w:val="6ECE4E82"/>
    <w:lvl w:ilvl="0" w:tplc="39FE289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E9B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5C04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FC1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489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9820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AE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81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3625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8C2470"/>
    <w:multiLevelType w:val="hybridMultilevel"/>
    <w:tmpl w:val="0E984C9C"/>
    <w:lvl w:ilvl="0" w:tplc="8DA8E6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655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66D2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F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02CE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A1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7295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83C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8A6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5880EB5"/>
    <w:multiLevelType w:val="hybridMultilevel"/>
    <w:tmpl w:val="C70C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110847"/>
    <w:multiLevelType w:val="hybridMultilevel"/>
    <w:tmpl w:val="943C4270"/>
    <w:lvl w:ilvl="0" w:tplc="418AB18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AB6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BCFE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F042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4C7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301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A44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A53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291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4E0B33"/>
    <w:multiLevelType w:val="hybridMultilevel"/>
    <w:tmpl w:val="4CDC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E26B7B"/>
    <w:multiLevelType w:val="hybridMultilevel"/>
    <w:tmpl w:val="33CED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EE7EB9"/>
    <w:multiLevelType w:val="hybridMultilevel"/>
    <w:tmpl w:val="A93A80A0"/>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0" w15:restartNumberingAfterBreak="0">
    <w:nsid w:val="2C1B4786"/>
    <w:multiLevelType w:val="hybridMultilevel"/>
    <w:tmpl w:val="0C76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6965E1"/>
    <w:multiLevelType w:val="hybridMultilevel"/>
    <w:tmpl w:val="849833AC"/>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2" w15:restartNumberingAfterBreak="0">
    <w:nsid w:val="2CB01124"/>
    <w:multiLevelType w:val="hybridMultilevel"/>
    <w:tmpl w:val="A5D21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CE34DEB"/>
    <w:multiLevelType w:val="hybridMultilevel"/>
    <w:tmpl w:val="D91208DC"/>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54" w15:restartNumberingAfterBreak="0">
    <w:nsid w:val="2D012F2E"/>
    <w:multiLevelType w:val="hybridMultilevel"/>
    <w:tmpl w:val="7A06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E6400FD"/>
    <w:multiLevelType w:val="hybridMultilevel"/>
    <w:tmpl w:val="549A2AB2"/>
    <w:lvl w:ilvl="0" w:tplc="70AABF8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A2E3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F46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A4438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6419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C00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E6FE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2C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6E21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F406DF0"/>
    <w:multiLevelType w:val="hybridMultilevel"/>
    <w:tmpl w:val="FA1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FF87015"/>
    <w:multiLevelType w:val="hybridMultilevel"/>
    <w:tmpl w:val="3962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59"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BA1318"/>
    <w:multiLevelType w:val="hybridMultilevel"/>
    <w:tmpl w:val="4B80E2CA"/>
    <w:lvl w:ilvl="0" w:tplc="E5884BD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CC58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D09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EEB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213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10BD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8490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824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C26D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5F2329A"/>
    <w:multiLevelType w:val="hybridMultilevel"/>
    <w:tmpl w:val="E2E27458"/>
    <w:lvl w:ilvl="0" w:tplc="D742BC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CC3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FA87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A0E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8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489B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2B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340E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76EB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5F95EEA"/>
    <w:multiLevelType w:val="hybridMultilevel"/>
    <w:tmpl w:val="FE84975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3" w15:restartNumberingAfterBreak="0">
    <w:nsid w:val="373B0DF7"/>
    <w:multiLevelType w:val="hybridMultilevel"/>
    <w:tmpl w:val="00C26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6F192C"/>
    <w:multiLevelType w:val="hybridMultilevel"/>
    <w:tmpl w:val="CFFEFCE2"/>
    <w:lvl w:ilvl="0" w:tplc="2B1E887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6EF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C43C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A3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016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62F4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E093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6EC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DC60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0F03A1"/>
    <w:multiLevelType w:val="hybridMultilevel"/>
    <w:tmpl w:val="B3F656AC"/>
    <w:lvl w:ilvl="0" w:tplc="5FFA865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091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BE27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687B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6A4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7C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EE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A87A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E1F5F"/>
    <w:multiLevelType w:val="hybridMultilevel"/>
    <w:tmpl w:val="7312FB24"/>
    <w:lvl w:ilvl="0" w:tplc="3D10F59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2C4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6B0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0E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65C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E809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0C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499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217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0203B62"/>
    <w:multiLevelType w:val="hybridMultilevel"/>
    <w:tmpl w:val="B9FEF016"/>
    <w:lvl w:ilvl="0" w:tplc="3CB2DC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4EA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84D6C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3608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4DF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8426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E91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247E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6958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0A65488"/>
    <w:multiLevelType w:val="hybridMultilevel"/>
    <w:tmpl w:val="3732F09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9" w15:restartNumberingAfterBreak="0">
    <w:nsid w:val="415112B4"/>
    <w:multiLevelType w:val="hybridMultilevel"/>
    <w:tmpl w:val="5B204EE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0" w15:restartNumberingAfterBreak="0">
    <w:nsid w:val="41D82F7B"/>
    <w:multiLevelType w:val="hybridMultilevel"/>
    <w:tmpl w:val="8BB62D4A"/>
    <w:lvl w:ilvl="0" w:tplc="D0D897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28C6A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70D5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46B67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BCC3C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2CC31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401C3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1765B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2B427C3"/>
    <w:multiLevelType w:val="hybridMultilevel"/>
    <w:tmpl w:val="3E18AC3A"/>
    <w:lvl w:ilvl="0" w:tplc="C34CEE8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5869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86E9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78F6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1E1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DCDC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2EC2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04A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18F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2EA4140"/>
    <w:multiLevelType w:val="hybridMultilevel"/>
    <w:tmpl w:val="CE88B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43862A02"/>
    <w:multiLevelType w:val="hybridMultilevel"/>
    <w:tmpl w:val="9C8E63C2"/>
    <w:lvl w:ilvl="0" w:tplc="6480DB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052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8821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C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03B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8B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E62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248C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8B2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550097"/>
    <w:multiLevelType w:val="hybridMultilevel"/>
    <w:tmpl w:val="7FB8153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6" w15:restartNumberingAfterBreak="0">
    <w:nsid w:val="48193E00"/>
    <w:multiLevelType w:val="hybridMultilevel"/>
    <w:tmpl w:val="DAF81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926751E"/>
    <w:multiLevelType w:val="hybridMultilevel"/>
    <w:tmpl w:val="C7A4800C"/>
    <w:lvl w:ilvl="0" w:tplc="A936305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FABF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A4F6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C0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864A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EA09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1E9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61A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E6B1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AE73A68"/>
    <w:multiLevelType w:val="hybridMultilevel"/>
    <w:tmpl w:val="BB5A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C192BB7"/>
    <w:multiLevelType w:val="hybridMultilevel"/>
    <w:tmpl w:val="B1EC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D450273"/>
    <w:multiLevelType w:val="hybridMultilevel"/>
    <w:tmpl w:val="26D05628"/>
    <w:lvl w:ilvl="0" w:tplc="C640059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E425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DCC9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BEBA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41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7C4C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52E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276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B0FC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D5333DD"/>
    <w:multiLevelType w:val="hybridMultilevel"/>
    <w:tmpl w:val="88965F2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82"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FBF1E2A"/>
    <w:multiLevelType w:val="hybridMultilevel"/>
    <w:tmpl w:val="DC844B78"/>
    <w:lvl w:ilvl="0" w:tplc="A42EFD0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671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6047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0A3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819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2277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8A1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C0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4BE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09827EA"/>
    <w:multiLevelType w:val="hybridMultilevel"/>
    <w:tmpl w:val="02943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FA4543"/>
    <w:multiLevelType w:val="hybridMultilevel"/>
    <w:tmpl w:val="60D43B00"/>
    <w:lvl w:ilvl="0" w:tplc="08090001">
      <w:start w:val="1"/>
      <w:numFmt w:val="bullet"/>
      <w:lvlText w:val=""/>
      <w:lvlJc w:val="left"/>
      <w:pPr>
        <w:ind w:left="74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34283A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49D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2A868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058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A6F0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26572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1E4D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D836D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5E2C6D"/>
    <w:multiLevelType w:val="hybridMultilevel"/>
    <w:tmpl w:val="032862E4"/>
    <w:lvl w:ilvl="0" w:tplc="445284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8BB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6E13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83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AB0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227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38BE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6CF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29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3617709"/>
    <w:multiLevelType w:val="hybridMultilevel"/>
    <w:tmpl w:val="B1267E90"/>
    <w:lvl w:ilvl="0" w:tplc="0128C2F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430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4A8E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C072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80E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0AB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A4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28E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2C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37A3C77"/>
    <w:multiLevelType w:val="hybridMultilevel"/>
    <w:tmpl w:val="CF1E64C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0" w15:restartNumberingAfterBreak="0">
    <w:nsid w:val="5410368F"/>
    <w:multiLevelType w:val="hybridMultilevel"/>
    <w:tmpl w:val="7E7A9D6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1" w15:restartNumberingAfterBreak="0">
    <w:nsid w:val="545049B7"/>
    <w:multiLevelType w:val="hybridMultilevel"/>
    <w:tmpl w:val="31DE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37561B"/>
    <w:multiLevelType w:val="hybridMultilevel"/>
    <w:tmpl w:val="258A8A7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93" w15:restartNumberingAfterBreak="0">
    <w:nsid w:val="55F02267"/>
    <w:multiLevelType w:val="hybridMultilevel"/>
    <w:tmpl w:val="BAACF0AA"/>
    <w:lvl w:ilvl="0" w:tplc="23908F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7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8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7F10178"/>
    <w:multiLevelType w:val="hybridMultilevel"/>
    <w:tmpl w:val="0E2AD8AA"/>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5"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96" w15:restartNumberingAfterBreak="0">
    <w:nsid w:val="59CB11D1"/>
    <w:multiLevelType w:val="hybridMultilevel"/>
    <w:tmpl w:val="44480736"/>
    <w:lvl w:ilvl="0" w:tplc="E57E9BE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CCC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8D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EF22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0814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043E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F5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8AD3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0A97DA4"/>
    <w:multiLevelType w:val="hybridMultilevel"/>
    <w:tmpl w:val="B0E01EC8"/>
    <w:lvl w:ilvl="0" w:tplc="3F062B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E9D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03C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EF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2C3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5C2D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AE1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AD3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EC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0EC115C"/>
    <w:multiLevelType w:val="hybridMultilevel"/>
    <w:tmpl w:val="537C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2615DA9"/>
    <w:multiLevelType w:val="hybridMultilevel"/>
    <w:tmpl w:val="C1207872"/>
    <w:lvl w:ilvl="0" w:tplc="1E6C780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81A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72F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208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4ABD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060E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262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090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4F9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DB6494"/>
    <w:multiLevelType w:val="hybridMultilevel"/>
    <w:tmpl w:val="FC36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5CB63FD"/>
    <w:multiLevelType w:val="hybridMultilevel"/>
    <w:tmpl w:val="691E30CC"/>
    <w:lvl w:ilvl="0" w:tplc="6568B9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22A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CECA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3A7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3C1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F68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164B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0A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BE3C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5C3739"/>
    <w:multiLevelType w:val="hybridMultilevel"/>
    <w:tmpl w:val="7F464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B21256"/>
    <w:multiLevelType w:val="hybridMultilevel"/>
    <w:tmpl w:val="442E2D3C"/>
    <w:lvl w:ilvl="0" w:tplc="E466C760">
      <w:start w:val="1"/>
      <w:numFmt w:val="lowerLetter"/>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098DA">
      <w:start w:val="8"/>
      <w:numFmt w:val="lowerLetter"/>
      <w:lvlText w:val="%2."/>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B61870">
      <w:start w:val="1"/>
      <w:numFmt w:val="lowerRoman"/>
      <w:lvlText w:val="%3"/>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BA99DA">
      <w:start w:val="1"/>
      <w:numFmt w:val="decimal"/>
      <w:lvlText w:val="%4"/>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B4DDB0">
      <w:start w:val="1"/>
      <w:numFmt w:val="lowerLetter"/>
      <w:lvlText w:val="%5"/>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B80E68">
      <w:start w:val="1"/>
      <w:numFmt w:val="lowerRoman"/>
      <w:lvlText w:val="%6"/>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C813CA">
      <w:start w:val="1"/>
      <w:numFmt w:val="decimal"/>
      <w:lvlText w:val="%7"/>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E42E0">
      <w:start w:val="1"/>
      <w:numFmt w:val="lowerLetter"/>
      <w:lvlText w:val="%8"/>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78D6BC">
      <w:start w:val="1"/>
      <w:numFmt w:val="lowerRoman"/>
      <w:lvlText w:val="%9"/>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6C8557E"/>
    <w:multiLevelType w:val="hybridMultilevel"/>
    <w:tmpl w:val="B96613FA"/>
    <w:lvl w:ilvl="0" w:tplc="0CA2FDC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8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00D1C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16B57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8A3FE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26606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AEC4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D09ABE">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7C17D6">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68317D92"/>
    <w:multiLevelType w:val="hybridMultilevel"/>
    <w:tmpl w:val="432449C4"/>
    <w:lvl w:ilvl="0" w:tplc="61CE94B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2579E">
      <w:start w:val="1"/>
      <w:numFmt w:val="bullet"/>
      <w:lvlText w:val="o"/>
      <w:lvlJc w:val="left"/>
      <w:pPr>
        <w:ind w:left="17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7BE7A5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28A2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02B6A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C50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229AD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64217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F8275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6CE54C61"/>
    <w:multiLevelType w:val="hybridMultilevel"/>
    <w:tmpl w:val="BC5EFEB2"/>
    <w:lvl w:ilvl="0" w:tplc="76B6BA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F05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9AC1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AE9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8C2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4C5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4B0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E13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8E76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D5D4A04"/>
    <w:multiLevelType w:val="hybridMultilevel"/>
    <w:tmpl w:val="2000FF76"/>
    <w:lvl w:ilvl="0" w:tplc="3CC82C6C">
      <w:start w:val="1"/>
      <w:numFmt w:val="bullet"/>
      <w:lvlText w:val="o"/>
      <w:lvlJc w:val="left"/>
      <w:pPr>
        <w:ind w:left="144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6E655FBC"/>
    <w:multiLevelType w:val="hybridMultilevel"/>
    <w:tmpl w:val="F18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30B2CE6"/>
    <w:multiLevelType w:val="hybridMultilevel"/>
    <w:tmpl w:val="CA5E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3A60A5E"/>
    <w:multiLevelType w:val="hybridMultilevel"/>
    <w:tmpl w:val="DC428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4B91F7B"/>
    <w:multiLevelType w:val="hybridMultilevel"/>
    <w:tmpl w:val="D34CB152"/>
    <w:lvl w:ilvl="0" w:tplc="D0D8973C">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62117F3"/>
    <w:multiLevelType w:val="hybridMultilevel"/>
    <w:tmpl w:val="D48E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68F1C61"/>
    <w:multiLevelType w:val="hybridMultilevel"/>
    <w:tmpl w:val="E506A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8344460"/>
    <w:multiLevelType w:val="hybridMultilevel"/>
    <w:tmpl w:val="A7AE575A"/>
    <w:lvl w:ilvl="0" w:tplc="8AAC6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615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C88F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CA6E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C6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7B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EDE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ADA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6CFC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507241">
    <w:abstractNumId w:val="3"/>
  </w:num>
  <w:num w:numId="2" w16cid:durableId="495190955">
    <w:abstractNumId w:val="14"/>
  </w:num>
  <w:num w:numId="3" w16cid:durableId="480315030">
    <w:abstractNumId w:val="92"/>
  </w:num>
  <w:num w:numId="4" w16cid:durableId="208229408">
    <w:abstractNumId w:val="29"/>
  </w:num>
  <w:num w:numId="5" w16cid:durableId="867522136">
    <w:abstractNumId w:val="51"/>
  </w:num>
  <w:num w:numId="6" w16cid:durableId="46149178">
    <w:abstractNumId w:val="53"/>
  </w:num>
  <w:num w:numId="7" w16cid:durableId="18505579">
    <w:abstractNumId w:val="33"/>
  </w:num>
  <w:num w:numId="8" w16cid:durableId="1414737085">
    <w:abstractNumId w:val="120"/>
  </w:num>
  <w:num w:numId="9" w16cid:durableId="513224375">
    <w:abstractNumId w:val="4"/>
  </w:num>
  <w:num w:numId="10" w16cid:durableId="1862820503">
    <w:abstractNumId w:val="7"/>
  </w:num>
  <w:num w:numId="11" w16cid:durableId="713774330">
    <w:abstractNumId w:val="82"/>
  </w:num>
  <w:num w:numId="12" w16cid:durableId="1016660723">
    <w:abstractNumId w:val="98"/>
  </w:num>
  <w:num w:numId="13" w16cid:durableId="1292907778">
    <w:abstractNumId w:val="94"/>
  </w:num>
  <w:num w:numId="14" w16cid:durableId="1826891351">
    <w:abstractNumId w:val="5"/>
  </w:num>
  <w:num w:numId="15" w16cid:durableId="39137162">
    <w:abstractNumId w:val="16"/>
  </w:num>
  <w:num w:numId="16" w16cid:durableId="255791916">
    <w:abstractNumId w:val="69"/>
  </w:num>
  <w:num w:numId="17" w16cid:durableId="865169709">
    <w:abstractNumId w:val="36"/>
  </w:num>
  <w:num w:numId="18" w16cid:durableId="1020199845">
    <w:abstractNumId w:val="117"/>
  </w:num>
  <w:num w:numId="19" w16cid:durableId="169180672">
    <w:abstractNumId w:val="100"/>
  </w:num>
  <w:num w:numId="20" w16cid:durableId="125009276">
    <w:abstractNumId w:val="31"/>
  </w:num>
  <w:num w:numId="21" w16cid:durableId="627705663">
    <w:abstractNumId w:val="58"/>
  </w:num>
  <w:num w:numId="22" w16cid:durableId="1305895480">
    <w:abstractNumId w:val="71"/>
  </w:num>
  <w:num w:numId="23" w16cid:durableId="1478375320">
    <w:abstractNumId w:val="110"/>
  </w:num>
  <w:num w:numId="24" w16cid:durableId="83690138">
    <w:abstractNumId w:val="12"/>
  </w:num>
  <w:num w:numId="25" w16cid:durableId="1887641171">
    <w:abstractNumId w:val="87"/>
  </w:num>
  <w:num w:numId="26" w16cid:durableId="1253859045">
    <w:abstractNumId w:val="24"/>
  </w:num>
  <w:num w:numId="27" w16cid:durableId="1636132798">
    <w:abstractNumId w:val="80"/>
  </w:num>
  <w:num w:numId="28" w16cid:durableId="1242061365">
    <w:abstractNumId w:val="2"/>
  </w:num>
  <w:num w:numId="29" w16cid:durableId="1510102944">
    <w:abstractNumId w:val="81"/>
  </w:num>
  <w:num w:numId="30" w16cid:durableId="1014502162">
    <w:abstractNumId w:val="68"/>
  </w:num>
  <w:num w:numId="31" w16cid:durableId="1912690507">
    <w:abstractNumId w:val="45"/>
  </w:num>
  <w:num w:numId="32" w16cid:durableId="987172704">
    <w:abstractNumId w:val="27"/>
  </w:num>
  <w:num w:numId="33" w16cid:durableId="968508181">
    <w:abstractNumId w:val="18"/>
  </w:num>
  <w:num w:numId="34" w16cid:durableId="1908807168">
    <w:abstractNumId w:val="40"/>
  </w:num>
  <w:num w:numId="35" w16cid:durableId="19864172">
    <w:abstractNumId w:val="85"/>
  </w:num>
  <w:num w:numId="36" w16cid:durableId="1308170579">
    <w:abstractNumId w:val="11"/>
  </w:num>
  <w:num w:numId="37" w16cid:durableId="715736294">
    <w:abstractNumId w:val="65"/>
  </w:num>
  <w:num w:numId="38" w16cid:durableId="2107801145">
    <w:abstractNumId w:val="60"/>
  </w:num>
  <w:num w:numId="39" w16cid:durableId="814488658">
    <w:abstractNumId w:val="99"/>
  </w:num>
  <w:num w:numId="40" w16cid:durableId="1337616712">
    <w:abstractNumId w:val="64"/>
  </w:num>
  <w:num w:numId="41" w16cid:durableId="1413700255">
    <w:abstractNumId w:val="83"/>
  </w:num>
  <w:num w:numId="42" w16cid:durableId="402021939">
    <w:abstractNumId w:val="34"/>
  </w:num>
  <w:num w:numId="43" w16cid:durableId="508179198">
    <w:abstractNumId w:val="109"/>
  </w:num>
  <w:num w:numId="44" w16cid:durableId="2091265222">
    <w:abstractNumId w:val="77"/>
  </w:num>
  <w:num w:numId="45" w16cid:durableId="263613202">
    <w:abstractNumId w:val="104"/>
  </w:num>
  <w:num w:numId="46" w16cid:durableId="409154084">
    <w:abstractNumId w:val="88"/>
  </w:num>
  <w:num w:numId="47" w16cid:durableId="133960257">
    <w:abstractNumId w:val="43"/>
  </w:num>
  <w:num w:numId="48" w16cid:durableId="14312916">
    <w:abstractNumId w:val="66"/>
  </w:num>
  <w:num w:numId="49" w16cid:durableId="1881749430">
    <w:abstractNumId w:val="10"/>
  </w:num>
  <w:num w:numId="50" w16cid:durableId="864904018">
    <w:abstractNumId w:val="21"/>
  </w:num>
  <w:num w:numId="51" w16cid:durableId="99110144">
    <w:abstractNumId w:val="56"/>
  </w:num>
  <w:num w:numId="52" w16cid:durableId="576594644">
    <w:abstractNumId w:val="76"/>
  </w:num>
  <w:num w:numId="53" w16cid:durableId="21051703">
    <w:abstractNumId w:val="48"/>
  </w:num>
  <w:num w:numId="54" w16cid:durableId="1000697206">
    <w:abstractNumId w:val="20"/>
  </w:num>
  <w:num w:numId="55" w16cid:durableId="732968270">
    <w:abstractNumId w:val="49"/>
  </w:num>
  <w:num w:numId="56" w16cid:durableId="1739401572">
    <w:abstractNumId w:val="50"/>
  </w:num>
  <w:num w:numId="57" w16cid:durableId="60443281">
    <w:abstractNumId w:val="115"/>
  </w:num>
  <w:num w:numId="58" w16cid:durableId="915286375">
    <w:abstractNumId w:val="38"/>
  </w:num>
  <w:num w:numId="59" w16cid:durableId="1975985836">
    <w:abstractNumId w:val="84"/>
  </w:num>
  <w:num w:numId="60" w16cid:durableId="1540242715">
    <w:abstractNumId w:val="103"/>
  </w:num>
  <w:num w:numId="61" w16cid:durableId="399253042">
    <w:abstractNumId w:val="39"/>
  </w:num>
  <w:num w:numId="62" w16cid:durableId="350569239">
    <w:abstractNumId w:val="121"/>
  </w:num>
  <w:num w:numId="63" w16cid:durableId="1720780408">
    <w:abstractNumId w:val="102"/>
  </w:num>
  <w:num w:numId="64" w16cid:durableId="1710257542">
    <w:abstractNumId w:val="101"/>
  </w:num>
  <w:num w:numId="65" w16cid:durableId="2127844375">
    <w:abstractNumId w:val="72"/>
  </w:num>
  <w:num w:numId="66" w16cid:durableId="616261010">
    <w:abstractNumId w:val="95"/>
  </w:num>
  <w:num w:numId="67" w16cid:durableId="1603683729">
    <w:abstractNumId w:val="37"/>
  </w:num>
  <w:num w:numId="68" w16cid:durableId="1543862049">
    <w:abstractNumId w:val="15"/>
  </w:num>
  <w:num w:numId="69" w16cid:durableId="1163815923">
    <w:abstractNumId w:val="46"/>
  </w:num>
  <w:num w:numId="70" w16cid:durableId="1487086643">
    <w:abstractNumId w:val="105"/>
  </w:num>
  <w:num w:numId="71" w16cid:durableId="1657563207">
    <w:abstractNumId w:val="59"/>
  </w:num>
  <w:num w:numId="72" w16cid:durableId="288246727">
    <w:abstractNumId w:val="86"/>
  </w:num>
  <w:num w:numId="73" w16cid:durableId="2106605411">
    <w:abstractNumId w:val="113"/>
  </w:num>
  <w:num w:numId="74" w16cid:durableId="1590305563">
    <w:abstractNumId w:val="9"/>
  </w:num>
  <w:num w:numId="75" w16cid:durableId="903413773">
    <w:abstractNumId w:val="23"/>
  </w:num>
  <w:num w:numId="76" w16cid:durableId="73742139">
    <w:abstractNumId w:val="35"/>
  </w:num>
  <w:num w:numId="77" w16cid:durableId="1863588682">
    <w:abstractNumId w:val="19"/>
  </w:num>
  <w:num w:numId="78" w16cid:durableId="276909008">
    <w:abstractNumId w:val="32"/>
  </w:num>
  <w:num w:numId="79" w16cid:durableId="150563325">
    <w:abstractNumId w:val="106"/>
  </w:num>
  <w:num w:numId="80" w16cid:durableId="1589188325">
    <w:abstractNumId w:val="0"/>
  </w:num>
  <w:num w:numId="81" w16cid:durableId="1488017847">
    <w:abstractNumId w:val="6"/>
  </w:num>
  <w:num w:numId="82" w16cid:durableId="102304783">
    <w:abstractNumId w:val="78"/>
  </w:num>
  <w:num w:numId="83" w16cid:durableId="769205426">
    <w:abstractNumId w:val="118"/>
  </w:num>
  <w:num w:numId="84" w16cid:durableId="1075590081">
    <w:abstractNumId w:val="57"/>
  </w:num>
  <w:num w:numId="85" w16cid:durableId="1213345991">
    <w:abstractNumId w:val="17"/>
  </w:num>
  <w:num w:numId="86" w16cid:durableId="974069784">
    <w:abstractNumId w:val="79"/>
  </w:num>
  <w:num w:numId="87" w16cid:durableId="1233392881">
    <w:abstractNumId w:val="25"/>
  </w:num>
  <w:num w:numId="88" w16cid:durableId="1539970080">
    <w:abstractNumId w:val="63"/>
  </w:num>
  <w:num w:numId="89" w16cid:durableId="824392650">
    <w:abstractNumId w:val="52"/>
  </w:num>
  <w:num w:numId="90" w16cid:durableId="1973368399">
    <w:abstractNumId w:val="114"/>
  </w:num>
  <w:num w:numId="91" w16cid:durableId="1567112214">
    <w:abstractNumId w:val="91"/>
  </w:num>
  <w:num w:numId="92" w16cid:durableId="340014657">
    <w:abstractNumId w:val="13"/>
  </w:num>
  <w:num w:numId="93" w16cid:durableId="1110976331">
    <w:abstractNumId w:val="54"/>
  </w:num>
  <w:num w:numId="94" w16cid:durableId="1453358968">
    <w:abstractNumId w:val="107"/>
  </w:num>
  <w:num w:numId="95" w16cid:durableId="465466311">
    <w:abstractNumId w:val="70"/>
  </w:num>
  <w:num w:numId="96" w16cid:durableId="1942058004">
    <w:abstractNumId w:val="96"/>
  </w:num>
  <w:num w:numId="97" w16cid:durableId="785462601">
    <w:abstractNumId w:val="67"/>
  </w:num>
  <w:num w:numId="98" w16cid:durableId="465397379">
    <w:abstractNumId w:val="108"/>
  </w:num>
  <w:num w:numId="99" w16cid:durableId="460615791">
    <w:abstractNumId w:val="55"/>
  </w:num>
  <w:num w:numId="100" w16cid:durableId="1131827282">
    <w:abstractNumId w:val="61"/>
  </w:num>
  <w:num w:numId="101" w16cid:durableId="1582643562">
    <w:abstractNumId w:val="41"/>
  </w:num>
  <w:num w:numId="102" w16cid:durableId="792215366">
    <w:abstractNumId w:val="119"/>
  </w:num>
  <w:num w:numId="103" w16cid:durableId="662197886">
    <w:abstractNumId w:val="73"/>
  </w:num>
  <w:num w:numId="104" w16cid:durableId="951517610">
    <w:abstractNumId w:val="26"/>
  </w:num>
  <w:num w:numId="105" w16cid:durableId="639959146">
    <w:abstractNumId w:val="97"/>
  </w:num>
  <w:num w:numId="106" w16cid:durableId="1740900678">
    <w:abstractNumId w:val="111"/>
  </w:num>
  <w:num w:numId="107" w16cid:durableId="170872849">
    <w:abstractNumId w:val="116"/>
  </w:num>
  <w:num w:numId="108" w16cid:durableId="285241699">
    <w:abstractNumId w:val="22"/>
  </w:num>
  <w:num w:numId="109" w16cid:durableId="606081504">
    <w:abstractNumId w:val="30"/>
  </w:num>
  <w:num w:numId="110" w16cid:durableId="129248577">
    <w:abstractNumId w:val="93"/>
  </w:num>
  <w:num w:numId="111" w16cid:durableId="42100079">
    <w:abstractNumId w:val="44"/>
  </w:num>
  <w:num w:numId="112" w16cid:durableId="640768073">
    <w:abstractNumId w:val="8"/>
  </w:num>
  <w:num w:numId="113" w16cid:durableId="353728518">
    <w:abstractNumId w:val="74"/>
  </w:num>
  <w:num w:numId="114" w16cid:durableId="126821602">
    <w:abstractNumId w:val="28"/>
  </w:num>
  <w:num w:numId="115" w16cid:durableId="920481462">
    <w:abstractNumId w:val="47"/>
  </w:num>
  <w:num w:numId="116" w16cid:durableId="2077164504">
    <w:abstractNumId w:val="42"/>
  </w:num>
  <w:num w:numId="117" w16cid:durableId="596138819">
    <w:abstractNumId w:val="90"/>
  </w:num>
  <w:num w:numId="118" w16cid:durableId="1623339182">
    <w:abstractNumId w:val="62"/>
  </w:num>
  <w:num w:numId="119" w16cid:durableId="14500015">
    <w:abstractNumId w:val="75"/>
  </w:num>
  <w:num w:numId="120" w16cid:durableId="30156233">
    <w:abstractNumId w:val="89"/>
  </w:num>
  <w:num w:numId="121" w16cid:durableId="1400443424">
    <w:abstractNumId w:val="1"/>
  </w:num>
  <w:num w:numId="122" w16cid:durableId="19276104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91"/>
    <w:rsid w:val="003007FD"/>
    <w:rsid w:val="00852586"/>
    <w:rsid w:val="00C70834"/>
    <w:rsid w:val="00F453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987E"/>
  <w15:chartTrackingRefBased/>
  <w15:docId w15:val="{AD4D96CD-E1DB-45AB-92D8-DDB84D52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91"/>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F45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5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5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5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45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453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5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5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5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45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4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91"/>
    <w:rPr>
      <w:rFonts w:eastAsiaTheme="majorEastAsia" w:cstheme="majorBidi"/>
      <w:color w:val="272727" w:themeColor="text1" w:themeTint="D8"/>
    </w:rPr>
  </w:style>
  <w:style w:type="paragraph" w:styleId="Title">
    <w:name w:val="Title"/>
    <w:basedOn w:val="Normal"/>
    <w:next w:val="Normal"/>
    <w:link w:val="TitleChar"/>
    <w:uiPriority w:val="10"/>
    <w:qFormat/>
    <w:rsid w:val="00F453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91"/>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91"/>
    <w:pPr>
      <w:spacing w:before="160"/>
      <w:jc w:val="center"/>
    </w:pPr>
    <w:rPr>
      <w:i/>
      <w:iCs/>
      <w:color w:val="404040" w:themeColor="text1" w:themeTint="BF"/>
    </w:rPr>
  </w:style>
  <w:style w:type="character" w:customStyle="1" w:styleId="QuoteChar">
    <w:name w:val="Quote Char"/>
    <w:basedOn w:val="DefaultParagraphFont"/>
    <w:link w:val="Quote"/>
    <w:uiPriority w:val="29"/>
    <w:rsid w:val="00F45391"/>
    <w:rPr>
      <w:i/>
      <w:iCs/>
      <w:color w:val="404040" w:themeColor="text1" w:themeTint="BF"/>
    </w:rPr>
  </w:style>
  <w:style w:type="paragraph" w:styleId="ListParagraph">
    <w:name w:val="List Paragraph"/>
    <w:basedOn w:val="Normal"/>
    <w:uiPriority w:val="34"/>
    <w:qFormat/>
    <w:rsid w:val="00F45391"/>
    <w:pPr>
      <w:ind w:left="720"/>
      <w:contextualSpacing/>
    </w:pPr>
  </w:style>
  <w:style w:type="character" w:styleId="IntenseEmphasis">
    <w:name w:val="Intense Emphasis"/>
    <w:basedOn w:val="DefaultParagraphFont"/>
    <w:uiPriority w:val="21"/>
    <w:qFormat/>
    <w:rsid w:val="00F45391"/>
    <w:rPr>
      <w:i/>
      <w:iCs/>
      <w:color w:val="2F5496" w:themeColor="accent1" w:themeShade="BF"/>
    </w:rPr>
  </w:style>
  <w:style w:type="paragraph" w:styleId="IntenseQuote">
    <w:name w:val="Intense Quote"/>
    <w:basedOn w:val="Normal"/>
    <w:next w:val="Normal"/>
    <w:link w:val="IntenseQuoteChar"/>
    <w:uiPriority w:val="30"/>
    <w:qFormat/>
    <w:rsid w:val="00F45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391"/>
    <w:rPr>
      <w:i/>
      <w:iCs/>
      <w:color w:val="2F5496" w:themeColor="accent1" w:themeShade="BF"/>
    </w:rPr>
  </w:style>
  <w:style w:type="character" w:styleId="IntenseReference">
    <w:name w:val="Intense Reference"/>
    <w:basedOn w:val="DefaultParagraphFont"/>
    <w:uiPriority w:val="32"/>
    <w:qFormat/>
    <w:rsid w:val="00F45391"/>
    <w:rPr>
      <w:b/>
      <w:bCs/>
      <w:smallCaps/>
      <w:color w:val="2F5496" w:themeColor="accent1" w:themeShade="BF"/>
      <w:spacing w:val="5"/>
    </w:rPr>
  </w:style>
  <w:style w:type="paragraph" w:styleId="Caption">
    <w:name w:val="caption"/>
    <w:basedOn w:val="Normal"/>
    <w:next w:val="Normal"/>
    <w:uiPriority w:val="35"/>
    <w:unhideWhenUsed/>
    <w:qFormat/>
    <w:rsid w:val="00F45391"/>
    <w:pPr>
      <w:spacing w:after="200"/>
    </w:pPr>
    <w:rPr>
      <w:rFonts w:cs="Arial"/>
      <w:i/>
      <w:iCs/>
      <w:color w:val="44546A" w:themeColor="text2"/>
      <w:sz w:val="18"/>
      <w:szCs w:val="18"/>
    </w:rPr>
  </w:style>
  <w:style w:type="paragraph" w:styleId="Header">
    <w:name w:val="header"/>
    <w:basedOn w:val="Normal"/>
    <w:link w:val="HeaderChar"/>
    <w:uiPriority w:val="99"/>
    <w:unhideWhenUsed/>
    <w:rsid w:val="00F45391"/>
    <w:pPr>
      <w:tabs>
        <w:tab w:val="center" w:pos="4513"/>
        <w:tab w:val="right" w:pos="9026"/>
      </w:tabs>
    </w:pPr>
    <w:rPr>
      <w:rFonts w:cs="Arial"/>
    </w:rPr>
  </w:style>
  <w:style w:type="character" w:customStyle="1" w:styleId="HeaderChar">
    <w:name w:val="Header Char"/>
    <w:basedOn w:val="DefaultParagraphFont"/>
    <w:link w:val="Header"/>
    <w:uiPriority w:val="99"/>
    <w:rsid w:val="00F45391"/>
    <w:rPr>
      <w:rFonts w:ascii="Calibri" w:eastAsia="Arial" w:hAnsi="Calibri" w:cs="Arial"/>
      <w:kern w:val="0"/>
      <w:sz w:val="22"/>
      <w:szCs w:val="22"/>
      <w14:ligatures w14:val="none"/>
    </w:rPr>
  </w:style>
  <w:style w:type="paragraph" w:styleId="TOCHeading">
    <w:name w:val="TOC Heading"/>
    <w:basedOn w:val="Heading1"/>
    <w:next w:val="Normal"/>
    <w:uiPriority w:val="39"/>
    <w:unhideWhenUsed/>
    <w:qFormat/>
    <w:rsid w:val="00F45391"/>
    <w:pPr>
      <w:spacing w:before="240" w:after="0"/>
      <w:outlineLvl w:val="9"/>
    </w:pPr>
    <w:rPr>
      <w:sz w:val="32"/>
      <w:szCs w:val="32"/>
      <w:lang w:val="en-US"/>
    </w:rPr>
  </w:style>
  <w:style w:type="paragraph" w:styleId="TOC1">
    <w:name w:val="toc 1"/>
    <w:basedOn w:val="Normal"/>
    <w:next w:val="Normal"/>
    <w:autoRedefine/>
    <w:uiPriority w:val="39"/>
    <w:unhideWhenUsed/>
    <w:rsid w:val="00F45391"/>
    <w:pPr>
      <w:tabs>
        <w:tab w:val="left" w:pos="880"/>
        <w:tab w:val="right" w:leader="dot" w:pos="9016"/>
      </w:tabs>
      <w:spacing w:after="100"/>
      <w:ind w:left="11" w:right="57" w:hanging="11"/>
    </w:pPr>
  </w:style>
  <w:style w:type="paragraph" w:styleId="TOC2">
    <w:name w:val="toc 2"/>
    <w:basedOn w:val="Normal"/>
    <w:next w:val="Normal"/>
    <w:autoRedefine/>
    <w:uiPriority w:val="39"/>
    <w:unhideWhenUsed/>
    <w:rsid w:val="00F45391"/>
    <w:pPr>
      <w:spacing w:after="100"/>
      <w:ind w:left="220"/>
    </w:pPr>
  </w:style>
  <w:style w:type="paragraph" w:styleId="TOC3">
    <w:name w:val="toc 3"/>
    <w:basedOn w:val="Normal"/>
    <w:next w:val="Normal"/>
    <w:autoRedefine/>
    <w:uiPriority w:val="39"/>
    <w:unhideWhenUsed/>
    <w:rsid w:val="00F45391"/>
    <w:pPr>
      <w:spacing w:after="100"/>
      <w:ind w:left="440"/>
    </w:pPr>
  </w:style>
  <w:style w:type="character" w:styleId="Hyperlink">
    <w:name w:val="Hyperlink"/>
    <w:basedOn w:val="DefaultParagraphFont"/>
    <w:uiPriority w:val="99"/>
    <w:unhideWhenUsed/>
    <w:rsid w:val="00F45391"/>
    <w:rPr>
      <w:color w:val="0563C1" w:themeColor="hyperlink"/>
      <w:u w:val="single"/>
    </w:rPr>
  </w:style>
  <w:style w:type="paragraph" w:styleId="TableofFigures">
    <w:name w:val="table of figures"/>
    <w:basedOn w:val="Normal"/>
    <w:next w:val="Normal"/>
    <w:uiPriority w:val="99"/>
    <w:unhideWhenUsed/>
    <w:rsid w:val="00F45391"/>
  </w:style>
  <w:style w:type="paragraph" w:styleId="Footer">
    <w:name w:val="footer"/>
    <w:basedOn w:val="Normal"/>
    <w:link w:val="FooterChar"/>
    <w:uiPriority w:val="99"/>
    <w:unhideWhenUsed/>
    <w:rsid w:val="00F45391"/>
    <w:pPr>
      <w:tabs>
        <w:tab w:val="center" w:pos="4513"/>
        <w:tab w:val="right" w:pos="9026"/>
      </w:tabs>
    </w:pPr>
  </w:style>
  <w:style w:type="character" w:customStyle="1" w:styleId="FooterChar">
    <w:name w:val="Footer Char"/>
    <w:basedOn w:val="DefaultParagraphFont"/>
    <w:link w:val="Footer"/>
    <w:uiPriority w:val="99"/>
    <w:rsid w:val="00F45391"/>
    <w:rPr>
      <w:rFonts w:ascii="Calibri" w:eastAsia="Arial" w:hAnsi="Calibri" w:cs="Calibri"/>
      <w:kern w:val="0"/>
      <w:sz w:val="22"/>
      <w:szCs w:val="22"/>
      <w14:ligatures w14:val="none"/>
    </w:rPr>
  </w:style>
  <w:style w:type="paragraph" w:styleId="NormalWeb">
    <w:name w:val="Normal (Web)"/>
    <w:basedOn w:val="Normal"/>
    <w:uiPriority w:val="99"/>
    <w:unhideWhenUsed/>
    <w:rsid w:val="00F45391"/>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45391"/>
  </w:style>
  <w:style w:type="character" w:customStyle="1" w:styleId="eop">
    <w:name w:val="eop"/>
    <w:basedOn w:val="DefaultParagraphFont"/>
    <w:rsid w:val="00F45391"/>
  </w:style>
  <w:style w:type="paragraph" w:customStyle="1" w:styleId="paragraph">
    <w:name w:val="paragraph"/>
    <w:basedOn w:val="Normal"/>
    <w:rsid w:val="00F45391"/>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ontentcontrolboundarysink">
    <w:name w:val="contentcontrolboundarysink"/>
    <w:basedOn w:val="DefaultParagraphFont"/>
    <w:rsid w:val="00F45391"/>
  </w:style>
  <w:style w:type="character" w:styleId="UnresolvedMention">
    <w:name w:val="Unresolved Mention"/>
    <w:basedOn w:val="DefaultParagraphFont"/>
    <w:uiPriority w:val="99"/>
    <w:semiHidden/>
    <w:unhideWhenUsed/>
    <w:rsid w:val="00F45391"/>
    <w:rPr>
      <w:color w:val="605E5C"/>
      <w:shd w:val="clear" w:color="auto" w:fill="E1DFDD"/>
    </w:rPr>
  </w:style>
  <w:style w:type="paragraph" w:styleId="Bibliography">
    <w:name w:val="Bibliography"/>
    <w:basedOn w:val="Normal"/>
    <w:next w:val="Normal"/>
    <w:uiPriority w:val="37"/>
    <w:unhideWhenUsed/>
    <w:rsid w:val="00F45391"/>
    <w:pPr>
      <w:spacing w:after="104"/>
      <w:ind w:left="301"/>
    </w:pPr>
    <w:rPr>
      <w:rFonts w:eastAsia="Calibri"/>
      <w:color w:val="000000"/>
      <w:kern w:val="2"/>
      <w:lang w:eastAsia="en-GB"/>
      <w14:ligatures w14:val="standardContextual"/>
    </w:rPr>
  </w:style>
  <w:style w:type="paragraph" w:styleId="Revision">
    <w:name w:val="Revision"/>
    <w:hidden/>
    <w:uiPriority w:val="99"/>
    <w:semiHidden/>
    <w:rsid w:val="00F45391"/>
    <w:pPr>
      <w:spacing w:line="259" w:lineRule="auto"/>
    </w:pPr>
    <w:rPr>
      <w:rFonts w:eastAsiaTheme="minorEastAsia"/>
      <w:kern w:val="0"/>
      <w:sz w:val="22"/>
      <w:szCs w:val="22"/>
      <w14:ligatures w14:val="none"/>
    </w:rPr>
  </w:style>
  <w:style w:type="character" w:customStyle="1" w:styleId="citation">
    <w:name w:val="citation"/>
    <w:basedOn w:val="DefaultParagraphFont"/>
    <w:rsid w:val="00F45391"/>
  </w:style>
  <w:style w:type="character" w:styleId="PlaceholderText">
    <w:name w:val="Placeholder Text"/>
    <w:basedOn w:val="DefaultParagraphFont"/>
    <w:uiPriority w:val="99"/>
    <w:semiHidden/>
    <w:rsid w:val="00F45391"/>
    <w:rPr>
      <w:color w:val="808080"/>
    </w:rPr>
  </w:style>
  <w:style w:type="paragraph" w:customStyle="1" w:styleId="msonormal0">
    <w:name w:val="msonormal"/>
    <w:basedOn w:val="Normal"/>
    <w:rsid w:val="00F45391"/>
    <w:pPr>
      <w:spacing w:before="100" w:beforeAutospacing="1" w:after="100" w:afterAutospacing="1"/>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F45391"/>
    <w:rPr>
      <w:b/>
      <w:bCs/>
    </w:rPr>
  </w:style>
  <w:style w:type="character" w:styleId="Emphasis">
    <w:name w:val="Emphasis"/>
    <w:basedOn w:val="DefaultParagraphFont"/>
    <w:uiPriority w:val="20"/>
    <w:qFormat/>
    <w:rsid w:val="00F45391"/>
    <w:rPr>
      <w:i/>
      <w:iCs/>
    </w:rPr>
  </w:style>
  <w:style w:type="paragraph" w:styleId="NoSpacing">
    <w:name w:val="No Spacing"/>
    <w:link w:val="NoSpacingChar"/>
    <w:uiPriority w:val="1"/>
    <w:qFormat/>
    <w:rsid w:val="00F45391"/>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F45391"/>
    <w:rPr>
      <w:i/>
      <w:iCs/>
      <w:color w:val="595959" w:themeColor="text1" w:themeTint="A6"/>
    </w:rPr>
  </w:style>
  <w:style w:type="character" w:styleId="SubtleReference">
    <w:name w:val="Subtle Reference"/>
    <w:basedOn w:val="DefaultParagraphFont"/>
    <w:uiPriority w:val="31"/>
    <w:qFormat/>
    <w:rsid w:val="00F4539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45391"/>
    <w:rPr>
      <w:b/>
      <w:bCs/>
      <w:smallCaps/>
      <w:spacing w:val="10"/>
    </w:rPr>
  </w:style>
  <w:style w:type="character" w:customStyle="1" w:styleId="uni">
    <w:name w:val="uni"/>
    <w:basedOn w:val="DefaultParagraphFont"/>
    <w:rsid w:val="00F45391"/>
  </w:style>
  <w:style w:type="character" w:styleId="FollowedHyperlink">
    <w:name w:val="FollowedHyperlink"/>
    <w:basedOn w:val="DefaultParagraphFont"/>
    <w:uiPriority w:val="99"/>
    <w:semiHidden/>
    <w:unhideWhenUsed/>
    <w:rsid w:val="00F45391"/>
    <w:rPr>
      <w:color w:val="954F72" w:themeColor="followedHyperlink"/>
      <w:u w:val="single"/>
    </w:rPr>
  </w:style>
  <w:style w:type="character" w:customStyle="1" w:styleId="mord">
    <w:name w:val="mord"/>
    <w:basedOn w:val="DefaultParagraphFont"/>
    <w:rsid w:val="00F45391"/>
  </w:style>
  <w:style w:type="table" w:styleId="TableGrid">
    <w:name w:val="Table Grid"/>
    <w:basedOn w:val="TableNormal"/>
    <w:uiPriority w:val="39"/>
    <w:rsid w:val="00F4539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45391"/>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TOC4">
    <w:name w:val="toc 4"/>
    <w:basedOn w:val="Normal"/>
    <w:next w:val="Normal"/>
    <w:autoRedefine/>
    <w:uiPriority w:val="39"/>
    <w:unhideWhenUsed/>
    <w:rsid w:val="00F45391"/>
    <w:pPr>
      <w:spacing w:after="100"/>
      <w:ind w:left="660"/>
    </w:pPr>
    <w:rPr>
      <w:rFonts w:asciiTheme="minorHAnsi" w:eastAsiaTheme="minorEastAsia" w:hAnsiTheme="minorHAnsi"/>
      <w:kern w:val="2"/>
      <w:lang w:eastAsia="en-GB"/>
      <w14:ligatures w14:val="standardContextual"/>
    </w:rPr>
  </w:style>
  <w:style w:type="paragraph" w:styleId="TOC5">
    <w:name w:val="toc 5"/>
    <w:basedOn w:val="Normal"/>
    <w:next w:val="Normal"/>
    <w:autoRedefine/>
    <w:uiPriority w:val="39"/>
    <w:unhideWhenUsed/>
    <w:rsid w:val="00F45391"/>
    <w:pPr>
      <w:spacing w:after="100"/>
      <w:ind w:left="880"/>
    </w:pPr>
    <w:rPr>
      <w:rFonts w:asciiTheme="minorHAnsi" w:eastAsiaTheme="minorEastAsia" w:hAnsiTheme="minorHAnsi"/>
      <w:kern w:val="2"/>
      <w:lang w:eastAsia="en-GB"/>
      <w14:ligatures w14:val="standardContextual"/>
    </w:rPr>
  </w:style>
  <w:style w:type="paragraph" w:styleId="TOC6">
    <w:name w:val="toc 6"/>
    <w:basedOn w:val="Normal"/>
    <w:next w:val="Normal"/>
    <w:autoRedefine/>
    <w:uiPriority w:val="39"/>
    <w:unhideWhenUsed/>
    <w:rsid w:val="00F45391"/>
    <w:pPr>
      <w:spacing w:after="100"/>
      <w:ind w:left="1100"/>
    </w:pPr>
    <w:rPr>
      <w:rFonts w:asciiTheme="minorHAnsi" w:eastAsiaTheme="minorEastAsia" w:hAnsiTheme="minorHAnsi"/>
      <w:kern w:val="2"/>
      <w:lang w:eastAsia="en-GB"/>
      <w14:ligatures w14:val="standardContextual"/>
    </w:rPr>
  </w:style>
  <w:style w:type="paragraph" w:styleId="TOC7">
    <w:name w:val="toc 7"/>
    <w:basedOn w:val="Normal"/>
    <w:next w:val="Normal"/>
    <w:autoRedefine/>
    <w:uiPriority w:val="39"/>
    <w:unhideWhenUsed/>
    <w:rsid w:val="00F45391"/>
    <w:pPr>
      <w:spacing w:after="100"/>
      <w:ind w:left="1320"/>
    </w:pPr>
    <w:rPr>
      <w:rFonts w:asciiTheme="minorHAnsi" w:eastAsiaTheme="minorEastAsia" w:hAnsiTheme="minorHAnsi"/>
      <w:kern w:val="2"/>
      <w:lang w:eastAsia="en-GB"/>
      <w14:ligatures w14:val="standardContextual"/>
    </w:rPr>
  </w:style>
  <w:style w:type="paragraph" w:styleId="TOC8">
    <w:name w:val="toc 8"/>
    <w:basedOn w:val="Normal"/>
    <w:next w:val="Normal"/>
    <w:autoRedefine/>
    <w:uiPriority w:val="39"/>
    <w:unhideWhenUsed/>
    <w:rsid w:val="00F45391"/>
    <w:pPr>
      <w:spacing w:after="100"/>
      <w:ind w:left="1540"/>
    </w:pPr>
    <w:rPr>
      <w:rFonts w:asciiTheme="minorHAnsi" w:eastAsiaTheme="minorEastAsia" w:hAnsiTheme="minorHAnsi"/>
      <w:kern w:val="2"/>
      <w:lang w:eastAsia="en-GB"/>
      <w14:ligatures w14:val="standardContextual"/>
    </w:rPr>
  </w:style>
  <w:style w:type="paragraph" w:styleId="TOC9">
    <w:name w:val="toc 9"/>
    <w:basedOn w:val="Normal"/>
    <w:next w:val="Normal"/>
    <w:autoRedefine/>
    <w:uiPriority w:val="39"/>
    <w:unhideWhenUsed/>
    <w:rsid w:val="00F45391"/>
    <w:pPr>
      <w:spacing w:after="100"/>
      <w:ind w:left="1760"/>
    </w:pPr>
    <w:rPr>
      <w:rFonts w:asciiTheme="minorHAnsi" w:eastAsiaTheme="minorEastAsia" w:hAnsiTheme="minorHAnsi"/>
      <w:kern w:val="2"/>
      <w:lang w:eastAsia="en-GB"/>
      <w14:ligatures w14:val="standardContextual"/>
    </w:rPr>
  </w:style>
  <w:style w:type="character" w:customStyle="1" w:styleId="mwe-math-mathml-inline">
    <w:name w:val="mwe-math-mathml-inline"/>
    <w:basedOn w:val="DefaultParagraphFont"/>
    <w:rsid w:val="00F45391"/>
  </w:style>
  <w:style w:type="character" w:customStyle="1" w:styleId="mw-cite-backlink">
    <w:name w:val="mw-cite-backlink"/>
    <w:basedOn w:val="DefaultParagraphFont"/>
    <w:rsid w:val="00F45391"/>
  </w:style>
  <w:style w:type="character" w:customStyle="1" w:styleId="cite-accessibility-label">
    <w:name w:val="cite-accessibility-label"/>
    <w:basedOn w:val="DefaultParagraphFont"/>
    <w:rsid w:val="00F45391"/>
  </w:style>
  <w:style w:type="character" w:styleId="HTMLCite">
    <w:name w:val="HTML Cite"/>
    <w:basedOn w:val="DefaultParagraphFont"/>
    <w:uiPriority w:val="99"/>
    <w:semiHidden/>
    <w:unhideWhenUsed/>
    <w:rsid w:val="00F45391"/>
    <w:rPr>
      <w:i/>
      <w:iCs/>
    </w:rPr>
  </w:style>
  <w:style w:type="paragraph" w:customStyle="1" w:styleId="TableParagraph">
    <w:name w:val="Table Paragraph"/>
    <w:basedOn w:val="Normal"/>
    <w:uiPriority w:val="1"/>
    <w:qFormat/>
    <w:rsid w:val="00F45391"/>
    <w:pPr>
      <w:widowControl w:val="0"/>
      <w:ind w:left="0" w:right="0" w:firstLine="0"/>
      <w:jc w:val="left"/>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F45391"/>
    <w:rPr>
      <w:rFonts w:eastAsiaTheme="minorEastAsia"/>
      <w:kern w:val="0"/>
      <w:sz w:val="22"/>
      <w:szCs w:val="22"/>
      <w14:ligatures w14:val="none"/>
    </w:rPr>
  </w:style>
  <w:style w:type="character" w:customStyle="1" w:styleId="markedcontent">
    <w:name w:val="markedcontent"/>
    <w:basedOn w:val="DefaultParagraphFont"/>
    <w:rsid w:val="00F45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4095</Words>
  <Characters>23346</Characters>
  <Application>Microsoft Office Word</Application>
  <DocSecurity>0</DocSecurity>
  <Lines>194</Lines>
  <Paragraphs>54</Paragraphs>
  <ScaleCrop>false</ScaleCrop>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2025-11-09T21:54:00Z</dcterms:created>
  <dcterms:modified xsi:type="dcterms:W3CDTF">2025-11-09T21:54:00Z</dcterms:modified>
</cp:coreProperties>
</file>