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9451" w14:textId="75D44BFF" w:rsidR="00423E9F" w:rsidRPr="00423E9F" w:rsidRDefault="00423E9F" w:rsidP="00423E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3E9F">
        <w:rPr>
          <w:rFonts w:ascii="Times New Roman" w:hAnsi="Times New Roman" w:cs="Times New Roman"/>
          <w:b/>
          <w:bCs/>
          <w:sz w:val="28"/>
          <w:szCs w:val="28"/>
        </w:rPr>
        <w:t>CSA0804 PYTHON CLASSWORK PROGRAMS (1.08.2026)</w:t>
      </w:r>
    </w:p>
    <w:p w14:paraId="7D4F0055" w14:textId="77777777" w:rsidR="00423E9F" w:rsidRDefault="00423E9F"/>
    <w:p w14:paraId="1710CF65" w14:textId="2F62D340" w:rsidR="00507051" w:rsidRDefault="00423E9F">
      <w:r w:rsidRPr="00423E9F">
        <w:drawing>
          <wp:inline distT="0" distB="0" distL="0" distR="0" wp14:anchorId="27B55793" wp14:editId="536264C0">
            <wp:extent cx="5099050" cy="3675429"/>
            <wp:effectExtent l="0" t="0" r="6350" b="1270"/>
            <wp:docPr id="182178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82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3620" cy="367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C78C" w14:textId="77777777" w:rsidR="00423E9F" w:rsidRDefault="00423E9F"/>
    <w:p w14:paraId="15AD0183" w14:textId="7C2C1A24" w:rsidR="00423E9F" w:rsidRDefault="00423E9F">
      <w:r w:rsidRPr="00423E9F">
        <w:drawing>
          <wp:inline distT="0" distB="0" distL="0" distR="0" wp14:anchorId="42F3E165" wp14:editId="0EC06F36">
            <wp:extent cx="4965997" cy="3365500"/>
            <wp:effectExtent l="0" t="0" r="6350" b="6350"/>
            <wp:docPr id="186222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23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095" cy="336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BF3D" w14:textId="77777777" w:rsidR="00423E9F" w:rsidRDefault="00423E9F"/>
    <w:p w14:paraId="7EBBD29B" w14:textId="02A849E9" w:rsidR="00423E9F" w:rsidRDefault="00423E9F">
      <w:r w:rsidRPr="00423E9F">
        <w:lastRenderedPageBreak/>
        <w:drawing>
          <wp:inline distT="0" distB="0" distL="0" distR="0" wp14:anchorId="0D282200" wp14:editId="00238DA0">
            <wp:extent cx="5731510" cy="4017010"/>
            <wp:effectExtent l="0" t="0" r="2540" b="2540"/>
            <wp:docPr id="92360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05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A140" w14:textId="77777777" w:rsidR="00423E9F" w:rsidRDefault="00423E9F"/>
    <w:p w14:paraId="34B070A5" w14:textId="0BDE897C" w:rsidR="00423E9F" w:rsidRDefault="00423E9F">
      <w:r w:rsidRPr="00423E9F">
        <w:drawing>
          <wp:inline distT="0" distB="0" distL="0" distR="0" wp14:anchorId="734D1B62" wp14:editId="2C2CF5D9">
            <wp:extent cx="5731510" cy="1428750"/>
            <wp:effectExtent l="0" t="0" r="2540" b="0"/>
            <wp:docPr id="124946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69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23E9F"/>
    <w:rsid w:val="00423E9F"/>
    <w:rsid w:val="00507051"/>
    <w:rsid w:val="00607B9E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F93D6"/>
  <w15:chartTrackingRefBased/>
  <w15:docId w15:val="{20D32F1D-A39A-440C-859B-896698CEC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E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E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E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E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E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E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E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E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E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E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E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E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E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2026-08-03T15:13:00Z</dcterms:created>
  <dcterms:modified xsi:type="dcterms:W3CDTF">2026-08-03T15:16:00Z</dcterms:modified>
</cp:coreProperties>
</file>