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F4AF" w14:textId="193C4E1F" w:rsidR="002D2DDC" w:rsidRPr="0000652E" w:rsidRDefault="00E867B1" w:rsidP="00E867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00652E">
        <w:rPr>
          <w:rFonts w:ascii="Times New Roman" w:hAnsi="Times New Roman" w:cs="Times New Roman"/>
          <w:b/>
          <w:bCs/>
          <w:sz w:val="36"/>
          <w:szCs w:val="36"/>
          <w:lang w:val="id-ID"/>
        </w:rPr>
        <w:t>Transaksi Peminjaman</w:t>
      </w:r>
    </w:p>
    <w:p w14:paraId="4B343597" w14:textId="2CF8BEC5" w:rsidR="00E867B1" w:rsidRDefault="00E867B1" w:rsidP="00E867B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DBB4808" w14:textId="01F0FD03" w:rsidR="00E867B1" w:rsidRPr="00E867B1" w:rsidRDefault="00E867B1" w:rsidP="00E867B1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E867B1">
        <w:rPr>
          <w:rFonts w:ascii="Times New Roman" w:hAnsi="Times New Roman" w:cs="Times New Roman"/>
          <w:b/>
          <w:bCs/>
          <w:sz w:val="28"/>
          <w:szCs w:val="28"/>
          <w:lang w:val="id-ID"/>
        </w:rPr>
        <w:t>Peminjaman</w:t>
      </w:r>
    </w:p>
    <w:p w14:paraId="71A829CA" w14:textId="23579D4B" w:rsidR="00E867B1" w:rsidRDefault="00E867B1" w:rsidP="00E86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E867B1">
        <w:rPr>
          <w:rFonts w:ascii="Times New Roman" w:hAnsi="Times New Roman" w:cs="Times New Roman"/>
          <w:sz w:val="24"/>
          <w:szCs w:val="24"/>
          <w:lang w:val="id-ID"/>
        </w:rPr>
        <w:t>Tambah peminjaman</w:t>
      </w:r>
    </w:p>
    <w:p w14:paraId="7339FE24" w14:textId="0B15972E" w:rsidR="00E867B1" w:rsidRDefault="00E867B1" w:rsidP="00E867B1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671AAA64" wp14:editId="4D7FBBE0">
            <wp:extent cx="59340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7E33" w14:textId="16FC2920" w:rsidR="00E867B1" w:rsidRPr="00E867B1" w:rsidRDefault="00E867B1" w:rsidP="00E86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67B1">
        <w:rPr>
          <w:rFonts w:ascii="Times New Roman" w:hAnsi="Times New Roman" w:cs="Times New Roman"/>
          <w:sz w:val="24"/>
          <w:szCs w:val="24"/>
          <w:lang w:val="id-ID"/>
        </w:rPr>
        <w:t>Ubah Peminjaman</w:t>
      </w:r>
    </w:p>
    <w:p w14:paraId="62C26466" w14:textId="08C1140F" w:rsidR="00E867B1" w:rsidRDefault="00E867B1" w:rsidP="00E867B1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1211DB67" wp14:editId="05A06B87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4AEE" w14:textId="1CDCA199" w:rsidR="00E867B1" w:rsidRDefault="00E867B1" w:rsidP="00E867B1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5730316D" w14:textId="6EE505B0" w:rsidR="00E867B1" w:rsidRDefault="00E867B1" w:rsidP="00E867B1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F5D6ECA" w14:textId="77777777" w:rsidR="00E867B1" w:rsidRPr="0000652E" w:rsidRDefault="00E867B1" w:rsidP="0000652E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DA02CC7" w14:textId="5F76279F" w:rsidR="00E867B1" w:rsidRPr="00E867B1" w:rsidRDefault="00E867B1" w:rsidP="00E86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67B1">
        <w:rPr>
          <w:rFonts w:ascii="Times New Roman" w:hAnsi="Times New Roman" w:cs="Times New Roman"/>
          <w:sz w:val="24"/>
          <w:szCs w:val="24"/>
          <w:lang w:val="id-ID"/>
        </w:rPr>
        <w:lastRenderedPageBreak/>
        <w:t>Delete Peminjaman</w:t>
      </w:r>
    </w:p>
    <w:p w14:paraId="52DAECAE" w14:textId="3E702EEC" w:rsidR="00E867B1" w:rsidRDefault="00E867B1" w:rsidP="00E867B1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12C69151" wp14:editId="4F317DA5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F12B" w14:textId="152714D0" w:rsidR="00E867B1" w:rsidRDefault="00E867B1" w:rsidP="00E867B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756364D" w14:textId="0EF4B0C5" w:rsidR="00E867B1" w:rsidRDefault="00E867B1" w:rsidP="00E867B1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Detail Peminjaman</w:t>
      </w:r>
    </w:p>
    <w:p w14:paraId="5E0350F2" w14:textId="4CA52C88" w:rsidR="00E867B1" w:rsidRPr="00E867B1" w:rsidRDefault="00E867B1" w:rsidP="00E8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67B1">
        <w:rPr>
          <w:rFonts w:ascii="Times New Roman" w:hAnsi="Times New Roman" w:cs="Times New Roman"/>
          <w:sz w:val="24"/>
          <w:szCs w:val="24"/>
          <w:lang w:val="id-ID"/>
        </w:rPr>
        <w:t>Tambah Detail Peminjaman</w:t>
      </w:r>
    </w:p>
    <w:p w14:paraId="77AA337F" w14:textId="0D8D4619" w:rsidR="00E867B1" w:rsidRDefault="00E867B1" w:rsidP="00E867B1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727BB1AE" wp14:editId="014C78A6">
            <wp:extent cx="59436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17977" w14:textId="00B0ECA3" w:rsidR="00E867B1" w:rsidRDefault="00E867B1" w:rsidP="00E8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67B1">
        <w:rPr>
          <w:rFonts w:ascii="Times New Roman" w:hAnsi="Times New Roman" w:cs="Times New Roman"/>
          <w:sz w:val="24"/>
          <w:szCs w:val="24"/>
          <w:lang w:val="id-ID"/>
        </w:rPr>
        <w:lastRenderedPageBreak/>
        <w:t>Ubah Detail Peminjaman</w:t>
      </w:r>
      <w:r>
        <w:rPr>
          <w:noProof/>
          <w:lang w:val="id-ID"/>
        </w:rPr>
        <w:drawing>
          <wp:inline distT="0" distB="0" distL="0" distR="0" wp14:anchorId="4CC37D58" wp14:editId="7673FE6E">
            <wp:extent cx="5889813" cy="208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68" cy="209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C83D" w14:textId="114AF7FB" w:rsidR="00E867B1" w:rsidRDefault="00E867B1" w:rsidP="00E8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Delete Detail Peminjaman</w:t>
      </w:r>
    </w:p>
    <w:p w14:paraId="041822F7" w14:textId="5AF4AA7C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3AC766D" wp14:editId="384A9F10">
            <wp:extent cx="59436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3FDE" w14:textId="0308A880" w:rsidR="00E867B1" w:rsidRDefault="00E867B1" w:rsidP="00E8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 Detail Peminjaman</w:t>
      </w:r>
    </w:p>
    <w:p w14:paraId="7E34E21B" w14:textId="64BE3759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663907E" wp14:editId="2037A2AB">
            <wp:extent cx="593407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343C" w14:textId="6C607728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BC82C9F" w14:textId="5964A999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5CB4A9F" w14:textId="62FA68C9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B92DB9C" w14:textId="0BFFBB6E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CC61093" w14:textId="0576B84A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6889D1D" w14:textId="32003E26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E5CFEC3" w14:textId="60A65934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535186C" w14:textId="60F69A55" w:rsidR="00E867B1" w:rsidRDefault="00E867B1" w:rsidP="00E867B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F8BAA6F" w14:textId="7414902E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Script Controller</w:t>
      </w:r>
    </w:p>
    <w:p w14:paraId="53EC1837" w14:textId="2828E63D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45137169" wp14:editId="09DCF377">
            <wp:extent cx="5943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9D54" w14:textId="3EE057D2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50880512" wp14:editId="0A684CF7">
            <wp:extent cx="59340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EB2E" w14:textId="3889D5C5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15F5F76E" wp14:editId="6096D591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A85B" w14:textId="295F372A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4C9A399F" wp14:editId="5ADFACC9">
            <wp:extent cx="59340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1DB3" w14:textId="278903EC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20C8E8FF" wp14:editId="4BD0E25E">
            <wp:extent cx="5724525" cy="373378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51" cy="37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3BEC2772" wp14:editId="6DB205A5">
            <wp:extent cx="5019675" cy="440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420F" w14:textId="26D6CAA0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59507E82" wp14:editId="20EEF043">
            <wp:extent cx="5943600" cy="253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11C7" w14:textId="38C86720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D091F5" w14:textId="64463AE3" w:rsidR="00E867B1" w:rsidRDefault="00E867B1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54E0402" w14:textId="4CFCAFFF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F89970" w14:textId="332FE7C1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Script API</w:t>
      </w:r>
    </w:p>
    <w:p w14:paraId="5D2D7009" w14:textId="4FDAB2D3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0B2F15" w14:textId="7EFAED59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30997F8F" wp14:editId="35DAB675">
            <wp:extent cx="593407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7AEC" w14:textId="12B216BB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1EB430" w14:textId="15F36E61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6DE4A05" w14:textId="6BF58781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>: Angelia Stevinesyabudi Leoninda</w:t>
      </w:r>
    </w:p>
    <w:p w14:paraId="711AD6EE" w14:textId="455F625C" w:rsidR="0000652E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>: XI Laravel</w:t>
      </w:r>
    </w:p>
    <w:p w14:paraId="774D4400" w14:textId="1CFBD984" w:rsidR="0000652E" w:rsidRPr="00E867B1" w:rsidRDefault="0000652E" w:rsidP="00E867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No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>: 05</w:t>
      </w:r>
    </w:p>
    <w:sectPr w:rsidR="0000652E" w:rsidRPr="00E8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7599"/>
    <w:multiLevelType w:val="hybridMultilevel"/>
    <w:tmpl w:val="26609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CAE"/>
    <w:multiLevelType w:val="hybridMultilevel"/>
    <w:tmpl w:val="D2165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B1"/>
    <w:rsid w:val="0000652E"/>
    <w:rsid w:val="002D2DDC"/>
    <w:rsid w:val="00BF4D4F"/>
    <w:rsid w:val="00E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BB23"/>
  <w15:chartTrackingRefBased/>
  <w15:docId w15:val="{CEC7681A-B74C-4359-8B6B-8A047514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Stevinesyabudi Leoninda</dc:creator>
  <cp:keywords/>
  <dc:description/>
  <cp:lastModifiedBy>Angelia Stevinesyabudi Leoninda</cp:lastModifiedBy>
  <cp:revision>1</cp:revision>
  <cp:lastPrinted>2020-02-03T08:05:00Z</cp:lastPrinted>
  <dcterms:created xsi:type="dcterms:W3CDTF">2020-02-03T07:50:00Z</dcterms:created>
  <dcterms:modified xsi:type="dcterms:W3CDTF">2020-02-03T08:05:00Z</dcterms:modified>
</cp:coreProperties>
</file>