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4A5C" w14:textId="7F83E565" w:rsidR="00D95668" w:rsidRDefault="00D95668" w:rsidP="00D95668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 xml:space="preserve">Project </w:t>
      </w:r>
      <w:r w:rsidRPr="00D95668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 xml:space="preserve">Sales </w:t>
      </w:r>
      <w:proofErr w:type="spellStart"/>
      <w:r w:rsidRPr="00D95668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>Dashboard</w:t>
      </w:r>
      <w:proofErr w:type="spellEnd"/>
      <w:r w:rsidRPr="00D95668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 xml:space="preserve"> O</w:t>
      </w: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>.</w:t>
      </w:r>
      <w:r w:rsidRPr="00D95668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>Colour</w:t>
      </w:r>
      <w:proofErr w:type="spellEnd"/>
      <w:r w:rsidRPr="00D95668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s-PE"/>
          <w14:ligatures w14:val="none"/>
        </w:rPr>
        <w:t xml:space="preserve"> Codes</w:t>
      </w:r>
    </w:p>
    <w:p w14:paraId="7ACE4D0A" w14:textId="77777777" w:rsidR="00D95668" w:rsidRPr="00D95668" w:rsidRDefault="00D95668" w:rsidP="00D9566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4D08BEE" w14:textId="77777777" w:rsidR="00D95668" w:rsidRPr="00D95668" w:rsidRDefault="00D95668" w:rsidP="00D9566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KPI: </w:t>
      </w:r>
    </w:p>
    <w:p w14:paraId="5F950180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Heading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Font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Tableau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bold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-14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Colour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- #0090d3</w:t>
      </w:r>
    </w:p>
    <w:p w14:paraId="726775BF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KPI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Value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Font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Tableau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bold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-20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Colour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- #000000</w:t>
      </w:r>
    </w:p>
    <w:p w14:paraId="061D0FF5" w14:textId="77777777" w:rsidR="00D95668" w:rsidRPr="00D95668" w:rsidRDefault="00D95668" w:rsidP="00D9566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YOY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Value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Font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Tableau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bold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-12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Colour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- #d7b5a6</w:t>
      </w:r>
    </w:p>
    <w:p w14:paraId="23F9EF51" w14:textId="77777777" w:rsidR="00D95668" w:rsidRPr="00D95668" w:rsidRDefault="00D95668" w:rsidP="00D95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465EAA93" w14:textId="77777777" w:rsidR="00D95668" w:rsidRPr="00D95668" w:rsidRDefault="00D95668" w:rsidP="00D9566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KPI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Sparkline</w:t>
      </w:r>
      <w:proofErr w:type="spellEnd"/>
    </w:p>
    <w:p w14:paraId="38C2B36D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CY Line - #e39700</w:t>
      </w:r>
    </w:p>
    <w:p w14:paraId="206A3743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PY Line - #54585f</w:t>
      </w:r>
    </w:p>
    <w:p w14:paraId="25D6D6F0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Max Point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on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Line - #19a9b5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with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80%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opacity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ab/>
      </w:r>
    </w:p>
    <w:p w14:paraId="3E00879C" w14:textId="77777777" w:rsidR="00D95668" w:rsidRPr="00D95668" w:rsidRDefault="00D95668" w:rsidP="00D9566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Min Point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on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Line - #55557f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with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80%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opacity</w:t>
      </w:r>
      <w:proofErr w:type="spellEnd"/>
    </w:p>
    <w:p w14:paraId="355F3E05" w14:textId="77777777" w:rsidR="00D95668" w:rsidRPr="00D95668" w:rsidRDefault="00D95668" w:rsidP="00D95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21DB1132" w14:textId="77777777" w:rsidR="00D95668" w:rsidRPr="00D95668" w:rsidRDefault="00D95668" w:rsidP="00D956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CY Sales and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Profit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by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State</w:t>
      </w:r>
      <w:proofErr w:type="spellEnd"/>
    </w:p>
    <w:p w14:paraId="6C2F7AA9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Custom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Diverging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Colour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– 5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steps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 </w:t>
      </w:r>
    </w:p>
    <w:p w14:paraId="74819AE1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Min - #b0b09c</w:t>
      </w:r>
    </w:p>
    <w:p w14:paraId="2B1FA2C0" w14:textId="77777777" w:rsidR="00D95668" w:rsidRPr="00D95668" w:rsidRDefault="00D95668" w:rsidP="00D9566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Max - #aaaa00</w:t>
      </w:r>
    </w:p>
    <w:p w14:paraId="77B360B6" w14:textId="77777777" w:rsidR="00D95668" w:rsidRPr="00D95668" w:rsidRDefault="00D95668" w:rsidP="00D95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37921277" w14:textId="77777777" w:rsidR="00D95668" w:rsidRPr="00D95668" w:rsidRDefault="00D95668" w:rsidP="00D9566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Sate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Average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Sales</w:t>
      </w:r>
    </w:p>
    <w:p w14:paraId="79DB2BE1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Above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Average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#e39700</w:t>
      </w:r>
    </w:p>
    <w:p w14:paraId="682F4FF8" w14:textId="77777777" w:rsidR="00D95668" w:rsidRPr="00D95668" w:rsidRDefault="00D95668" w:rsidP="00D9566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Below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Average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#801f93</w:t>
      </w:r>
    </w:p>
    <w:p w14:paraId="7A1BD966" w14:textId="77777777" w:rsidR="00D95668" w:rsidRPr="00D95668" w:rsidRDefault="00D95668" w:rsidP="00D95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19700502" w14:textId="77777777" w:rsidR="00D95668" w:rsidRPr="00D95668" w:rsidRDefault="00D95668" w:rsidP="00D956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State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Average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Profit</w:t>
      </w:r>
      <w:proofErr w:type="spellEnd"/>
    </w:p>
    <w:p w14:paraId="797CE761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Above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Average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#470794</w:t>
      </w:r>
    </w:p>
    <w:p w14:paraId="47C56348" w14:textId="77777777" w:rsidR="00D95668" w:rsidRPr="00D95668" w:rsidRDefault="00D95668" w:rsidP="00D9566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Below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Average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#c2c2c2</w:t>
      </w:r>
    </w:p>
    <w:p w14:paraId="7A7EA27C" w14:textId="77777777" w:rsidR="00D95668" w:rsidRPr="00D95668" w:rsidRDefault="00D95668" w:rsidP="00D95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672C6D60" w14:textId="77777777" w:rsidR="00D95668" w:rsidRPr="00D95668" w:rsidRDefault="00D95668" w:rsidP="00D9566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Monthly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Sales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by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Segment</w:t>
      </w:r>
      <w:proofErr w:type="spellEnd"/>
    </w:p>
    <w:p w14:paraId="2E6CDF4E" w14:textId="77777777" w:rsidR="00D95668" w:rsidRPr="00D95668" w:rsidRDefault="00D95668" w:rsidP="00D95668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Area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Chart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colour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- #75a1c7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with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70 %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opacity</w:t>
      </w:r>
      <w:proofErr w:type="spellEnd"/>
    </w:p>
    <w:p w14:paraId="21BF8E9A" w14:textId="77777777" w:rsidR="00D95668" w:rsidRPr="00D95668" w:rsidRDefault="00D95668" w:rsidP="00D95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4CCE6690" w14:textId="77777777" w:rsidR="00D95668" w:rsidRPr="00D95668" w:rsidRDefault="00D95668" w:rsidP="00D9566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</w:pPr>
      <w:proofErr w:type="gram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Total</w:t>
      </w:r>
      <w:proofErr w:type="gram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Sales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by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Location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and Manager</w:t>
      </w:r>
    </w:p>
    <w:p w14:paraId="25417A21" w14:textId="77777777" w:rsidR="00D95668" w:rsidRPr="00D95668" w:rsidRDefault="00D95668" w:rsidP="00D9566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Summer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Colour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Palate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with</w:t>
      </w:r>
      <w:proofErr w:type="spellEnd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 xml:space="preserve"> 60 % </w:t>
      </w:r>
      <w:proofErr w:type="spellStart"/>
      <w:r w:rsidRPr="00D95668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PE"/>
          <w14:ligatures w14:val="none"/>
        </w:rPr>
        <w:t>opacity</w:t>
      </w:r>
      <w:proofErr w:type="spellEnd"/>
    </w:p>
    <w:p w14:paraId="2388679E" w14:textId="77777777" w:rsidR="004410D4" w:rsidRDefault="004410D4"/>
    <w:sectPr w:rsidR="00441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7239"/>
    <w:multiLevelType w:val="multilevel"/>
    <w:tmpl w:val="6EA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D3B30"/>
    <w:multiLevelType w:val="multilevel"/>
    <w:tmpl w:val="A7DE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62A5"/>
    <w:multiLevelType w:val="multilevel"/>
    <w:tmpl w:val="4E88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56C0B"/>
    <w:multiLevelType w:val="multilevel"/>
    <w:tmpl w:val="768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67192"/>
    <w:multiLevelType w:val="multilevel"/>
    <w:tmpl w:val="989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D16F4"/>
    <w:multiLevelType w:val="multilevel"/>
    <w:tmpl w:val="A39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F7D98"/>
    <w:multiLevelType w:val="multilevel"/>
    <w:tmpl w:val="273A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861203">
    <w:abstractNumId w:val="5"/>
  </w:num>
  <w:num w:numId="2" w16cid:durableId="143356198">
    <w:abstractNumId w:val="1"/>
  </w:num>
  <w:num w:numId="3" w16cid:durableId="417406250">
    <w:abstractNumId w:val="6"/>
  </w:num>
  <w:num w:numId="4" w16cid:durableId="91905027">
    <w:abstractNumId w:val="0"/>
  </w:num>
  <w:num w:numId="5" w16cid:durableId="500779446">
    <w:abstractNumId w:val="4"/>
  </w:num>
  <w:num w:numId="6" w16cid:durableId="9182234">
    <w:abstractNumId w:val="2"/>
  </w:num>
  <w:num w:numId="7" w16cid:durableId="947856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8"/>
    <w:rsid w:val="004410D4"/>
    <w:rsid w:val="008C2922"/>
    <w:rsid w:val="00D95668"/>
    <w:rsid w:val="00EB3778"/>
    <w:rsid w:val="00F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C1CE0"/>
  <w15:chartTrackingRefBased/>
  <w15:docId w15:val="{FFE02053-6AF8-4733-BEF6-A8921D4A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apple-tab-span">
    <w:name w:val="apple-tab-span"/>
    <w:basedOn w:val="Fuentedeprrafopredeter"/>
    <w:rsid w:val="00D9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Jeffrey Castillo Perez</dc:creator>
  <cp:keywords/>
  <dc:description/>
  <cp:lastModifiedBy>Angelo Jeffrey Castillo Perez</cp:lastModifiedBy>
  <cp:revision>1</cp:revision>
  <dcterms:created xsi:type="dcterms:W3CDTF">2023-04-17T16:35:00Z</dcterms:created>
  <dcterms:modified xsi:type="dcterms:W3CDTF">2023-04-17T16:36:00Z</dcterms:modified>
</cp:coreProperties>
</file>