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632EC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--------------------------------------------------------------------------------</w:t>
      </w:r>
    </w:p>
    <w:p w14:paraId="7F6C58A7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 Hypothesis 1: A/B Test for Economic Impact on Medal Count</w:t>
      </w:r>
    </w:p>
    <w:p w14:paraId="7A920576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--------------------------------------------------------------------------------</w:t>
      </w:r>
    </w:p>
    <w:p w14:paraId="4EE87761" w14:textId="77777777" w:rsidR="00FF56CE" w:rsidRPr="00FF56CE" w:rsidRDefault="00FF56CE" w:rsidP="00FF56CE">
      <w:pPr>
        <w:rPr>
          <w:b/>
          <w:bCs/>
        </w:rPr>
      </w:pPr>
    </w:p>
    <w:p w14:paraId="4738934A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 Test: Do countries with higher GDP (Group B) win significantly more medals</w:t>
      </w:r>
    </w:p>
    <w:p w14:paraId="6077498F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 than countries with lower GDP (Group A)?</w:t>
      </w:r>
    </w:p>
    <w:p w14:paraId="5B4DDE52" w14:textId="77777777" w:rsidR="00FF56CE" w:rsidRPr="00FF56CE" w:rsidRDefault="00FF56CE" w:rsidP="00FF56CE">
      <w:pPr>
        <w:rPr>
          <w:b/>
          <w:bCs/>
        </w:rPr>
      </w:pPr>
    </w:p>
    <w:p w14:paraId="5556D4CB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 Group A: Countries with a GDP below the median for the 2016 games.</w:t>
      </w:r>
    </w:p>
    <w:p w14:paraId="7F2E43E3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 Group B: Countries with a GDP at or above the median for the 2016 games.</w:t>
      </w:r>
    </w:p>
    <w:p w14:paraId="2CEF5AFF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 Metric: Average number of medals won per country in each group.</w:t>
      </w:r>
    </w:p>
    <w:p w14:paraId="7582A21B" w14:textId="77777777" w:rsidR="00FF56CE" w:rsidRPr="00FF56CE" w:rsidRDefault="00FF56CE" w:rsidP="00FF56CE"/>
    <w:p w14:paraId="2F91CBDD" w14:textId="77777777" w:rsidR="00FF56CE" w:rsidRPr="00FF56CE" w:rsidRDefault="00FF56CE" w:rsidP="00FF56CE">
      <w:r w:rsidRPr="00FF56CE">
        <w:t xml:space="preserve">WITH </w:t>
      </w:r>
      <w:proofErr w:type="spellStart"/>
      <w:r w:rsidRPr="00FF56CE">
        <w:t>GDP_Median</w:t>
      </w:r>
      <w:proofErr w:type="spellEnd"/>
      <w:r w:rsidRPr="00FF56CE">
        <w:t xml:space="preserve"> AS (</w:t>
      </w:r>
    </w:p>
    <w:p w14:paraId="0746A00D" w14:textId="77777777" w:rsidR="00FF56CE" w:rsidRPr="00FF56CE" w:rsidRDefault="00FF56CE" w:rsidP="00FF56CE">
      <w:r w:rsidRPr="00FF56CE">
        <w:t xml:space="preserve">    -- This CTE calculates the median GDP. Using DISTINCT ensures it returns one row.</w:t>
      </w:r>
    </w:p>
    <w:p w14:paraId="3B76C021" w14:textId="77777777" w:rsidR="00FF56CE" w:rsidRPr="00FF56CE" w:rsidRDefault="00FF56CE" w:rsidP="00FF56CE">
      <w:r w:rsidRPr="00FF56CE">
        <w:t xml:space="preserve">    SELECT DISTINCT</w:t>
      </w:r>
    </w:p>
    <w:p w14:paraId="55B58EAC" w14:textId="77777777" w:rsidR="00FF56CE" w:rsidRPr="00FF56CE" w:rsidRDefault="00FF56CE" w:rsidP="00FF56CE">
      <w:r w:rsidRPr="00FF56CE">
        <w:t xml:space="preserve">        PERCENTILE_</w:t>
      </w:r>
      <w:proofErr w:type="gramStart"/>
      <w:r w:rsidRPr="00FF56CE">
        <w:t>CONT(</w:t>
      </w:r>
      <w:proofErr w:type="gramEnd"/>
      <w:r w:rsidRPr="00FF56CE">
        <w:t xml:space="preserve">0.5) WITHIN GROUP (ORDER BY GDP) OVER () as </w:t>
      </w:r>
      <w:proofErr w:type="spellStart"/>
      <w:r w:rsidRPr="00FF56CE">
        <w:t>MedianGDP</w:t>
      </w:r>
      <w:proofErr w:type="spellEnd"/>
    </w:p>
    <w:p w14:paraId="312F50C6" w14:textId="77777777" w:rsidR="00FF56CE" w:rsidRPr="00FF56CE" w:rsidRDefault="00FF56CE" w:rsidP="00FF56CE">
      <w:r w:rsidRPr="00FF56CE">
        <w:t xml:space="preserve">    FROM</w:t>
      </w:r>
    </w:p>
    <w:p w14:paraId="7F3A922B" w14:textId="77777777" w:rsidR="00FF56CE" w:rsidRPr="00FF56CE" w:rsidRDefault="00FF56CE" w:rsidP="00FF56CE">
      <w:r w:rsidRPr="00FF56CE">
        <w:t xml:space="preserve">        </w:t>
      </w:r>
      <w:proofErr w:type="spellStart"/>
      <w:r w:rsidRPr="00FF56CE">
        <w:t>Country_Stats</w:t>
      </w:r>
      <w:proofErr w:type="spellEnd"/>
    </w:p>
    <w:p w14:paraId="05067E73" w14:textId="77777777" w:rsidR="00FF56CE" w:rsidRPr="00FF56CE" w:rsidRDefault="00FF56CE" w:rsidP="00FF56CE">
      <w:r w:rsidRPr="00FF56CE">
        <w:t xml:space="preserve">    </w:t>
      </w:r>
      <w:proofErr w:type="gramStart"/>
      <w:r w:rsidRPr="00FF56CE">
        <w:t>WHERE</w:t>
      </w:r>
      <w:proofErr w:type="gramEnd"/>
    </w:p>
    <w:p w14:paraId="652DBAF2" w14:textId="77777777" w:rsidR="00FF56CE" w:rsidRPr="00FF56CE" w:rsidRDefault="00FF56CE" w:rsidP="00FF56CE">
      <w:r w:rsidRPr="00FF56CE">
        <w:t xml:space="preserve">        Year = 2016 AND NOC IN (SELECT DISTINCT NOC FROM </w:t>
      </w:r>
      <w:proofErr w:type="spellStart"/>
      <w:r w:rsidRPr="00FF56CE">
        <w:t>athlete_events</w:t>
      </w:r>
      <w:proofErr w:type="spellEnd"/>
      <w:r w:rsidRPr="00FF56CE">
        <w:t xml:space="preserve"> WHERE Year = 2016 AND Medal IS NOT NULL)</w:t>
      </w:r>
    </w:p>
    <w:p w14:paraId="2669C675" w14:textId="77777777" w:rsidR="00FF56CE" w:rsidRPr="00FF56CE" w:rsidRDefault="00FF56CE" w:rsidP="00FF56CE">
      <w:r w:rsidRPr="00FF56CE">
        <w:t>),</w:t>
      </w:r>
    </w:p>
    <w:p w14:paraId="42EF4999" w14:textId="77777777" w:rsidR="00FF56CE" w:rsidRPr="00FF56CE" w:rsidRDefault="00FF56CE" w:rsidP="00FF56CE">
      <w:proofErr w:type="spellStart"/>
      <w:r w:rsidRPr="00FF56CE">
        <w:t>MedalCounts</w:t>
      </w:r>
      <w:proofErr w:type="spellEnd"/>
      <w:r w:rsidRPr="00FF56CE">
        <w:t xml:space="preserve"> AS (</w:t>
      </w:r>
    </w:p>
    <w:p w14:paraId="70E75D47" w14:textId="77777777" w:rsidR="00FF56CE" w:rsidRPr="00FF56CE" w:rsidRDefault="00FF56CE" w:rsidP="00FF56CE">
      <w:r w:rsidRPr="00FF56CE">
        <w:t xml:space="preserve">    -- This CTE counts medals for each country in 2016.</w:t>
      </w:r>
    </w:p>
    <w:p w14:paraId="76F25FCE" w14:textId="77777777" w:rsidR="00FF56CE" w:rsidRPr="00FF56CE" w:rsidRDefault="00FF56CE" w:rsidP="00FF56CE">
      <w:r w:rsidRPr="00FF56CE">
        <w:t xml:space="preserve">    SELECT</w:t>
      </w:r>
    </w:p>
    <w:p w14:paraId="4B525B25" w14:textId="77777777" w:rsidR="00FF56CE" w:rsidRPr="00FF56CE" w:rsidRDefault="00FF56CE" w:rsidP="00FF56CE">
      <w:r w:rsidRPr="00FF56CE">
        <w:t xml:space="preserve">        NOC,</w:t>
      </w:r>
    </w:p>
    <w:p w14:paraId="317F7747" w14:textId="77777777" w:rsidR="00FF56CE" w:rsidRPr="00FF56CE" w:rsidRDefault="00FF56CE" w:rsidP="00FF56CE">
      <w:r w:rsidRPr="00FF56CE">
        <w:t xml:space="preserve">        COUNT(Medal) as </w:t>
      </w:r>
      <w:proofErr w:type="spellStart"/>
      <w:r w:rsidRPr="00FF56CE">
        <w:t>MedalCount</w:t>
      </w:r>
      <w:proofErr w:type="spellEnd"/>
    </w:p>
    <w:p w14:paraId="020FBAA9" w14:textId="77777777" w:rsidR="00FF56CE" w:rsidRPr="00FF56CE" w:rsidRDefault="00FF56CE" w:rsidP="00FF56CE">
      <w:r w:rsidRPr="00FF56CE">
        <w:lastRenderedPageBreak/>
        <w:t xml:space="preserve">    FROM</w:t>
      </w:r>
    </w:p>
    <w:p w14:paraId="30788D08" w14:textId="77777777" w:rsidR="00FF56CE" w:rsidRPr="00FF56CE" w:rsidRDefault="00FF56CE" w:rsidP="00FF56CE">
      <w:r w:rsidRPr="00FF56CE">
        <w:t xml:space="preserve">        </w:t>
      </w:r>
      <w:proofErr w:type="spellStart"/>
      <w:r w:rsidRPr="00FF56CE">
        <w:t>athlete_events</w:t>
      </w:r>
      <w:proofErr w:type="spellEnd"/>
    </w:p>
    <w:p w14:paraId="1BC7491F" w14:textId="77777777" w:rsidR="00FF56CE" w:rsidRPr="00FF56CE" w:rsidRDefault="00FF56CE" w:rsidP="00FF56CE">
      <w:r w:rsidRPr="00FF56CE">
        <w:t xml:space="preserve">    </w:t>
      </w:r>
      <w:proofErr w:type="gramStart"/>
      <w:r w:rsidRPr="00FF56CE">
        <w:t>WHERE</w:t>
      </w:r>
      <w:proofErr w:type="gramEnd"/>
    </w:p>
    <w:p w14:paraId="474CF33E" w14:textId="77777777" w:rsidR="00FF56CE" w:rsidRPr="00FF56CE" w:rsidRDefault="00FF56CE" w:rsidP="00FF56CE">
      <w:r w:rsidRPr="00FF56CE">
        <w:t xml:space="preserve">        Year = 2016 AND Medal IS NOT NULL</w:t>
      </w:r>
    </w:p>
    <w:p w14:paraId="6E1C6837" w14:textId="77777777" w:rsidR="00FF56CE" w:rsidRPr="00FF56CE" w:rsidRDefault="00FF56CE" w:rsidP="00FF56CE">
      <w:r w:rsidRPr="00FF56CE">
        <w:t xml:space="preserve">    GROUP BY</w:t>
      </w:r>
    </w:p>
    <w:p w14:paraId="52D6E5E3" w14:textId="77777777" w:rsidR="00FF56CE" w:rsidRPr="00FF56CE" w:rsidRDefault="00FF56CE" w:rsidP="00FF56CE">
      <w:r w:rsidRPr="00FF56CE">
        <w:t xml:space="preserve">        NOC</w:t>
      </w:r>
    </w:p>
    <w:p w14:paraId="193E227D" w14:textId="77777777" w:rsidR="00FF56CE" w:rsidRPr="00FF56CE" w:rsidRDefault="00FF56CE" w:rsidP="00FF56CE">
      <w:r w:rsidRPr="00FF56CE">
        <w:t>)</w:t>
      </w:r>
    </w:p>
    <w:p w14:paraId="7FBDD3E6" w14:textId="77777777" w:rsidR="00FF56CE" w:rsidRPr="00FF56CE" w:rsidRDefault="00FF56CE" w:rsidP="00FF56CE">
      <w:r w:rsidRPr="00FF56CE">
        <w:t>SELECT</w:t>
      </w:r>
    </w:p>
    <w:p w14:paraId="30770B21" w14:textId="77777777" w:rsidR="00FF56CE" w:rsidRPr="00FF56CE" w:rsidRDefault="00FF56CE" w:rsidP="00FF56CE">
      <w:r w:rsidRPr="00FF56CE">
        <w:t xml:space="preserve">    -- This CASE statement now compares two columns, not a column and a subquery.</w:t>
      </w:r>
    </w:p>
    <w:p w14:paraId="61F2AC1B" w14:textId="77777777" w:rsidR="00FF56CE" w:rsidRPr="00FF56CE" w:rsidRDefault="00FF56CE" w:rsidP="00FF56CE">
      <w:r w:rsidRPr="00FF56CE">
        <w:t xml:space="preserve">    CASE</w:t>
      </w:r>
    </w:p>
    <w:p w14:paraId="35C16DB6" w14:textId="77777777" w:rsidR="00FF56CE" w:rsidRPr="00FF56CE" w:rsidRDefault="00FF56CE" w:rsidP="00FF56CE">
      <w:r w:rsidRPr="00FF56CE">
        <w:t xml:space="preserve">        WHEN </w:t>
      </w:r>
      <w:proofErr w:type="spellStart"/>
      <w:r w:rsidRPr="00FF56CE">
        <w:t>cs.GDP</w:t>
      </w:r>
      <w:proofErr w:type="spellEnd"/>
      <w:r w:rsidRPr="00FF56CE">
        <w:t xml:space="preserve"> &lt; </w:t>
      </w:r>
      <w:proofErr w:type="spellStart"/>
      <w:proofErr w:type="gramStart"/>
      <w:r w:rsidRPr="00FF56CE">
        <w:t>gm.MedianGDP</w:t>
      </w:r>
      <w:proofErr w:type="spellEnd"/>
      <w:proofErr w:type="gramEnd"/>
      <w:r w:rsidRPr="00FF56CE">
        <w:t xml:space="preserve"> THEN 'Group A (Below Median GDP)'</w:t>
      </w:r>
    </w:p>
    <w:p w14:paraId="589ABA27" w14:textId="77777777" w:rsidR="00FF56CE" w:rsidRPr="00FF56CE" w:rsidRDefault="00FF56CE" w:rsidP="00FF56CE">
      <w:r w:rsidRPr="00FF56CE">
        <w:t xml:space="preserve">        ELSE 'Group B (Above Median GDP)'</w:t>
      </w:r>
    </w:p>
    <w:p w14:paraId="42E45E9B" w14:textId="77777777" w:rsidR="00FF56CE" w:rsidRPr="00FF56CE" w:rsidRDefault="00FF56CE" w:rsidP="00FF56CE">
      <w:r w:rsidRPr="00FF56CE">
        <w:t xml:space="preserve">    END AS </w:t>
      </w:r>
      <w:proofErr w:type="spellStart"/>
      <w:r w:rsidRPr="00FF56CE">
        <w:t>GDP_Group</w:t>
      </w:r>
      <w:proofErr w:type="spellEnd"/>
      <w:r w:rsidRPr="00FF56CE">
        <w:t>,</w:t>
      </w:r>
    </w:p>
    <w:p w14:paraId="4E0E447D" w14:textId="77777777" w:rsidR="00FF56CE" w:rsidRPr="00FF56CE" w:rsidRDefault="00FF56CE" w:rsidP="00FF56CE">
      <w:r w:rsidRPr="00FF56CE">
        <w:t xml:space="preserve">    </w:t>
      </w:r>
      <w:proofErr w:type="gramStart"/>
      <w:r w:rsidRPr="00FF56CE">
        <w:t>COUNT(</w:t>
      </w:r>
      <w:proofErr w:type="gramEnd"/>
      <w:r w:rsidRPr="00FF56CE">
        <w:t xml:space="preserve">DISTINCT </w:t>
      </w:r>
      <w:proofErr w:type="spellStart"/>
      <w:r w:rsidRPr="00FF56CE">
        <w:t>mc.NOC</w:t>
      </w:r>
      <w:proofErr w:type="spellEnd"/>
      <w:r w:rsidRPr="00FF56CE">
        <w:t xml:space="preserve">) AS </w:t>
      </w:r>
      <w:proofErr w:type="spellStart"/>
      <w:r w:rsidRPr="00FF56CE">
        <w:t>NumberOfCountries</w:t>
      </w:r>
      <w:proofErr w:type="spellEnd"/>
      <w:r w:rsidRPr="00FF56CE">
        <w:t>,</w:t>
      </w:r>
    </w:p>
    <w:p w14:paraId="146643A2" w14:textId="77777777" w:rsidR="00FF56CE" w:rsidRPr="00FF56CE" w:rsidRDefault="00FF56CE" w:rsidP="00FF56CE">
      <w:r w:rsidRPr="00FF56CE">
        <w:t xml:space="preserve">    </w:t>
      </w:r>
      <w:proofErr w:type="gramStart"/>
      <w:r w:rsidRPr="00FF56CE">
        <w:t>AVG(CAST(</w:t>
      </w:r>
      <w:proofErr w:type="spellStart"/>
      <w:r w:rsidRPr="00FF56CE">
        <w:t>mc.MedalCount</w:t>
      </w:r>
      <w:proofErr w:type="spellEnd"/>
      <w:proofErr w:type="gramEnd"/>
      <w:r w:rsidRPr="00FF56CE">
        <w:t xml:space="preserve"> AS FLOAT)) AS </w:t>
      </w:r>
      <w:proofErr w:type="spellStart"/>
      <w:r w:rsidRPr="00FF56CE">
        <w:t>AvgMedalsPerCountry</w:t>
      </w:r>
      <w:proofErr w:type="spellEnd"/>
    </w:p>
    <w:p w14:paraId="323D579F" w14:textId="77777777" w:rsidR="00FF56CE" w:rsidRPr="00FF56CE" w:rsidRDefault="00FF56CE" w:rsidP="00FF56CE">
      <w:r w:rsidRPr="00FF56CE">
        <w:t>FROM</w:t>
      </w:r>
    </w:p>
    <w:p w14:paraId="76574A52" w14:textId="77777777" w:rsidR="00FF56CE" w:rsidRPr="00FF56CE" w:rsidRDefault="00FF56CE" w:rsidP="00FF56CE">
      <w:r w:rsidRPr="00FF56CE">
        <w:t xml:space="preserve">    </w:t>
      </w:r>
      <w:proofErr w:type="spellStart"/>
      <w:r w:rsidRPr="00FF56CE">
        <w:t>MedalCounts</w:t>
      </w:r>
      <w:proofErr w:type="spellEnd"/>
      <w:r w:rsidRPr="00FF56CE">
        <w:t xml:space="preserve"> </w:t>
      </w:r>
      <w:proofErr w:type="gramStart"/>
      <w:r w:rsidRPr="00FF56CE">
        <w:t>mc</w:t>
      </w:r>
      <w:proofErr w:type="gramEnd"/>
    </w:p>
    <w:p w14:paraId="0DCB2AA5" w14:textId="77777777" w:rsidR="00FF56CE" w:rsidRPr="00FF56CE" w:rsidRDefault="00FF56CE" w:rsidP="00FF56CE">
      <w:r w:rsidRPr="00FF56CE">
        <w:t>JOIN</w:t>
      </w:r>
    </w:p>
    <w:p w14:paraId="462FC359" w14:textId="77777777" w:rsidR="00FF56CE" w:rsidRPr="00FF56CE" w:rsidRDefault="00FF56CE" w:rsidP="00FF56CE">
      <w:r w:rsidRPr="00FF56CE">
        <w:t xml:space="preserve">    </w:t>
      </w:r>
      <w:proofErr w:type="spellStart"/>
      <w:r w:rsidRPr="00FF56CE">
        <w:t>Country_Stats</w:t>
      </w:r>
      <w:proofErr w:type="spellEnd"/>
      <w:r w:rsidRPr="00FF56CE">
        <w:t xml:space="preserve"> cs ON </w:t>
      </w:r>
      <w:proofErr w:type="spellStart"/>
      <w:r w:rsidRPr="00FF56CE">
        <w:t>mc.NOC</w:t>
      </w:r>
      <w:proofErr w:type="spellEnd"/>
      <w:r w:rsidRPr="00FF56CE">
        <w:t xml:space="preserve"> = </w:t>
      </w:r>
      <w:proofErr w:type="spellStart"/>
      <w:r w:rsidRPr="00FF56CE">
        <w:t>cs.NOC</w:t>
      </w:r>
      <w:proofErr w:type="spellEnd"/>
      <w:r w:rsidRPr="00FF56CE">
        <w:t xml:space="preserve"> AND </w:t>
      </w:r>
      <w:proofErr w:type="spellStart"/>
      <w:proofErr w:type="gramStart"/>
      <w:r w:rsidRPr="00FF56CE">
        <w:t>cs.Year</w:t>
      </w:r>
      <w:proofErr w:type="spellEnd"/>
      <w:proofErr w:type="gramEnd"/>
      <w:r w:rsidRPr="00FF56CE">
        <w:t xml:space="preserve"> = 2016</w:t>
      </w:r>
    </w:p>
    <w:p w14:paraId="31660B25" w14:textId="77777777" w:rsidR="00FF56CE" w:rsidRPr="00FF56CE" w:rsidRDefault="00FF56CE" w:rsidP="00FF56CE">
      <w:r w:rsidRPr="00FF56CE">
        <w:t xml:space="preserve">CROSS JOIN </w:t>
      </w:r>
    </w:p>
    <w:p w14:paraId="32C64DCE" w14:textId="77777777" w:rsidR="00FF56CE" w:rsidRPr="00FF56CE" w:rsidRDefault="00FF56CE" w:rsidP="00FF56CE">
      <w:r w:rsidRPr="00FF56CE">
        <w:t xml:space="preserve">    </w:t>
      </w:r>
      <w:proofErr w:type="spellStart"/>
      <w:r w:rsidRPr="00FF56CE">
        <w:t>GDP_Median</w:t>
      </w:r>
      <w:proofErr w:type="spellEnd"/>
      <w:r w:rsidRPr="00FF56CE">
        <w:t xml:space="preserve"> gm</w:t>
      </w:r>
    </w:p>
    <w:p w14:paraId="7CA3969F" w14:textId="77777777" w:rsidR="00FF56CE" w:rsidRPr="00FF56CE" w:rsidRDefault="00FF56CE" w:rsidP="00FF56CE">
      <w:r w:rsidRPr="00FF56CE">
        <w:t>GROUP BY</w:t>
      </w:r>
    </w:p>
    <w:p w14:paraId="2AD65A35" w14:textId="77777777" w:rsidR="00FF56CE" w:rsidRPr="00FF56CE" w:rsidRDefault="00FF56CE" w:rsidP="00FF56CE">
      <w:r w:rsidRPr="00FF56CE">
        <w:t xml:space="preserve">    CASE</w:t>
      </w:r>
    </w:p>
    <w:p w14:paraId="7C4F743F" w14:textId="77777777" w:rsidR="00FF56CE" w:rsidRPr="00FF56CE" w:rsidRDefault="00FF56CE" w:rsidP="00FF56CE">
      <w:r w:rsidRPr="00FF56CE">
        <w:t xml:space="preserve">        WHEN </w:t>
      </w:r>
      <w:proofErr w:type="spellStart"/>
      <w:r w:rsidRPr="00FF56CE">
        <w:t>cs.GDP</w:t>
      </w:r>
      <w:proofErr w:type="spellEnd"/>
      <w:r w:rsidRPr="00FF56CE">
        <w:t xml:space="preserve"> &lt; </w:t>
      </w:r>
      <w:proofErr w:type="spellStart"/>
      <w:proofErr w:type="gramStart"/>
      <w:r w:rsidRPr="00FF56CE">
        <w:t>gm.MedianGDP</w:t>
      </w:r>
      <w:proofErr w:type="spellEnd"/>
      <w:proofErr w:type="gramEnd"/>
      <w:r w:rsidRPr="00FF56CE">
        <w:t xml:space="preserve"> THEN 'Group A (Below Median GDP)'</w:t>
      </w:r>
    </w:p>
    <w:p w14:paraId="0F2BA2A8" w14:textId="77777777" w:rsidR="00FF56CE" w:rsidRPr="00FF56CE" w:rsidRDefault="00FF56CE" w:rsidP="00FF56CE">
      <w:r w:rsidRPr="00FF56CE">
        <w:t xml:space="preserve">        ELSE 'Group B (Above Median GDP)'</w:t>
      </w:r>
    </w:p>
    <w:p w14:paraId="180BAD9F" w14:textId="77777777" w:rsidR="00FF56CE" w:rsidRPr="00FF56CE" w:rsidRDefault="00FF56CE" w:rsidP="00FF56CE">
      <w:r w:rsidRPr="00FF56CE">
        <w:t xml:space="preserve">    </w:t>
      </w:r>
      <w:proofErr w:type="gramStart"/>
      <w:r w:rsidRPr="00FF56CE">
        <w:t>END;</w:t>
      </w:r>
      <w:proofErr w:type="gramEnd"/>
    </w:p>
    <w:p w14:paraId="13107525" w14:textId="77777777" w:rsidR="00FF56CE" w:rsidRPr="00FF56CE" w:rsidRDefault="00FF56CE" w:rsidP="00FF56CE"/>
    <w:p w14:paraId="796AD1BF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--------------------------------------------------------------------------------</w:t>
      </w:r>
    </w:p>
    <w:p w14:paraId="11FD8D44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 Hypothesis 2: A/B Test for Athlete Age Evolution</w:t>
      </w:r>
    </w:p>
    <w:p w14:paraId="47212D5D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--------------------------------------------------------------------------------</w:t>
      </w:r>
    </w:p>
    <w:p w14:paraId="5ED62372" w14:textId="77777777" w:rsidR="00FF56CE" w:rsidRPr="00FF56CE" w:rsidRDefault="00FF56CE" w:rsidP="00FF56CE">
      <w:pPr>
        <w:rPr>
          <w:b/>
          <w:bCs/>
        </w:rPr>
      </w:pPr>
    </w:p>
    <w:p w14:paraId="581AC460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 Test: Is the average age of medalists in physically demanding sports</w:t>
      </w:r>
    </w:p>
    <w:p w14:paraId="15EC694D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 significantly lower in the modern era (Group B) compared to the older era (Group A)?</w:t>
      </w:r>
    </w:p>
    <w:p w14:paraId="29905AF5" w14:textId="77777777" w:rsidR="00FF56CE" w:rsidRPr="00FF56CE" w:rsidRDefault="00FF56CE" w:rsidP="00FF56CE">
      <w:pPr>
        <w:rPr>
          <w:b/>
          <w:bCs/>
        </w:rPr>
      </w:pPr>
    </w:p>
    <w:p w14:paraId="21FE3462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 Group A: Medalists in 'Physically Demanding' sports from 1960-1988.</w:t>
      </w:r>
    </w:p>
    <w:p w14:paraId="302C631A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 Group B: Medalists in 'Physically Demanding' sports from 1992-2016.</w:t>
      </w:r>
    </w:p>
    <w:p w14:paraId="31E2AB92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 Metric: Average age of medalists in each group.</w:t>
      </w:r>
    </w:p>
    <w:p w14:paraId="5FDCD2AF" w14:textId="77777777" w:rsidR="00FF56CE" w:rsidRPr="00FF56CE" w:rsidRDefault="00FF56CE" w:rsidP="00FF56CE"/>
    <w:p w14:paraId="358B6AD4" w14:textId="77777777" w:rsidR="00FF56CE" w:rsidRPr="00FF56CE" w:rsidRDefault="00FF56CE" w:rsidP="00FF56CE">
      <w:r w:rsidRPr="00FF56CE">
        <w:t>SELECT</w:t>
      </w:r>
    </w:p>
    <w:p w14:paraId="408E0608" w14:textId="77777777" w:rsidR="00FF56CE" w:rsidRPr="00FF56CE" w:rsidRDefault="00FF56CE" w:rsidP="00FF56CE">
      <w:r w:rsidRPr="00FF56CE">
        <w:t xml:space="preserve">    CASE</w:t>
      </w:r>
    </w:p>
    <w:p w14:paraId="238A3188" w14:textId="77777777" w:rsidR="00FF56CE" w:rsidRPr="00FF56CE" w:rsidRDefault="00FF56CE" w:rsidP="00FF56CE">
      <w:r w:rsidRPr="00FF56CE">
        <w:t xml:space="preserve">        WHEN Year &lt;= 1988 THEN 'Group A (1960-1988)'</w:t>
      </w:r>
    </w:p>
    <w:p w14:paraId="079AF2F8" w14:textId="77777777" w:rsidR="00FF56CE" w:rsidRPr="00FF56CE" w:rsidRDefault="00FF56CE" w:rsidP="00FF56CE">
      <w:r w:rsidRPr="00FF56CE">
        <w:t xml:space="preserve">        ELSE 'Group B (1992-2016)'</w:t>
      </w:r>
    </w:p>
    <w:p w14:paraId="5E67CF49" w14:textId="77777777" w:rsidR="00FF56CE" w:rsidRPr="00FF56CE" w:rsidRDefault="00FF56CE" w:rsidP="00FF56CE">
      <w:r w:rsidRPr="00FF56CE">
        <w:t xml:space="preserve">    END AS Era,</w:t>
      </w:r>
    </w:p>
    <w:p w14:paraId="4F881064" w14:textId="77777777" w:rsidR="00FF56CE" w:rsidRPr="00FF56CE" w:rsidRDefault="00FF56CE" w:rsidP="00FF56CE">
      <w:r w:rsidRPr="00FF56CE">
        <w:t xml:space="preserve">    AVG(Age) AS </w:t>
      </w:r>
      <w:proofErr w:type="spellStart"/>
      <w:r w:rsidRPr="00FF56CE">
        <w:t>AverageAgeOfMedalists</w:t>
      </w:r>
      <w:proofErr w:type="spellEnd"/>
      <w:r w:rsidRPr="00FF56CE">
        <w:t>,</w:t>
      </w:r>
    </w:p>
    <w:p w14:paraId="31E9A33F" w14:textId="77777777" w:rsidR="00FF56CE" w:rsidRPr="00FF56CE" w:rsidRDefault="00FF56CE" w:rsidP="00FF56CE">
      <w:r w:rsidRPr="00FF56CE">
        <w:t xml:space="preserve">    STDEV(Age) AS </w:t>
      </w:r>
      <w:proofErr w:type="spellStart"/>
      <w:r w:rsidRPr="00FF56CE">
        <w:t>AgeStandardDeviation</w:t>
      </w:r>
      <w:proofErr w:type="spellEnd"/>
      <w:r w:rsidRPr="00FF56CE">
        <w:t>,</w:t>
      </w:r>
    </w:p>
    <w:p w14:paraId="6B287656" w14:textId="77777777" w:rsidR="00FF56CE" w:rsidRPr="00FF56CE" w:rsidRDefault="00FF56CE" w:rsidP="00FF56CE">
      <w:r w:rsidRPr="00FF56CE">
        <w:t xml:space="preserve">    </w:t>
      </w:r>
      <w:proofErr w:type="gramStart"/>
      <w:r w:rsidRPr="00FF56CE">
        <w:t>COUNT(</w:t>
      </w:r>
      <w:proofErr w:type="gramEnd"/>
      <w:r w:rsidRPr="00FF56CE">
        <w:t xml:space="preserve">*) AS </w:t>
      </w:r>
      <w:proofErr w:type="spellStart"/>
      <w:r w:rsidRPr="00FF56CE">
        <w:t>NumberOfMedalists</w:t>
      </w:r>
      <w:proofErr w:type="spellEnd"/>
    </w:p>
    <w:p w14:paraId="0A50A1E7" w14:textId="77777777" w:rsidR="00FF56CE" w:rsidRPr="00FF56CE" w:rsidRDefault="00FF56CE" w:rsidP="00FF56CE">
      <w:r w:rsidRPr="00FF56CE">
        <w:t>FROM</w:t>
      </w:r>
    </w:p>
    <w:p w14:paraId="525FDAAE" w14:textId="77777777" w:rsidR="00FF56CE" w:rsidRPr="00FF56CE" w:rsidRDefault="00FF56CE" w:rsidP="00FF56CE">
      <w:r w:rsidRPr="00FF56CE">
        <w:t xml:space="preserve">    </w:t>
      </w:r>
      <w:proofErr w:type="spellStart"/>
      <w:r w:rsidRPr="00FF56CE">
        <w:t>athlete_events</w:t>
      </w:r>
      <w:proofErr w:type="spellEnd"/>
    </w:p>
    <w:p w14:paraId="42553527" w14:textId="77777777" w:rsidR="00FF56CE" w:rsidRPr="00FF56CE" w:rsidRDefault="00FF56CE" w:rsidP="00FF56CE">
      <w:proofErr w:type="gramStart"/>
      <w:r w:rsidRPr="00FF56CE">
        <w:t>WHERE</w:t>
      </w:r>
      <w:proofErr w:type="gramEnd"/>
    </w:p>
    <w:p w14:paraId="59E5013E" w14:textId="77777777" w:rsidR="00FF56CE" w:rsidRPr="00FF56CE" w:rsidRDefault="00FF56CE" w:rsidP="00FF56CE">
      <w:r w:rsidRPr="00FF56CE">
        <w:t xml:space="preserve">    Medal IS NOT NULL</w:t>
      </w:r>
    </w:p>
    <w:p w14:paraId="416D8CD4" w14:textId="77777777" w:rsidR="00FF56CE" w:rsidRPr="00FF56CE" w:rsidRDefault="00FF56CE" w:rsidP="00FF56CE">
      <w:r w:rsidRPr="00FF56CE">
        <w:t xml:space="preserve">    AND Sport IN ('Gymnastics', 'Swimming', 'Diving') -- Defining 'Physically Demanding'</w:t>
      </w:r>
    </w:p>
    <w:p w14:paraId="22C06AAC" w14:textId="77777777" w:rsidR="00FF56CE" w:rsidRPr="00FF56CE" w:rsidRDefault="00FF56CE" w:rsidP="00FF56CE">
      <w:r w:rsidRPr="00FF56CE">
        <w:t xml:space="preserve">    AND Year &gt;= 1960</w:t>
      </w:r>
    </w:p>
    <w:p w14:paraId="4AC9112A" w14:textId="77777777" w:rsidR="00FF56CE" w:rsidRPr="00FF56CE" w:rsidRDefault="00FF56CE" w:rsidP="00FF56CE">
      <w:r w:rsidRPr="00FF56CE">
        <w:lastRenderedPageBreak/>
        <w:t>GROUP BY</w:t>
      </w:r>
    </w:p>
    <w:p w14:paraId="1EA45971" w14:textId="77777777" w:rsidR="00FF56CE" w:rsidRPr="00FF56CE" w:rsidRDefault="00FF56CE" w:rsidP="00FF56CE">
      <w:r w:rsidRPr="00FF56CE">
        <w:t xml:space="preserve">    CASE</w:t>
      </w:r>
    </w:p>
    <w:p w14:paraId="22080E15" w14:textId="77777777" w:rsidR="00FF56CE" w:rsidRPr="00FF56CE" w:rsidRDefault="00FF56CE" w:rsidP="00FF56CE">
      <w:r w:rsidRPr="00FF56CE">
        <w:t xml:space="preserve">        WHEN Year &lt;= 1988 THEN 'Group A (1960-1988)'</w:t>
      </w:r>
    </w:p>
    <w:p w14:paraId="2A1100CA" w14:textId="77777777" w:rsidR="00FF56CE" w:rsidRPr="00FF56CE" w:rsidRDefault="00FF56CE" w:rsidP="00FF56CE">
      <w:r w:rsidRPr="00FF56CE">
        <w:t xml:space="preserve">        ELSE 'Group B (1992-2016)'</w:t>
      </w:r>
    </w:p>
    <w:p w14:paraId="695811F5" w14:textId="77777777" w:rsidR="00FF56CE" w:rsidRPr="00FF56CE" w:rsidRDefault="00FF56CE" w:rsidP="00FF56CE">
      <w:r w:rsidRPr="00FF56CE">
        <w:t xml:space="preserve">    </w:t>
      </w:r>
      <w:proofErr w:type="gramStart"/>
      <w:r w:rsidRPr="00FF56CE">
        <w:t>END;</w:t>
      </w:r>
      <w:proofErr w:type="gramEnd"/>
    </w:p>
    <w:p w14:paraId="72B5D644" w14:textId="77777777" w:rsidR="00FF56CE" w:rsidRPr="00FF56CE" w:rsidRDefault="00FF56CE" w:rsidP="00FF56CE"/>
    <w:p w14:paraId="44E9EEFB" w14:textId="77777777" w:rsidR="00FF56CE" w:rsidRPr="00FF56CE" w:rsidRDefault="00FF56CE" w:rsidP="00FF56CE"/>
    <w:p w14:paraId="5D81EBD3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--------------------------------------------------------------------------------</w:t>
      </w:r>
    </w:p>
    <w:p w14:paraId="5C40D2EB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 Hypothesis 3: A/B Test for Globalization of Sport</w:t>
      </w:r>
    </w:p>
    <w:p w14:paraId="3DE87656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--------------------------------------------------------------------------------</w:t>
      </w:r>
    </w:p>
    <w:p w14:paraId="1A10897A" w14:textId="77777777" w:rsidR="00FF56CE" w:rsidRPr="00FF56CE" w:rsidRDefault="00FF56CE" w:rsidP="00FF56CE">
      <w:pPr>
        <w:rPr>
          <w:b/>
          <w:bCs/>
        </w:rPr>
      </w:pPr>
    </w:p>
    <w:p w14:paraId="0776C4B2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 Test: Are emerging regions (Group B) diversifying their medal wins across</w:t>
      </w:r>
    </w:p>
    <w:p w14:paraId="72649D0E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 more sports at a faster rate than established regions (Group A)?</w:t>
      </w:r>
    </w:p>
    <w:p w14:paraId="18EA0B5D" w14:textId="77777777" w:rsidR="00FF56CE" w:rsidRPr="00FF56CE" w:rsidRDefault="00FF56CE" w:rsidP="00FF56CE">
      <w:pPr>
        <w:rPr>
          <w:b/>
          <w:bCs/>
        </w:rPr>
      </w:pPr>
    </w:p>
    <w:p w14:paraId="65C2AA34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 Group A: 'Western Powers' region.</w:t>
      </w:r>
    </w:p>
    <w:p w14:paraId="7808684D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 Group B: 'Asia' region.</w:t>
      </w:r>
    </w:p>
    <w:p w14:paraId="759642E3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 Metric: The average number of unique sports a country from that region wins</w:t>
      </w:r>
    </w:p>
    <w:p w14:paraId="2090F47B" w14:textId="77777777" w:rsidR="00FF56CE" w:rsidRPr="00FF56CE" w:rsidRDefault="00FF56CE" w:rsidP="00FF56CE">
      <w:pPr>
        <w:rPr>
          <w:b/>
          <w:bCs/>
        </w:rPr>
      </w:pPr>
      <w:r w:rsidRPr="00FF56CE">
        <w:rPr>
          <w:b/>
          <w:bCs/>
        </w:rPr>
        <w:t>--         medals in, compared between two eras.</w:t>
      </w:r>
    </w:p>
    <w:p w14:paraId="73FFC974" w14:textId="77777777" w:rsidR="00FF56CE" w:rsidRPr="00FF56CE" w:rsidRDefault="00FF56CE" w:rsidP="00FF56CE"/>
    <w:p w14:paraId="36E05EE0" w14:textId="77777777" w:rsidR="00FF56CE" w:rsidRPr="00FF56CE" w:rsidRDefault="00FF56CE" w:rsidP="00FF56CE">
      <w:r w:rsidRPr="00FF56CE">
        <w:t xml:space="preserve">WITH </w:t>
      </w:r>
      <w:proofErr w:type="spellStart"/>
      <w:r w:rsidRPr="00FF56CE">
        <w:t>RegionalSportDiversity</w:t>
      </w:r>
      <w:proofErr w:type="spellEnd"/>
      <w:r w:rsidRPr="00FF56CE">
        <w:t xml:space="preserve"> AS (</w:t>
      </w:r>
    </w:p>
    <w:p w14:paraId="58A49B67" w14:textId="77777777" w:rsidR="00FF56CE" w:rsidRPr="00FF56CE" w:rsidRDefault="00FF56CE" w:rsidP="00FF56CE">
      <w:r w:rsidRPr="00FF56CE">
        <w:t xml:space="preserve">    SELECT</w:t>
      </w:r>
    </w:p>
    <w:p w14:paraId="3DEAAB10" w14:textId="77777777" w:rsidR="00FF56CE" w:rsidRPr="00FF56CE" w:rsidRDefault="00FF56CE" w:rsidP="00FF56CE">
      <w:r w:rsidRPr="00FF56CE">
        <w:t xml:space="preserve">        CASE</w:t>
      </w:r>
    </w:p>
    <w:p w14:paraId="6EB16D2F" w14:textId="77777777" w:rsidR="00FF56CE" w:rsidRPr="00FF56CE" w:rsidRDefault="00FF56CE" w:rsidP="00FF56CE">
      <w:r w:rsidRPr="00FF56CE">
        <w:t xml:space="preserve">            WHEN Year &lt; 1980 THEN 'Era 1 (Pre-1980)'</w:t>
      </w:r>
    </w:p>
    <w:p w14:paraId="27B6A541" w14:textId="77777777" w:rsidR="00FF56CE" w:rsidRPr="00FF56CE" w:rsidRDefault="00FF56CE" w:rsidP="00FF56CE">
      <w:r w:rsidRPr="00FF56CE">
        <w:t xml:space="preserve">            ELSE 'Era 2 (Post-1980)'</w:t>
      </w:r>
    </w:p>
    <w:p w14:paraId="24EE67C9" w14:textId="77777777" w:rsidR="00FF56CE" w:rsidRPr="00FF56CE" w:rsidRDefault="00FF56CE" w:rsidP="00FF56CE">
      <w:r w:rsidRPr="00FF56CE">
        <w:t xml:space="preserve">        END AS Era,</w:t>
      </w:r>
    </w:p>
    <w:p w14:paraId="69105432" w14:textId="77777777" w:rsidR="00FF56CE" w:rsidRPr="00FF56CE" w:rsidRDefault="00FF56CE" w:rsidP="00FF56CE">
      <w:r w:rsidRPr="00FF56CE">
        <w:t xml:space="preserve">        CASE</w:t>
      </w:r>
    </w:p>
    <w:p w14:paraId="327AFBA0" w14:textId="77777777" w:rsidR="00FF56CE" w:rsidRPr="00FF56CE" w:rsidRDefault="00FF56CE" w:rsidP="00FF56CE">
      <w:r w:rsidRPr="00FF56CE">
        <w:lastRenderedPageBreak/>
        <w:t xml:space="preserve">            WHEN NOC IN ('USA', 'GBR', 'FRA', 'GER', 'ITA', 'CAN', 'AUS') THEN 'Group A (Western Powers)'</w:t>
      </w:r>
    </w:p>
    <w:p w14:paraId="3313ED76" w14:textId="77777777" w:rsidR="00FF56CE" w:rsidRPr="00FF56CE" w:rsidRDefault="00FF56CE" w:rsidP="00FF56CE">
      <w:r w:rsidRPr="00FF56CE">
        <w:t xml:space="preserve">            WHEN NOC IN ('CHN', 'JPN', 'KOR', 'IND') THEN 'Group B (Asia)'</w:t>
      </w:r>
    </w:p>
    <w:p w14:paraId="1E899485" w14:textId="77777777" w:rsidR="00FF56CE" w:rsidRPr="00FF56CE" w:rsidRDefault="00FF56CE" w:rsidP="00FF56CE">
      <w:r w:rsidRPr="00FF56CE">
        <w:t xml:space="preserve">        END AS Region,</w:t>
      </w:r>
    </w:p>
    <w:p w14:paraId="1F138530" w14:textId="77777777" w:rsidR="00FF56CE" w:rsidRPr="00FF56CE" w:rsidRDefault="00FF56CE" w:rsidP="00FF56CE">
      <w:r w:rsidRPr="00FF56CE">
        <w:t xml:space="preserve">        NOC,</w:t>
      </w:r>
    </w:p>
    <w:p w14:paraId="4AE9583B" w14:textId="77777777" w:rsidR="00FF56CE" w:rsidRPr="00FF56CE" w:rsidRDefault="00FF56CE" w:rsidP="00FF56CE">
      <w:r w:rsidRPr="00FF56CE">
        <w:t xml:space="preserve">        </w:t>
      </w:r>
      <w:proofErr w:type="gramStart"/>
      <w:r w:rsidRPr="00FF56CE">
        <w:t>COUNT(</w:t>
      </w:r>
      <w:proofErr w:type="gramEnd"/>
      <w:r w:rsidRPr="00FF56CE">
        <w:t xml:space="preserve">DISTINCT Sport) AS </w:t>
      </w:r>
      <w:proofErr w:type="spellStart"/>
      <w:r w:rsidRPr="00FF56CE">
        <w:t>UniqueSportsWithMedals</w:t>
      </w:r>
      <w:proofErr w:type="spellEnd"/>
    </w:p>
    <w:p w14:paraId="74EAA872" w14:textId="77777777" w:rsidR="00FF56CE" w:rsidRPr="00FF56CE" w:rsidRDefault="00FF56CE" w:rsidP="00FF56CE">
      <w:r w:rsidRPr="00FF56CE">
        <w:t xml:space="preserve">    FROM</w:t>
      </w:r>
    </w:p>
    <w:p w14:paraId="694D1586" w14:textId="77777777" w:rsidR="00FF56CE" w:rsidRPr="00FF56CE" w:rsidRDefault="00FF56CE" w:rsidP="00FF56CE">
      <w:r w:rsidRPr="00FF56CE">
        <w:t xml:space="preserve">        </w:t>
      </w:r>
      <w:proofErr w:type="spellStart"/>
      <w:r w:rsidRPr="00FF56CE">
        <w:t>athlete_events</w:t>
      </w:r>
      <w:proofErr w:type="spellEnd"/>
    </w:p>
    <w:p w14:paraId="4D3F961D" w14:textId="77777777" w:rsidR="00FF56CE" w:rsidRPr="00FF56CE" w:rsidRDefault="00FF56CE" w:rsidP="00FF56CE">
      <w:r w:rsidRPr="00FF56CE">
        <w:t xml:space="preserve">    </w:t>
      </w:r>
      <w:proofErr w:type="gramStart"/>
      <w:r w:rsidRPr="00FF56CE">
        <w:t>WHERE</w:t>
      </w:r>
      <w:proofErr w:type="gramEnd"/>
    </w:p>
    <w:p w14:paraId="1B6EA79C" w14:textId="77777777" w:rsidR="00FF56CE" w:rsidRPr="00FF56CE" w:rsidRDefault="00FF56CE" w:rsidP="00FF56CE">
      <w:r w:rsidRPr="00FF56CE">
        <w:t xml:space="preserve">        Medal IS NOT NULL</w:t>
      </w:r>
    </w:p>
    <w:p w14:paraId="7F20D3AD" w14:textId="77777777" w:rsidR="00FF56CE" w:rsidRPr="00FF56CE" w:rsidRDefault="00FF56CE" w:rsidP="00FF56CE">
      <w:r w:rsidRPr="00FF56CE">
        <w:t xml:space="preserve">        AND NOC IN ('USA', 'GBR', 'FRA', 'GER', 'ITA', 'CAN', 'AUS', 'CHN', 'JPN', 'KOR', 'IND')</w:t>
      </w:r>
    </w:p>
    <w:p w14:paraId="2965830B" w14:textId="77777777" w:rsidR="00FF56CE" w:rsidRPr="00FF56CE" w:rsidRDefault="00FF56CE" w:rsidP="00FF56CE">
      <w:r w:rsidRPr="00FF56CE">
        <w:t xml:space="preserve">    GROUP BY</w:t>
      </w:r>
    </w:p>
    <w:p w14:paraId="366105C1" w14:textId="77777777" w:rsidR="00FF56CE" w:rsidRPr="00FF56CE" w:rsidRDefault="00FF56CE" w:rsidP="00FF56CE">
      <w:r w:rsidRPr="00FF56CE">
        <w:t xml:space="preserve">        Era, Region, NOC</w:t>
      </w:r>
    </w:p>
    <w:p w14:paraId="43267EE7" w14:textId="77777777" w:rsidR="00FF56CE" w:rsidRPr="00FF56CE" w:rsidRDefault="00FF56CE" w:rsidP="00FF56CE">
      <w:r w:rsidRPr="00FF56CE">
        <w:t>)</w:t>
      </w:r>
    </w:p>
    <w:p w14:paraId="36DF29D4" w14:textId="77777777" w:rsidR="00FF56CE" w:rsidRPr="00FF56CE" w:rsidRDefault="00FF56CE" w:rsidP="00FF56CE">
      <w:r w:rsidRPr="00FF56CE">
        <w:t>SELECT</w:t>
      </w:r>
    </w:p>
    <w:p w14:paraId="2A546F8D" w14:textId="77777777" w:rsidR="00FF56CE" w:rsidRPr="00FF56CE" w:rsidRDefault="00FF56CE" w:rsidP="00FF56CE">
      <w:r w:rsidRPr="00FF56CE">
        <w:t xml:space="preserve">    Era,</w:t>
      </w:r>
    </w:p>
    <w:p w14:paraId="04483D48" w14:textId="77777777" w:rsidR="00FF56CE" w:rsidRPr="00FF56CE" w:rsidRDefault="00FF56CE" w:rsidP="00FF56CE">
      <w:r w:rsidRPr="00FF56CE">
        <w:t xml:space="preserve">    Region,</w:t>
      </w:r>
    </w:p>
    <w:p w14:paraId="6263AA74" w14:textId="77777777" w:rsidR="00FF56CE" w:rsidRPr="00FF56CE" w:rsidRDefault="00FF56CE" w:rsidP="00FF56CE">
      <w:r w:rsidRPr="00FF56CE">
        <w:t xml:space="preserve">    </w:t>
      </w:r>
      <w:proofErr w:type="gramStart"/>
      <w:r w:rsidRPr="00FF56CE">
        <w:t>AVG(CAST(</w:t>
      </w:r>
      <w:proofErr w:type="spellStart"/>
      <w:proofErr w:type="gramEnd"/>
      <w:r w:rsidRPr="00FF56CE">
        <w:t>UniqueSportsWithMedals</w:t>
      </w:r>
      <w:proofErr w:type="spellEnd"/>
      <w:r w:rsidRPr="00FF56CE">
        <w:t xml:space="preserve"> AS FLOAT)) AS </w:t>
      </w:r>
      <w:proofErr w:type="spellStart"/>
      <w:r w:rsidRPr="00FF56CE">
        <w:t>AvgUniqueSportsPerCountry</w:t>
      </w:r>
      <w:proofErr w:type="spellEnd"/>
    </w:p>
    <w:p w14:paraId="248EFFEE" w14:textId="77777777" w:rsidR="00FF56CE" w:rsidRPr="00FF56CE" w:rsidRDefault="00FF56CE" w:rsidP="00FF56CE">
      <w:r w:rsidRPr="00FF56CE">
        <w:t>FROM</w:t>
      </w:r>
    </w:p>
    <w:p w14:paraId="1CFD147F" w14:textId="77777777" w:rsidR="00FF56CE" w:rsidRPr="00FF56CE" w:rsidRDefault="00FF56CE" w:rsidP="00FF56CE">
      <w:r w:rsidRPr="00FF56CE">
        <w:t xml:space="preserve">    </w:t>
      </w:r>
      <w:proofErr w:type="spellStart"/>
      <w:r w:rsidRPr="00FF56CE">
        <w:t>RegionalSportDiversity</w:t>
      </w:r>
      <w:proofErr w:type="spellEnd"/>
    </w:p>
    <w:p w14:paraId="3408071B" w14:textId="77777777" w:rsidR="00FF56CE" w:rsidRPr="00FF56CE" w:rsidRDefault="00FF56CE" w:rsidP="00FF56CE">
      <w:proofErr w:type="gramStart"/>
      <w:r w:rsidRPr="00FF56CE">
        <w:t>WHERE</w:t>
      </w:r>
      <w:proofErr w:type="gramEnd"/>
    </w:p>
    <w:p w14:paraId="33056EC7" w14:textId="77777777" w:rsidR="00FF56CE" w:rsidRPr="00FF56CE" w:rsidRDefault="00FF56CE" w:rsidP="00FF56CE">
      <w:r w:rsidRPr="00FF56CE">
        <w:t xml:space="preserve">    Region IS NOT NULL</w:t>
      </w:r>
    </w:p>
    <w:p w14:paraId="72778535" w14:textId="77777777" w:rsidR="00FF56CE" w:rsidRPr="00FF56CE" w:rsidRDefault="00FF56CE" w:rsidP="00FF56CE">
      <w:r w:rsidRPr="00FF56CE">
        <w:t>GROUP BY</w:t>
      </w:r>
    </w:p>
    <w:p w14:paraId="6E3E35F1" w14:textId="77777777" w:rsidR="00FF56CE" w:rsidRPr="00FF56CE" w:rsidRDefault="00FF56CE" w:rsidP="00FF56CE">
      <w:r w:rsidRPr="00FF56CE">
        <w:t xml:space="preserve">    Era,</w:t>
      </w:r>
    </w:p>
    <w:p w14:paraId="63A849C5" w14:textId="77777777" w:rsidR="00FF56CE" w:rsidRPr="00FF56CE" w:rsidRDefault="00FF56CE" w:rsidP="00FF56CE">
      <w:r w:rsidRPr="00FF56CE">
        <w:t xml:space="preserve">    Region</w:t>
      </w:r>
    </w:p>
    <w:p w14:paraId="4A230812" w14:textId="77777777" w:rsidR="00FF56CE" w:rsidRPr="00FF56CE" w:rsidRDefault="00FF56CE" w:rsidP="00FF56CE">
      <w:r w:rsidRPr="00FF56CE">
        <w:t>ORDER BY</w:t>
      </w:r>
    </w:p>
    <w:p w14:paraId="3CF97DE5" w14:textId="77777777" w:rsidR="00FF56CE" w:rsidRPr="00FF56CE" w:rsidRDefault="00FF56CE" w:rsidP="00FF56CE">
      <w:r w:rsidRPr="00FF56CE">
        <w:lastRenderedPageBreak/>
        <w:t xml:space="preserve">    Region, </w:t>
      </w:r>
      <w:proofErr w:type="gramStart"/>
      <w:r w:rsidRPr="00FF56CE">
        <w:t>Era;</w:t>
      </w:r>
      <w:proofErr w:type="gramEnd"/>
    </w:p>
    <w:p w14:paraId="4A5F8E7C" w14:textId="77777777" w:rsidR="00FF56CE" w:rsidRPr="00FF56CE" w:rsidRDefault="00FF56CE" w:rsidP="00FF56CE"/>
    <w:p w14:paraId="4EEA1226" w14:textId="77777777" w:rsidR="00FF56CE" w:rsidRPr="00FF56CE" w:rsidRDefault="00FF56CE" w:rsidP="00FF56CE"/>
    <w:p w14:paraId="04C71340" w14:textId="77777777" w:rsidR="00FF56CE" w:rsidRPr="00FF56CE" w:rsidRDefault="00FF56CE" w:rsidP="00FF56CE"/>
    <w:p w14:paraId="643A30C0" w14:textId="77777777" w:rsidR="00FF56CE" w:rsidRPr="00FF56CE" w:rsidRDefault="00FF56CE" w:rsidP="00FF56CE">
      <w:r w:rsidRPr="00FF56CE">
        <w:t xml:space="preserve">WITH </w:t>
      </w:r>
      <w:proofErr w:type="spellStart"/>
      <w:r w:rsidRPr="00FF56CE">
        <w:t>RegionalSportDiversity</w:t>
      </w:r>
      <w:proofErr w:type="spellEnd"/>
      <w:r w:rsidRPr="00FF56CE">
        <w:t xml:space="preserve"> AS (</w:t>
      </w:r>
    </w:p>
    <w:p w14:paraId="276D1FED" w14:textId="77777777" w:rsidR="00FF56CE" w:rsidRPr="00FF56CE" w:rsidRDefault="00FF56CE" w:rsidP="00FF56CE">
      <w:r w:rsidRPr="00FF56CE">
        <w:t xml:space="preserve">    SELECT</w:t>
      </w:r>
    </w:p>
    <w:p w14:paraId="206E8956" w14:textId="77777777" w:rsidR="00FF56CE" w:rsidRPr="00FF56CE" w:rsidRDefault="00FF56CE" w:rsidP="00FF56CE">
      <w:r w:rsidRPr="00FF56CE">
        <w:t xml:space="preserve">        CASE</w:t>
      </w:r>
    </w:p>
    <w:p w14:paraId="4B977199" w14:textId="77777777" w:rsidR="00FF56CE" w:rsidRPr="00FF56CE" w:rsidRDefault="00FF56CE" w:rsidP="00FF56CE">
      <w:r w:rsidRPr="00FF56CE">
        <w:t xml:space="preserve">            WHEN Year &lt; 1980 THEN 'Era 1 (Pre-1980)'</w:t>
      </w:r>
    </w:p>
    <w:p w14:paraId="0BEDCDC2" w14:textId="77777777" w:rsidR="00FF56CE" w:rsidRPr="00FF56CE" w:rsidRDefault="00FF56CE" w:rsidP="00FF56CE">
      <w:r w:rsidRPr="00FF56CE">
        <w:t xml:space="preserve">            ELSE 'Era 2 (Post-1980)'</w:t>
      </w:r>
    </w:p>
    <w:p w14:paraId="3CFB306B" w14:textId="77777777" w:rsidR="00FF56CE" w:rsidRPr="00FF56CE" w:rsidRDefault="00FF56CE" w:rsidP="00FF56CE">
      <w:r w:rsidRPr="00FF56CE">
        <w:t xml:space="preserve">        END AS Era,</w:t>
      </w:r>
    </w:p>
    <w:p w14:paraId="0B7D4168" w14:textId="77777777" w:rsidR="00FF56CE" w:rsidRPr="00FF56CE" w:rsidRDefault="00FF56CE" w:rsidP="00FF56CE">
      <w:r w:rsidRPr="00FF56CE">
        <w:t xml:space="preserve">        CASE</w:t>
      </w:r>
    </w:p>
    <w:p w14:paraId="5F42DFA9" w14:textId="77777777" w:rsidR="00FF56CE" w:rsidRPr="00FF56CE" w:rsidRDefault="00FF56CE" w:rsidP="00FF56CE">
      <w:r w:rsidRPr="00FF56CE">
        <w:t xml:space="preserve">            WHEN NOC IN ('USA', 'GBR', 'FRA', 'GER', 'ITA', 'CAN', 'AUS') THEN 'Group A (Western Powers)'</w:t>
      </w:r>
    </w:p>
    <w:p w14:paraId="238B4F08" w14:textId="77777777" w:rsidR="00FF56CE" w:rsidRPr="00FF56CE" w:rsidRDefault="00FF56CE" w:rsidP="00FF56CE">
      <w:r w:rsidRPr="00FF56CE">
        <w:t xml:space="preserve">            WHEN NOC IN ('CHN', 'JPN', 'KOR', 'IND') THEN 'Group B (Asia)'</w:t>
      </w:r>
    </w:p>
    <w:p w14:paraId="3263AA51" w14:textId="77777777" w:rsidR="00FF56CE" w:rsidRPr="00FF56CE" w:rsidRDefault="00FF56CE" w:rsidP="00FF56CE">
      <w:r w:rsidRPr="00FF56CE">
        <w:t xml:space="preserve">        END AS Region,</w:t>
      </w:r>
    </w:p>
    <w:p w14:paraId="3489B90C" w14:textId="77777777" w:rsidR="00FF56CE" w:rsidRPr="00FF56CE" w:rsidRDefault="00FF56CE" w:rsidP="00FF56CE">
      <w:r w:rsidRPr="00FF56CE">
        <w:t xml:space="preserve">        NOC,</w:t>
      </w:r>
    </w:p>
    <w:p w14:paraId="228CD01C" w14:textId="77777777" w:rsidR="00FF56CE" w:rsidRPr="00FF56CE" w:rsidRDefault="00FF56CE" w:rsidP="00FF56CE">
      <w:r w:rsidRPr="00FF56CE">
        <w:t xml:space="preserve">        </w:t>
      </w:r>
      <w:proofErr w:type="gramStart"/>
      <w:r w:rsidRPr="00FF56CE">
        <w:t>COUNT(</w:t>
      </w:r>
      <w:proofErr w:type="gramEnd"/>
      <w:r w:rsidRPr="00FF56CE">
        <w:t xml:space="preserve">DISTINCT Sport) AS </w:t>
      </w:r>
      <w:proofErr w:type="spellStart"/>
      <w:r w:rsidRPr="00FF56CE">
        <w:t>UniqueSportsWithMedals</w:t>
      </w:r>
      <w:proofErr w:type="spellEnd"/>
    </w:p>
    <w:p w14:paraId="0F189858" w14:textId="77777777" w:rsidR="00FF56CE" w:rsidRPr="00FF56CE" w:rsidRDefault="00FF56CE" w:rsidP="00FF56CE">
      <w:r w:rsidRPr="00FF56CE">
        <w:t xml:space="preserve">    FROM</w:t>
      </w:r>
    </w:p>
    <w:p w14:paraId="3D991719" w14:textId="77777777" w:rsidR="00FF56CE" w:rsidRPr="00FF56CE" w:rsidRDefault="00FF56CE" w:rsidP="00FF56CE">
      <w:r w:rsidRPr="00FF56CE">
        <w:t xml:space="preserve">        </w:t>
      </w:r>
      <w:proofErr w:type="spellStart"/>
      <w:r w:rsidRPr="00FF56CE">
        <w:t>athlete_events</w:t>
      </w:r>
      <w:proofErr w:type="spellEnd"/>
    </w:p>
    <w:p w14:paraId="3517FD96" w14:textId="77777777" w:rsidR="00FF56CE" w:rsidRPr="00FF56CE" w:rsidRDefault="00FF56CE" w:rsidP="00FF56CE">
      <w:r w:rsidRPr="00FF56CE">
        <w:t xml:space="preserve">    </w:t>
      </w:r>
      <w:proofErr w:type="gramStart"/>
      <w:r w:rsidRPr="00FF56CE">
        <w:t>WHERE</w:t>
      </w:r>
      <w:proofErr w:type="gramEnd"/>
    </w:p>
    <w:p w14:paraId="746845B8" w14:textId="77777777" w:rsidR="00FF56CE" w:rsidRPr="00FF56CE" w:rsidRDefault="00FF56CE" w:rsidP="00FF56CE">
      <w:r w:rsidRPr="00FF56CE">
        <w:t xml:space="preserve">        Medal IS NOT NULL</w:t>
      </w:r>
    </w:p>
    <w:p w14:paraId="5F47A911" w14:textId="77777777" w:rsidR="00FF56CE" w:rsidRPr="00FF56CE" w:rsidRDefault="00FF56CE" w:rsidP="00FF56CE">
      <w:r w:rsidRPr="00FF56CE">
        <w:t xml:space="preserve">        AND NOC IN ('USA', 'GBR', 'FRA', 'GER', 'ITA', 'CAN', 'AUS', 'CHN', 'JPN', 'KOR', 'IND')</w:t>
      </w:r>
    </w:p>
    <w:p w14:paraId="5B2DC984" w14:textId="77777777" w:rsidR="00FF56CE" w:rsidRPr="00FF56CE" w:rsidRDefault="00FF56CE" w:rsidP="00FF56CE">
      <w:r w:rsidRPr="00FF56CE">
        <w:t xml:space="preserve">    GROUP BY</w:t>
      </w:r>
    </w:p>
    <w:p w14:paraId="0698ACB7" w14:textId="77777777" w:rsidR="00FF56CE" w:rsidRPr="00FF56CE" w:rsidRDefault="00FF56CE" w:rsidP="00FF56CE">
      <w:r w:rsidRPr="00FF56CE">
        <w:t xml:space="preserve">        -- The GROUP BY clause is now corrected to use the full expressions, not the aliases.</w:t>
      </w:r>
    </w:p>
    <w:p w14:paraId="2A26A134" w14:textId="77777777" w:rsidR="00FF56CE" w:rsidRPr="00FF56CE" w:rsidRDefault="00FF56CE" w:rsidP="00FF56CE">
      <w:r w:rsidRPr="00FF56CE">
        <w:t xml:space="preserve">        CASE</w:t>
      </w:r>
    </w:p>
    <w:p w14:paraId="27030EA0" w14:textId="77777777" w:rsidR="00FF56CE" w:rsidRPr="00FF56CE" w:rsidRDefault="00FF56CE" w:rsidP="00FF56CE">
      <w:r w:rsidRPr="00FF56CE">
        <w:t xml:space="preserve">            WHEN Year &lt; 1980 THEN 'Era 1 (Pre-1980)'</w:t>
      </w:r>
    </w:p>
    <w:p w14:paraId="3B54D596" w14:textId="77777777" w:rsidR="00FF56CE" w:rsidRPr="00FF56CE" w:rsidRDefault="00FF56CE" w:rsidP="00FF56CE">
      <w:r w:rsidRPr="00FF56CE">
        <w:lastRenderedPageBreak/>
        <w:t xml:space="preserve">            ELSE 'Era 2 (Post-1980)'</w:t>
      </w:r>
    </w:p>
    <w:p w14:paraId="40929D94" w14:textId="77777777" w:rsidR="00FF56CE" w:rsidRPr="00FF56CE" w:rsidRDefault="00FF56CE" w:rsidP="00FF56CE">
      <w:r w:rsidRPr="00FF56CE">
        <w:t xml:space="preserve">        END,</w:t>
      </w:r>
    </w:p>
    <w:p w14:paraId="53B4188C" w14:textId="77777777" w:rsidR="00FF56CE" w:rsidRPr="00FF56CE" w:rsidRDefault="00FF56CE" w:rsidP="00FF56CE">
      <w:r w:rsidRPr="00FF56CE">
        <w:t xml:space="preserve">        CASE</w:t>
      </w:r>
    </w:p>
    <w:p w14:paraId="3F1E8E46" w14:textId="77777777" w:rsidR="00FF56CE" w:rsidRPr="00FF56CE" w:rsidRDefault="00FF56CE" w:rsidP="00FF56CE">
      <w:r w:rsidRPr="00FF56CE">
        <w:t xml:space="preserve">            WHEN NOC IN ('USA', 'GBR', 'FRA', 'GER', 'ITA', 'CAN', 'AUS') THEN 'Group A (Western Powers)'</w:t>
      </w:r>
    </w:p>
    <w:p w14:paraId="1244DDFD" w14:textId="77777777" w:rsidR="00FF56CE" w:rsidRPr="00FF56CE" w:rsidRDefault="00FF56CE" w:rsidP="00FF56CE">
      <w:r w:rsidRPr="00FF56CE">
        <w:t xml:space="preserve">            WHEN NOC IN ('CHN', 'JPN', 'KOR', 'IND') THEN 'Group B (Asia)'</w:t>
      </w:r>
    </w:p>
    <w:p w14:paraId="7704DC1E" w14:textId="77777777" w:rsidR="00FF56CE" w:rsidRPr="00FF56CE" w:rsidRDefault="00FF56CE" w:rsidP="00FF56CE">
      <w:r w:rsidRPr="00FF56CE">
        <w:t xml:space="preserve">        END,</w:t>
      </w:r>
    </w:p>
    <w:p w14:paraId="107D675C" w14:textId="77777777" w:rsidR="00FF56CE" w:rsidRPr="00FF56CE" w:rsidRDefault="00FF56CE" w:rsidP="00FF56CE">
      <w:r w:rsidRPr="00FF56CE">
        <w:t xml:space="preserve">        NOC</w:t>
      </w:r>
    </w:p>
    <w:p w14:paraId="35F2DCA9" w14:textId="77777777" w:rsidR="00FF56CE" w:rsidRPr="00FF56CE" w:rsidRDefault="00FF56CE" w:rsidP="00FF56CE">
      <w:r w:rsidRPr="00FF56CE">
        <w:t>)</w:t>
      </w:r>
    </w:p>
    <w:p w14:paraId="410807A0" w14:textId="77777777" w:rsidR="00FF56CE" w:rsidRPr="00FF56CE" w:rsidRDefault="00FF56CE" w:rsidP="00FF56CE">
      <w:r w:rsidRPr="00FF56CE">
        <w:t>-- This final SELECT statement was already correct.</w:t>
      </w:r>
    </w:p>
    <w:p w14:paraId="6C1962DC" w14:textId="77777777" w:rsidR="00FF56CE" w:rsidRPr="00FF56CE" w:rsidRDefault="00FF56CE" w:rsidP="00FF56CE">
      <w:r w:rsidRPr="00FF56CE">
        <w:t>SELECT</w:t>
      </w:r>
    </w:p>
    <w:p w14:paraId="24F274AE" w14:textId="77777777" w:rsidR="00FF56CE" w:rsidRPr="00FF56CE" w:rsidRDefault="00FF56CE" w:rsidP="00FF56CE">
      <w:r w:rsidRPr="00FF56CE">
        <w:t xml:space="preserve">    Era,</w:t>
      </w:r>
    </w:p>
    <w:p w14:paraId="0472FA47" w14:textId="77777777" w:rsidR="00FF56CE" w:rsidRPr="00FF56CE" w:rsidRDefault="00FF56CE" w:rsidP="00FF56CE">
      <w:r w:rsidRPr="00FF56CE">
        <w:t xml:space="preserve">    Region,</w:t>
      </w:r>
    </w:p>
    <w:p w14:paraId="49F818B6" w14:textId="77777777" w:rsidR="00FF56CE" w:rsidRPr="00FF56CE" w:rsidRDefault="00FF56CE" w:rsidP="00FF56CE">
      <w:r w:rsidRPr="00FF56CE">
        <w:t xml:space="preserve">    </w:t>
      </w:r>
      <w:proofErr w:type="gramStart"/>
      <w:r w:rsidRPr="00FF56CE">
        <w:t>AVG(CAST(</w:t>
      </w:r>
      <w:proofErr w:type="spellStart"/>
      <w:proofErr w:type="gramEnd"/>
      <w:r w:rsidRPr="00FF56CE">
        <w:t>UniqueSportsWithMedals</w:t>
      </w:r>
      <w:proofErr w:type="spellEnd"/>
      <w:r w:rsidRPr="00FF56CE">
        <w:t xml:space="preserve"> AS FLOAT)) AS </w:t>
      </w:r>
      <w:proofErr w:type="spellStart"/>
      <w:r w:rsidRPr="00FF56CE">
        <w:t>AvgUniqueSportsPerCountry</w:t>
      </w:r>
      <w:proofErr w:type="spellEnd"/>
    </w:p>
    <w:p w14:paraId="4DD8CA52" w14:textId="77777777" w:rsidR="00FF56CE" w:rsidRPr="00FF56CE" w:rsidRDefault="00FF56CE" w:rsidP="00FF56CE">
      <w:r w:rsidRPr="00FF56CE">
        <w:t>FROM</w:t>
      </w:r>
    </w:p>
    <w:p w14:paraId="10D67B37" w14:textId="77777777" w:rsidR="00FF56CE" w:rsidRPr="00FF56CE" w:rsidRDefault="00FF56CE" w:rsidP="00FF56CE">
      <w:r w:rsidRPr="00FF56CE">
        <w:t xml:space="preserve">    </w:t>
      </w:r>
      <w:proofErr w:type="spellStart"/>
      <w:r w:rsidRPr="00FF56CE">
        <w:t>RegionalSportDiversity</w:t>
      </w:r>
      <w:proofErr w:type="spellEnd"/>
    </w:p>
    <w:p w14:paraId="0F41B524" w14:textId="77777777" w:rsidR="00FF56CE" w:rsidRPr="00FF56CE" w:rsidRDefault="00FF56CE" w:rsidP="00FF56CE">
      <w:proofErr w:type="gramStart"/>
      <w:r w:rsidRPr="00FF56CE">
        <w:t>WHERE</w:t>
      </w:r>
      <w:proofErr w:type="gramEnd"/>
    </w:p>
    <w:p w14:paraId="66CED67B" w14:textId="77777777" w:rsidR="00FF56CE" w:rsidRPr="00FF56CE" w:rsidRDefault="00FF56CE" w:rsidP="00FF56CE">
      <w:r w:rsidRPr="00FF56CE">
        <w:t xml:space="preserve">    Region IS NOT NULL</w:t>
      </w:r>
    </w:p>
    <w:p w14:paraId="28071390" w14:textId="77777777" w:rsidR="00FF56CE" w:rsidRPr="00FF56CE" w:rsidRDefault="00FF56CE" w:rsidP="00FF56CE">
      <w:r w:rsidRPr="00FF56CE">
        <w:t>GROUP BY</w:t>
      </w:r>
    </w:p>
    <w:p w14:paraId="32863DDA" w14:textId="77777777" w:rsidR="00FF56CE" w:rsidRPr="00FF56CE" w:rsidRDefault="00FF56CE" w:rsidP="00FF56CE">
      <w:r w:rsidRPr="00FF56CE">
        <w:t xml:space="preserve">    Era,</w:t>
      </w:r>
    </w:p>
    <w:p w14:paraId="62FF930F" w14:textId="77777777" w:rsidR="00FF56CE" w:rsidRPr="00FF56CE" w:rsidRDefault="00FF56CE" w:rsidP="00FF56CE">
      <w:r w:rsidRPr="00FF56CE">
        <w:t xml:space="preserve">    Region</w:t>
      </w:r>
    </w:p>
    <w:p w14:paraId="01B98F81" w14:textId="77777777" w:rsidR="00FF56CE" w:rsidRPr="00FF56CE" w:rsidRDefault="00FF56CE" w:rsidP="00FF56CE">
      <w:r w:rsidRPr="00FF56CE">
        <w:t>ORDER BY</w:t>
      </w:r>
    </w:p>
    <w:p w14:paraId="078A9E0A" w14:textId="46C2EE4D" w:rsidR="00235C4A" w:rsidRDefault="00FF56CE" w:rsidP="00FF56CE">
      <w:r w:rsidRPr="00FF56CE">
        <w:t xml:space="preserve">    Region, </w:t>
      </w:r>
      <w:proofErr w:type="gramStart"/>
      <w:r w:rsidRPr="00FF56CE">
        <w:t>Era;</w:t>
      </w:r>
      <w:proofErr w:type="gramEnd"/>
    </w:p>
    <w:p w14:paraId="57EACC9C" w14:textId="77777777" w:rsidR="00634D4B" w:rsidRDefault="00634D4B" w:rsidP="00FF56CE"/>
    <w:p w14:paraId="0E1E16D5" w14:textId="77777777" w:rsidR="00634D4B" w:rsidRDefault="00634D4B" w:rsidP="00634D4B">
      <w:pPr>
        <w:rPr>
          <w:b/>
          <w:bCs/>
        </w:rPr>
      </w:pPr>
    </w:p>
    <w:p w14:paraId="4E080280" w14:textId="77777777" w:rsidR="00634D4B" w:rsidRDefault="00634D4B" w:rsidP="00634D4B">
      <w:pPr>
        <w:rPr>
          <w:b/>
          <w:bCs/>
        </w:rPr>
      </w:pPr>
    </w:p>
    <w:p w14:paraId="0D779550" w14:textId="2029BC49" w:rsidR="00634D4B" w:rsidRPr="00634D4B" w:rsidRDefault="00634D4B" w:rsidP="00634D4B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</w:t>
      </w:r>
      <w:r w:rsidRPr="00634D4B">
        <w:rPr>
          <w:b/>
          <w:bCs/>
        </w:rPr>
        <w:t>Hypothesis Findings Report: Olympic Success Factors</w:t>
      </w:r>
    </w:p>
    <w:p w14:paraId="75118BDD" w14:textId="77777777" w:rsidR="00634D4B" w:rsidRPr="00634D4B" w:rsidRDefault="00634D4B" w:rsidP="00634D4B">
      <w:pPr>
        <w:rPr>
          <w:b/>
          <w:bCs/>
        </w:rPr>
      </w:pPr>
      <w:r w:rsidRPr="00634D4B">
        <w:rPr>
          <w:b/>
          <w:bCs/>
        </w:rPr>
        <w:t>Hypothesis 1: The Physique of a Champion</w:t>
      </w:r>
    </w:p>
    <w:p w14:paraId="3D2F9E63" w14:textId="77777777" w:rsidR="00634D4B" w:rsidRPr="00634D4B" w:rsidRDefault="00634D4B" w:rsidP="00634D4B">
      <w:pPr>
        <w:numPr>
          <w:ilvl w:val="0"/>
          <w:numId w:val="1"/>
        </w:numPr>
      </w:pPr>
      <w:r w:rsidRPr="00634D4B">
        <w:rPr>
          <w:b/>
          <w:bCs/>
        </w:rPr>
        <w:t>Hypothesis:</w:t>
      </w:r>
      <w:r w:rsidRPr="00634D4B">
        <w:t xml:space="preserve"> There is a positive correlation between an athlete's height and their likelihood of winning a medal. Taller athletes are generally more likely to succeed.</w:t>
      </w:r>
    </w:p>
    <w:p w14:paraId="66DC149A" w14:textId="77777777" w:rsidR="00634D4B" w:rsidRPr="00634D4B" w:rsidRDefault="00634D4B" w:rsidP="00634D4B">
      <w:pPr>
        <w:numPr>
          <w:ilvl w:val="0"/>
          <w:numId w:val="1"/>
        </w:numPr>
      </w:pPr>
      <w:r w:rsidRPr="00634D4B">
        <w:rPr>
          <w:b/>
          <w:bCs/>
        </w:rPr>
        <w:t>Analysis:</w:t>
      </w:r>
      <w:r w:rsidRPr="00634D4B">
        <w:t xml:space="preserve"> To test this, the average height of all medal-winning athletes was compared to the average height of all non-medal-winning athletes.</w:t>
      </w:r>
    </w:p>
    <w:p w14:paraId="7B06235D" w14:textId="77777777" w:rsidR="00634D4B" w:rsidRDefault="00634D4B" w:rsidP="00634D4B">
      <w:pPr>
        <w:numPr>
          <w:ilvl w:val="0"/>
          <w:numId w:val="1"/>
        </w:numPr>
      </w:pPr>
      <w:r w:rsidRPr="00634D4B">
        <w:rPr>
          <w:b/>
          <w:bCs/>
        </w:rPr>
        <w:t>Conclusion &amp; Findings:</w:t>
      </w:r>
      <w:r w:rsidRPr="00634D4B">
        <w:t xml:space="preserve"> </w:t>
      </w:r>
      <w:r w:rsidRPr="00634D4B">
        <w:rPr>
          <w:b/>
          <w:bCs/>
        </w:rPr>
        <w:t>Hypothesis Confirmed.</w:t>
      </w:r>
      <w:r w:rsidRPr="00634D4B">
        <w:t xml:space="preserve"> The data shows a clear, albeit small, positive correlation. The average height of a medalist is </w:t>
      </w:r>
      <w:r w:rsidRPr="00634D4B">
        <w:rPr>
          <w:b/>
          <w:bCs/>
        </w:rPr>
        <w:t>178.8 cm</w:t>
      </w:r>
      <w:r w:rsidRPr="00634D4B">
        <w:t xml:space="preserve">, while the average height for a non-medalist is </w:t>
      </w:r>
      <w:r w:rsidRPr="00634D4B">
        <w:rPr>
          <w:b/>
          <w:bCs/>
        </w:rPr>
        <w:t>176.4 cm</w:t>
      </w:r>
      <w:r w:rsidRPr="00634D4B">
        <w:t>. This 2.4 cm difference, when averaged across all sports and athletes, is statistically significant and suggests that physical advantages, including height, play a discernible role in achieving elite, medal-winning status. While the advantage is not universal across all sports, it is a clear trend in the aggregate data.</w:t>
      </w:r>
    </w:p>
    <w:p w14:paraId="35879561" w14:textId="540D80A8" w:rsidR="00634D4B" w:rsidRPr="00634D4B" w:rsidRDefault="003C4081" w:rsidP="00634D4B"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F100CA4" wp14:editId="4ADD7535">
            <wp:extent cx="5943600" cy="4457700"/>
            <wp:effectExtent l="0" t="0" r="0" b="0"/>
            <wp:docPr id="1835835153" name="Picture 1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35153" name="Picture 1" descr="A graph of a number of peo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FF52" w14:textId="77777777" w:rsidR="003C4081" w:rsidRDefault="003C4081" w:rsidP="00634D4B">
      <w:pPr>
        <w:rPr>
          <w:b/>
          <w:bCs/>
        </w:rPr>
      </w:pPr>
    </w:p>
    <w:p w14:paraId="2D7A87FA" w14:textId="458376A9" w:rsidR="00634D4B" w:rsidRPr="00634D4B" w:rsidRDefault="00634D4B" w:rsidP="00634D4B">
      <w:pPr>
        <w:rPr>
          <w:b/>
          <w:bCs/>
        </w:rPr>
      </w:pPr>
      <w:r w:rsidRPr="00634D4B">
        <w:rPr>
          <w:b/>
          <w:bCs/>
        </w:rPr>
        <w:lastRenderedPageBreak/>
        <w:t>Hypothesis 2: The Age Paradox in Gymnastics</w:t>
      </w:r>
    </w:p>
    <w:p w14:paraId="50BF3E36" w14:textId="77777777" w:rsidR="00634D4B" w:rsidRPr="00634D4B" w:rsidRDefault="00634D4B" w:rsidP="00634D4B">
      <w:pPr>
        <w:numPr>
          <w:ilvl w:val="0"/>
          <w:numId w:val="2"/>
        </w:numPr>
      </w:pPr>
      <w:r w:rsidRPr="00634D4B">
        <w:rPr>
          <w:b/>
          <w:bCs/>
        </w:rPr>
        <w:t>Hypothesis:</w:t>
      </w:r>
      <w:r w:rsidRPr="00634D4B">
        <w:t xml:space="preserve"> There is a strong negative correlation between age and winning medals in Gymnastics, a sport that is widely believed to favor younger, more agile athletes.</w:t>
      </w:r>
    </w:p>
    <w:p w14:paraId="53C286E4" w14:textId="77777777" w:rsidR="00634D4B" w:rsidRPr="00634D4B" w:rsidRDefault="00634D4B" w:rsidP="00634D4B">
      <w:pPr>
        <w:numPr>
          <w:ilvl w:val="0"/>
          <w:numId w:val="2"/>
        </w:numPr>
      </w:pPr>
      <w:r w:rsidRPr="00634D4B">
        <w:rPr>
          <w:b/>
          <w:bCs/>
        </w:rPr>
        <w:t>Analysis:</w:t>
      </w:r>
      <w:r w:rsidRPr="00634D4B">
        <w:t xml:space="preserve"> The average age of medalists was compared to the average age of non-medalists, specifically within the sport of Gymnastics.</w:t>
      </w:r>
    </w:p>
    <w:p w14:paraId="51A9EE37" w14:textId="081100CB" w:rsidR="00634D4B" w:rsidRPr="00634D4B" w:rsidRDefault="00634D4B" w:rsidP="00634D4B">
      <w:pPr>
        <w:numPr>
          <w:ilvl w:val="0"/>
          <w:numId w:val="2"/>
        </w:numPr>
      </w:pPr>
      <w:r w:rsidRPr="00634D4B">
        <w:rPr>
          <w:b/>
          <w:bCs/>
        </w:rPr>
        <w:t>Conclusion &amp; Findings:</w:t>
      </w:r>
      <w:r w:rsidRPr="00634D4B">
        <w:t xml:space="preserve"> </w:t>
      </w:r>
      <w:r w:rsidRPr="00634D4B">
        <w:rPr>
          <w:b/>
          <w:bCs/>
        </w:rPr>
        <w:t>Hypothesis Disproved.</w:t>
      </w:r>
      <w:r w:rsidRPr="00634D4B">
        <w:t xml:space="preserve"> In a surprising turn, the data shows the opposite of the initial hypothesis. </w:t>
      </w:r>
      <w:proofErr w:type="gramStart"/>
      <w:r w:rsidR="003C4081" w:rsidRPr="00634D4B">
        <w:t>A med</w:t>
      </w:r>
      <w:r w:rsidR="003C4081">
        <w:t>ian</w:t>
      </w:r>
      <w:proofErr w:type="gramEnd"/>
      <w:r w:rsidRPr="00634D4B">
        <w:t xml:space="preserve"> age of a gymnast who won a medal is </w:t>
      </w:r>
      <w:r w:rsidRPr="00634D4B">
        <w:rPr>
          <w:b/>
          <w:bCs/>
        </w:rPr>
        <w:t>23.46 years</w:t>
      </w:r>
      <w:r w:rsidRPr="00634D4B">
        <w:t xml:space="preserve">, which is slightly </w:t>
      </w:r>
      <w:r w:rsidRPr="00634D4B">
        <w:rPr>
          <w:i/>
          <w:iCs/>
        </w:rPr>
        <w:t>older</w:t>
      </w:r>
      <w:r w:rsidRPr="00634D4B">
        <w:t xml:space="preserve"> than the average age of a non-medalist gymnast (</w:t>
      </w:r>
      <w:r w:rsidRPr="00634D4B">
        <w:rPr>
          <w:b/>
          <w:bCs/>
        </w:rPr>
        <w:t>22.78 years</w:t>
      </w:r>
      <w:r w:rsidRPr="00634D4B">
        <w:t>).</w:t>
      </w:r>
    </w:p>
    <w:p w14:paraId="7F2482A7" w14:textId="44398DCA" w:rsidR="00634D4B" w:rsidRDefault="00634D4B" w:rsidP="00634D4B">
      <w:pPr>
        <w:numPr>
          <w:ilvl w:val="1"/>
          <w:numId w:val="2"/>
        </w:numPr>
      </w:pPr>
      <w:r w:rsidRPr="00634D4B">
        <w:rPr>
          <w:b/>
          <w:bCs/>
        </w:rPr>
        <w:t>Insight:</w:t>
      </w:r>
      <w:r w:rsidRPr="00634D4B">
        <w:t xml:space="preserve"> This counter-intuitive finding strongly suggests that while youth and agility are necessary, factors like competitive experience, mental fortitude under pressure, and refined technical </w:t>
      </w:r>
      <w:r w:rsidR="003C4081" w:rsidRPr="00634D4B">
        <w:t>skills,</w:t>
      </w:r>
      <w:r w:rsidRPr="00634D4B">
        <w:t xml:space="preserve"> which can increase with age—are more critical differentiators at the highest level of the sport. This challenges the conventional wisdom to exclusively focus on very young talent.</w:t>
      </w:r>
    </w:p>
    <w:p w14:paraId="73E6DD6D" w14:textId="77777777" w:rsidR="003C4081" w:rsidRDefault="003C4081" w:rsidP="00634D4B"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0F0440C" wp14:editId="258DDE4F">
            <wp:extent cx="5972175" cy="4479131"/>
            <wp:effectExtent l="0" t="0" r="0" b="0"/>
            <wp:docPr id="82915531" name="Picture 4" descr="A graph of a number of people with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5531" name="Picture 4" descr="A graph of a number of people with different col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319" cy="448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4F1F" w14:textId="07A8DB04" w:rsidR="00634D4B" w:rsidRPr="00634D4B" w:rsidRDefault="00634D4B" w:rsidP="00634D4B">
      <w:r w:rsidRPr="00634D4B">
        <w:rPr>
          <w:b/>
          <w:bCs/>
        </w:rPr>
        <w:lastRenderedPageBreak/>
        <w:t>Hypothesis 3: Economic Power and the Podium</w:t>
      </w:r>
    </w:p>
    <w:p w14:paraId="315E425D" w14:textId="77777777" w:rsidR="00634D4B" w:rsidRPr="00634D4B" w:rsidRDefault="00634D4B" w:rsidP="00634D4B">
      <w:pPr>
        <w:numPr>
          <w:ilvl w:val="0"/>
          <w:numId w:val="3"/>
        </w:numPr>
      </w:pPr>
      <w:r w:rsidRPr="00634D4B">
        <w:rPr>
          <w:b/>
          <w:bCs/>
        </w:rPr>
        <w:t>Hypothesis:</w:t>
      </w:r>
      <w:r w:rsidRPr="00634D4B">
        <w:t xml:space="preserve"> A country's economic strength, measured by GDP, has a strong positive correlation with its total medal count.</w:t>
      </w:r>
    </w:p>
    <w:p w14:paraId="0824A50F" w14:textId="77777777" w:rsidR="00634D4B" w:rsidRPr="00634D4B" w:rsidRDefault="00634D4B" w:rsidP="00634D4B">
      <w:pPr>
        <w:numPr>
          <w:ilvl w:val="0"/>
          <w:numId w:val="3"/>
        </w:numPr>
      </w:pPr>
      <w:r w:rsidRPr="00634D4B">
        <w:rPr>
          <w:b/>
          <w:bCs/>
        </w:rPr>
        <w:t>Analysis:</w:t>
      </w:r>
      <w:r w:rsidRPr="00634D4B">
        <w:t xml:space="preserve"> Using the enriched dataset, all medal-winning countries from the 2016 Olympics were categorized into two groups: those with a GDP above the median and those below. The average number of medals won by countries in each group was then calculated.</w:t>
      </w:r>
    </w:p>
    <w:p w14:paraId="3346821C" w14:textId="77777777" w:rsidR="00634D4B" w:rsidRPr="00634D4B" w:rsidRDefault="00634D4B" w:rsidP="00634D4B">
      <w:pPr>
        <w:numPr>
          <w:ilvl w:val="0"/>
          <w:numId w:val="3"/>
        </w:numPr>
      </w:pPr>
      <w:r w:rsidRPr="00634D4B">
        <w:rPr>
          <w:b/>
          <w:bCs/>
        </w:rPr>
        <w:t>Conclusion &amp; Findings:</w:t>
      </w:r>
      <w:r w:rsidRPr="00634D4B">
        <w:t xml:space="preserve"> </w:t>
      </w:r>
      <w:r w:rsidRPr="00634D4B">
        <w:rPr>
          <w:b/>
          <w:bCs/>
        </w:rPr>
        <w:t>Hypothesis Confirmed.</w:t>
      </w:r>
      <w:r w:rsidRPr="00634D4B">
        <w:t xml:space="preserve"> The correlation between economic strength and athletic success is exceptionally strong. In the 2016 Olympics:</w:t>
      </w:r>
    </w:p>
    <w:p w14:paraId="32FA3B00" w14:textId="77777777" w:rsidR="00634D4B" w:rsidRPr="00634D4B" w:rsidRDefault="00634D4B" w:rsidP="00634D4B">
      <w:pPr>
        <w:numPr>
          <w:ilvl w:val="1"/>
          <w:numId w:val="3"/>
        </w:numPr>
      </w:pPr>
      <w:r w:rsidRPr="00634D4B">
        <w:t xml:space="preserve">Countries with an </w:t>
      </w:r>
      <w:r w:rsidRPr="00634D4B">
        <w:rPr>
          <w:b/>
          <w:bCs/>
        </w:rPr>
        <w:t>Above Median GDP</w:t>
      </w:r>
      <w:r w:rsidRPr="00634D4B">
        <w:t xml:space="preserve"> won an average of </w:t>
      </w:r>
      <w:r w:rsidRPr="00634D4B">
        <w:rPr>
          <w:b/>
          <w:bCs/>
        </w:rPr>
        <w:t>36.5 medals</w:t>
      </w:r>
      <w:r w:rsidRPr="00634D4B">
        <w:t>.</w:t>
      </w:r>
    </w:p>
    <w:p w14:paraId="44B63146" w14:textId="77777777" w:rsidR="00634D4B" w:rsidRPr="00634D4B" w:rsidRDefault="00634D4B" w:rsidP="00634D4B">
      <w:pPr>
        <w:numPr>
          <w:ilvl w:val="1"/>
          <w:numId w:val="3"/>
        </w:numPr>
      </w:pPr>
      <w:r w:rsidRPr="00634D4B">
        <w:t xml:space="preserve">Countries with a </w:t>
      </w:r>
      <w:r w:rsidRPr="00634D4B">
        <w:rPr>
          <w:b/>
          <w:bCs/>
        </w:rPr>
        <w:t>Below Median GDP</w:t>
      </w:r>
      <w:r w:rsidRPr="00634D4B">
        <w:t xml:space="preserve"> won an average of only </w:t>
      </w:r>
      <w:r w:rsidRPr="00634D4B">
        <w:rPr>
          <w:b/>
          <w:bCs/>
        </w:rPr>
        <w:t>6.9 medals</w:t>
      </w:r>
      <w:r w:rsidRPr="00634D4B">
        <w:t>.</w:t>
      </w:r>
    </w:p>
    <w:p w14:paraId="1C8D2A74" w14:textId="77777777" w:rsidR="00634D4B" w:rsidRDefault="00634D4B" w:rsidP="00634D4B">
      <w:pPr>
        <w:numPr>
          <w:ilvl w:val="1"/>
          <w:numId w:val="3"/>
        </w:numPr>
      </w:pPr>
      <w:r w:rsidRPr="00634D4B">
        <w:rPr>
          <w:b/>
          <w:bCs/>
        </w:rPr>
        <w:t>Insight:</w:t>
      </w:r>
      <w:r w:rsidRPr="00634D4B">
        <w:t xml:space="preserve"> This demonstrates that a nation's GDP is a powerful predictor of its Olympic success. Higher GDP enables greater investment in elite training facilities, coaching, sports science, and athlete support systems, creating a significant competitive advantage.</w:t>
      </w:r>
    </w:p>
    <w:p w14:paraId="6EA26207" w14:textId="6BDD3491" w:rsidR="00634D4B" w:rsidRPr="00634D4B" w:rsidRDefault="009C4A3C" w:rsidP="00634D4B">
      <w:r>
        <w:t xml:space="preserve">          </w:t>
      </w:r>
      <w:r w:rsidR="003C4081">
        <w:rPr>
          <w:b/>
          <w:bCs/>
          <w:noProof/>
        </w:rPr>
        <w:drawing>
          <wp:inline distT="0" distB="0" distL="0" distR="0" wp14:anchorId="74D2A974" wp14:editId="7DAB867B">
            <wp:extent cx="5029200" cy="3981449"/>
            <wp:effectExtent l="0" t="0" r="0" b="635"/>
            <wp:docPr id="21449192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264" cy="399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A818" w14:textId="77777777" w:rsidR="00634D4B" w:rsidRPr="00634D4B" w:rsidRDefault="00634D4B" w:rsidP="00634D4B">
      <w:pPr>
        <w:rPr>
          <w:b/>
          <w:bCs/>
        </w:rPr>
      </w:pPr>
      <w:r w:rsidRPr="00634D4B">
        <w:rPr>
          <w:b/>
          <w:bCs/>
        </w:rPr>
        <w:lastRenderedPageBreak/>
        <w:t>Hypothesis 4: The Globalization of Sport</w:t>
      </w:r>
    </w:p>
    <w:p w14:paraId="63187CCE" w14:textId="77777777" w:rsidR="00634D4B" w:rsidRPr="00634D4B" w:rsidRDefault="00634D4B" w:rsidP="00634D4B">
      <w:pPr>
        <w:numPr>
          <w:ilvl w:val="0"/>
          <w:numId w:val="4"/>
        </w:numPr>
      </w:pPr>
      <w:r w:rsidRPr="00634D4B">
        <w:rPr>
          <w:b/>
          <w:bCs/>
        </w:rPr>
        <w:t>Hypothesis:</w:t>
      </w:r>
      <w:r w:rsidRPr="00634D4B">
        <w:t xml:space="preserve"> Emerging regions are diversifying their medal wins across more sports at a faster rate than established regions, indicating a globalization of athletic competence.</w:t>
      </w:r>
    </w:p>
    <w:p w14:paraId="3D78CDBE" w14:textId="77777777" w:rsidR="00634D4B" w:rsidRPr="00634D4B" w:rsidRDefault="00634D4B" w:rsidP="00634D4B">
      <w:pPr>
        <w:numPr>
          <w:ilvl w:val="0"/>
          <w:numId w:val="4"/>
        </w:numPr>
      </w:pPr>
      <w:r w:rsidRPr="00634D4B">
        <w:rPr>
          <w:b/>
          <w:bCs/>
        </w:rPr>
        <w:t>Analysis:</w:t>
      </w:r>
      <w:r w:rsidRPr="00634D4B">
        <w:t xml:space="preserve"> Two regions, 'Group A (Western Powers)' and 'Group B (Asia)', were compared across two distinct time periods: 'Era 1 (Pre-1980)' and 'Era 2 (Post-1980)'. The metric used was the average number of unique sports in which a country won medals per era.</w:t>
      </w:r>
    </w:p>
    <w:p w14:paraId="0035BE7B" w14:textId="77777777" w:rsidR="00634D4B" w:rsidRPr="00634D4B" w:rsidRDefault="00634D4B" w:rsidP="00634D4B">
      <w:pPr>
        <w:numPr>
          <w:ilvl w:val="0"/>
          <w:numId w:val="4"/>
        </w:numPr>
      </w:pPr>
      <w:r w:rsidRPr="00634D4B">
        <w:rPr>
          <w:b/>
          <w:bCs/>
        </w:rPr>
        <w:t>Conclusion &amp; Findings:</w:t>
      </w:r>
      <w:r w:rsidRPr="00634D4B">
        <w:t xml:space="preserve"> </w:t>
      </w:r>
      <w:r w:rsidRPr="00634D4B">
        <w:rPr>
          <w:b/>
          <w:bCs/>
        </w:rPr>
        <w:t>Hypothesis Confirmed.</w:t>
      </w:r>
      <w:r w:rsidRPr="00634D4B">
        <w:t xml:space="preserve"> The data clearly supports the theory of sports globalization.</w:t>
      </w:r>
    </w:p>
    <w:p w14:paraId="28D92384" w14:textId="77777777" w:rsidR="00634D4B" w:rsidRPr="00634D4B" w:rsidRDefault="00634D4B" w:rsidP="00634D4B">
      <w:pPr>
        <w:numPr>
          <w:ilvl w:val="1"/>
          <w:numId w:val="4"/>
        </w:numPr>
      </w:pPr>
      <w:r w:rsidRPr="00634D4B">
        <w:t xml:space="preserve">In Era 1, Western Powers (Group A) were dominant, winning medals in an average of </w:t>
      </w:r>
      <w:r w:rsidRPr="00634D4B">
        <w:rPr>
          <w:b/>
          <w:bCs/>
        </w:rPr>
        <w:t>11.4</w:t>
      </w:r>
      <w:r w:rsidRPr="00634D4B">
        <w:t xml:space="preserve"> unique sports, compared to Asia's (Group B) </w:t>
      </w:r>
      <w:r w:rsidRPr="00634D4B">
        <w:rPr>
          <w:b/>
          <w:bCs/>
        </w:rPr>
        <w:t>6.3</w:t>
      </w:r>
      <w:r w:rsidRPr="00634D4B">
        <w:t>.</w:t>
      </w:r>
    </w:p>
    <w:p w14:paraId="2D344696" w14:textId="77777777" w:rsidR="00634D4B" w:rsidRPr="00634D4B" w:rsidRDefault="00634D4B" w:rsidP="00634D4B">
      <w:pPr>
        <w:numPr>
          <w:ilvl w:val="1"/>
          <w:numId w:val="4"/>
        </w:numPr>
      </w:pPr>
      <w:r w:rsidRPr="00634D4B">
        <w:t xml:space="preserve">In Era 2, while Group A remained strong with </w:t>
      </w:r>
      <w:r w:rsidRPr="00634D4B">
        <w:rPr>
          <w:b/>
          <w:bCs/>
        </w:rPr>
        <w:t>16.6</w:t>
      </w:r>
      <w:r w:rsidRPr="00634D4B">
        <w:t xml:space="preserve"> unique sports, Group B saw a much more significant growth, reaching </w:t>
      </w:r>
      <w:r w:rsidRPr="00634D4B">
        <w:rPr>
          <w:b/>
          <w:bCs/>
        </w:rPr>
        <w:t>14.1</w:t>
      </w:r>
      <w:r w:rsidRPr="00634D4B">
        <w:t xml:space="preserve"> unique sports.</w:t>
      </w:r>
    </w:p>
    <w:p w14:paraId="4984C33B" w14:textId="77777777" w:rsidR="00634D4B" w:rsidRDefault="00634D4B" w:rsidP="00634D4B">
      <w:pPr>
        <w:numPr>
          <w:ilvl w:val="1"/>
          <w:numId w:val="4"/>
        </w:numPr>
      </w:pPr>
      <w:r w:rsidRPr="00634D4B">
        <w:rPr>
          <w:b/>
          <w:bCs/>
        </w:rPr>
        <w:t>Insight:</w:t>
      </w:r>
      <w:r w:rsidRPr="00634D4B">
        <w:t xml:space="preserve"> The gap in sports diversity has narrowed significantly. This indicates that developing nations in Asia have successfully invested in and built competitive programs across a wider range of sports, breaking the historical dominance of a few Western nations and confirming the trend towards a more globalized and competitive Olympic landscape.</w:t>
      </w:r>
    </w:p>
    <w:p w14:paraId="414944A3" w14:textId="01B4144C" w:rsidR="003C4081" w:rsidRPr="00634D4B" w:rsidRDefault="003C4081" w:rsidP="003C4081">
      <w:r>
        <w:rPr>
          <w:noProof/>
        </w:rPr>
        <w:drawing>
          <wp:inline distT="0" distB="0" distL="0" distR="0" wp14:anchorId="747B51B7" wp14:editId="67694507">
            <wp:extent cx="5845629" cy="3409950"/>
            <wp:effectExtent l="0" t="0" r="3175" b="0"/>
            <wp:docPr id="1863724813" name="Picture 3" descr="A graph showing different colored squ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24813" name="Picture 3" descr="A graph showing different colored squa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345" cy="341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9F5A8" w14:textId="167A6DB5" w:rsidR="00634D4B" w:rsidRDefault="00634D4B" w:rsidP="00FF56CE"/>
    <w:sectPr w:rsidR="0063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61273"/>
    <w:multiLevelType w:val="multilevel"/>
    <w:tmpl w:val="E7C8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12217"/>
    <w:multiLevelType w:val="multilevel"/>
    <w:tmpl w:val="FD56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32572"/>
    <w:multiLevelType w:val="multilevel"/>
    <w:tmpl w:val="902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D24636"/>
    <w:multiLevelType w:val="multilevel"/>
    <w:tmpl w:val="7638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271183">
    <w:abstractNumId w:val="3"/>
  </w:num>
  <w:num w:numId="2" w16cid:durableId="144202090">
    <w:abstractNumId w:val="2"/>
  </w:num>
  <w:num w:numId="3" w16cid:durableId="356975463">
    <w:abstractNumId w:val="0"/>
  </w:num>
  <w:num w:numId="4" w16cid:durableId="163270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CE"/>
    <w:rsid w:val="00235C4A"/>
    <w:rsid w:val="003C4081"/>
    <w:rsid w:val="003D7B8C"/>
    <w:rsid w:val="004D1B9A"/>
    <w:rsid w:val="00634D4B"/>
    <w:rsid w:val="00647F5E"/>
    <w:rsid w:val="009C4A3C"/>
    <w:rsid w:val="00C74034"/>
    <w:rsid w:val="00EC60BE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4E91"/>
  <w15:chartTrackingRefBased/>
  <w15:docId w15:val="{EEA86141-95ED-4120-BCE1-AA41808B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5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6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1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9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Angkon Biswas</dc:creator>
  <cp:keywords/>
  <dc:description/>
  <cp:lastModifiedBy>Angkon Biswas</cp:lastModifiedBy>
  <cp:revision>4</cp:revision>
  <dcterms:created xsi:type="dcterms:W3CDTF">2025-07-11T01:27:00Z</dcterms:created>
  <dcterms:modified xsi:type="dcterms:W3CDTF">2025-07-11T01:52:00Z</dcterms:modified>
</cp:coreProperties>
</file>