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F6" w:rsidRDefault="00E123BC" w:rsidP="008B4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сайта для изучения английского языка</w:t>
      </w:r>
    </w:p>
    <w:p w:rsidR="00E123BC" w:rsidRDefault="00E123BC" w:rsidP="008B4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заключается в создании сайта, на котором пользователи смогут совершенствовать свои навыки владения английским языком с минимальными затратами и неудобствами. Сайт имеет три различных функциональных режима работы.</w:t>
      </w:r>
    </w:p>
    <w:p w:rsidR="00613824" w:rsidRDefault="00613824" w:rsidP="008B48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50F8" w:rsidRPr="00613824" w:rsidRDefault="00C850F8" w:rsidP="008B489E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3824">
        <w:rPr>
          <w:rFonts w:ascii="Times New Roman" w:hAnsi="Times New Roman" w:cs="Times New Roman"/>
          <w:sz w:val="28"/>
          <w:szCs w:val="28"/>
          <w:u w:val="single"/>
        </w:rPr>
        <w:t>Интерактивные упражнения</w:t>
      </w:r>
    </w:p>
    <w:p w:rsidR="001F560C" w:rsidRDefault="00E123BC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пользователю предоставляется доступ к множеству интерактивных упражнений. Каждое из этих упражнений имеет деление по уровню владения английским и различным темам</w:t>
      </w:r>
      <w:r w:rsidR="007037BE">
        <w:rPr>
          <w:rFonts w:ascii="Times New Roman" w:hAnsi="Times New Roman" w:cs="Times New Roman"/>
          <w:sz w:val="28"/>
          <w:szCs w:val="28"/>
        </w:rPr>
        <w:t xml:space="preserve">. </w:t>
      </w:r>
      <w:r w:rsidR="001F560C">
        <w:rPr>
          <w:rFonts w:ascii="Times New Roman" w:hAnsi="Times New Roman" w:cs="Times New Roman"/>
          <w:sz w:val="28"/>
          <w:szCs w:val="28"/>
        </w:rPr>
        <w:t xml:space="preserve">При регистрации пользователь проходит тестирование, согласно результатам которого определяется его уровень владения языком и то, что ему необходимо подтянуть. </w:t>
      </w:r>
    </w:p>
    <w:p w:rsidR="007037BE" w:rsidRDefault="007037BE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рекомендуются задания с высоким рейтингом, подходящие ему по уровню и в соответствие с темой, на </w:t>
      </w:r>
      <w:r w:rsidR="001F560C">
        <w:rPr>
          <w:rFonts w:ascii="Times New Roman" w:hAnsi="Times New Roman" w:cs="Times New Roman"/>
          <w:sz w:val="28"/>
          <w:szCs w:val="28"/>
        </w:rPr>
        <w:t>которую сейчас выполняет пользователь</w:t>
      </w:r>
      <w:r>
        <w:rPr>
          <w:rFonts w:ascii="Times New Roman" w:hAnsi="Times New Roman" w:cs="Times New Roman"/>
          <w:sz w:val="28"/>
          <w:szCs w:val="28"/>
        </w:rPr>
        <w:t>, но он может выбрать задание любого уровня на любую тему.</w:t>
      </w:r>
      <w:r w:rsidR="00C850F8">
        <w:rPr>
          <w:rFonts w:ascii="Times New Roman" w:hAnsi="Times New Roman" w:cs="Times New Roman"/>
          <w:sz w:val="28"/>
          <w:szCs w:val="28"/>
        </w:rPr>
        <w:t xml:space="preserve"> Для поиска накладываются множество фильтров.</w:t>
      </w:r>
      <w:r>
        <w:rPr>
          <w:rFonts w:ascii="Times New Roman" w:hAnsi="Times New Roman" w:cs="Times New Roman"/>
          <w:sz w:val="28"/>
          <w:szCs w:val="28"/>
        </w:rPr>
        <w:t xml:space="preserve"> Рекомендованные просто выводятся в начале списка. После выполнения каждого задания происходит разбор каждого пункта этого задания (если формат это позволяет).</w:t>
      </w:r>
      <w:r w:rsidR="00CF4F5D">
        <w:rPr>
          <w:rFonts w:ascii="Times New Roman" w:hAnsi="Times New Roman" w:cs="Times New Roman"/>
          <w:sz w:val="28"/>
          <w:szCs w:val="28"/>
        </w:rPr>
        <w:t xml:space="preserve"> Пользователь может писать и рисовать прямо на листе с разбором. </w:t>
      </w:r>
      <w:r w:rsidR="008B489E">
        <w:rPr>
          <w:rFonts w:ascii="Times New Roman" w:hAnsi="Times New Roman" w:cs="Times New Roman"/>
          <w:sz w:val="28"/>
          <w:szCs w:val="28"/>
        </w:rPr>
        <w:t xml:space="preserve">Пользователь имеет свой конспект. </w:t>
      </w:r>
      <w:r w:rsidR="00CF4F5D">
        <w:rPr>
          <w:rFonts w:ascii="Times New Roman" w:hAnsi="Times New Roman" w:cs="Times New Roman"/>
          <w:sz w:val="28"/>
          <w:szCs w:val="28"/>
        </w:rPr>
        <w:t>Выполненные задания сохраняются</w:t>
      </w:r>
      <w:r w:rsidR="003A7D3A">
        <w:rPr>
          <w:rFonts w:ascii="Times New Roman" w:hAnsi="Times New Roman" w:cs="Times New Roman"/>
          <w:sz w:val="28"/>
          <w:szCs w:val="28"/>
        </w:rPr>
        <w:t>,</w:t>
      </w:r>
      <w:r w:rsidR="00CF4F5D">
        <w:rPr>
          <w:rFonts w:ascii="Times New Roman" w:hAnsi="Times New Roman" w:cs="Times New Roman"/>
          <w:sz w:val="28"/>
          <w:szCs w:val="28"/>
        </w:rPr>
        <w:t xml:space="preserve"> при сохранении используются те же фильтры и классификации, что и при выб</w:t>
      </w:r>
      <w:r w:rsidR="002A23E2">
        <w:rPr>
          <w:rFonts w:ascii="Times New Roman" w:hAnsi="Times New Roman" w:cs="Times New Roman"/>
          <w:sz w:val="28"/>
          <w:szCs w:val="28"/>
        </w:rPr>
        <w:t>о</w:t>
      </w:r>
      <w:r w:rsidR="00CF4F5D">
        <w:rPr>
          <w:rFonts w:ascii="Times New Roman" w:hAnsi="Times New Roman" w:cs="Times New Roman"/>
          <w:sz w:val="28"/>
          <w:szCs w:val="28"/>
        </w:rPr>
        <w:t>ре задания.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так же может посмотреть свой уровень языка и рейтинг по каждому виду задания по каждой теме.</w:t>
      </w:r>
      <w:r w:rsidR="00D210E0">
        <w:rPr>
          <w:rFonts w:ascii="Times New Roman" w:hAnsi="Times New Roman" w:cs="Times New Roman"/>
          <w:sz w:val="28"/>
          <w:szCs w:val="28"/>
        </w:rPr>
        <w:t xml:space="preserve"> Пользователи имеют возможность поставить оценку заданию. И в соответствие с этими оценками дальше сначала предлагаются самые качественные задания.</w:t>
      </w:r>
    </w:p>
    <w:p w:rsidR="008B489E" w:rsidRDefault="008B489E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любыми двумя пользователи возможен чат.</w:t>
      </w:r>
    </w:p>
    <w:p w:rsidR="00D210E0" w:rsidRPr="00D210E0" w:rsidRDefault="00613824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придумывать задания и давать их своим ученикам, решать самому или просто выложить в открытый доступ. Задания, созданные пользователями, проверяют на качество специальные работники (на первом этапе отсева ими могут выступать и пользователи с хорошим рейтингом) и, если задание качественно – это задание добавляется в список заданий. При этом и составитель задания и тот, кто помогал с проверкой и отсевом получают какие-то бонусы.</w:t>
      </w:r>
    </w:p>
    <w:p w:rsidR="007037BE" w:rsidRDefault="007037BE" w:rsidP="008B48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B489E" w:rsidRDefault="008B489E" w:rsidP="008B48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037BE" w:rsidRPr="00613824" w:rsidRDefault="00C850F8" w:rsidP="008B48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3824">
        <w:rPr>
          <w:rFonts w:ascii="Times New Roman" w:hAnsi="Times New Roman" w:cs="Times New Roman"/>
          <w:sz w:val="28"/>
          <w:szCs w:val="28"/>
          <w:u w:val="single"/>
        </w:rPr>
        <w:lastRenderedPageBreak/>
        <w:t>Репетитор</w:t>
      </w:r>
    </w:p>
    <w:p w:rsidR="0082060C" w:rsidRDefault="00C850F8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пользователь (репетитор) получает возможность отслеживать выполнение заданий другого пользователя</w:t>
      </w:r>
      <w:r w:rsidR="00E713DA">
        <w:rPr>
          <w:rFonts w:ascii="Times New Roman" w:hAnsi="Times New Roman" w:cs="Times New Roman"/>
          <w:sz w:val="28"/>
          <w:szCs w:val="28"/>
        </w:rPr>
        <w:t xml:space="preserve"> (ученика)</w:t>
      </w:r>
      <w:r>
        <w:rPr>
          <w:rFonts w:ascii="Times New Roman" w:hAnsi="Times New Roman" w:cs="Times New Roman"/>
          <w:sz w:val="28"/>
          <w:szCs w:val="28"/>
        </w:rPr>
        <w:t>, с его разрешения.</w:t>
      </w:r>
      <w:r w:rsidR="00E713DA">
        <w:rPr>
          <w:rFonts w:ascii="Times New Roman" w:hAnsi="Times New Roman" w:cs="Times New Roman"/>
          <w:sz w:val="28"/>
          <w:szCs w:val="28"/>
        </w:rPr>
        <w:t xml:space="preserve"> Связь между репетитором и учеником может осуществляться с помощью веб-камеры. </w:t>
      </w:r>
    </w:p>
    <w:p w:rsidR="0082060C" w:rsidRDefault="00E713DA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репетитора и у ученика есть холст, на котором они могут рисовать и писать. Притом, рисовать и писать на нем могут оба. </w:t>
      </w:r>
      <w:r w:rsidR="00A507E1">
        <w:rPr>
          <w:rFonts w:ascii="Times New Roman" w:hAnsi="Times New Roman" w:cs="Times New Roman"/>
          <w:sz w:val="28"/>
          <w:szCs w:val="28"/>
        </w:rPr>
        <w:t>У ученика есть второй холст, доступа к которому репетитор не имеет. На этот холст он может записывать что хочет и копировать части первого холста.</w:t>
      </w:r>
      <w:r w:rsidR="00AB70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0F8" w:rsidRDefault="00AB70F8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Репетитор может давать пользователю задания. Эти задания отправляются у пользователя в специальную папку. Он имеет возможность брать задания оттуда и решать. Преподаватель видит процесс решения в прямом эфире. У репетитора есть свой список заданий, которые он хочет дать </w:t>
      </w:r>
      <w:r w:rsidR="0082060C">
        <w:rPr>
          <w:rFonts w:ascii="Times New Roman" w:hAnsi="Times New Roman" w:cs="Times New Roman"/>
          <w:sz w:val="28"/>
          <w:szCs w:val="28"/>
        </w:rPr>
        <w:t>ученику для каждого ученика. То есть – он заходит в режим репетитора и выбирает ученика (учеников) с которым занимается. Можно одновременно заниматься с группой. У репетитора для каждого ученика есть список рекомендованных заданий. Репетитору для ученика рекомендуются задания с высоким рейтингом, подходящие ученику по уровню и в соответствие с темой, на которую сейчас выполняет задание. Для группы студентов схема та же.</w:t>
      </w:r>
      <w:r w:rsidR="00CF4F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F5D" w:rsidRDefault="00613824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CF4F5D">
        <w:rPr>
          <w:rFonts w:ascii="Times New Roman" w:hAnsi="Times New Roman" w:cs="Times New Roman"/>
          <w:sz w:val="28"/>
          <w:szCs w:val="28"/>
        </w:rPr>
        <w:t>же ученик может просматривать урок в записи.</w:t>
      </w:r>
    </w:p>
    <w:p w:rsidR="007037BE" w:rsidRDefault="00CF4F5D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просмотру урока</w:t>
      </w:r>
      <w:r w:rsidR="00D210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разрешения репетитора</w:t>
      </w:r>
      <w:r w:rsidR="00D210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может подключиться любой пользователь и наблюдать за процессом.</w:t>
      </w:r>
    </w:p>
    <w:p w:rsidR="00613824" w:rsidRDefault="00D210E0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ученик репетитора может поставить этому репетитору оценку.</w:t>
      </w:r>
    </w:p>
    <w:p w:rsidR="00D210E0" w:rsidRDefault="00D210E0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рейтинг репетиторов, в котором отображаются профили репетиторов с рейтингами, их расценками и различными условиями.</w:t>
      </w:r>
      <w:r w:rsidR="003A7D3A">
        <w:rPr>
          <w:rFonts w:ascii="Times New Roman" w:hAnsi="Times New Roman" w:cs="Times New Roman"/>
          <w:sz w:val="28"/>
          <w:szCs w:val="28"/>
        </w:rPr>
        <w:t xml:space="preserve"> На этот рейтинг при просмотре его можно накладывать различные фильтры.</w:t>
      </w:r>
    </w:p>
    <w:p w:rsidR="00D210E0" w:rsidRDefault="00D210E0" w:rsidP="008B489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3824" w:rsidRDefault="00613824" w:rsidP="008B489E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3824">
        <w:rPr>
          <w:rFonts w:ascii="Times New Roman" w:hAnsi="Times New Roman" w:cs="Times New Roman"/>
          <w:sz w:val="28"/>
          <w:szCs w:val="28"/>
          <w:u w:val="single"/>
        </w:rPr>
        <w:t>Учебники</w:t>
      </w:r>
    </w:p>
    <w:p w:rsidR="008B489E" w:rsidRPr="008B489E" w:rsidRDefault="008B489E" w:rsidP="008B489E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 потом. Сначала реализуем первые два пункта.</w:t>
      </w:r>
    </w:p>
    <w:p w:rsidR="00613824" w:rsidRDefault="001F560C" w:rsidP="008B48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доступ к практически всем популярным учебникам и интерактивным заданиям к ним. Это происходит через специальные сайты учебников, на которых представлены их электронные версии и интерактивные задания по ним. По результатам входного тестирования (тому, что пользователь хотел бы подтянуть), рейтингам учебников, спецификам учебников (в чем каждый из них лучше) и тому, какой учебник нам предложит более выгодный тариф, мы рекомендуем пользователю некоторые учебники. При этом пользователь может выбрать любой из учебников, представленных на нашем сайте.</w:t>
      </w:r>
    </w:p>
    <w:p w:rsidR="001F560C" w:rsidRDefault="001F560C" w:rsidP="008B48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просматривать демо-версии каждого из учебников (и их интерактивных упражнений) с целью понять, подходит ли ему этот учебник. </w:t>
      </w:r>
      <w:r w:rsidR="00D210E0">
        <w:rPr>
          <w:rFonts w:ascii="Times New Roman" w:hAnsi="Times New Roman" w:cs="Times New Roman"/>
          <w:sz w:val="28"/>
          <w:szCs w:val="28"/>
        </w:rPr>
        <w:t xml:space="preserve">Демо-версии не требуют длительной процедуры регистрации. </w:t>
      </w:r>
    </w:p>
    <w:p w:rsidR="00D210E0" w:rsidRDefault="00D210E0" w:rsidP="008B48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решил, что ему этот учебник подходит – он мо</w:t>
      </w:r>
      <w:r w:rsidR="002A23E2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ет активировать аккаунт, этого учебника, тем самым получив доступ к интерактивным заданиям и к самому учебнику. На нашем сайте отображается прогресс пользователя по каждому из учебников.</w:t>
      </w:r>
    </w:p>
    <w:p w:rsidR="003A7D3A" w:rsidRPr="001F560C" w:rsidRDefault="003A7D3A" w:rsidP="008B48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ставить учебникам оценки. И при выборе себе учебника пользователь на эти учебники может накладывать фильтры.</w:t>
      </w:r>
    </w:p>
    <w:sectPr w:rsidR="003A7D3A" w:rsidRPr="001F560C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44" w:rsidRDefault="00455544" w:rsidP="008B489E">
      <w:pPr>
        <w:spacing w:after="0" w:line="240" w:lineRule="auto"/>
      </w:pPr>
      <w:r>
        <w:separator/>
      </w:r>
    </w:p>
  </w:endnote>
  <w:endnote w:type="continuationSeparator" w:id="0">
    <w:p w:rsidR="00455544" w:rsidRDefault="00455544" w:rsidP="008B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44" w:rsidRDefault="00455544" w:rsidP="008B489E">
      <w:pPr>
        <w:spacing w:after="0" w:line="240" w:lineRule="auto"/>
      </w:pPr>
      <w:r>
        <w:separator/>
      </w:r>
    </w:p>
  </w:footnote>
  <w:footnote w:type="continuationSeparator" w:id="0">
    <w:p w:rsidR="00455544" w:rsidRDefault="00455544" w:rsidP="008B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1D"/>
    <w:multiLevelType w:val="hybridMultilevel"/>
    <w:tmpl w:val="56BE41B0"/>
    <w:lvl w:ilvl="0" w:tplc="04190011">
      <w:start w:val="1"/>
      <w:numFmt w:val="decimal"/>
      <w:lvlText w:val="%1)"/>
      <w:lvlJc w:val="left"/>
      <w:pPr>
        <w:ind w:left="8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28" w:hanging="360"/>
      </w:pPr>
    </w:lvl>
    <w:lvl w:ilvl="2" w:tplc="0419001B" w:tentative="1">
      <w:start w:val="1"/>
      <w:numFmt w:val="lowerRoman"/>
      <w:lvlText w:val="%3."/>
      <w:lvlJc w:val="right"/>
      <w:pPr>
        <w:ind w:left="9948" w:hanging="180"/>
      </w:pPr>
    </w:lvl>
    <w:lvl w:ilvl="3" w:tplc="0419000F" w:tentative="1">
      <w:start w:val="1"/>
      <w:numFmt w:val="decimal"/>
      <w:lvlText w:val="%4."/>
      <w:lvlJc w:val="left"/>
      <w:pPr>
        <w:ind w:left="10668" w:hanging="360"/>
      </w:pPr>
    </w:lvl>
    <w:lvl w:ilvl="4" w:tplc="04190019" w:tentative="1">
      <w:start w:val="1"/>
      <w:numFmt w:val="lowerLetter"/>
      <w:lvlText w:val="%5."/>
      <w:lvlJc w:val="left"/>
      <w:pPr>
        <w:ind w:left="11388" w:hanging="360"/>
      </w:pPr>
    </w:lvl>
    <w:lvl w:ilvl="5" w:tplc="0419001B" w:tentative="1">
      <w:start w:val="1"/>
      <w:numFmt w:val="lowerRoman"/>
      <w:lvlText w:val="%6."/>
      <w:lvlJc w:val="right"/>
      <w:pPr>
        <w:ind w:left="12108" w:hanging="180"/>
      </w:pPr>
    </w:lvl>
    <w:lvl w:ilvl="6" w:tplc="0419000F" w:tentative="1">
      <w:start w:val="1"/>
      <w:numFmt w:val="decimal"/>
      <w:lvlText w:val="%7."/>
      <w:lvlJc w:val="left"/>
      <w:pPr>
        <w:ind w:left="12828" w:hanging="360"/>
      </w:pPr>
    </w:lvl>
    <w:lvl w:ilvl="7" w:tplc="04190019" w:tentative="1">
      <w:start w:val="1"/>
      <w:numFmt w:val="lowerLetter"/>
      <w:lvlText w:val="%8."/>
      <w:lvlJc w:val="left"/>
      <w:pPr>
        <w:ind w:left="13548" w:hanging="360"/>
      </w:pPr>
    </w:lvl>
    <w:lvl w:ilvl="8" w:tplc="0419001B" w:tentative="1">
      <w:start w:val="1"/>
      <w:numFmt w:val="lowerRoman"/>
      <w:lvlText w:val="%9."/>
      <w:lvlJc w:val="right"/>
      <w:pPr>
        <w:ind w:left="142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3BC"/>
    <w:rsid w:val="00003F54"/>
    <w:rsid w:val="00004A98"/>
    <w:rsid w:val="0000649D"/>
    <w:rsid w:val="000109CA"/>
    <w:rsid w:val="00010F1B"/>
    <w:rsid w:val="00011B21"/>
    <w:rsid w:val="00012918"/>
    <w:rsid w:val="0001391B"/>
    <w:rsid w:val="00013ABA"/>
    <w:rsid w:val="00015A2F"/>
    <w:rsid w:val="0001630F"/>
    <w:rsid w:val="00020D2E"/>
    <w:rsid w:val="000215FA"/>
    <w:rsid w:val="00025CBC"/>
    <w:rsid w:val="0003051D"/>
    <w:rsid w:val="000374B0"/>
    <w:rsid w:val="00042EEB"/>
    <w:rsid w:val="00044D58"/>
    <w:rsid w:val="00055F06"/>
    <w:rsid w:val="0006083D"/>
    <w:rsid w:val="000620FB"/>
    <w:rsid w:val="00075608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F683A"/>
    <w:rsid w:val="00100779"/>
    <w:rsid w:val="001057B1"/>
    <w:rsid w:val="0010795D"/>
    <w:rsid w:val="00110563"/>
    <w:rsid w:val="0011570F"/>
    <w:rsid w:val="00120821"/>
    <w:rsid w:val="00123F6F"/>
    <w:rsid w:val="001267CA"/>
    <w:rsid w:val="00126943"/>
    <w:rsid w:val="0013019A"/>
    <w:rsid w:val="00132B32"/>
    <w:rsid w:val="00145058"/>
    <w:rsid w:val="00146ADD"/>
    <w:rsid w:val="00147A0C"/>
    <w:rsid w:val="001511A7"/>
    <w:rsid w:val="00160E55"/>
    <w:rsid w:val="00162149"/>
    <w:rsid w:val="001622F4"/>
    <w:rsid w:val="001701DD"/>
    <w:rsid w:val="001745F2"/>
    <w:rsid w:val="00174E46"/>
    <w:rsid w:val="00180111"/>
    <w:rsid w:val="00182733"/>
    <w:rsid w:val="001847D8"/>
    <w:rsid w:val="00196D00"/>
    <w:rsid w:val="001A42F1"/>
    <w:rsid w:val="001A6347"/>
    <w:rsid w:val="001A7662"/>
    <w:rsid w:val="001B2C97"/>
    <w:rsid w:val="001B5B45"/>
    <w:rsid w:val="001C2808"/>
    <w:rsid w:val="001C6F43"/>
    <w:rsid w:val="001D0222"/>
    <w:rsid w:val="001D4D7C"/>
    <w:rsid w:val="001E1D41"/>
    <w:rsid w:val="001E3E50"/>
    <w:rsid w:val="001E4EE2"/>
    <w:rsid w:val="001F2EFC"/>
    <w:rsid w:val="001F3982"/>
    <w:rsid w:val="001F560C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A23E2"/>
    <w:rsid w:val="002B6326"/>
    <w:rsid w:val="002B771E"/>
    <w:rsid w:val="002B7F93"/>
    <w:rsid w:val="002C13C8"/>
    <w:rsid w:val="002D23E3"/>
    <w:rsid w:val="002D4FC7"/>
    <w:rsid w:val="002D78ED"/>
    <w:rsid w:val="002E0BD0"/>
    <w:rsid w:val="002E383C"/>
    <w:rsid w:val="002E515B"/>
    <w:rsid w:val="002E53F5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4FED"/>
    <w:rsid w:val="003623ED"/>
    <w:rsid w:val="0037299F"/>
    <w:rsid w:val="00377AC6"/>
    <w:rsid w:val="0038380A"/>
    <w:rsid w:val="003937F8"/>
    <w:rsid w:val="00393E36"/>
    <w:rsid w:val="003A2D73"/>
    <w:rsid w:val="003A7892"/>
    <w:rsid w:val="003A7D3A"/>
    <w:rsid w:val="003B3CA4"/>
    <w:rsid w:val="003B46B9"/>
    <w:rsid w:val="003C1C38"/>
    <w:rsid w:val="003C2384"/>
    <w:rsid w:val="003C532E"/>
    <w:rsid w:val="003D4D4D"/>
    <w:rsid w:val="003E0C26"/>
    <w:rsid w:val="003E1E33"/>
    <w:rsid w:val="003E50C4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5544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950"/>
    <w:rsid w:val="004C5DF6"/>
    <w:rsid w:val="004D3845"/>
    <w:rsid w:val="004D3AE1"/>
    <w:rsid w:val="004E78E4"/>
    <w:rsid w:val="004F0082"/>
    <w:rsid w:val="004F105B"/>
    <w:rsid w:val="0050721F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6EC0"/>
    <w:rsid w:val="005D40BF"/>
    <w:rsid w:val="005D55A7"/>
    <w:rsid w:val="005E19BA"/>
    <w:rsid w:val="005E46BA"/>
    <w:rsid w:val="005E4FCA"/>
    <w:rsid w:val="005E62F2"/>
    <w:rsid w:val="005F4E3B"/>
    <w:rsid w:val="005F7BF3"/>
    <w:rsid w:val="00600DD8"/>
    <w:rsid w:val="00602305"/>
    <w:rsid w:val="0060263D"/>
    <w:rsid w:val="00603027"/>
    <w:rsid w:val="00611300"/>
    <w:rsid w:val="00611325"/>
    <w:rsid w:val="00613824"/>
    <w:rsid w:val="006225B8"/>
    <w:rsid w:val="00627F37"/>
    <w:rsid w:val="0063039A"/>
    <w:rsid w:val="0063275D"/>
    <w:rsid w:val="006428B2"/>
    <w:rsid w:val="006461DD"/>
    <w:rsid w:val="00655946"/>
    <w:rsid w:val="00661AA6"/>
    <w:rsid w:val="006638D0"/>
    <w:rsid w:val="00663E4A"/>
    <w:rsid w:val="00674BA5"/>
    <w:rsid w:val="00676301"/>
    <w:rsid w:val="006767BB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1263"/>
    <w:rsid w:val="006F50C3"/>
    <w:rsid w:val="006F6191"/>
    <w:rsid w:val="006F7EBB"/>
    <w:rsid w:val="00702E68"/>
    <w:rsid w:val="007031D3"/>
    <w:rsid w:val="0070372D"/>
    <w:rsid w:val="007037BE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90F1B"/>
    <w:rsid w:val="00791C54"/>
    <w:rsid w:val="0079491B"/>
    <w:rsid w:val="0079564A"/>
    <w:rsid w:val="00797213"/>
    <w:rsid w:val="007A06E0"/>
    <w:rsid w:val="007A74BE"/>
    <w:rsid w:val="007B3584"/>
    <w:rsid w:val="007C369E"/>
    <w:rsid w:val="007C793E"/>
    <w:rsid w:val="007D3495"/>
    <w:rsid w:val="007D3D4C"/>
    <w:rsid w:val="007D57AA"/>
    <w:rsid w:val="007D6158"/>
    <w:rsid w:val="007E08AF"/>
    <w:rsid w:val="007E2EB3"/>
    <w:rsid w:val="007E6A72"/>
    <w:rsid w:val="007F2E0A"/>
    <w:rsid w:val="007F5DC9"/>
    <w:rsid w:val="00801DAC"/>
    <w:rsid w:val="00802919"/>
    <w:rsid w:val="008051C8"/>
    <w:rsid w:val="00805CEE"/>
    <w:rsid w:val="00806F14"/>
    <w:rsid w:val="00807729"/>
    <w:rsid w:val="00812815"/>
    <w:rsid w:val="008173D4"/>
    <w:rsid w:val="0082060C"/>
    <w:rsid w:val="00820815"/>
    <w:rsid w:val="00821BAC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52F6"/>
    <w:rsid w:val="008558B1"/>
    <w:rsid w:val="00855C76"/>
    <w:rsid w:val="00857133"/>
    <w:rsid w:val="008605D8"/>
    <w:rsid w:val="00861408"/>
    <w:rsid w:val="0086630C"/>
    <w:rsid w:val="00875D37"/>
    <w:rsid w:val="00882F6D"/>
    <w:rsid w:val="0089289F"/>
    <w:rsid w:val="00894061"/>
    <w:rsid w:val="00894F1A"/>
    <w:rsid w:val="00897072"/>
    <w:rsid w:val="008A1733"/>
    <w:rsid w:val="008A3154"/>
    <w:rsid w:val="008A5C5D"/>
    <w:rsid w:val="008B489E"/>
    <w:rsid w:val="008B77B0"/>
    <w:rsid w:val="008C0A40"/>
    <w:rsid w:val="008C306E"/>
    <w:rsid w:val="008D5B1E"/>
    <w:rsid w:val="008E1E73"/>
    <w:rsid w:val="008E27EB"/>
    <w:rsid w:val="008E60D0"/>
    <w:rsid w:val="008E6729"/>
    <w:rsid w:val="008F0F12"/>
    <w:rsid w:val="008F2C22"/>
    <w:rsid w:val="0091343A"/>
    <w:rsid w:val="00922B26"/>
    <w:rsid w:val="00927737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768C6"/>
    <w:rsid w:val="00977B4E"/>
    <w:rsid w:val="00977FFA"/>
    <w:rsid w:val="0098196E"/>
    <w:rsid w:val="009832DE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6DFC"/>
    <w:rsid w:val="00A06F88"/>
    <w:rsid w:val="00A1001F"/>
    <w:rsid w:val="00A15830"/>
    <w:rsid w:val="00A15C0A"/>
    <w:rsid w:val="00A15EAB"/>
    <w:rsid w:val="00A16185"/>
    <w:rsid w:val="00A21B3C"/>
    <w:rsid w:val="00A22B01"/>
    <w:rsid w:val="00A26F00"/>
    <w:rsid w:val="00A30C0A"/>
    <w:rsid w:val="00A34215"/>
    <w:rsid w:val="00A3647C"/>
    <w:rsid w:val="00A413B2"/>
    <w:rsid w:val="00A41603"/>
    <w:rsid w:val="00A44A60"/>
    <w:rsid w:val="00A474C1"/>
    <w:rsid w:val="00A507E1"/>
    <w:rsid w:val="00A52ADA"/>
    <w:rsid w:val="00A55B1C"/>
    <w:rsid w:val="00A5601A"/>
    <w:rsid w:val="00A56708"/>
    <w:rsid w:val="00A6312F"/>
    <w:rsid w:val="00A64473"/>
    <w:rsid w:val="00A64C38"/>
    <w:rsid w:val="00A702A6"/>
    <w:rsid w:val="00A87A87"/>
    <w:rsid w:val="00A87A8A"/>
    <w:rsid w:val="00A90EEC"/>
    <w:rsid w:val="00A948F4"/>
    <w:rsid w:val="00AA2570"/>
    <w:rsid w:val="00AA405C"/>
    <w:rsid w:val="00AA4322"/>
    <w:rsid w:val="00AB1901"/>
    <w:rsid w:val="00AB6213"/>
    <w:rsid w:val="00AB70F8"/>
    <w:rsid w:val="00AB792D"/>
    <w:rsid w:val="00AC0181"/>
    <w:rsid w:val="00AC10B9"/>
    <w:rsid w:val="00AC42E8"/>
    <w:rsid w:val="00AC5680"/>
    <w:rsid w:val="00AC7C9A"/>
    <w:rsid w:val="00AD1147"/>
    <w:rsid w:val="00AD274E"/>
    <w:rsid w:val="00AE22FE"/>
    <w:rsid w:val="00AE4C31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4161D"/>
    <w:rsid w:val="00B43EBC"/>
    <w:rsid w:val="00B44C9E"/>
    <w:rsid w:val="00B4791B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A19D5"/>
    <w:rsid w:val="00BA1BD8"/>
    <w:rsid w:val="00BB0BFB"/>
    <w:rsid w:val="00BB3B28"/>
    <w:rsid w:val="00BB6006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21D2A"/>
    <w:rsid w:val="00C2322A"/>
    <w:rsid w:val="00C2606D"/>
    <w:rsid w:val="00C268EF"/>
    <w:rsid w:val="00C32C26"/>
    <w:rsid w:val="00C32E22"/>
    <w:rsid w:val="00C35A52"/>
    <w:rsid w:val="00C364C5"/>
    <w:rsid w:val="00C36F7A"/>
    <w:rsid w:val="00C4310E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0F8"/>
    <w:rsid w:val="00C85F9F"/>
    <w:rsid w:val="00C90735"/>
    <w:rsid w:val="00C90986"/>
    <w:rsid w:val="00C91D06"/>
    <w:rsid w:val="00CA0EFF"/>
    <w:rsid w:val="00CA509B"/>
    <w:rsid w:val="00CA5536"/>
    <w:rsid w:val="00CA7492"/>
    <w:rsid w:val="00CA7F60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712C"/>
    <w:rsid w:val="00CF4F5D"/>
    <w:rsid w:val="00D00D2A"/>
    <w:rsid w:val="00D01FA9"/>
    <w:rsid w:val="00D02988"/>
    <w:rsid w:val="00D02CC1"/>
    <w:rsid w:val="00D051E1"/>
    <w:rsid w:val="00D070AF"/>
    <w:rsid w:val="00D14E73"/>
    <w:rsid w:val="00D17182"/>
    <w:rsid w:val="00D210E0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50A28"/>
    <w:rsid w:val="00D52473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12CF"/>
    <w:rsid w:val="00D813BF"/>
    <w:rsid w:val="00D81F8B"/>
    <w:rsid w:val="00D85A22"/>
    <w:rsid w:val="00D8704D"/>
    <w:rsid w:val="00D90DB3"/>
    <w:rsid w:val="00D91A31"/>
    <w:rsid w:val="00D930DD"/>
    <w:rsid w:val="00D96265"/>
    <w:rsid w:val="00D974D0"/>
    <w:rsid w:val="00D975D4"/>
    <w:rsid w:val="00DA439C"/>
    <w:rsid w:val="00DA669B"/>
    <w:rsid w:val="00DB5B47"/>
    <w:rsid w:val="00DC2C40"/>
    <w:rsid w:val="00DD2603"/>
    <w:rsid w:val="00DD5171"/>
    <w:rsid w:val="00DD6364"/>
    <w:rsid w:val="00DD7AAF"/>
    <w:rsid w:val="00DE62F4"/>
    <w:rsid w:val="00DE78A8"/>
    <w:rsid w:val="00E013C2"/>
    <w:rsid w:val="00E123BC"/>
    <w:rsid w:val="00E146AE"/>
    <w:rsid w:val="00E15F0F"/>
    <w:rsid w:val="00E20723"/>
    <w:rsid w:val="00E24BE8"/>
    <w:rsid w:val="00E25EA1"/>
    <w:rsid w:val="00E33C1D"/>
    <w:rsid w:val="00E36358"/>
    <w:rsid w:val="00E41BD3"/>
    <w:rsid w:val="00E44DBD"/>
    <w:rsid w:val="00E637C7"/>
    <w:rsid w:val="00E6529C"/>
    <w:rsid w:val="00E67777"/>
    <w:rsid w:val="00E67C8D"/>
    <w:rsid w:val="00E713DA"/>
    <w:rsid w:val="00E713FB"/>
    <w:rsid w:val="00E71850"/>
    <w:rsid w:val="00E73333"/>
    <w:rsid w:val="00E76510"/>
    <w:rsid w:val="00E774E2"/>
    <w:rsid w:val="00E81D22"/>
    <w:rsid w:val="00E8529B"/>
    <w:rsid w:val="00E9305A"/>
    <w:rsid w:val="00E932DE"/>
    <w:rsid w:val="00E955A8"/>
    <w:rsid w:val="00E961EF"/>
    <w:rsid w:val="00EA6A20"/>
    <w:rsid w:val="00EA6CA2"/>
    <w:rsid w:val="00EB5003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3C0D"/>
    <w:rsid w:val="00EF4DAE"/>
    <w:rsid w:val="00EF55F2"/>
    <w:rsid w:val="00EF6EB6"/>
    <w:rsid w:val="00F022E6"/>
    <w:rsid w:val="00F03497"/>
    <w:rsid w:val="00F046D2"/>
    <w:rsid w:val="00F06868"/>
    <w:rsid w:val="00F11E49"/>
    <w:rsid w:val="00F13419"/>
    <w:rsid w:val="00F234BE"/>
    <w:rsid w:val="00F32ACB"/>
    <w:rsid w:val="00F41D90"/>
    <w:rsid w:val="00F44C8D"/>
    <w:rsid w:val="00F50903"/>
    <w:rsid w:val="00F60BB2"/>
    <w:rsid w:val="00F6134E"/>
    <w:rsid w:val="00F63867"/>
    <w:rsid w:val="00F65D83"/>
    <w:rsid w:val="00F70C74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D0F0D"/>
    <w:rsid w:val="00FD254C"/>
    <w:rsid w:val="00FD2704"/>
    <w:rsid w:val="00FD3925"/>
    <w:rsid w:val="00FD5015"/>
    <w:rsid w:val="00FD5D79"/>
    <w:rsid w:val="00FE049F"/>
    <w:rsid w:val="00FE0D04"/>
    <w:rsid w:val="00FE5B2F"/>
    <w:rsid w:val="00FE6026"/>
    <w:rsid w:val="00FF0759"/>
    <w:rsid w:val="00FF273E"/>
    <w:rsid w:val="00FF4B52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EC6A"/>
  <w15:docId w15:val="{61060C6E-FDA8-41B3-B98C-894ABAE7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489E"/>
  </w:style>
  <w:style w:type="paragraph" w:styleId="a6">
    <w:name w:val="footer"/>
    <w:basedOn w:val="a"/>
    <w:link w:val="a7"/>
    <w:uiPriority w:val="99"/>
    <w:unhideWhenUsed/>
    <w:rsid w:val="008B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Кирилл Аниськин</cp:lastModifiedBy>
  <cp:revision>3</cp:revision>
  <dcterms:created xsi:type="dcterms:W3CDTF">2016-06-22T19:50:00Z</dcterms:created>
  <dcterms:modified xsi:type="dcterms:W3CDTF">2016-06-23T12:46:00Z</dcterms:modified>
</cp:coreProperties>
</file>