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17: Limiting Reagent and Excess Reagent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identify the limiting reagent in a chemical reaction and calculate the maximum amount of product that can be formed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Limiting Reagent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reactant that ________ completely consumed ________ a chemical ________ and determines ________ maximum amount ________ product that ________ be formed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What Is a Limiting Reagent? — The Ingredient That Runs Out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Calculating the Amount of Excess Reagent Remaining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Limiting Reagent and Excess Reagent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Limiting Reagent and Excess Reagent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limiting reagent and excess reagent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limiting reagent and excess reagent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