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10D71" w14:textId="24CAC932" w:rsidR="0066037B" w:rsidRDefault="00ED586D" w:rsidP="00ED586D">
      <w:pPr>
        <w:pStyle w:val="Heading1"/>
      </w:pPr>
      <w:r>
        <w:t>Steps to get Maria db database running</w:t>
      </w:r>
    </w:p>
    <w:p w14:paraId="547855F3" w14:textId="370BC6DF" w:rsidR="00ED586D" w:rsidRDefault="00ED586D" w:rsidP="00ED586D">
      <w:pPr>
        <w:pStyle w:val="Heading2"/>
      </w:pPr>
      <w:r>
        <w:t>Step-1</w:t>
      </w:r>
    </w:p>
    <w:p w14:paraId="444E257B" w14:textId="10036395" w:rsidR="00ED586D" w:rsidRDefault="00ED586D" w:rsidP="00ED586D">
      <w:r>
        <w:t xml:space="preserve">Open cmd command prompt application and change directory to Maria DB bin folder </w:t>
      </w:r>
    </w:p>
    <w:p w14:paraId="698B9AE4" w14:textId="77777777" w:rsidR="00E7567C" w:rsidRDefault="00ED586D" w:rsidP="00ED586D">
      <w:r w:rsidRPr="00ED586D">
        <w:rPr>
          <w:color w:val="5B9BD5" w:themeColor="accent5"/>
        </w:rPr>
        <w:t xml:space="preserve">My computer example:  </w:t>
      </w:r>
      <w:r w:rsidR="00E7567C" w:rsidRPr="00E7567C">
        <w:t>cd D:\UniImportant\OneDrive - Queensland University of Technology\CAB302\gitMajorProject\mainProject\database\mariadb-10.5.3-winx64\bin</w:t>
      </w:r>
      <w:r w:rsidR="00E7567C" w:rsidRPr="00E7567C">
        <w:t xml:space="preserve"> </w:t>
      </w:r>
    </w:p>
    <w:p w14:paraId="3A52CD9E" w14:textId="2BC20F05" w:rsidR="00ED586D" w:rsidRDefault="00E7567C" w:rsidP="00ED586D">
      <w:r w:rsidRPr="00E7567C">
        <w:rPr>
          <w:color w:val="5B9BD5" w:themeColor="accent5"/>
        </w:rPr>
        <w:t xml:space="preserve">My computer </w:t>
      </w:r>
      <w:r w:rsidR="00ED586D" w:rsidRPr="00ED586D">
        <w:rPr>
          <w:color w:val="5B9BD5" w:themeColor="accent5"/>
        </w:rPr>
        <w:t>Cmd input</w:t>
      </w:r>
      <w:r>
        <w:rPr>
          <w:color w:val="5B9BD5" w:themeColor="accent5"/>
        </w:rPr>
        <w:t xml:space="preserve"> </w:t>
      </w:r>
      <w:r w:rsidRPr="00E7567C">
        <w:rPr>
          <w:color w:val="5B9BD5" w:themeColor="accent5"/>
        </w:rPr>
        <w:t>example</w:t>
      </w:r>
      <w:r w:rsidR="00ED586D" w:rsidRPr="00ED586D">
        <w:rPr>
          <w:color w:val="5B9BD5" w:themeColor="accent5"/>
        </w:rPr>
        <w:t xml:space="preserve">: </w:t>
      </w:r>
      <w:r w:rsidR="00ED586D">
        <w:t xml:space="preserve">cd </w:t>
      </w:r>
      <w:r w:rsidR="00ED586D" w:rsidRPr="00ED586D">
        <w:t>D:\UniImportant\OneDrive - Queensland University of Technology\CAB302\gitMajorProject\mainProject\database\mariadb-10.5.3-winx64\bin</w:t>
      </w:r>
    </w:p>
    <w:p w14:paraId="4EC705C3" w14:textId="543DB05C" w:rsidR="00E7567C" w:rsidRDefault="00E7567C" w:rsidP="00ED586D">
      <w:r>
        <w:t>Note: if stored in different drive to your main drive, you can change drive with</w:t>
      </w:r>
    </w:p>
    <w:p w14:paraId="028E3099" w14:textId="0C75C967" w:rsidR="00E7567C" w:rsidRDefault="00E7567C" w:rsidP="00E7567C">
      <w:r w:rsidRPr="00ED586D">
        <w:rPr>
          <w:color w:val="5B9BD5" w:themeColor="accent5"/>
        </w:rPr>
        <w:t xml:space="preserve">cmd input: </w:t>
      </w:r>
      <w:r>
        <w:t>directory:</w:t>
      </w:r>
    </w:p>
    <w:p w14:paraId="4E62A3D4" w14:textId="3F1EBD29" w:rsidR="00E7567C" w:rsidRDefault="00E7567C" w:rsidP="00E7567C">
      <w:r>
        <w:rPr>
          <w:color w:val="5B9BD5" w:themeColor="accent5"/>
        </w:rPr>
        <w:t>example</w:t>
      </w:r>
      <w:r w:rsidRPr="00ED586D">
        <w:rPr>
          <w:color w:val="5B9BD5" w:themeColor="accent5"/>
        </w:rPr>
        <w:t xml:space="preserve">: </w:t>
      </w:r>
      <w:r>
        <w:t>d:</w:t>
      </w:r>
    </w:p>
    <w:p w14:paraId="0DB2BBF1" w14:textId="710AB150" w:rsidR="00E7567C" w:rsidRDefault="00E7567C" w:rsidP="00ED586D">
      <w:r>
        <w:t>This would change your cmd to your D drive</w:t>
      </w:r>
    </w:p>
    <w:p w14:paraId="3A09AC84" w14:textId="02C28F45" w:rsidR="00ED586D" w:rsidRDefault="00ED586D" w:rsidP="00ED586D">
      <w:pPr>
        <w:pStyle w:val="Heading2"/>
      </w:pPr>
      <w:r w:rsidRPr="00ED586D">
        <w:t>Step-</w:t>
      </w:r>
      <w:r>
        <w:t>2</w:t>
      </w:r>
    </w:p>
    <w:p w14:paraId="7CFF022F" w14:textId="1A0D6B16" w:rsidR="00ED586D" w:rsidRDefault="00ED586D" w:rsidP="00ED586D">
      <w:r>
        <w:t xml:space="preserve">Configure the Maria DB to your computer </w:t>
      </w:r>
      <w:r w:rsidR="00E7567C" w:rsidRPr="00E7567C">
        <w:t>using the input</w:t>
      </w:r>
    </w:p>
    <w:p w14:paraId="1CF74BD5" w14:textId="0FD1E6B7" w:rsidR="00ED586D" w:rsidRDefault="00ED586D" w:rsidP="00ED586D">
      <w:r w:rsidRPr="00ED586D">
        <w:rPr>
          <w:color w:val="5B9BD5" w:themeColor="accent5"/>
        </w:rPr>
        <w:t xml:space="preserve">cmd input: </w:t>
      </w:r>
      <w:r w:rsidRPr="00ED586D">
        <w:t>mysql_install_db</w:t>
      </w:r>
    </w:p>
    <w:p w14:paraId="72980759" w14:textId="773F6B6C" w:rsidR="00ED586D" w:rsidRDefault="00ED586D" w:rsidP="00ED586D">
      <w:pPr>
        <w:pStyle w:val="Heading2"/>
      </w:pPr>
      <w:r>
        <w:t>Step-3</w:t>
      </w:r>
    </w:p>
    <w:p w14:paraId="5709182D" w14:textId="1809FE14" w:rsidR="00ED586D" w:rsidRDefault="00ED586D" w:rsidP="00ED586D">
      <w:r>
        <w:t xml:space="preserve">Now </w:t>
      </w:r>
      <w:r w:rsidR="00E7567C">
        <w:t>run the database on your computer using the input</w:t>
      </w:r>
    </w:p>
    <w:p w14:paraId="0720443B" w14:textId="7E3505FD" w:rsidR="00E7567C" w:rsidRDefault="00E7567C" w:rsidP="00E7567C">
      <w:r w:rsidRPr="00ED586D">
        <w:rPr>
          <w:color w:val="5B9BD5" w:themeColor="accent5"/>
        </w:rPr>
        <w:t xml:space="preserve">cmd input: </w:t>
      </w:r>
      <w:r w:rsidRPr="00E7567C">
        <w:t xml:space="preserve">mysqld </w:t>
      </w:r>
      <w:r>
        <w:t>–</w:t>
      </w:r>
      <w:r w:rsidRPr="00E7567C">
        <w:t>console</w:t>
      </w:r>
    </w:p>
    <w:p w14:paraId="1DE97518" w14:textId="77777777" w:rsidR="00E7567C" w:rsidRDefault="00E7567C" w:rsidP="00E7567C"/>
    <w:p w14:paraId="02833610" w14:textId="212DC498" w:rsidR="00E7567C" w:rsidRDefault="00E7567C" w:rsidP="00E7567C">
      <w:pPr>
        <w:pStyle w:val="Heading1"/>
      </w:pPr>
      <w:r w:rsidRPr="00E7567C">
        <w:t>Accessing the database</w:t>
      </w:r>
    </w:p>
    <w:p w14:paraId="4CDE61AB" w14:textId="0076321E" w:rsidR="00E7567C" w:rsidRDefault="00E7567C" w:rsidP="00E7567C">
      <w:pPr>
        <w:pStyle w:val="Heading2"/>
      </w:pPr>
      <w:r>
        <w:t>Step-1</w:t>
      </w:r>
    </w:p>
    <w:p w14:paraId="526502B5" w14:textId="030835E9" w:rsidR="00E7567C" w:rsidRDefault="00E7567C" w:rsidP="00E7567C">
      <w:r>
        <w:t>Open</w:t>
      </w:r>
      <w:r>
        <w:t xml:space="preserve"> a different</w:t>
      </w:r>
      <w:r>
        <w:t xml:space="preserve"> cmd</w:t>
      </w:r>
      <w:r>
        <w:t xml:space="preserve"> window then the one running the database</w:t>
      </w:r>
      <w:r>
        <w:t xml:space="preserve"> and change directory to Maria DB bin folder</w:t>
      </w:r>
      <w:r>
        <w:t xml:space="preserve"> again</w:t>
      </w:r>
    </w:p>
    <w:p w14:paraId="6D08EBEE" w14:textId="38781682" w:rsidR="00E7567C" w:rsidRDefault="00C16D70" w:rsidP="00C16D70">
      <w:pPr>
        <w:pStyle w:val="Heading2"/>
      </w:pPr>
      <w:r w:rsidRPr="00C16D70">
        <w:t>Step-2</w:t>
      </w:r>
    </w:p>
    <w:p w14:paraId="72045A2E" w14:textId="309EBB97" w:rsidR="00C16D70" w:rsidRDefault="00C16D70" w:rsidP="00C16D70">
      <w:r>
        <w:t>Connect to the Maria DB command line interface using the input</w:t>
      </w:r>
    </w:p>
    <w:p w14:paraId="30F00619" w14:textId="7DE22AED" w:rsidR="00C16D70" w:rsidRDefault="00C16D70" w:rsidP="00C16D70">
      <w:r w:rsidRPr="00ED586D">
        <w:rPr>
          <w:color w:val="5B9BD5" w:themeColor="accent5"/>
        </w:rPr>
        <w:t xml:space="preserve">cmd input: </w:t>
      </w:r>
      <w:r w:rsidRPr="00C16D70">
        <w:t>mysql -uroot</w:t>
      </w:r>
    </w:p>
    <w:p w14:paraId="16D25D60" w14:textId="77777777" w:rsidR="00C16D70" w:rsidRDefault="00C16D70" w:rsidP="00C16D70">
      <w:pPr>
        <w:pStyle w:val="Heading2"/>
      </w:pPr>
      <w:r>
        <w:t>Step-3</w:t>
      </w:r>
    </w:p>
    <w:p w14:paraId="6AE27502" w14:textId="08CDB241" w:rsidR="00C16D70" w:rsidRDefault="00C16D70" w:rsidP="00C16D70">
      <w:r>
        <w:t>Access the database we are using for this project with the input</w:t>
      </w:r>
    </w:p>
    <w:p w14:paraId="795F30FD" w14:textId="393B483D" w:rsidR="00C16D70" w:rsidRDefault="00C16D70" w:rsidP="00C16D70">
      <w:r w:rsidRPr="00ED586D">
        <w:rPr>
          <w:color w:val="5B9BD5" w:themeColor="accent5"/>
        </w:rPr>
        <w:t xml:space="preserve">cmd input: </w:t>
      </w:r>
      <w:r>
        <w:t>use mpdb;</w:t>
      </w:r>
    </w:p>
    <w:p w14:paraId="324F2D6B" w14:textId="66452D80" w:rsidR="00C16D70" w:rsidRDefault="00DA58DC" w:rsidP="00C16D70">
      <w:r>
        <w:t>N</w:t>
      </w:r>
      <w:r w:rsidR="00C16D70">
        <w:t xml:space="preserve">ote: you must have this database installed prior to running this input, this can be done in java </w:t>
      </w:r>
      <w:r>
        <w:t xml:space="preserve">by </w:t>
      </w:r>
      <w:r w:rsidR="00C16D70">
        <w:t>running the createDB method</w:t>
      </w:r>
    </w:p>
    <w:p w14:paraId="563C2042" w14:textId="06EF8755" w:rsidR="00C16D70" w:rsidRDefault="00DA58DC" w:rsidP="00C16D70">
      <w:r w:rsidRPr="00DA58DC">
        <w:drawing>
          <wp:inline distT="0" distB="0" distL="0" distR="0" wp14:anchorId="432B6E87" wp14:editId="2D4213D2">
            <wp:extent cx="5731510" cy="850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76B6" w14:textId="4A1EE8E2" w:rsidR="00DA58DC" w:rsidRDefault="00DA58DC" w:rsidP="00DA58DC">
      <w:pPr>
        <w:pStyle w:val="Heading1"/>
      </w:pPr>
      <w:r>
        <w:lastRenderedPageBreak/>
        <w:t>Exiting the database and disconnect from Maria DB interface</w:t>
      </w:r>
    </w:p>
    <w:p w14:paraId="4C87FCE3" w14:textId="77777777" w:rsidR="00DA58DC" w:rsidRDefault="00DA58DC" w:rsidP="00DA58DC">
      <w:pPr>
        <w:pStyle w:val="Heading2"/>
      </w:pPr>
      <w:r>
        <w:t>Step-1</w:t>
      </w:r>
    </w:p>
    <w:p w14:paraId="1ED90543" w14:textId="53E6BC79" w:rsidR="00DA58DC" w:rsidRDefault="00DA58DC" w:rsidP="00DA58DC">
      <w:r>
        <w:t xml:space="preserve">To exit from the Maria DB interface simple input </w:t>
      </w:r>
    </w:p>
    <w:p w14:paraId="0F83E22B" w14:textId="1B3B54A1" w:rsidR="00DA58DC" w:rsidRDefault="00DA58DC" w:rsidP="00DA58DC">
      <w:r w:rsidRPr="00ED586D">
        <w:rPr>
          <w:color w:val="5B9BD5" w:themeColor="accent5"/>
        </w:rPr>
        <w:t xml:space="preserve">cmd input: </w:t>
      </w:r>
      <w:r>
        <w:t>exit;</w:t>
      </w:r>
    </w:p>
    <w:p w14:paraId="4CD609DD" w14:textId="5D2447D9" w:rsidR="00DA58DC" w:rsidRDefault="00DA58DC" w:rsidP="00DA58DC">
      <w:pPr>
        <w:pStyle w:val="Heading2"/>
      </w:pPr>
      <w:r>
        <w:t>Step-</w:t>
      </w:r>
      <w:r>
        <w:t>2</w:t>
      </w:r>
    </w:p>
    <w:p w14:paraId="4E2A6E4B" w14:textId="17DBBF79" w:rsidR="00DA58DC" w:rsidRDefault="00DA58DC" w:rsidP="00DA58DC">
      <w:r>
        <w:t xml:space="preserve">To stop the database from running, go to the cmd window where it is running and just </w:t>
      </w:r>
      <w:r w:rsidRPr="00DA58DC">
        <w:rPr>
          <w:b/>
          <w:bCs/>
        </w:rPr>
        <w:t>Ctrl C</w:t>
      </w:r>
      <w:r>
        <w:t xml:space="preserve"> it</w:t>
      </w:r>
    </w:p>
    <w:p w14:paraId="4CF8FEB4" w14:textId="5A9FF2AF" w:rsidR="00DA58DC" w:rsidRDefault="00DA58DC" w:rsidP="00DA58DC">
      <w:bookmarkStart w:id="0" w:name="_GoBack"/>
      <w:bookmarkEnd w:id="0"/>
    </w:p>
    <w:p w14:paraId="55D961A5" w14:textId="77777777" w:rsidR="00DA58DC" w:rsidRPr="00DA58DC" w:rsidRDefault="00DA58DC" w:rsidP="00DA58DC"/>
    <w:sectPr w:rsidR="00DA58DC" w:rsidRPr="00DA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691F"/>
    <w:multiLevelType w:val="hybridMultilevel"/>
    <w:tmpl w:val="348E99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6D"/>
    <w:rsid w:val="00234654"/>
    <w:rsid w:val="0066037B"/>
    <w:rsid w:val="00C16D70"/>
    <w:rsid w:val="00D170B2"/>
    <w:rsid w:val="00DA58DC"/>
    <w:rsid w:val="00E7567C"/>
    <w:rsid w:val="00E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6660"/>
  <w15:chartTrackingRefBased/>
  <w15:docId w15:val="{1970A031-D17A-474A-B63D-C0B768B5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6D70"/>
  </w:style>
  <w:style w:type="paragraph" w:styleId="Heading1">
    <w:name w:val="heading 1"/>
    <w:basedOn w:val="Normal"/>
    <w:next w:val="Normal"/>
    <w:link w:val="Heading1Char"/>
    <w:uiPriority w:val="9"/>
    <w:qFormat/>
    <w:rsid w:val="00ED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8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5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BD54D227517740B593132C04112EE0" ma:contentTypeVersion="9" ma:contentTypeDescription="Create a new document." ma:contentTypeScope="" ma:versionID="eb5202d5f5852c2b5486d13c3e3f89d6">
  <xsd:schema xmlns:xsd="http://www.w3.org/2001/XMLSchema" xmlns:xs="http://www.w3.org/2001/XMLSchema" xmlns:p="http://schemas.microsoft.com/office/2006/metadata/properties" xmlns:ns3="af2a7642-bfba-44c3-84a5-4bfbea743627" targetNamespace="http://schemas.microsoft.com/office/2006/metadata/properties" ma:root="true" ma:fieldsID="6c060c157128636a6883f8da8362fc73" ns3:_="">
    <xsd:import namespace="af2a7642-bfba-44c3-84a5-4bfbea7436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a7642-bfba-44c3-84a5-4bfbea743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0040D-D10E-4095-9754-734B9FB63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2a7642-bfba-44c3-84a5-4bfbea743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FB9AE-F53F-4191-9745-FECE9851C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7717B-A7CC-49BA-B068-A86BE04404AD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af2a7642-bfba-44c3-84a5-4bfbea74362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diquan jabbour</dc:creator>
  <cp:keywords/>
  <dc:description/>
  <cp:lastModifiedBy>diquan jabbour</cp:lastModifiedBy>
  <cp:revision>1</cp:revision>
  <dcterms:created xsi:type="dcterms:W3CDTF">2020-05-29T23:56:00Z</dcterms:created>
  <dcterms:modified xsi:type="dcterms:W3CDTF">2020-05-30T00:33:00Z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0x010100B7BD54D227517740B593132C04112EE0</vt:lpwstr>
  </property>
</Properties>
</file>