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2025-03-28T16:55:51Z</dcterms:modified>
  <cp:category/>
</cp:coreProperties>
</file>