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Objectives:</w:t>
      </w:r>
    </w:p>
    <w:p>
      <w:pPr>
        <w:pStyle w:val="style0"/>
        <w:numPr>
          <w:ilvl w:val="0"/>
          <w:numId w:val="1"/>
        </w:numPr>
        <w:spacing w:lineRule="auto" w:line="360"/>
        <w:ind w:left="425" w:leftChars="0" w:hanging="425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To be familiar with syntax and structure of C-programming.</w:t>
      </w:r>
    </w:p>
    <w:p>
      <w:pPr>
        <w:pStyle w:val="style0"/>
        <w:numPr>
          <w:ilvl w:val="0"/>
          <w:numId w:val="1"/>
        </w:numPr>
        <w:spacing w:lineRule="auto" w:line="360"/>
        <w:ind w:left="425" w:leftChars="0" w:hanging="425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To learn problem solving techniques using C.</w:t>
      </w:r>
    </w:p>
    <w:p>
      <w:pPr>
        <w:pStyle w:val="style0"/>
        <w:numPr>
          <w:ilvl w:val="0"/>
          <w:numId w:val="1"/>
        </w:numPr>
        <w:spacing w:lineRule="auto" w:line="360"/>
        <w:ind w:left="425" w:leftChars="0" w:hanging="425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To find errors and correct them.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Programs: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Find out the errors and output of the following program.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Code: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// Following codes are written and compiled in DevC++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Error1: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main(){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i,j,rows;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printf("enter the no of rows:");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scanf("%d",&amp;rows);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for(i=1;i&lt;=rows;++i)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for(j=1;j&lt;=i;++j){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printf("*");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182235" cy="3209924"/>
            <wp:effectExtent l="0" t="0" r="18415" b="9525"/>
            <wp:docPr id="1026" name="Image1" descr="error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2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Error2: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n,r,c;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printf("enter the no of rows:");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scanf("%d",&amp;n);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for(r=1;r&lt;=n;r++)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for(c=1;c&lt;=n;c++)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printf("*");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153659" cy="3162300"/>
            <wp:effectExtent l="0" t="0" r="8890" b="0"/>
            <wp:docPr id="1027" name="Image1" descr="error2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65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Error3: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i,j;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for(i=1;i&lt;=5;i++)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for(j=i;j&gt;=1;j--)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printf("%d",j);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535930" cy="2381250"/>
            <wp:effectExtent l="0" t="0" r="7620" b="0"/>
            <wp:docPr id="1028" name="Image1" descr="error 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Error4: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int var1,var2;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printf("input the value of var1:");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scanf("%d",&amp;var1);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printf("input the value of var2:");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scanf("%d",&amp;var2);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if(var1 !=var2)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printf("var1 is not equal to var2 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//nested if else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if(var1&gt;var2)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printf("var1 is greater than var2\n");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printf("var2 is greater than var1\n");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printf("var1 is equal to var2\n");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Output: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357495" cy="2143125"/>
            <wp:effectExtent l="0" t="0" r="14605" b="9525"/>
            <wp:docPr id="1029" name="Image1" descr="error 4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Discussion and conclusion: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 xml:space="preserve">This is the 1st code where we find errors of the programs. The program is focused on finding the errors. 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Error1: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We found that there should have ‘;’before scanf.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We cannot write Pritn</w:t>
      </w:r>
      <w:bookmarkStart w:id="0" w:name="_GoBack"/>
      <w:bookmarkEnd w:id="0"/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f. The word printf should be in small letter.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Error2: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Stdio.c ( no such directory). We correct them by replacing c with h,so the final directory was stdio.h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‘$n’ undeclared. C programming doesn’t use $ for scanf function instead it uses’&amp;’ for scanf.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‘r ‘ and ’ c’ was undeclared. So, we 1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vertAlign w:val="superscript"/>
          <w:lang w:val="en-US"/>
        </w:rPr>
        <w:t>st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 xml:space="preserve"> declared ‘r’ and ‘c’ as a variable.</w:t>
      </w:r>
    </w:p>
    <w:p>
      <w:pPr>
        <w:pStyle w:val="style0"/>
        <w:numPr>
          <w:ilvl w:val="0"/>
          <w:numId w:val="2"/>
        </w:numPr>
        <w:spacing w:lineRule="auto" w:line="360"/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‘return’ with value ,in function returning void. So we replace the void main with int main.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  <w:t>*Error3 and Error 4 was error free</w:t>
      </w: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/>
          <w:bCs/>
          <w:sz w:val="28"/>
          <w:szCs w:val="28"/>
          <w:u w:val="single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360"/>
        <w:ind w:leftChars="0"/>
        <w:jc w:val="both"/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From this lab, I understood the basic structure of C programming finding out different errors in code/program. Hence, all the errors were corrected and correct output was placed after each code.</w:t>
      </w:r>
    </w:p>
    <w:sectPr>
      <w:headerReference w:type="default" r:id="rId6"/>
      <w:footerReference w:type="default" r:id="rId7"/>
      <w:pgSz w:w="11906" w:h="16838" w:orient="portrait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3" type="#_x0000_t202" filled="f" stroked="f" style="position:absolute;margin-left:.0pt;margin-top:.0pt;width:144.0pt;height:144.0pt;z-index:2;mso-position-horizontal:right;mso-position-horizontal-relative:margin;mso-position-vertical-relative:text;mso-width-relative:page;mso-height-relative:page;mso-wrap-distance-left:0.0pt;mso-wrap-distance-right:0.0pt;visibility:visible;mso-wrap-style:none;">
          <v:stroke on="f" weight=".5pt"/>
          <v:fill/>
          <v:textbox inset=".0pt,.0pt,.0pt,.0pt" style="mso-fit-shape-to-text:true;">
            <w:txbxContent>
              <w:p>
                <w:pPr>
                  <w:pStyle w:val="style32"/>
                  <w:rPr/>
                </w:pPr>
                <w:r>
                  <w:rPr/>
                  <w:fldChar w:fldCharType="begin"/>
                </w:r>
                <w:r>
                  <w:instrText xml:space="preserve"> PAGE  \* MERGEFORMAT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  <w:p/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A40F15B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singleLevel"/>
    <w:tmpl w:val="21831E1E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Theme="minorHAnsi" w:eastAsiaTheme="minorEastAsia" w:hAnsiTheme="minorHAnsi" w:cstheme="minorBid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W w:w="0" w:type="auto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343</Words>
  <Characters>1772</Characters>
  <Application>Kingsoft Office Writer</Application>
  <DocSecurity>0</DocSecurity>
  <Paragraphs>174</Paragraphs>
  <ScaleCrop>false</ScaleCrop>
  <LinksUpToDate>false</LinksUpToDate>
  <CharactersWithSpaces>2065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2022-02-28T10:03:00Z</dcterms:created>
  <dc:creator>mdhan</dc:creator>
  <lastModifiedBy>Kingsoft Office</lastModifiedBy>
  <dcterms:modified xsi:type="dcterms:W3CDTF">2022-02-28T12:09:36Z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F53F6765EC4E4A03BC3F5D435BFB1356</vt:lpwstr>
  </property>
</Properties>
</file>