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63231E77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5F7756">
        <w:rPr>
          <w:rFonts w:ascii="Cambria" w:hAnsi="Cambria" w:cstheme="majorHAnsi"/>
          <w:sz w:val="24"/>
          <w:szCs w:val="22"/>
          <w:lang w:val="en-IN"/>
        </w:rPr>
        <w:t>4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5F7756">
        <w:rPr>
          <w:rFonts w:ascii="Cambria" w:hAnsi="Cambria" w:cstheme="majorHAnsi"/>
          <w:sz w:val="24"/>
          <w:szCs w:val="22"/>
          <w:lang w:val="en-IN"/>
        </w:rPr>
        <w:t>5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A84BAF" w:rsidRPr="008C3D08" w:rsidRDefault="00A84BAF">
      <w:pPr>
        <w:rPr>
          <w:rFonts w:ascii="Cambria" w:hAnsi="Cambria"/>
          <w:lang w:val="en-IN"/>
        </w:rPr>
      </w:pPr>
    </w:p>
    <w:p w14:paraId="27488767" w14:textId="50E204F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813999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1C708B7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C07AE1D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63441B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9C7BCD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E257B33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51C07C0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0262146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DAEA264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1EFD93F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DB8F74A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EA24348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C7188F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D2B1F81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8ACDA9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38BC240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7BC344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0A3F29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9329F5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D34411E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610D98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5E9B7AF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20E5A8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D57CAC5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639CAC2D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11776">
        <w:rPr>
          <w:rFonts w:ascii="Cambria" w:hAnsi="Cambria"/>
          <w:b/>
          <w:bCs/>
          <w:sz w:val="24"/>
          <w:szCs w:val="22"/>
          <w:lang w:val="en-IN"/>
        </w:rPr>
        <w:t xml:space="preserve"> Vector Scalar Addition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FDEEDA7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64FDF23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12FEF6D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omp.h</w:t>
      </w:r>
      <w:proofErr w:type="spellEnd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7700D46D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E263C3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VECTOR_LENGTH </w:t>
      </w:r>
      <w:r w:rsidRPr="002117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1000000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 </w:t>
      </w:r>
    </w:p>
    <w:p w14:paraId="091A2DF3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ADDITIVE_CONSTANT </w:t>
      </w:r>
      <w:r w:rsidRPr="002117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5.0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           </w:t>
      </w:r>
    </w:p>
    <w:p w14:paraId="4C616B5D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60AF71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376808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output_vector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9EB68C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index;</w:t>
      </w:r>
    </w:p>
    <w:p w14:paraId="13CE092E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end_time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42E7F9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CA397D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gram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VECTOR_LENGTH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80C37D1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output_vector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gram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VECTOR_LENGTH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7C62ABC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625805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(index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index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VECTOR_LENGTH; index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D79CF9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[index]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index;</w:t>
      </w:r>
    </w:p>
    <w:p w14:paraId="7DADB82C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C7F6746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A9A281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omp_get_</w:t>
      </w:r>
      <w:proofErr w:type="gram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CBD993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66A468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#pragma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omp</w:t>
      </w:r>
      <w:proofErr w:type="spellEnd"/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parallel</w:t>
      </w:r>
      <w:r w:rsidRPr="0021177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</w:p>
    <w:p w14:paraId="23BE18FA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(index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index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VECTOR_LENGTH; index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ED0F793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[index]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[index]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ADDITIVE_CONSTANT;</w:t>
      </w:r>
    </w:p>
    <w:p w14:paraId="41B6AA8E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7B9CF7F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5A00AB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end_time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omp_get_</w:t>
      </w:r>
      <w:proofErr w:type="gram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D88F89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077ECC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"Vector Scalar Addition completed in </w:t>
      </w:r>
      <w:r w:rsidRPr="0021177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%f</w:t>
      </w:r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seconds</w:t>
      </w:r>
      <w:r w:rsidRPr="0021177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1177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end_time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start_time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980DAF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51C78B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60F897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output_vector</w:t>
      </w:r>
      <w:proofErr w:type="spellEnd"/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2D6B35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76AC7E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1177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177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C43F42" w14:textId="77777777" w:rsidR="00211776" w:rsidRPr="00211776" w:rsidRDefault="00211776" w:rsidP="00211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177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D888CCC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48E60C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8FB5D0A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320B819" w14:textId="77777777" w:rsidR="00EB4E48" w:rsidRDefault="00EB4E4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C41548C" w14:textId="77777777" w:rsidR="00EB4E48" w:rsidRDefault="00EB4E4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C45213F" w14:textId="77777777" w:rsidR="00EB4E48" w:rsidRDefault="00EB4E4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5AEC3A2" w14:textId="20AEA820" w:rsidR="00EB4E48" w:rsidRDefault="00EB4E48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EB4E48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6774A645" wp14:editId="54347867">
            <wp:extent cx="4808220" cy="2505821"/>
            <wp:effectExtent l="0" t="0" r="0" b="8890"/>
            <wp:docPr id="127583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36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471" cy="25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EF41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C3CBAFC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EDB13AB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51DF7" w14:textId="4F96FFAB" w:rsidR="00B67E9A" w:rsidRPr="00EB4E48" w:rsidRDefault="005E2F14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EB4E48">
        <w:rPr>
          <w:rFonts w:ascii="Cambria" w:hAnsi="Cambria"/>
          <w:b/>
          <w:bCs/>
          <w:sz w:val="28"/>
          <w:szCs w:val="28"/>
          <w:lang w:val="en-IN"/>
        </w:rPr>
        <w:t>Information:</w:t>
      </w:r>
    </w:p>
    <w:p w14:paraId="5C6D28DF" w14:textId="77777777" w:rsidR="000377AE" w:rsidRPr="000377AE" w:rsidRDefault="000377AE" w:rsidP="000377AE">
      <w:p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The goal of this program is to perform a scalar addition to each element of a vector in parallel using OpenMP. Here’s a brief outline of the process:</w:t>
      </w:r>
    </w:p>
    <w:p w14:paraId="62C5E80C" w14:textId="77777777" w:rsidR="000377AE" w:rsidRPr="000377AE" w:rsidRDefault="000377AE" w:rsidP="000377AE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Initialization: Allocate memory for the vector and result arrays. Initialize the vector with values.</w:t>
      </w:r>
    </w:p>
    <w:p w14:paraId="5D6409EC" w14:textId="77777777" w:rsidR="000377AE" w:rsidRPr="000377AE" w:rsidRDefault="000377AE" w:rsidP="000377AE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Parallel Processing: Use OpenMP to parallelize the loop that adds a scalar value to each element of the vector.</w:t>
      </w:r>
    </w:p>
    <w:p w14:paraId="61DD7C59" w14:textId="77777777" w:rsidR="000377AE" w:rsidRPr="000377AE" w:rsidRDefault="000377AE" w:rsidP="000377AE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Timing: Measure and print the time taken for the parallel computation.</w:t>
      </w:r>
    </w:p>
    <w:p w14:paraId="23AE9DBB" w14:textId="77777777" w:rsidR="00211776" w:rsidRDefault="0021177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552FC4" w14:textId="573D84E9" w:rsidR="005E2F14" w:rsidRPr="00EB4E48" w:rsidRDefault="005E2F14" w:rsidP="004C35EF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EB4E48">
        <w:rPr>
          <w:rFonts w:ascii="Cambria" w:hAnsi="Cambria"/>
          <w:b/>
          <w:bCs/>
          <w:sz w:val="28"/>
          <w:szCs w:val="28"/>
          <w:lang w:val="en-IN"/>
        </w:rPr>
        <w:t>Analysis:</w:t>
      </w:r>
    </w:p>
    <w:p w14:paraId="3EF66473" w14:textId="5BBFEE55" w:rsidR="000377AE" w:rsidRPr="000377AE" w:rsidRDefault="000377AE" w:rsidP="000377AE">
      <w:p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 xml:space="preserve"> Experimentation Setup:</w:t>
      </w:r>
    </w:p>
    <w:p w14:paraId="0D787037" w14:textId="77777777" w:rsidR="000377AE" w:rsidRPr="000377AE" w:rsidRDefault="000377AE" w:rsidP="000377AE">
      <w:pPr>
        <w:numPr>
          <w:ilvl w:val="0"/>
          <w:numId w:val="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 xml:space="preserve">Data Size: Vary the VECTOR_LENGTH to </w:t>
      </w:r>
      <w:proofErr w:type="spellStart"/>
      <w:r w:rsidRPr="000377AE">
        <w:rPr>
          <w:rFonts w:ascii="Cambria" w:hAnsi="Cambria"/>
          <w:sz w:val="24"/>
          <w:szCs w:val="22"/>
          <w:lang w:val="en-IN"/>
        </w:rPr>
        <w:t>analyze</w:t>
      </w:r>
      <w:proofErr w:type="spellEnd"/>
      <w:r w:rsidRPr="000377AE">
        <w:rPr>
          <w:rFonts w:ascii="Cambria" w:hAnsi="Cambria"/>
          <w:sz w:val="24"/>
          <w:szCs w:val="22"/>
          <w:lang w:val="en-IN"/>
        </w:rPr>
        <w:t xml:space="preserve"> performance with different sizes. For example, test with sizes such as 100,000, 1,000,000, and 10,000,000 elements.</w:t>
      </w:r>
    </w:p>
    <w:p w14:paraId="607598B0" w14:textId="77777777" w:rsidR="000377AE" w:rsidRPr="000377AE" w:rsidRDefault="000377AE" w:rsidP="000377AE">
      <w:pPr>
        <w:numPr>
          <w:ilvl w:val="0"/>
          <w:numId w:val="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 xml:space="preserve">Number of Threads: Use different numbers of threads to observe performance impact. This can be controlled via the OMP_NUM_THREADS environment variable or </w:t>
      </w:r>
      <w:proofErr w:type="spellStart"/>
      <w:r w:rsidRPr="000377AE">
        <w:rPr>
          <w:rFonts w:ascii="Cambria" w:hAnsi="Cambria"/>
          <w:sz w:val="24"/>
          <w:szCs w:val="22"/>
          <w:lang w:val="en-IN"/>
        </w:rPr>
        <w:t>omp_set_num_</w:t>
      </w:r>
      <w:proofErr w:type="gramStart"/>
      <w:r w:rsidRPr="000377AE">
        <w:rPr>
          <w:rFonts w:ascii="Cambria" w:hAnsi="Cambria"/>
          <w:sz w:val="24"/>
          <w:szCs w:val="22"/>
          <w:lang w:val="en-IN"/>
        </w:rPr>
        <w:t>threads</w:t>
      </w:r>
      <w:proofErr w:type="spellEnd"/>
      <w:r w:rsidRPr="000377AE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0377AE">
        <w:rPr>
          <w:rFonts w:ascii="Cambria" w:hAnsi="Cambria"/>
          <w:sz w:val="24"/>
          <w:szCs w:val="22"/>
          <w:lang w:val="en-IN"/>
        </w:rPr>
        <w:t>) function in the code.</w:t>
      </w:r>
    </w:p>
    <w:p w14:paraId="2B85106B" w14:textId="77777777" w:rsidR="000377AE" w:rsidRDefault="000377AE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6F5D66" w14:textId="62444113" w:rsidR="000377AE" w:rsidRPr="000377AE" w:rsidRDefault="000377AE" w:rsidP="000377AE">
      <w:p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1.</w:t>
      </w:r>
      <w:r w:rsidRPr="000377AE">
        <w:rPr>
          <w:rFonts w:ascii="Cambria" w:hAnsi="Cambria"/>
          <w:sz w:val="24"/>
          <w:szCs w:val="22"/>
          <w:lang w:val="en-IN"/>
        </w:rPr>
        <w:t xml:space="preserve"> Run the Program for Different Vector Sizes:</w:t>
      </w:r>
    </w:p>
    <w:p w14:paraId="565ED39E" w14:textId="029F4191" w:rsidR="000377AE" w:rsidRPr="000377AE" w:rsidRDefault="000377AE" w:rsidP="000377AE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proofErr w:type="gramStart"/>
      <w:r w:rsidRPr="000377AE">
        <w:rPr>
          <w:rFonts w:ascii="Cambria" w:hAnsi="Cambria"/>
          <w:sz w:val="24"/>
          <w:szCs w:val="22"/>
          <w:lang w:val="en-IN"/>
        </w:rPr>
        <w:t>Observe</w:t>
      </w:r>
      <w:r>
        <w:rPr>
          <w:rFonts w:ascii="Cambria" w:hAnsi="Cambria"/>
          <w:sz w:val="24"/>
          <w:szCs w:val="22"/>
          <w:lang w:val="en-IN"/>
        </w:rPr>
        <w:t xml:space="preserve">d </w:t>
      </w:r>
      <w:r w:rsidRPr="000377AE">
        <w:rPr>
          <w:rFonts w:ascii="Cambria" w:hAnsi="Cambria"/>
          <w:sz w:val="24"/>
          <w:szCs w:val="22"/>
          <w:lang w:val="en-IN"/>
        </w:rPr>
        <w:t xml:space="preserve"> how</w:t>
      </w:r>
      <w:proofErr w:type="gramEnd"/>
      <w:r>
        <w:rPr>
          <w:rFonts w:ascii="Cambria" w:hAnsi="Cambria"/>
          <w:sz w:val="24"/>
          <w:szCs w:val="22"/>
          <w:lang w:val="en-IN"/>
        </w:rPr>
        <w:t xml:space="preserve"> </w:t>
      </w:r>
      <w:r w:rsidRPr="000377AE">
        <w:rPr>
          <w:rFonts w:ascii="Cambria" w:hAnsi="Cambria"/>
          <w:sz w:val="24"/>
          <w:szCs w:val="22"/>
          <w:lang w:val="en-IN"/>
        </w:rPr>
        <w:t xml:space="preserve"> the execution time scales with increasing data size. Larger vectors will generally lead to longer processing times.</w:t>
      </w:r>
    </w:p>
    <w:p w14:paraId="0EE92BC5" w14:textId="39435A3D" w:rsidR="000377AE" w:rsidRPr="000377AE" w:rsidRDefault="000377AE" w:rsidP="000377AE">
      <w:p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2.</w:t>
      </w:r>
      <w:r w:rsidRPr="000377AE">
        <w:rPr>
          <w:rFonts w:ascii="Cambria" w:hAnsi="Cambria"/>
          <w:sz w:val="24"/>
          <w:szCs w:val="22"/>
          <w:lang w:val="en-IN"/>
        </w:rPr>
        <w:t xml:space="preserve"> Run the Program with Different Numbers of Threads:</w:t>
      </w:r>
    </w:p>
    <w:p w14:paraId="2240D01A" w14:textId="77777777" w:rsidR="000377AE" w:rsidRPr="000377AE" w:rsidRDefault="000377AE" w:rsidP="000377AE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Start with a single thread and gradually increase the number of threads (e.g., 2, 4, 8, 16).</w:t>
      </w:r>
    </w:p>
    <w:p w14:paraId="2B7C3D61" w14:textId="61435606" w:rsidR="000377AE" w:rsidRPr="000377AE" w:rsidRDefault="000377AE" w:rsidP="000377AE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Measure</w:t>
      </w:r>
      <w:r>
        <w:rPr>
          <w:rFonts w:ascii="Cambria" w:hAnsi="Cambria"/>
          <w:sz w:val="24"/>
          <w:szCs w:val="22"/>
          <w:lang w:val="en-IN"/>
        </w:rPr>
        <w:t>d</w:t>
      </w:r>
      <w:r w:rsidRPr="000377AE">
        <w:rPr>
          <w:rFonts w:ascii="Cambria" w:hAnsi="Cambria"/>
          <w:sz w:val="24"/>
          <w:szCs w:val="22"/>
          <w:lang w:val="en-IN"/>
        </w:rPr>
        <w:t xml:space="preserve"> and compare</w:t>
      </w:r>
      <w:r>
        <w:rPr>
          <w:rFonts w:ascii="Cambria" w:hAnsi="Cambria"/>
          <w:sz w:val="24"/>
          <w:szCs w:val="22"/>
          <w:lang w:val="en-IN"/>
        </w:rPr>
        <w:t>d</w:t>
      </w:r>
      <w:r w:rsidRPr="000377AE">
        <w:rPr>
          <w:rFonts w:ascii="Cambria" w:hAnsi="Cambria"/>
          <w:sz w:val="24"/>
          <w:szCs w:val="22"/>
          <w:lang w:val="en-IN"/>
        </w:rPr>
        <w:t xml:space="preserve"> the execution time for each configuration.</w:t>
      </w:r>
    </w:p>
    <w:p w14:paraId="584B7419" w14:textId="32A8D903" w:rsidR="000377AE" w:rsidRPr="000377AE" w:rsidRDefault="000377AE" w:rsidP="000377AE">
      <w:p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3.</w:t>
      </w:r>
      <w:r w:rsidRPr="000377AE">
        <w:rPr>
          <w:rFonts w:ascii="Cambria" w:hAnsi="Cambria"/>
          <w:sz w:val="24"/>
          <w:szCs w:val="22"/>
          <w:lang w:val="en-IN"/>
        </w:rPr>
        <w:t xml:space="preserve">  </w:t>
      </w:r>
      <w:proofErr w:type="spellStart"/>
      <w:r w:rsidRPr="000377AE">
        <w:rPr>
          <w:rFonts w:ascii="Cambria" w:hAnsi="Cambria"/>
          <w:sz w:val="24"/>
          <w:szCs w:val="22"/>
          <w:lang w:val="en-IN"/>
        </w:rPr>
        <w:t>Analyze</w:t>
      </w:r>
      <w:r>
        <w:rPr>
          <w:rFonts w:ascii="Cambria" w:hAnsi="Cambria"/>
          <w:sz w:val="24"/>
          <w:szCs w:val="22"/>
          <w:lang w:val="en-IN"/>
        </w:rPr>
        <w:t>d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r w:rsidRPr="000377AE">
        <w:rPr>
          <w:rFonts w:ascii="Cambria" w:hAnsi="Cambria"/>
          <w:sz w:val="24"/>
          <w:szCs w:val="22"/>
          <w:lang w:val="en-IN"/>
        </w:rPr>
        <w:t>Performance Trends:</w:t>
      </w:r>
    </w:p>
    <w:p w14:paraId="61B1D652" w14:textId="5D22759C" w:rsidR="000377AE" w:rsidRPr="000377AE" w:rsidRDefault="000377AE" w:rsidP="000377AE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lastRenderedPageBreak/>
        <w:t>Scalability:</w:t>
      </w:r>
      <w:r>
        <w:rPr>
          <w:rFonts w:ascii="Cambria" w:hAnsi="Cambria"/>
          <w:sz w:val="24"/>
          <w:szCs w:val="22"/>
          <w:lang w:val="en-IN"/>
        </w:rPr>
        <w:t xml:space="preserve"> T</w:t>
      </w:r>
      <w:r w:rsidRPr="000377AE">
        <w:rPr>
          <w:rFonts w:ascii="Cambria" w:hAnsi="Cambria"/>
          <w:sz w:val="24"/>
          <w:szCs w:val="22"/>
          <w:lang w:val="en-IN"/>
        </w:rPr>
        <w:t>he execution time decreases proportionally with the number of threads. Ideal parallel performance would show near-linear speedup with the addition of threads.</w:t>
      </w:r>
    </w:p>
    <w:p w14:paraId="786167F3" w14:textId="748A8F10" w:rsidR="000377AE" w:rsidRPr="000377AE" w:rsidRDefault="000377AE" w:rsidP="004C35E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0377AE">
        <w:rPr>
          <w:rFonts w:ascii="Cambria" w:hAnsi="Cambria"/>
          <w:sz w:val="24"/>
          <w:szCs w:val="22"/>
          <w:lang w:val="en-IN"/>
        </w:rPr>
        <w:t>Overhead: With a higher number of threads, you may see diminishing returns or even performance degradation due to overhead from thread management and context switching.</w:t>
      </w:r>
    </w:p>
    <w:p w14:paraId="7549B7D3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4C10C9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DDDA034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9DA0FC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B7F03F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5B01703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AFA1694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5DF8D35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BF2A85D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FC79BD5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F918126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0A7112D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E6E0E4E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01B9A5F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088906F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626F17C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4B89643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CEE6542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511F08EE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43560378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260160BD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0C9D89B3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421032BA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25AE8870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435C05FA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020D4445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00899876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5FBF4159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39BD960A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47B9B36A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2F306176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2133A07D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30C4130C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55DF255F" w14:textId="77777777" w:rsidR="00EB4E48" w:rsidRDefault="00EB4E48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14:paraId="46A9A085" w14:textId="6D1B92E4" w:rsidR="00923934" w:rsidRPr="000377AE" w:rsidRDefault="00923934" w:rsidP="000377AE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0377AE">
        <w:rPr>
          <w:rFonts w:ascii="Cambria" w:hAnsi="Cambria"/>
          <w:b/>
          <w:bCs/>
          <w:sz w:val="28"/>
          <w:szCs w:val="28"/>
          <w:lang w:val="en-IN"/>
        </w:rPr>
        <w:t xml:space="preserve">Problem Statement </w:t>
      </w:r>
      <w:r w:rsidR="00453777" w:rsidRPr="000377AE">
        <w:rPr>
          <w:rFonts w:ascii="Cambria" w:hAnsi="Cambria"/>
          <w:b/>
          <w:bCs/>
          <w:sz w:val="28"/>
          <w:szCs w:val="28"/>
          <w:lang w:val="en-IN"/>
        </w:rPr>
        <w:t>2</w:t>
      </w:r>
      <w:r w:rsidRPr="000377AE">
        <w:rPr>
          <w:rFonts w:ascii="Cambria" w:hAnsi="Cambria"/>
          <w:b/>
          <w:bCs/>
          <w:sz w:val="28"/>
          <w:szCs w:val="28"/>
          <w:lang w:val="en-IN"/>
        </w:rPr>
        <w:t>:</w:t>
      </w:r>
      <w:r w:rsidR="00041B4B" w:rsidRPr="000377AE">
        <w:rPr>
          <w:rFonts w:ascii="Cambria" w:hAnsi="Cambria"/>
          <w:b/>
          <w:bCs/>
          <w:sz w:val="28"/>
          <w:szCs w:val="28"/>
          <w:lang w:val="en-IN"/>
        </w:rPr>
        <w:t xml:space="preserve">  </w:t>
      </w:r>
      <w:r w:rsidR="000377AE" w:rsidRPr="000377AE">
        <w:rPr>
          <w:rFonts w:ascii="Cambria" w:hAnsi="Cambria"/>
          <w:bCs/>
          <w:sz w:val="28"/>
          <w:szCs w:val="28"/>
          <w:lang w:val="en-IN"/>
        </w:rPr>
        <w:t>Calculation of value of Pi</w:t>
      </w: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3187C03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D5A45D2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B35751D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omp.h</w:t>
      </w:r>
      <w:proofErr w:type="spellEnd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CDA9B9F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91048C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NUM_POINTS </w:t>
      </w:r>
      <w:proofErr w:type="gramStart"/>
      <w:r w:rsidRPr="000377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10000000</w:t>
      </w:r>
      <w:r w:rsidRPr="000377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/</w:t>
      </w:r>
      <w:proofErr w:type="gramEnd"/>
      <w:r w:rsidRPr="000377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 Number of random points</w:t>
      </w:r>
    </w:p>
    <w:p w14:paraId="6B6823FB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394C12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22819FE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count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79FBBD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x, y;</w:t>
      </w:r>
    </w:p>
    <w:p w14:paraId="4DBB7307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pi;</w:t>
      </w:r>
    </w:p>
    <w:p w14:paraId="2B38A691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end_time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5AC60B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6C64C5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Timing the parallel computation</w:t>
      </w:r>
    </w:p>
    <w:p w14:paraId="4962AC10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omp_get_</w:t>
      </w:r>
      <w:proofErr w:type="gram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6FBB20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6AA83E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#pragma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omp</w:t>
      </w:r>
      <w:proofErr w:type="spellEnd"/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parallel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proofErr w:type="gramStart"/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,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)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shared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(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)</w:t>
      </w:r>
    </w:p>
    <w:p w14:paraId="5CC548C2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17852C98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unsigned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seed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omp_get_thread_</w:t>
      </w:r>
      <w:proofErr w:type="gram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num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 w:rsidRPr="000377A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// Seed for random number generator</w:t>
      </w:r>
    </w:p>
    <w:p w14:paraId="6B0C8F32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DE520C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        </w:t>
      </w: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#pragma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omp</w:t>
      </w:r>
      <w:proofErr w:type="spellEnd"/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reduction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(</w:t>
      </w:r>
      <w:proofErr w:type="gramStart"/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+: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gramEnd"/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)</w:t>
      </w:r>
    </w:p>
    <w:p w14:paraId="7AFE6AF3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NUM_POINTS;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</w:t>
      </w:r>
      <w:proofErr w:type="spellEnd"/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59EF41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x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spell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rand_r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seed)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RAND_MAX;</w:t>
      </w:r>
    </w:p>
    <w:p w14:paraId="4E3C5792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y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377A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double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proofErr w:type="spell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rand_r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seed)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RAND_MAX;</w:t>
      </w:r>
    </w:p>
    <w:p w14:paraId="7BF85666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178982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(x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y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y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1.0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F02FCD7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count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AAC24A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21EC4B67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11582F1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14D06D5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0BE475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pi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4.0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count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NUM_POINTS;</w:t>
      </w:r>
    </w:p>
    <w:p w14:paraId="2A4841FF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end_time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omp_get_</w:t>
      </w:r>
      <w:proofErr w:type="gram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189BA5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17D1C6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"Estimated value of Pi =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%f</w:t>
      </w:r>
      <w:r w:rsidRPr="000377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pi);</w:t>
      </w:r>
    </w:p>
    <w:p w14:paraId="64D761AF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377A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"Calculation of Pi completed in </w:t>
      </w:r>
      <w:r w:rsidRPr="000377A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%f</w:t>
      </w:r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seconds</w:t>
      </w:r>
      <w:r w:rsidRPr="000377A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377A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end_time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start_time</w:t>
      </w:r>
      <w:proofErr w:type="spellEnd"/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CB5EBA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FDCB7A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377A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0377A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73F339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377A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F467465" w14:textId="77777777" w:rsidR="000377AE" w:rsidRPr="000377AE" w:rsidRDefault="000377AE" w:rsidP="00037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4A1550" w14:textId="77777777" w:rsidR="000377AE" w:rsidRDefault="000377A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817999E" w14:textId="6F062271" w:rsidR="000377AE" w:rsidRDefault="00EB4E48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EB4E48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596435FF" wp14:editId="4D24D9F9">
            <wp:extent cx="3855720" cy="2481760"/>
            <wp:effectExtent l="0" t="0" r="0" b="0"/>
            <wp:docPr id="115150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560" cy="24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C6B2" w14:textId="77777777" w:rsidR="00EB4E48" w:rsidRDefault="00EB4E48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65EA1EC" w14:textId="1E427238" w:rsidR="000377AE" w:rsidRPr="00EB4E48" w:rsidRDefault="005E2F14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proofErr w:type="gramStart"/>
      <w:r w:rsidRPr="00EB4E48">
        <w:rPr>
          <w:rFonts w:ascii="Cambria" w:hAnsi="Cambria"/>
          <w:b/>
          <w:bCs/>
          <w:sz w:val="28"/>
          <w:szCs w:val="28"/>
          <w:lang w:val="en-IN"/>
        </w:rPr>
        <w:t>Information</w:t>
      </w:r>
      <w:r w:rsidR="00EB4E48">
        <w:rPr>
          <w:rFonts w:ascii="Cambria" w:hAnsi="Cambria"/>
          <w:b/>
          <w:bCs/>
          <w:sz w:val="28"/>
          <w:szCs w:val="28"/>
          <w:lang w:val="en-IN"/>
        </w:rPr>
        <w:t xml:space="preserve"> :</w:t>
      </w:r>
      <w:proofErr w:type="gramEnd"/>
    </w:p>
    <w:p w14:paraId="0F367197" w14:textId="77777777" w:rsidR="00EB4E48" w:rsidRPr="00EB4E48" w:rsidRDefault="00EB4E48" w:rsidP="00EB4E48">
      <w:p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>The goal of this program is to perform a scalar addition to each element of a vector in parallel using OpenMP. Here’s a brief outline of the process:</w:t>
      </w:r>
    </w:p>
    <w:p w14:paraId="36B06CF2" w14:textId="77777777" w:rsidR="00EB4E48" w:rsidRPr="00EB4E48" w:rsidRDefault="00EB4E48" w:rsidP="00EB4E48">
      <w:pPr>
        <w:numPr>
          <w:ilvl w:val="0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b/>
          <w:bCs/>
          <w:sz w:val="24"/>
          <w:szCs w:val="22"/>
          <w:lang w:val="en-IN"/>
        </w:rPr>
        <w:t>Initialization</w:t>
      </w:r>
      <w:r w:rsidRPr="00EB4E48">
        <w:rPr>
          <w:rFonts w:ascii="Cambria" w:hAnsi="Cambria"/>
          <w:sz w:val="24"/>
          <w:szCs w:val="22"/>
          <w:lang w:val="en-IN"/>
        </w:rPr>
        <w:t>: Allocate memory for the vector and result arrays. Initialize the vector with values.</w:t>
      </w:r>
    </w:p>
    <w:p w14:paraId="29505782" w14:textId="77777777" w:rsidR="00EB4E48" w:rsidRPr="00EB4E48" w:rsidRDefault="00EB4E48" w:rsidP="00EB4E48">
      <w:pPr>
        <w:numPr>
          <w:ilvl w:val="0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b/>
          <w:bCs/>
          <w:sz w:val="24"/>
          <w:szCs w:val="22"/>
          <w:lang w:val="en-IN"/>
        </w:rPr>
        <w:t>Parallel Processing</w:t>
      </w:r>
      <w:r w:rsidRPr="00EB4E48">
        <w:rPr>
          <w:rFonts w:ascii="Cambria" w:hAnsi="Cambria"/>
          <w:sz w:val="24"/>
          <w:szCs w:val="22"/>
          <w:lang w:val="en-IN"/>
        </w:rPr>
        <w:t>: Use OpenMP to parallelize the loop that adds a scalar value to each element of the vector.</w:t>
      </w:r>
    </w:p>
    <w:p w14:paraId="0A39D6AB" w14:textId="77777777" w:rsidR="00EB4E48" w:rsidRPr="00EB4E48" w:rsidRDefault="00EB4E48" w:rsidP="00EB4E48">
      <w:pPr>
        <w:numPr>
          <w:ilvl w:val="0"/>
          <w:numId w:val="10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b/>
          <w:bCs/>
          <w:sz w:val="24"/>
          <w:szCs w:val="22"/>
          <w:lang w:val="en-IN"/>
        </w:rPr>
        <w:t>Timing</w:t>
      </w:r>
      <w:r w:rsidRPr="00EB4E48">
        <w:rPr>
          <w:rFonts w:ascii="Cambria" w:hAnsi="Cambria"/>
          <w:sz w:val="24"/>
          <w:szCs w:val="22"/>
          <w:lang w:val="en-IN"/>
        </w:rPr>
        <w:t>: Measure and print the time taken for the parallel computation.</w:t>
      </w:r>
    </w:p>
    <w:p w14:paraId="0CDD841D" w14:textId="77777777" w:rsidR="000377AE" w:rsidRPr="00EB4E48" w:rsidRDefault="000377AE" w:rsidP="0092393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06A0F0E" w14:textId="0611C087" w:rsidR="00B53454" w:rsidRPr="00EB4E48" w:rsidRDefault="005E2F14" w:rsidP="00923934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proofErr w:type="gramStart"/>
      <w:r w:rsidRPr="00EB4E48">
        <w:rPr>
          <w:rFonts w:ascii="Cambria" w:hAnsi="Cambria"/>
          <w:b/>
          <w:bCs/>
          <w:sz w:val="28"/>
          <w:szCs w:val="28"/>
          <w:lang w:val="en-IN"/>
        </w:rPr>
        <w:t>Analysis</w:t>
      </w:r>
      <w:r w:rsidR="00EB4E48" w:rsidRPr="00EB4E48">
        <w:rPr>
          <w:rFonts w:ascii="Cambria" w:hAnsi="Cambria"/>
          <w:b/>
          <w:bCs/>
          <w:sz w:val="28"/>
          <w:szCs w:val="28"/>
          <w:lang w:val="en-IN"/>
        </w:rPr>
        <w:t xml:space="preserve"> :</w:t>
      </w:r>
      <w:proofErr w:type="gramEnd"/>
    </w:p>
    <w:p w14:paraId="4B9E03BE" w14:textId="77777777" w:rsidR="00EB4E48" w:rsidRPr="00EB4E48" w:rsidRDefault="00EB4E48" w:rsidP="00EB4E48">
      <w:pPr>
        <w:spacing w:after="0"/>
        <w:rPr>
          <w:rFonts w:ascii="Cambria" w:hAnsi="Cambria"/>
          <w:sz w:val="26"/>
          <w:szCs w:val="26"/>
          <w:lang w:val="en-IN"/>
        </w:rPr>
      </w:pPr>
      <w:r w:rsidRPr="00EB4E48">
        <w:rPr>
          <w:rFonts w:ascii="Cambria" w:hAnsi="Cambria"/>
          <w:sz w:val="26"/>
          <w:szCs w:val="26"/>
          <w:lang w:val="en-IN"/>
        </w:rPr>
        <w:t>Experimentation Setup:</w:t>
      </w:r>
    </w:p>
    <w:p w14:paraId="08026406" w14:textId="77777777" w:rsidR="00EB4E48" w:rsidRPr="00EB4E48" w:rsidRDefault="00EB4E48" w:rsidP="00EB4E48">
      <w:pPr>
        <w:numPr>
          <w:ilvl w:val="0"/>
          <w:numId w:val="11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 xml:space="preserve">Data Size: Vary the VECTOR_LENGTH to </w:t>
      </w:r>
      <w:proofErr w:type="spellStart"/>
      <w:r w:rsidRPr="00EB4E48">
        <w:rPr>
          <w:rFonts w:ascii="Cambria" w:hAnsi="Cambria"/>
          <w:sz w:val="24"/>
          <w:szCs w:val="22"/>
          <w:lang w:val="en-IN"/>
        </w:rPr>
        <w:t>analyze</w:t>
      </w:r>
      <w:proofErr w:type="spellEnd"/>
      <w:r w:rsidRPr="00EB4E48">
        <w:rPr>
          <w:rFonts w:ascii="Cambria" w:hAnsi="Cambria"/>
          <w:sz w:val="24"/>
          <w:szCs w:val="22"/>
          <w:lang w:val="en-IN"/>
        </w:rPr>
        <w:t xml:space="preserve"> performance with different sizes. For example, test with sizes such as 100,000, 1,000,000, and 10,000,000 elements.</w:t>
      </w:r>
    </w:p>
    <w:p w14:paraId="5EC3DF0B" w14:textId="77777777" w:rsidR="00EB4E48" w:rsidRPr="00EB4E48" w:rsidRDefault="00EB4E48" w:rsidP="00EB4E48">
      <w:pPr>
        <w:numPr>
          <w:ilvl w:val="0"/>
          <w:numId w:val="11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 xml:space="preserve">Number of Threads: Use different numbers of threads to observe performance impact. This can be controlled via the OMP_NUM_THREADS environment variable or </w:t>
      </w:r>
      <w:proofErr w:type="spellStart"/>
      <w:r w:rsidRPr="00EB4E48">
        <w:rPr>
          <w:rFonts w:ascii="Cambria" w:hAnsi="Cambria"/>
          <w:sz w:val="24"/>
          <w:szCs w:val="22"/>
          <w:lang w:val="en-IN"/>
        </w:rPr>
        <w:t>omp_set_num_</w:t>
      </w:r>
      <w:proofErr w:type="gramStart"/>
      <w:r w:rsidRPr="00EB4E48">
        <w:rPr>
          <w:rFonts w:ascii="Cambria" w:hAnsi="Cambria"/>
          <w:sz w:val="24"/>
          <w:szCs w:val="22"/>
          <w:lang w:val="en-IN"/>
        </w:rPr>
        <w:t>threads</w:t>
      </w:r>
      <w:proofErr w:type="spellEnd"/>
      <w:r w:rsidRPr="00EB4E48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EB4E48">
        <w:rPr>
          <w:rFonts w:ascii="Cambria" w:hAnsi="Cambria"/>
          <w:sz w:val="24"/>
          <w:szCs w:val="22"/>
          <w:lang w:val="en-IN"/>
        </w:rPr>
        <w:t>) function in the code.</w:t>
      </w:r>
    </w:p>
    <w:p w14:paraId="36A69E79" w14:textId="0D18F96B" w:rsidR="00EB4E48" w:rsidRPr="00EB4E48" w:rsidRDefault="00EB4E48" w:rsidP="00EB4E48">
      <w:pPr>
        <w:spacing w:after="0"/>
        <w:rPr>
          <w:rFonts w:ascii="Cambria" w:hAnsi="Cambria"/>
          <w:sz w:val="26"/>
          <w:szCs w:val="26"/>
          <w:lang w:val="en-IN"/>
        </w:rPr>
      </w:pPr>
      <w:proofErr w:type="gramStart"/>
      <w:r>
        <w:rPr>
          <w:rFonts w:ascii="Cambria" w:hAnsi="Cambria"/>
          <w:sz w:val="24"/>
          <w:szCs w:val="22"/>
          <w:lang w:val="en-IN"/>
        </w:rPr>
        <w:t>1</w:t>
      </w:r>
      <w:r w:rsidRPr="00EB4E48">
        <w:rPr>
          <w:rFonts w:ascii="Cambria" w:hAnsi="Cambria"/>
          <w:sz w:val="24"/>
          <w:szCs w:val="22"/>
          <w:lang w:val="en-IN"/>
        </w:rPr>
        <w:t xml:space="preserve">  </w:t>
      </w:r>
      <w:r w:rsidRPr="00EB4E48">
        <w:rPr>
          <w:rFonts w:ascii="Cambria" w:hAnsi="Cambria"/>
          <w:sz w:val="26"/>
          <w:szCs w:val="26"/>
          <w:lang w:val="en-IN"/>
        </w:rPr>
        <w:t>Run</w:t>
      </w:r>
      <w:proofErr w:type="gramEnd"/>
      <w:r w:rsidRPr="00EB4E48">
        <w:rPr>
          <w:rFonts w:ascii="Cambria" w:hAnsi="Cambria"/>
          <w:sz w:val="26"/>
          <w:szCs w:val="26"/>
          <w:lang w:val="en-IN"/>
        </w:rPr>
        <w:t xml:space="preserve"> the Program for Different Vector Sizes:</w:t>
      </w:r>
    </w:p>
    <w:p w14:paraId="311A5B0E" w14:textId="77777777" w:rsidR="00EB4E48" w:rsidRPr="00EB4E48" w:rsidRDefault="00EB4E48" w:rsidP="00EB4E48">
      <w:pPr>
        <w:numPr>
          <w:ilvl w:val="0"/>
          <w:numId w:val="12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>Observe how the execution time scales with increasing data size. Larger vectors will generally lead to longer processing times.</w:t>
      </w:r>
    </w:p>
    <w:p w14:paraId="5B23EC6B" w14:textId="3AE55258" w:rsidR="00EB4E48" w:rsidRPr="00EB4E48" w:rsidRDefault="00EB4E48" w:rsidP="00EB4E48">
      <w:pPr>
        <w:spacing w:after="0"/>
        <w:rPr>
          <w:rFonts w:ascii="Cambria" w:hAnsi="Cambria"/>
          <w:sz w:val="26"/>
          <w:szCs w:val="26"/>
          <w:lang w:val="en-IN"/>
        </w:rPr>
      </w:pPr>
      <w:proofErr w:type="gramStart"/>
      <w:r w:rsidRPr="00EB4E48">
        <w:rPr>
          <w:rFonts w:ascii="Cambria" w:hAnsi="Cambria"/>
          <w:sz w:val="26"/>
          <w:szCs w:val="26"/>
          <w:lang w:val="en-IN"/>
        </w:rPr>
        <w:t>2</w:t>
      </w:r>
      <w:r w:rsidRPr="00EB4E48">
        <w:rPr>
          <w:rFonts w:ascii="Cambria" w:hAnsi="Cambria"/>
          <w:sz w:val="26"/>
          <w:szCs w:val="26"/>
          <w:lang w:val="en-IN"/>
        </w:rPr>
        <w:t xml:space="preserve">  Run</w:t>
      </w:r>
      <w:proofErr w:type="gramEnd"/>
      <w:r w:rsidRPr="00EB4E48">
        <w:rPr>
          <w:rFonts w:ascii="Cambria" w:hAnsi="Cambria"/>
          <w:sz w:val="26"/>
          <w:szCs w:val="26"/>
          <w:lang w:val="en-IN"/>
        </w:rPr>
        <w:t xml:space="preserve"> the Program with Different Numbers of Threads:</w:t>
      </w:r>
    </w:p>
    <w:p w14:paraId="0C31B7E4" w14:textId="77777777" w:rsidR="00EB4E48" w:rsidRPr="00EB4E48" w:rsidRDefault="00EB4E48" w:rsidP="00EB4E48">
      <w:pPr>
        <w:numPr>
          <w:ilvl w:val="0"/>
          <w:numId w:val="13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>Start with a single thread and gradually increase the number of threads (e.g., 2, 4, 8, 16).</w:t>
      </w:r>
    </w:p>
    <w:p w14:paraId="6A685255" w14:textId="77777777" w:rsidR="00EB4E48" w:rsidRPr="00EB4E48" w:rsidRDefault="00EB4E48" w:rsidP="00EB4E48">
      <w:pPr>
        <w:numPr>
          <w:ilvl w:val="0"/>
          <w:numId w:val="13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>Measure and compare the execution time for each configuration.</w:t>
      </w:r>
    </w:p>
    <w:p w14:paraId="3F2B8309" w14:textId="68940B53" w:rsidR="00EB4E48" w:rsidRPr="00EB4E48" w:rsidRDefault="00EB4E48" w:rsidP="00EB4E48">
      <w:pPr>
        <w:spacing w:after="0"/>
        <w:rPr>
          <w:rFonts w:ascii="Cambria" w:hAnsi="Cambria"/>
          <w:sz w:val="26"/>
          <w:szCs w:val="26"/>
          <w:lang w:val="en-IN"/>
        </w:rPr>
      </w:pPr>
      <w:proofErr w:type="gramStart"/>
      <w:r w:rsidRPr="00EB4E48">
        <w:rPr>
          <w:rFonts w:ascii="Cambria" w:hAnsi="Cambria"/>
          <w:sz w:val="26"/>
          <w:szCs w:val="26"/>
          <w:lang w:val="en-IN"/>
        </w:rPr>
        <w:t>3</w:t>
      </w:r>
      <w:r w:rsidRPr="00EB4E48">
        <w:rPr>
          <w:rFonts w:ascii="Cambria" w:hAnsi="Cambria"/>
          <w:sz w:val="26"/>
          <w:szCs w:val="26"/>
          <w:lang w:val="en-IN"/>
        </w:rPr>
        <w:t xml:space="preserve">  </w:t>
      </w:r>
      <w:proofErr w:type="spellStart"/>
      <w:r w:rsidRPr="00EB4E48">
        <w:rPr>
          <w:rFonts w:ascii="Cambria" w:hAnsi="Cambria"/>
          <w:sz w:val="26"/>
          <w:szCs w:val="26"/>
          <w:lang w:val="en-IN"/>
        </w:rPr>
        <w:t>Analyze</w:t>
      </w:r>
      <w:proofErr w:type="spellEnd"/>
      <w:proofErr w:type="gramEnd"/>
      <w:r w:rsidRPr="00EB4E48">
        <w:rPr>
          <w:rFonts w:ascii="Cambria" w:hAnsi="Cambria"/>
          <w:sz w:val="26"/>
          <w:szCs w:val="26"/>
          <w:lang w:val="en-IN"/>
        </w:rPr>
        <w:t xml:space="preserve"> Performance Trends:</w:t>
      </w:r>
    </w:p>
    <w:p w14:paraId="034EC94A" w14:textId="77777777" w:rsidR="00EB4E48" w:rsidRPr="00EB4E48" w:rsidRDefault="00EB4E48" w:rsidP="00EB4E48">
      <w:pPr>
        <w:numPr>
          <w:ilvl w:val="0"/>
          <w:numId w:val="14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t>Scalability: Check if the execution time decreases proportionally with the number of threads. Ideal parallel performance would show near-linear speedup with the addition of threads.</w:t>
      </w:r>
    </w:p>
    <w:p w14:paraId="008CC745" w14:textId="77777777" w:rsidR="00EB4E48" w:rsidRPr="00EB4E48" w:rsidRDefault="00EB4E48" w:rsidP="00EB4E48">
      <w:pPr>
        <w:numPr>
          <w:ilvl w:val="0"/>
          <w:numId w:val="14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B4E48">
        <w:rPr>
          <w:rFonts w:ascii="Cambria" w:hAnsi="Cambria"/>
          <w:sz w:val="24"/>
          <w:szCs w:val="22"/>
          <w:lang w:val="en-IN"/>
        </w:rPr>
        <w:lastRenderedPageBreak/>
        <w:t>Overhead: With a higher number of threads, you may see diminishing returns or even performance degradation due to overhead from thread management and context switching.</w:t>
      </w: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08D5F41C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8A4D6" w14:textId="77777777" w:rsidR="005D1054" w:rsidRDefault="005D1054" w:rsidP="00400128">
      <w:pPr>
        <w:spacing w:after="0" w:line="240" w:lineRule="auto"/>
      </w:pPr>
      <w:r>
        <w:separator/>
      </w:r>
    </w:p>
  </w:endnote>
  <w:endnote w:type="continuationSeparator" w:id="0">
    <w:p w14:paraId="1092B9D1" w14:textId="77777777" w:rsidR="005D1054" w:rsidRDefault="005D1054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818F975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5F7756">
      <w:rPr>
        <w:rFonts w:ascii="Cambria" w:hAnsi="Cambria"/>
        <w:sz w:val="24"/>
        <w:szCs w:val="22"/>
        <w:lang w:val="en-IN"/>
      </w:rPr>
      <w:t>4</w:t>
    </w:r>
    <w:r w:rsidR="003D51E3">
      <w:rPr>
        <w:rFonts w:ascii="Cambria" w:hAnsi="Cambria"/>
        <w:sz w:val="24"/>
        <w:szCs w:val="22"/>
        <w:lang w:val="en-IN"/>
      </w:rPr>
      <w:t>-2</w:t>
    </w:r>
    <w:r w:rsidR="005F7756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832B5" w14:textId="77777777" w:rsidR="005D1054" w:rsidRDefault="005D1054" w:rsidP="00400128">
      <w:pPr>
        <w:spacing w:after="0" w:line="240" w:lineRule="auto"/>
      </w:pPr>
      <w:r>
        <w:separator/>
      </w:r>
    </w:p>
  </w:footnote>
  <w:footnote w:type="continuationSeparator" w:id="0">
    <w:p w14:paraId="4F802868" w14:textId="77777777" w:rsidR="005D1054" w:rsidRDefault="005D1054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3043E"/>
    <w:multiLevelType w:val="multilevel"/>
    <w:tmpl w:val="CB78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25026"/>
    <w:multiLevelType w:val="multilevel"/>
    <w:tmpl w:val="15B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229BF"/>
    <w:multiLevelType w:val="multilevel"/>
    <w:tmpl w:val="A13C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A7122"/>
    <w:multiLevelType w:val="multilevel"/>
    <w:tmpl w:val="E0E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A5077"/>
    <w:multiLevelType w:val="multilevel"/>
    <w:tmpl w:val="3186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B23E9"/>
    <w:multiLevelType w:val="multilevel"/>
    <w:tmpl w:val="D6A4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D6D34"/>
    <w:multiLevelType w:val="multilevel"/>
    <w:tmpl w:val="8B68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11D56"/>
    <w:multiLevelType w:val="multilevel"/>
    <w:tmpl w:val="4D68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66B8F"/>
    <w:multiLevelType w:val="multilevel"/>
    <w:tmpl w:val="247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D363E"/>
    <w:multiLevelType w:val="multilevel"/>
    <w:tmpl w:val="440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200526">
    <w:abstractNumId w:val="12"/>
  </w:num>
  <w:num w:numId="2" w16cid:durableId="1630278037">
    <w:abstractNumId w:val="1"/>
  </w:num>
  <w:num w:numId="3" w16cid:durableId="1316647863">
    <w:abstractNumId w:val="10"/>
  </w:num>
  <w:num w:numId="4" w16cid:durableId="1510212243">
    <w:abstractNumId w:val="6"/>
  </w:num>
  <w:num w:numId="5" w16cid:durableId="297419268">
    <w:abstractNumId w:val="11"/>
  </w:num>
  <w:num w:numId="6" w16cid:durableId="1975600173">
    <w:abstractNumId w:val="9"/>
  </w:num>
  <w:num w:numId="7" w16cid:durableId="1257128688">
    <w:abstractNumId w:val="4"/>
  </w:num>
  <w:num w:numId="8" w16cid:durableId="131288415">
    <w:abstractNumId w:val="5"/>
  </w:num>
  <w:num w:numId="9" w16cid:durableId="717709342">
    <w:abstractNumId w:val="3"/>
  </w:num>
  <w:num w:numId="10" w16cid:durableId="1558777466">
    <w:abstractNumId w:val="7"/>
  </w:num>
  <w:num w:numId="11" w16cid:durableId="1925216150">
    <w:abstractNumId w:val="2"/>
  </w:num>
  <w:num w:numId="12" w16cid:durableId="1677880115">
    <w:abstractNumId w:val="13"/>
  </w:num>
  <w:num w:numId="13" w16cid:durableId="305205783">
    <w:abstractNumId w:val="8"/>
  </w:num>
  <w:num w:numId="14" w16cid:durableId="99630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377AE"/>
    <w:rsid w:val="00041B4B"/>
    <w:rsid w:val="000D5F2A"/>
    <w:rsid w:val="00104EE9"/>
    <w:rsid w:val="001436BC"/>
    <w:rsid w:val="00154829"/>
    <w:rsid w:val="00211776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F5390"/>
    <w:rsid w:val="00511273"/>
    <w:rsid w:val="00545647"/>
    <w:rsid w:val="00592C2E"/>
    <w:rsid w:val="005B48C8"/>
    <w:rsid w:val="005C6EA3"/>
    <w:rsid w:val="005D1054"/>
    <w:rsid w:val="005E057C"/>
    <w:rsid w:val="005E2F14"/>
    <w:rsid w:val="005F5594"/>
    <w:rsid w:val="005F7756"/>
    <w:rsid w:val="00657666"/>
    <w:rsid w:val="00657C64"/>
    <w:rsid w:val="006912BE"/>
    <w:rsid w:val="006C6B40"/>
    <w:rsid w:val="00701B4F"/>
    <w:rsid w:val="007548DD"/>
    <w:rsid w:val="007D43F6"/>
    <w:rsid w:val="008C3D08"/>
    <w:rsid w:val="00923934"/>
    <w:rsid w:val="00932A33"/>
    <w:rsid w:val="009A713A"/>
    <w:rsid w:val="009F117F"/>
    <w:rsid w:val="00A41C2D"/>
    <w:rsid w:val="00A60FC0"/>
    <w:rsid w:val="00A84BAF"/>
    <w:rsid w:val="00A87CB5"/>
    <w:rsid w:val="00A95270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96023"/>
    <w:rsid w:val="00EB4E48"/>
    <w:rsid w:val="00F072BC"/>
    <w:rsid w:val="00F40AA3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ANIKET GHOTKAR</cp:lastModifiedBy>
  <cp:revision>5</cp:revision>
  <cp:lastPrinted>2022-09-18T15:59:00Z</cp:lastPrinted>
  <dcterms:created xsi:type="dcterms:W3CDTF">2023-08-06T18:59:00Z</dcterms:created>
  <dcterms:modified xsi:type="dcterms:W3CDTF">2024-08-05T17:32:00Z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