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Pelesos st.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07:48 SŠ 08:48 SŠ 10:27 SŠ 12:37 SŠ 13:30 SŠ 14:05 SŠ 15:28 SŠ 15:56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05:47 SŠ 06:06 SŠ 23:21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06:35 D 09:09 D 12:16 D 14:16 D 14:27 D 16:26 D 16:49 D 18:35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05:35 D 12:26 D 12:43 D 14:28 D 19:56 D 21:43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08:14 SŠ 09:35 SŠ 11:29 SŠ 14:00 SŠ 15:45 SŠ 17:15 SŠ 19:15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06:00 Š 07:59 Š 10:51 Š 11:05 Š 12:44 Š 12:59 Š 15:01 Š 15:21 Š 16:59 Š 17:19 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06:24 D 08:36 D 10:49 D 13:51 D 15:34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06:40 D 09:05 D 10:24 D 10:35 D 12:00 D 16:05 D 16:45 D 17:45 D 18:20 D 19:05 D 20:30 D 21:05 D 22:00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07:15 D 07:53 D 08:46 D 09:40 D 14:41 D 15:45 D 16:58 D 17:40 D 18:05 D 19:43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13:30 D 16:01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07:22 D 10:25 D 11:35 D 12:42 D 13:47 D 21:07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212A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07:22 DSŠ 07:50 DSŠ 10:25 DSŠ 10:35 DSŠ 11:35 DSŠ 15:20 DSŠ 18:05 DSŠ 18:45 DSŠ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213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13:19 DS 14:57 DS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215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08:15 D 09:48 D 14:53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217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06:30 SŠ 07:25 SŠ 07:54 SŠ 08:45 SŠ 11:05 SŠ 14:45 SŠ 16:05 SŠ 17:25 SŠ 18:20 SŠ 18:41 SŠ 19:40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219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07:18 D 08:12 D 08:48 D 09:44 D 16:13 D 16:57 D 17:13 D 18:01 D 18:33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