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INSERT INTO employee (emp_id, name, department, designation, email, phone, address, joining_date, manager_name)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VALUES ('EMP001', 'John Doe', 'IT', 'Software Developer', 'john.doe@company.com', '9876543210',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'123 Tech Street, Hyderabad', TO_DATE('2020-06-15', 'YYYY-MM-DD'), 'Amit Kumar');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INSERT INTO employee (emp_id, name, department, designation, email, phone, address, joining_date, manager_name)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VALUES ('EMP002', 'Jane Smith', 'HR', 'HR Manager', 'jane.smith@company.com', '9123456789',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'45 Lake View Road, Chennai', TO_DATE('2019-03-20', 'YYYY-MM-DD'), 'Ravi Nair');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INSERT INTO employee (emp_id, name, department, designation, email, phone, address, joining_date, manager_name)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VALUES ('EMP003', 'Alice Brown', 'Finance', 'Financial Analyst', 'alice.brown@company.com', '9988776655',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'10 Park Lane, Bangalore', TO_DATE('2021-01-10', 'YYYY-MM-DD'), 'Suresh Gupta');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INSERT INTO employee (emp_id, name, department, designation, email, phone, address, joining_date, manager_name)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VALUES ('EMP004', 'Raj Patel', 'Admin', 'Office Administrator', 'raj.patel@company.com', '9090909090',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'5 Lotus Colony, Pune', TO_DATE('2018-11-05', 'YYYY-MM-DD'), 'Kiran Mehta');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CREATE TABLE employee (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id NUMBER GENERATED BY DEFAULT AS IDENTITY PRIMARY KEY,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emp_id VARCHAR2(20) UNIQUE NOT NULL,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name VARCHAR2(100) NOT NULL,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department VARCHAR2(50),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designation VARCHAR2(50),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email VARCHAR2(100),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phone VARCHAR2(20),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address VARCHAR2(200),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joining_date DATE,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manager_name VARCHAR2(100)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CREATE TABLE leave_applications 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id NUMBER GENERATED BY DEFAULT ON NULL AS IDENTITY PRIMARY KEY,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emp_id VARCHAR2(50),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name VARCHAR2(200),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department VARCHAR2(100),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designation VARCHAR2(100),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reason CLOB,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start_date VARCHAR2(30),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end_date VARCHAR2(30),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contact VARCHAR2(50),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file_name CLOB,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application_type VARCHAR2(50)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ALTER TABLE leave_applications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ADD CONSTRAINT pk_leave_applications PRIMARY KEY (emp_id, start_date, end_date);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DESC leave_applications;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SELECT constraint_name, constraint_type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user_constraints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WHERE table_name = 'LEAVE_APPLICATIONS';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ALTER TABLE leave_applications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DROP CONSTRAINT SYS_C008252;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ALTER TABLE ANIK.EMPLOYEE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ADD ROLE VARCHAR2(20) DEFAULT 'EMPLOYEE' NOT NULL;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UPDATE ANIK.EMPLOYEE SET ROLE = 'ADMIN'   WHERE EMP_ID IN ('EMP001', 'EMP002'); -- example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UPDATE ANIK.EMPLOYEE SET ROLE = 'EMPLOYEE' WHERE ROLE IS NULL;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ALTER TABLE ANIK.EMPLOYEE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ADD PASSWORD VARCHAR2(255);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CREATE TABLE TA_APPLICATIONS 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ID                NUMBER(19) GENERATED BY DEFAULT AS IDENTITY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PRIMARY KEY,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EMP_ID            VARCHAR2(20),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NAME              VARCHAR2(100),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DEPARTMENT        VARCHAR2(100),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DESIGNATION       VARCHAR2(100),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REASON            VARCHAR2(500),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START_DATE        DATE,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END_DATE          DATE,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CONTACT           NUMBER(10),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APPLICATION_TYPE  VARCHAR2(20),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TOKEN             VARCHAR2(100) UNIQUE,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-- TA specific fields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TRAVEL_DATE       DATE,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DISTANCE          NUMBER(10,2),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TA_AMOUNT         NUMBER(10,2),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TRAVEL_MODE       VARCHAR2(50),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FILE_NAME         VARCHAR2(2000)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CREATE TABLE DA_APPLICATIONS (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ID                NUMBER(19) GENERATED BY DEFAULT AS IDENTITY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PRIMARY KEY,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EMP_ID            VARCHAR2(20),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NAME              VARCHAR2(100),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DEPARTMENT        VARCHAR2(100),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DESIGNATION       VARCHAR2(100),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REASON            VARCHAR2(500),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START_DATE        DATE,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END_DATE          DATE,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CONTACT           NUMBER(10),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APPLICATION_TYPE  VARCHAR2(20),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TOKEN             VARCHAR2(100) UNIQUE,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-- DA specific fields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BILL_DATE         DATE,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BILL_AMOUNT       NUMBER(10,2),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PURPOSE           VARCHAR2(500),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FILE_NAME         VARCHAR2(2000)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CREATE TABLE LTC_APPLICATIONS (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ID                  NUMBER(19) GENERATED BY DEFAULT AS IDENTITY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PRIMARY KEY,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EMP_ID              VARCHAR2(20),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NAME                VARCHAR2(100),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DEPARTMENT          VARCHAR2(100),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DESIGNATION         VARCHAR2(100),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REASON              VARCHAR2(500),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START_DATE          DATE,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END_DATE            DATE,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CONTACT             NUMBER(10),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APPLICATION_TYPE    VARCHAR2(20),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TOKEN               VARCHAR2(100) UNIQUE,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-- LTC specific fields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TRAVEL_DESTINATION  VARCHAR2(200),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FAMILY_MEMBERS      NUMBER(3),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CLAIM_YEAR          NUMBER(4),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FILE_NAME           VARCHAR2(2000)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ALTER TABLE LEAVE_APPLICATIONS ADD (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START_DATE_NEW  DATE,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END_DATE_NEW    DATE,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CONTACT_NEW     NUMBER(10)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ALTER TABLE LEAVE_APPLICATIONS RENAME COLUMN TOKEN TO APPLN_NO;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ALTER TABLE TA_APPLICATIONS RENAME COLUMN TOKEN TO APPLN_NO;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ALTER TABLE DA_APPLICATIONS RENAME COLUMN TOKEN TO APPLN_NO;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ALTER TABLE LTC_APPLICATIONS RENAME COLUMN TOKEN TO APPLN_NO;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ALTER TABLE LEAVE_APPLICATIONS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ADD STATUS VARCHAR2(20 CHAR) DEFAULT 'PENDING';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