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9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1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ak0mmk1vnkpo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Product UI Page for eCommerce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product UI page for eCommerce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unordered list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list for the unordered list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the grid template and create a new page</w:t>
      </w:r>
    </w:p>
    <w:p w:rsidR="00000000" w:rsidDel="00000000" w:rsidP="00000000" w:rsidRDefault="00000000" w:rsidRPr="00000000" w14:paraId="0000000B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Create an unordered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web app with the Visual Studio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3590"/>
            <wp:effectExtent b="12700" l="12700" r="12700" t="12700"/>
            <wp:docPr id="1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products.html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3915"/>
            <wp:effectExtent b="12700" l="12700" r="12700" t="12700"/>
            <wp:docPr id="1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product.html page on the web browser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8515"/>
            <wp:effectExtent b="12700" l="12700" r="12700" t="12700"/>
            <wp:docPr descr="Graphical user interface, text, application&#10;&#10;Description automatically generated" id="102" name="image2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Add list for the unordered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unordered list. Within the list of items, select the entire code and place it here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2005"/>
            <wp:effectExtent b="12700" l="12700" r="12700" t="12700"/>
            <wp:docPr descr="A screenshot of a computer&#10;&#10;Description automatically generated" id="105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product detail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shoe101.jpg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1850"/>
            <wp:effectExtent b="12700" l="12700" r="12700" t="12700"/>
            <wp:docPr descr="A screenshot of a computer&#10;&#10;Description automatically generated" id="104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ABC Shoe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XYZ Shoe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shoe102.gif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shoe102.jpg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5180"/>
            <wp:effectExtent b="12700" l="12700" r="12700" t="12700"/>
            <wp:docPr descr="A screenshot of a computer&#10;&#10;Description automatically generated" id="107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other one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PQR Shoe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gif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84220"/>
            <wp:effectExtent b="12700" l="12700" r="12700" t="12700"/>
            <wp:docPr descr="A screenshot of a computer&#10;&#10;Description automatically generated" id="106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it to MNO Shoe, and a video file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8035"/>
            <wp:effectExtent b="12700" l="12700" r="12700" t="12700"/>
            <wp:docPr descr="A screenshot of a computer&#10;&#10;Description automatically generated" id="109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9630"/>
            <wp:effectExtent b="12700" l="12700" r="12700" t="12700"/>
            <wp:docPr descr="Graphical user interface, text, application&#10;&#10;Description automatically generated" id="108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3: Edit the grid template and create a new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head tag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that add a style tag. Add list for unordered 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 the styling by adding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3755"/>
            <wp:effectExtent b="12700" l="12700" r="12700" t="12700"/>
            <wp:docPr descr="A screenshot of a computer&#10;&#10;Description automatically generated" id="112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display grid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23285"/>
            <wp:effectExtent b="12700" l="12700" r="12700" t="12700"/>
            <wp:docPr descr="A screenshot of a computer&#10;&#10;Description automatically generated" id="110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two columns to the grid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5340"/>
            <wp:effectExtent b="12700" l="12700" r="12700" t="12700"/>
            <wp:docPr descr="A screenshot of a computer&#10;&#10;Description automatically generated" id="111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padding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 pixels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7410"/>
            <wp:effectExtent b="12700" l="12700" r="12700" t="12700"/>
            <wp:docPr descr="A screenshot of a computer&#10;&#10;Description automatically generated" id="113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text-align to the center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3435"/>
            <wp:effectExtent b="12700" l="12700" r="12700" t="12700"/>
            <wp:docPr descr="A screenshot of a computer&#10;&#10;Description automatically generated" id="114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6290"/>
            <wp:effectExtent b="12700" l="12700" r="12700" t="12700"/>
            <wp:docPr descr="Graphical user interface, application, website&#10;&#10;Description automatically generated" id="115" name="image14.pn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more column to the grid template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6135"/>
            <wp:effectExtent b="12700" l="12700" r="12700" t="12700"/>
            <wp:docPr descr="A screenshot of a computer&#10;&#10;Description automatically generated" id="116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browser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2165"/>
            <wp:effectExtent b="12700" l="12700" r="12700" t="12700"/>
            <wp:docPr descr="Graphical user interface, website&#10;&#10;Description automatically generated" id="117" name="image22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page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productDetail.html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00095"/>
            <wp:effectExtent b="12700" l="12700" r="12700" t="12700"/>
            <wp:docPr descr="A screenshot of a computer&#10;&#10;Description automatically generated" id="118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link to the image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8680"/>
            <wp:effectExtent b="12700" l="12700" r="12700" t="12700"/>
            <wp:docPr descr="A screenshot of a computer&#10;&#10;Description automatically generated" id="119" name="image2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Add 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DOCTYPE HTM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color w:val="0e101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tag, 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tag, and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t xml:space="preserve"> tag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6765"/>
            <wp:effectExtent b="12700" l="12700" r="12700" t="12700"/>
            <wp:docPr descr="A screenshot of a computer&#10;&#10;Description automatically generated" id="120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e101a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the details as Available in sizes: 6, 7, 8,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8830"/>
            <wp:effectExtent b="12700" l="12700" r="12700" t="12700"/>
            <wp:docPr descr="Text&#10;&#10;Description automatically generated" id="96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center tag for styling on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4225"/>
            <wp:effectExtent b="12700" l="12700" r="12700" t="12700"/>
            <wp:docPr descr="A screenshot of a computer&#10;&#10;Description automatically generated" id="97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 the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0735"/>
            <wp:effectExtent b="12700" l="12700" r="12700" t="12700"/>
            <wp:docPr descr="Graphical user interface, application, website&#10;&#10;Description automatically generated" id="98" name="image21.pn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spacing w:after="20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sectPr>
      <w:headerReference r:id="rId32" w:type="default"/>
      <w:foot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2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21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6.png"/><Relationship Id="rId13" Type="http://schemas.openxmlformats.org/officeDocument/2006/relationships/image" Target="media/image11.png"/><Relationship Id="rId18" Type="http://schemas.openxmlformats.org/officeDocument/2006/relationships/image" Target="media/image13.png"/><Relationship Id="rId21" Type="http://schemas.openxmlformats.org/officeDocument/2006/relationships/image" Target="media/image8.png"/><Relationship Id="rId3" Type="http://schemas.openxmlformats.org/officeDocument/2006/relationships/fontTable" Target="fontTable.xml"/><Relationship Id="rId34" Type="http://schemas.openxmlformats.org/officeDocument/2006/relationships/customXml" Target="../customXML/item2.xml"/><Relationship Id="rId25" Type="http://schemas.openxmlformats.org/officeDocument/2006/relationships/image" Target="media/image22.png"/><Relationship Id="rId7" Type="http://schemas.openxmlformats.org/officeDocument/2006/relationships/image" Target="media/image2.png"/><Relationship Id="rId33" Type="http://schemas.openxmlformats.org/officeDocument/2006/relationships/footer" Target="footer1.xml"/><Relationship Id="rId12" Type="http://schemas.openxmlformats.org/officeDocument/2006/relationships/image" Target="media/image15.png"/><Relationship Id="rId17" Type="http://schemas.openxmlformats.org/officeDocument/2006/relationships/image" Target="media/image10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16" Type="http://schemas.openxmlformats.org/officeDocument/2006/relationships/image" Target="media/image9.png"/><Relationship Id="rId24" Type="http://schemas.openxmlformats.org/officeDocument/2006/relationships/image" Target="media/image20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23.png"/><Relationship Id="rId32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24.png"/><Relationship Id="rId36" Type="http://schemas.openxmlformats.org/officeDocument/2006/relationships/customXml" Target="../customXML/item4.xml"/><Relationship Id="rId31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5.png"/><Relationship Id="rId22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7" Type="http://schemas.openxmlformats.org/officeDocument/2006/relationships/image" Target="media/image28.png"/><Relationship Id="rId30" Type="http://schemas.openxmlformats.org/officeDocument/2006/relationships/image" Target="media/image17.png"/><Relationship Id="rId14" Type="http://schemas.openxmlformats.org/officeDocument/2006/relationships/image" Target="media/image18.png"/><Relationship Id="rId35" Type="http://schemas.openxmlformats.org/officeDocument/2006/relationships/customXml" Target="../customXML/item3.xml"/><Relationship Id="rId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CLiRKQ4QxG0jyA8vwXKPFNLCwIQ==">AMUW2mVIoWNHXZ1zV75h9ytogaUfv7TTEsjIwk+jnVhlCrExF2lhqMPI6lxxLb/aS+8ySEZm43Ze0wffqWcZ+i2b5HGQsJ3CqXVo2deCnb5p6Jp9YrA28LCVmEAXvWwuSXmePBfnwFuL32gaFeiuRa54ByMUnnoMZaGbMdhGnP3XciO9fXfSPxTThfVOr4pxmo1OiFfmgOBp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73BB697B-FFA2-4787-9E7F-A45218A32715}"/>
</file>

<file path=customXML/itemProps3.xml><?xml version="1.0" encoding="utf-8"?>
<ds:datastoreItem xmlns:ds="http://schemas.openxmlformats.org/officeDocument/2006/customXml" ds:itemID="{263E31E2-C1F2-43A0-B1D4-9F5C1B9AA401}"/>
</file>

<file path=customXML/itemProps4.xml><?xml version="1.0" encoding="utf-8"?>
<ds:datastoreItem xmlns:ds="http://schemas.openxmlformats.org/officeDocument/2006/customXml" ds:itemID="{EE7B057F-03F5-452F-8C41-B25368781165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2023-03-12T17:41:00Z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