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E0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8F25E0" w:rsidRDefault="008F25E0" w:rsidP="007F3B52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Pr="008F25E0">
        <w:rPr>
          <w:b/>
        </w:rPr>
        <w:t>TVTJXG (CAT)</w:t>
      </w:r>
    </w:p>
    <w:p w:rsidR="008F25E0" w:rsidRDefault="008F25E0" w:rsidP="007F3B52">
      <w:pPr>
        <w:spacing w:after="0"/>
        <w:rPr>
          <w:b/>
        </w:rPr>
      </w:pPr>
    </w:p>
    <w:p w:rsidR="008F25E0" w:rsidRDefault="008F25E0" w:rsidP="007F3B52">
      <w:pPr>
        <w:spacing w:after="0"/>
      </w:pPr>
      <w:r>
        <w:t xml:space="preserve">Link: </w:t>
      </w:r>
      <w:hyperlink r:id="rId5" w:history="1">
        <w:r w:rsidRPr="00A86923">
          <w:rPr>
            <w:rStyle w:val="Hyperlink"/>
          </w:rPr>
          <w:t>https://release.animalbiome.com/pet/assessment/report/9829d143-75cc-426a-bdd8-54571fa6dec2</w:t>
        </w:r>
      </w:hyperlink>
    </w:p>
    <w:p w:rsidR="008F25E0" w:rsidRPr="008F25E0" w:rsidRDefault="008F25E0" w:rsidP="007F3B52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B12EA3" w:rsidP="007F3B52">
      <w:pPr>
        <w:spacing w:after="0"/>
      </w:pPr>
      <w:r>
        <w:t>Dogs: 8-10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480E8A">
        <w:t>failed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B12EA3">
        <w:t>-8</w:t>
      </w:r>
      <w:r>
        <w:t xml:space="preserve"> Red Flags:</w:t>
      </w:r>
      <w:r w:rsidR="007F3B52">
        <w:t xml:space="preserve"> (</w:t>
      </w:r>
      <w:r w:rsidR="00B12EA3" w:rsidRPr="00F40464">
        <w:rPr>
          <w:b/>
        </w:rPr>
        <w:t>passed</w:t>
      </w:r>
      <w:r w:rsidR="007F3B52">
        <w:t>)</w:t>
      </w:r>
    </w:p>
    <w:p w:rsidR="00337030" w:rsidRDefault="00337030" w:rsidP="0033703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(failed)</w:t>
      </w:r>
    </w:p>
    <w:p w:rsidR="00577A63" w:rsidRDefault="00337030" w:rsidP="007F3B52">
      <w:pPr>
        <w:spacing w:after="0"/>
      </w:pPr>
      <w:r>
        <w:t>OR diet recommendation of increase protein (failed)</w:t>
      </w:r>
    </w:p>
    <w:p w:rsidR="00337030" w:rsidRDefault="00337030" w:rsidP="007F3B52">
      <w:pPr>
        <w:spacing w:after="0"/>
      </w:pPr>
    </w:p>
    <w:p w:rsidR="00317904" w:rsidRDefault="00B12EA3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D9BB676" wp14:editId="504AEEAB">
            <wp:extent cx="5731510" cy="2924540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E0" w:rsidRDefault="008F25E0" w:rsidP="00005F97">
      <w:pPr>
        <w:spacing w:after="0"/>
      </w:pPr>
    </w:p>
    <w:p w:rsidR="00B832B0" w:rsidRDefault="00B832B0" w:rsidP="00005F97">
      <w:pPr>
        <w:spacing w:after="0"/>
      </w:pPr>
    </w:p>
    <w:p w:rsidR="00B832B0" w:rsidRDefault="00B832B0" w:rsidP="00005F97">
      <w:pPr>
        <w:spacing w:after="0"/>
      </w:pPr>
    </w:p>
    <w:p w:rsidR="00B832B0" w:rsidRDefault="00B832B0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78651F7" wp14:editId="43ECB4D7">
            <wp:extent cx="5731510" cy="94729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B0" w:rsidRDefault="00B832B0" w:rsidP="00005F97">
      <w:pPr>
        <w:spacing w:after="0"/>
      </w:pPr>
    </w:p>
    <w:p w:rsidR="00E030A4" w:rsidRDefault="00E030A4" w:rsidP="00005F97">
      <w:pPr>
        <w:spacing w:after="0"/>
      </w:pPr>
      <w:bookmarkStart w:id="0" w:name="_GoBack"/>
      <w:bookmarkEnd w:id="0"/>
    </w:p>
    <w:p w:rsidR="00317904" w:rsidRPr="00B832B0" w:rsidRDefault="00317904" w:rsidP="00005F97">
      <w:pPr>
        <w:spacing w:after="0"/>
        <w:rPr>
          <w:b/>
        </w:rPr>
      </w:pPr>
      <w:r>
        <w:lastRenderedPageBreak/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B832B0">
        <w:rPr>
          <w:b/>
        </w:rPr>
        <w:t>False</w:t>
      </w:r>
      <w:r w:rsidR="004E2F4F" w:rsidRPr="00B832B0">
        <w:rPr>
          <w:b/>
        </w:rPr>
        <w:t xml:space="preserve"> </w:t>
      </w:r>
      <w:proofErr w:type="spellStart"/>
      <w:r w:rsidR="005C63C0" w:rsidRPr="00B832B0">
        <w:rPr>
          <w:b/>
        </w:rPr>
        <w:t>False</w:t>
      </w:r>
      <w:proofErr w:type="spellEnd"/>
      <w:r w:rsidR="00FC2E39" w:rsidRPr="00B832B0">
        <w:rPr>
          <w:b/>
        </w:rPr>
        <w:t xml:space="preserve"> </w:t>
      </w:r>
      <w:r w:rsidR="00B12EA3" w:rsidRPr="00B832B0">
        <w:rPr>
          <w:b/>
        </w:rPr>
        <w:t>True</w:t>
      </w:r>
      <w:r w:rsidR="00337030" w:rsidRPr="00B832B0">
        <w:rPr>
          <w:b/>
        </w:rPr>
        <w:t xml:space="preserve"> False </w:t>
      </w:r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B12EA3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B832B0" w:rsidRDefault="00B832B0" w:rsidP="00005F97">
      <w:pPr>
        <w:spacing w:after="0"/>
      </w:pPr>
    </w:p>
    <w:p w:rsidR="004E2F4F" w:rsidRDefault="00B12EA3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B8B0B1F" wp14:editId="3573BE69">
            <wp:extent cx="5731510" cy="261653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54F7F"/>
    <w:rsid w:val="002C32A2"/>
    <w:rsid w:val="00317904"/>
    <w:rsid w:val="00337030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73776"/>
    <w:rsid w:val="006852E5"/>
    <w:rsid w:val="006B62CA"/>
    <w:rsid w:val="007F3B52"/>
    <w:rsid w:val="00800838"/>
    <w:rsid w:val="008F25E0"/>
    <w:rsid w:val="00956AC2"/>
    <w:rsid w:val="009D142E"/>
    <w:rsid w:val="009F762B"/>
    <w:rsid w:val="00A21726"/>
    <w:rsid w:val="00A849A9"/>
    <w:rsid w:val="00A94F7B"/>
    <w:rsid w:val="00B12EA3"/>
    <w:rsid w:val="00B832B0"/>
    <w:rsid w:val="00BA2651"/>
    <w:rsid w:val="00CC2132"/>
    <w:rsid w:val="00CF796A"/>
    <w:rsid w:val="00E030A4"/>
    <w:rsid w:val="00E707E2"/>
    <w:rsid w:val="00E95DAE"/>
    <w:rsid w:val="00EA7BB1"/>
    <w:rsid w:val="00EC4817"/>
    <w:rsid w:val="00F40464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5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2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lease.animalbiome.com/pet/assessment/report/9829d143-75cc-426a-bdd8-54571fa6dec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24</cp:revision>
  <dcterms:created xsi:type="dcterms:W3CDTF">2021-11-15T08:55:00Z</dcterms:created>
  <dcterms:modified xsi:type="dcterms:W3CDTF">2021-11-17T13:52:00Z</dcterms:modified>
</cp:coreProperties>
</file>