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0EA2" w:rsidRPr="00C90EA2" w:rsidRDefault="00C90EA2" w:rsidP="00C90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0EA2">
        <w:rPr>
          <w:rFonts w:ascii="Cambria" w:eastAsia="Times New Roman" w:hAnsi="Cambria" w:cs="Cambria"/>
          <w:b/>
          <w:bCs/>
          <w:sz w:val="27"/>
          <w:szCs w:val="27"/>
          <w:lang w:eastAsia="en-IN"/>
        </w:rPr>
        <w:t>🏠</w:t>
      </w:r>
      <w:r w:rsidRPr="00C90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</w:t>
      </w:r>
      <w:r w:rsidRPr="00C90EA2">
        <w:rPr>
          <w:rFonts w:ascii="Cambria" w:eastAsia="Times New Roman" w:hAnsi="Cambria" w:cs="Cambria"/>
          <w:b/>
          <w:bCs/>
          <w:sz w:val="27"/>
          <w:szCs w:val="27"/>
          <w:lang w:eastAsia="en-IN"/>
        </w:rPr>
        <w:t>️</w:t>
      </w:r>
      <w:r w:rsidRPr="00C90EA2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C90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Homepage Module</w:t>
      </w:r>
    </w:p>
    <w:p w:rsidR="00C90EA2" w:rsidRPr="00C90EA2" w:rsidRDefault="00C90EA2" w:rsidP="00C90E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most dynamic and content-heavy part of the website.</w:t>
      </w:r>
      <w:proofErr w:type="gramEnd"/>
    </w:p>
    <w:p w:rsidR="00C90EA2" w:rsidRPr="00C90EA2" w:rsidRDefault="00C90EA2" w:rsidP="00C90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</w:p>
    <w:p w:rsidR="00C90EA2" w:rsidRPr="00C90EA2" w:rsidRDefault="00C90EA2" w:rsidP="00C90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Hero banner carousel (auto-scroll + clickable)</w:t>
      </w:r>
    </w:p>
    <w:p w:rsidR="00C90EA2" w:rsidRPr="00C90EA2" w:rsidRDefault="00C90EA2" w:rsidP="00C90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Featured categories (Makeup, Skin, Hair, Fragrance, etc.)</w:t>
      </w:r>
    </w:p>
    <w:p w:rsidR="00C90EA2" w:rsidRPr="00C90EA2" w:rsidRDefault="00C90EA2" w:rsidP="00C90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Trending / Best-selling product sections</w:t>
      </w:r>
    </w:p>
    <w:p w:rsidR="00C90EA2" w:rsidRPr="00C90EA2" w:rsidRDefault="00C90EA2" w:rsidP="00C90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Offers &amp; Promotions strip</w:t>
      </w:r>
    </w:p>
    <w:p w:rsidR="00C90EA2" w:rsidRPr="00C90EA2" w:rsidRDefault="00C90EA2" w:rsidP="00C90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“Shop by Brand” slider</w:t>
      </w:r>
    </w:p>
    <w:p w:rsidR="00C90EA2" w:rsidRPr="00C90EA2" w:rsidRDefault="00C90EA2" w:rsidP="00C90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Personalized recommendations</w:t>
      </w:r>
    </w:p>
    <w:p w:rsidR="00C90EA2" w:rsidRPr="00C90EA2" w:rsidRDefault="00C90EA2" w:rsidP="00C90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Footer with quick links, contact info, and social links</w:t>
      </w:r>
    </w:p>
    <w:p w:rsidR="00C90EA2" w:rsidRPr="00C90EA2" w:rsidRDefault="00C90EA2" w:rsidP="00C90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Components:</w:t>
      </w:r>
    </w:p>
    <w:p w:rsidR="00C90EA2" w:rsidRPr="00C90EA2" w:rsidRDefault="00C90EA2" w:rsidP="00C90E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BannerCarousel.jsx</w:t>
      </w:r>
      <w:proofErr w:type="spellEnd"/>
    </w:p>
    <w:p w:rsidR="00C90EA2" w:rsidRPr="00C90EA2" w:rsidRDefault="00C90EA2" w:rsidP="00C90E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CategoryGrid.jsx</w:t>
      </w:r>
      <w:proofErr w:type="spellEnd"/>
    </w:p>
    <w:p w:rsidR="00C90EA2" w:rsidRPr="00C90EA2" w:rsidRDefault="00C90EA2" w:rsidP="00C90E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ProductCarousel.jsx</w:t>
      </w:r>
      <w:proofErr w:type="spellEnd"/>
    </w:p>
    <w:p w:rsidR="00C90EA2" w:rsidRPr="00C90EA2" w:rsidRDefault="00C90EA2" w:rsidP="00C90E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OfferStrip.jsx</w:t>
      </w:r>
      <w:proofErr w:type="spellEnd"/>
    </w:p>
    <w:p w:rsidR="00C90EA2" w:rsidRPr="00C90EA2" w:rsidRDefault="00C90EA2" w:rsidP="00C90E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Footer.jsx</w:t>
      </w:r>
      <w:proofErr w:type="spellEnd"/>
    </w:p>
    <w:p w:rsidR="00C90EA2" w:rsidRPr="00C90EA2" w:rsidRDefault="00C90EA2" w:rsidP="00C90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90EA2" w:rsidRDefault="00C90EA2" w:rsidP="00C90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90EA2" w:rsidRDefault="00C90EA2" w:rsidP="00C90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90EA2" w:rsidRPr="00C90EA2" w:rsidRDefault="00C90EA2" w:rsidP="00C90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0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🛍️ 2️</w:t>
      </w:r>
      <w:r w:rsidRPr="00C90EA2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C90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Product Listing Page (PLP) Module</w:t>
      </w:r>
    </w:p>
    <w:p w:rsidR="00C90EA2" w:rsidRPr="00C90EA2" w:rsidRDefault="00C90EA2" w:rsidP="00C90E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a list of products for a selected category or search term.</w:t>
      </w:r>
      <w:proofErr w:type="gramEnd"/>
    </w:p>
    <w:p w:rsidR="00C90EA2" w:rsidRPr="00C90EA2" w:rsidRDefault="00C90EA2" w:rsidP="00C90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</w:p>
    <w:p w:rsidR="00C90EA2" w:rsidRPr="00C90EA2" w:rsidRDefault="00C90EA2" w:rsidP="00C90E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cards (image, title, price, rating)</w:t>
      </w:r>
    </w:p>
    <w:p w:rsidR="00C90EA2" w:rsidRPr="00C90EA2" w:rsidRDefault="00C90EA2" w:rsidP="00C90E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Sorting (by price, popularity, discount)</w:t>
      </w:r>
    </w:p>
    <w:p w:rsidR="00C90EA2" w:rsidRPr="00C90EA2" w:rsidRDefault="00C90EA2" w:rsidP="00C90E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Filtering (by category, brand, price range, ratings)</w:t>
      </w:r>
    </w:p>
    <w:p w:rsidR="00C90EA2" w:rsidRPr="00C90EA2" w:rsidRDefault="00C90EA2" w:rsidP="00C90E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Pagination / Infinite scroll</w:t>
      </w:r>
    </w:p>
    <w:p w:rsidR="00C90EA2" w:rsidRPr="00C90EA2" w:rsidRDefault="00C90EA2" w:rsidP="00C90E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count and breadcrumb navigation</w:t>
      </w:r>
    </w:p>
    <w:p w:rsidR="00C90EA2" w:rsidRPr="00C90EA2" w:rsidRDefault="00C90EA2" w:rsidP="00C90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Components:</w:t>
      </w:r>
    </w:p>
    <w:p w:rsidR="00C90EA2" w:rsidRPr="00C90EA2" w:rsidRDefault="00C90EA2" w:rsidP="00C90E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ProductCard.jsx</w:t>
      </w:r>
      <w:proofErr w:type="spellEnd"/>
    </w:p>
    <w:p w:rsidR="00C90EA2" w:rsidRPr="00C90EA2" w:rsidRDefault="00C90EA2" w:rsidP="00C90E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FilterSidebar.jsx</w:t>
      </w:r>
      <w:proofErr w:type="spellEnd"/>
    </w:p>
    <w:p w:rsidR="00C90EA2" w:rsidRPr="00C90EA2" w:rsidRDefault="00C90EA2" w:rsidP="00C90E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SortDropdown.jsx</w:t>
      </w:r>
      <w:proofErr w:type="spellEnd"/>
    </w:p>
    <w:p w:rsidR="00C90EA2" w:rsidRPr="00C90EA2" w:rsidRDefault="00C90EA2" w:rsidP="00C90E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Pagination.jsx</w:t>
      </w:r>
      <w:proofErr w:type="spellEnd"/>
    </w:p>
    <w:p w:rsidR="00C90EA2" w:rsidRPr="00C90EA2" w:rsidRDefault="00C90EA2" w:rsidP="00C90E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Breadcrumbs.jsx</w:t>
      </w:r>
      <w:proofErr w:type="spellEnd"/>
    </w:p>
    <w:p w:rsidR="00C90EA2" w:rsidRPr="00C90EA2" w:rsidRDefault="00C90EA2" w:rsidP="00C90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90EA2" w:rsidRDefault="00C90EA2" w:rsidP="00C90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90EA2" w:rsidRDefault="00C90EA2" w:rsidP="00C90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90EA2" w:rsidRDefault="00C90EA2" w:rsidP="00C90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90EA2" w:rsidRDefault="00C90EA2" w:rsidP="00C90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90EA2" w:rsidRPr="00C90EA2" w:rsidRDefault="00C90EA2" w:rsidP="00C90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0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🧴 3️</w:t>
      </w:r>
      <w:r w:rsidRPr="00C90EA2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C90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Product Detail Page (PDP) Module</w:t>
      </w:r>
    </w:p>
    <w:p w:rsidR="00C90EA2" w:rsidRPr="00C90EA2" w:rsidRDefault="00C90EA2" w:rsidP="00C90E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full details of a single product.</w:t>
      </w:r>
    </w:p>
    <w:p w:rsidR="00C90EA2" w:rsidRPr="00C90EA2" w:rsidRDefault="00C90EA2" w:rsidP="00C90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</w:p>
    <w:p w:rsidR="00C90EA2" w:rsidRPr="00C90EA2" w:rsidRDefault="00C90EA2" w:rsidP="00C90E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image gallery / zoom view</w:t>
      </w:r>
    </w:p>
    <w:p w:rsidR="00C90EA2" w:rsidRPr="00C90EA2" w:rsidRDefault="00C90EA2" w:rsidP="00C90E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name, description, and price</w:t>
      </w:r>
    </w:p>
    <w:p w:rsidR="00C90EA2" w:rsidRPr="00C90EA2" w:rsidRDefault="00C90EA2" w:rsidP="00C90E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to Cart / </w:t>
      </w:r>
      <w:proofErr w:type="spellStart"/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Wishlist</w:t>
      </w:r>
      <w:proofErr w:type="spellEnd"/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buttons</w:t>
      </w:r>
    </w:p>
    <w:p w:rsidR="00C90EA2" w:rsidRPr="00C90EA2" w:rsidRDefault="00C90EA2" w:rsidP="00C90E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Ratings &amp; Reviews section</w:t>
      </w:r>
    </w:p>
    <w:p w:rsidR="00C90EA2" w:rsidRPr="00C90EA2" w:rsidRDefault="00C90EA2" w:rsidP="00C90E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Related products carousel</w:t>
      </w:r>
    </w:p>
    <w:p w:rsidR="00C90EA2" w:rsidRPr="00C90EA2" w:rsidRDefault="00C90EA2" w:rsidP="00C90E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Variant selection (size, shade, etc.)</w:t>
      </w:r>
    </w:p>
    <w:p w:rsidR="00C90EA2" w:rsidRPr="00C90EA2" w:rsidRDefault="00C90EA2" w:rsidP="00C90E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 &amp; return information</w:t>
      </w:r>
    </w:p>
    <w:p w:rsidR="00C90EA2" w:rsidRPr="00C90EA2" w:rsidRDefault="00C90EA2" w:rsidP="00C90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Components:</w:t>
      </w:r>
    </w:p>
    <w:p w:rsidR="00C90EA2" w:rsidRPr="00C90EA2" w:rsidRDefault="00C90EA2" w:rsidP="00C90E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ProductImageGallery.jsx</w:t>
      </w:r>
      <w:proofErr w:type="spellEnd"/>
    </w:p>
    <w:p w:rsidR="00C90EA2" w:rsidRPr="00C90EA2" w:rsidRDefault="00C90EA2" w:rsidP="00C90E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ProductInfo.jsx</w:t>
      </w:r>
      <w:proofErr w:type="spellEnd"/>
    </w:p>
    <w:p w:rsidR="00C90EA2" w:rsidRPr="00C90EA2" w:rsidRDefault="00C90EA2" w:rsidP="00C90E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AddToCartButton.jsx</w:t>
      </w:r>
      <w:proofErr w:type="spellEnd"/>
    </w:p>
    <w:p w:rsidR="00C90EA2" w:rsidRPr="00C90EA2" w:rsidRDefault="00C90EA2" w:rsidP="00C90E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ReviewsSection.jsx</w:t>
      </w:r>
      <w:proofErr w:type="spellEnd"/>
    </w:p>
    <w:p w:rsidR="00C90EA2" w:rsidRPr="00C90EA2" w:rsidRDefault="00C90EA2" w:rsidP="00C90E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SimilarProducts.jsx</w:t>
      </w:r>
      <w:proofErr w:type="spellEnd"/>
    </w:p>
    <w:p w:rsidR="00C90EA2" w:rsidRPr="00C90EA2" w:rsidRDefault="00C90EA2" w:rsidP="00C90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90EA2" w:rsidRPr="00C90EA2" w:rsidRDefault="00C90EA2" w:rsidP="00C90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0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🛒 4️</w:t>
      </w:r>
      <w:r w:rsidRPr="00C90EA2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C90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Cart Module</w:t>
      </w:r>
    </w:p>
    <w:p w:rsidR="00C90EA2" w:rsidRPr="00C90EA2" w:rsidRDefault="00C90EA2" w:rsidP="00C90E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Manages the list of items selected by the user.</w:t>
      </w:r>
      <w:proofErr w:type="gramEnd"/>
    </w:p>
    <w:p w:rsidR="00C90EA2" w:rsidRPr="00C90EA2" w:rsidRDefault="00C90EA2" w:rsidP="00C90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</w:p>
    <w:p w:rsidR="00C90EA2" w:rsidRPr="00C90EA2" w:rsidRDefault="00C90EA2" w:rsidP="00C90E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products in cart with quantity selector</w:t>
      </w:r>
    </w:p>
    <w:p w:rsidR="00C90EA2" w:rsidRPr="00C90EA2" w:rsidRDefault="00C90EA2" w:rsidP="00C90E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Price calculation (subtotal, discount, total)</w:t>
      </w:r>
    </w:p>
    <w:p w:rsidR="00C90EA2" w:rsidRPr="00C90EA2" w:rsidRDefault="00C90EA2" w:rsidP="00C90E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or update quantity</w:t>
      </w:r>
    </w:p>
    <w:p w:rsidR="00C90EA2" w:rsidRPr="00C90EA2" w:rsidRDefault="00C90EA2" w:rsidP="00C90E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coupon code</w:t>
      </w:r>
    </w:p>
    <w:p w:rsidR="00C90EA2" w:rsidRPr="00C90EA2" w:rsidRDefault="00C90EA2" w:rsidP="00C90E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Proceed to checkout button</w:t>
      </w:r>
    </w:p>
    <w:p w:rsidR="00C90EA2" w:rsidRPr="00C90EA2" w:rsidRDefault="00C90EA2" w:rsidP="00C90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Components:</w:t>
      </w:r>
    </w:p>
    <w:p w:rsidR="00C90EA2" w:rsidRPr="00C90EA2" w:rsidRDefault="00C90EA2" w:rsidP="00C90E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CartItem.jsx</w:t>
      </w:r>
      <w:proofErr w:type="spellEnd"/>
    </w:p>
    <w:p w:rsidR="00C90EA2" w:rsidRPr="00C90EA2" w:rsidRDefault="00C90EA2" w:rsidP="00C90E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CartSummary.jsx</w:t>
      </w:r>
      <w:proofErr w:type="spellEnd"/>
    </w:p>
    <w:p w:rsidR="00C90EA2" w:rsidRPr="00C90EA2" w:rsidRDefault="00C90EA2" w:rsidP="00C90E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CouponInput.jsx</w:t>
      </w:r>
      <w:proofErr w:type="spellEnd"/>
    </w:p>
    <w:p w:rsidR="00C90EA2" w:rsidRPr="00C90EA2" w:rsidRDefault="00C90EA2" w:rsidP="00C90E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CheckoutButton.jsx</w:t>
      </w:r>
      <w:proofErr w:type="spellEnd"/>
    </w:p>
    <w:p w:rsidR="00C90EA2" w:rsidRPr="00C90EA2" w:rsidRDefault="00C90EA2" w:rsidP="00C90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90EA2" w:rsidRDefault="00C90EA2" w:rsidP="00C90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90EA2" w:rsidRDefault="00C90EA2" w:rsidP="00C90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90EA2" w:rsidRDefault="00C90EA2" w:rsidP="00C90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90EA2" w:rsidRDefault="00C90EA2" w:rsidP="00C90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90EA2" w:rsidRPr="00C90EA2" w:rsidRDefault="00C90EA2" w:rsidP="00C90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0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💳 5️</w:t>
      </w:r>
      <w:r w:rsidRPr="00C90EA2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C90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Checkout Module</w:t>
      </w:r>
    </w:p>
    <w:p w:rsidR="00C90EA2" w:rsidRPr="00C90EA2" w:rsidRDefault="00C90EA2" w:rsidP="00C90E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order completion flow.</w:t>
      </w:r>
    </w:p>
    <w:p w:rsidR="00C90EA2" w:rsidRPr="00C90EA2" w:rsidRDefault="00C90EA2" w:rsidP="00C90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</w:p>
    <w:p w:rsidR="00C90EA2" w:rsidRPr="00C90EA2" w:rsidRDefault="00C90EA2" w:rsidP="00C90E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Address selection or add new address form</w:t>
      </w:r>
    </w:p>
    <w:p w:rsidR="00C90EA2" w:rsidRPr="00C90EA2" w:rsidRDefault="00C90EA2" w:rsidP="00C90E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method selection (Card, UPI, COD)</w:t>
      </w:r>
    </w:p>
    <w:p w:rsidR="00C90EA2" w:rsidRPr="00C90EA2" w:rsidRDefault="00C90EA2" w:rsidP="00C90E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summary confirmation</w:t>
      </w:r>
    </w:p>
    <w:p w:rsidR="00C90EA2" w:rsidRPr="00C90EA2" w:rsidRDefault="00C90EA2" w:rsidP="00C90E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gateway integration (e.g., </w:t>
      </w:r>
      <w:proofErr w:type="spellStart"/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Razorpay</w:t>
      </w:r>
      <w:proofErr w:type="spellEnd"/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90EA2" w:rsidRPr="00C90EA2" w:rsidRDefault="00C90EA2" w:rsidP="00C90E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success/failure status</w:t>
      </w:r>
    </w:p>
    <w:p w:rsidR="00C90EA2" w:rsidRPr="00C90EA2" w:rsidRDefault="00C90EA2" w:rsidP="00C90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Components:</w:t>
      </w:r>
    </w:p>
    <w:p w:rsidR="00C90EA2" w:rsidRPr="00C90EA2" w:rsidRDefault="00C90EA2" w:rsidP="00C90E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AddressForm.jsx</w:t>
      </w:r>
      <w:proofErr w:type="spellEnd"/>
    </w:p>
    <w:p w:rsidR="00C90EA2" w:rsidRPr="00C90EA2" w:rsidRDefault="00C90EA2" w:rsidP="00C90E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PaymentMethodSelector.jsx</w:t>
      </w:r>
      <w:proofErr w:type="spellEnd"/>
    </w:p>
    <w:p w:rsidR="00C90EA2" w:rsidRPr="00C90EA2" w:rsidRDefault="00C90EA2" w:rsidP="00C90E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OrderSummary.jsx</w:t>
      </w:r>
      <w:proofErr w:type="spellEnd"/>
    </w:p>
    <w:p w:rsidR="00C90EA2" w:rsidRPr="00C90EA2" w:rsidRDefault="00C90EA2" w:rsidP="00C90E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PaymentGatewayIntegration.jsx</w:t>
      </w:r>
      <w:proofErr w:type="spellEnd"/>
    </w:p>
    <w:p w:rsidR="00C90EA2" w:rsidRPr="00C90EA2" w:rsidRDefault="00C90EA2" w:rsidP="00C90E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OrderConfirmation.jsx</w:t>
      </w:r>
      <w:proofErr w:type="spellEnd"/>
    </w:p>
    <w:p w:rsidR="00C90EA2" w:rsidRPr="00C90EA2" w:rsidRDefault="00C90EA2" w:rsidP="00C90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90EA2" w:rsidRPr="00C90EA2" w:rsidRDefault="00C90EA2" w:rsidP="00C90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0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👤 6️</w:t>
      </w:r>
      <w:r w:rsidRPr="00C90EA2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C90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User Authentication &amp; Profile Module</w:t>
      </w:r>
    </w:p>
    <w:p w:rsidR="00C90EA2" w:rsidRPr="00C90EA2" w:rsidRDefault="00C90EA2" w:rsidP="00C90E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login, signup, and user profile operations.</w:t>
      </w:r>
    </w:p>
    <w:p w:rsidR="00C90EA2" w:rsidRPr="00C90EA2" w:rsidRDefault="00C90EA2" w:rsidP="00C90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</w:p>
    <w:p w:rsidR="00C90EA2" w:rsidRPr="00C90EA2" w:rsidRDefault="00C90EA2" w:rsidP="00C90E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Signup / Login forms</w:t>
      </w:r>
    </w:p>
    <w:p w:rsidR="00C90EA2" w:rsidRPr="00C90EA2" w:rsidRDefault="00C90EA2" w:rsidP="00C90E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OTP verification (mobile/email)</w:t>
      </w:r>
    </w:p>
    <w:p w:rsidR="00C90EA2" w:rsidRPr="00C90EA2" w:rsidRDefault="00C90EA2" w:rsidP="00C90E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Forgot password</w:t>
      </w:r>
    </w:p>
    <w:p w:rsidR="00C90EA2" w:rsidRPr="00C90EA2" w:rsidRDefault="00C90EA2" w:rsidP="00C90E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Profile page (edit name, email, gender)</w:t>
      </w:r>
    </w:p>
    <w:p w:rsidR="00C90EA2" w:rsidRPr="00C90EA2" w:rsidRDefault="00C90EA2" w:rsidP="00C90E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Saved addresses</w:t>
      </w:r>
    </w:p>
    <w:p w:rsidR="00C90EA2" w:rsidRPr="00C90EA2" w:rsidRDefault="00C90EA2" w:rsidP="00C90E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My orders, returns, and </w:t>
      </w:r>
      <w:proofErr w:type="spellStart"/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wishlist</w:t>
      </w:r>
      <w:proofErr w:type="spellEnd"/>
    </w:p>
    <w:p w:rsidR="00C90EA2" w:rsidRPr="00C90EA2" w:rsidRDefault="00C90EA2" w:rsidP="00C90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Components:</w:t>
      </w:r>
    </w:p>
    <w:p w:rsidR="00C90EA2" w:rsidRPr="00C90EA2" w:rsidRDefault="00C90EA2" w:rsidP="00C90E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LoginForm.jsx</w:t>
      </w:r>
      <w:proofErr w:type="spellEnd"/>
    </w:p>
    <w:p w:rsidR="00C90EA2" w:rsidRPr="00C90EA2" w:rsidRDefault="00C90EA2" w:rsidP="00C90E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SignupForm.jsx</w:t>
      </w:r>
      <w:proofErr w:type="spellEnd"/>
    </w:p>
    <w:p w:rsidR="00C90EA2" w:rsidRPr="00C90EA2" w:rsidRDefault="00C90EA2" w:rsidP="00C90E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OTPVerification.jsx</w:t>
      </w:r>
      <w:proofErr w:type="spellEnd"/>
    </w:p>
    <w:p w:rsidR="00C90EA2" w:rsidRPr="00C90EA2" w:rsidRDefault="00C90EA2" w:rsidP="00C90E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UserProfile.jsx</w:t>
      </w:r>
      <w:proofErr w:type="spellEnd"/>
    </w:p>
    <w:p w:rsidR="00C90EA2" w:rsidRPr="00C90EA2" w:rsidRDefault="00C90EA2" w:rsidP="00C90E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AddressBook.jsx</w:t>
      </w:r>
      <w:proofErr w:type="spellEnd"/>
    </w:p>
    <w:p w:rsidR="00C90EA2" w:rsidRPr="00C90EA2" w:rsidRDefault="00C90EA2" w:rsidP="00C90E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MyOrders.jsx</w:t>
      </w:r>
      <w:proofErr w:type="spellEnd"/>
    </w:p>
    <w:p w:rsidR="00C90EA2" w:rsidRPr="00C90EA2" w:rsidRDefault="00C90EA2" w:rsidP="00C90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90EA2" w:rsidRDefault="00C90EA2" w:rsidP="00C90EA2">
      <w:pPr>
        <w:spacing w:before="100" w:beforeAutospacing="1" w:after="100" w:afterAutospacing="1" w:line="240" w:lineRule="auto"/>
        <w:outlineLvl w:val="2"/>
        <w:rPr>
          <w:rFonts w:ascii="MS Gothic" w:eastAsia="MS Gothic" w:hAnsi="MS Gothic" w:cs="MS Gothic"/>
          <w:b/>
          <w:bCs/>
          <w:sz w:val="27"/>
          <w:szCs w:val="27"/>
          <w:lang w:eastAsia="en-IN"/>
        </w:rPr>
      </w:pPr>
    </w:p>
    <w:p w:rsidR="00C90EA2" w:rsidRDefault="00C90EA2" w:rsidP="00C90EA2">
      <w:pPr>
        <w:spacing w:before="100" w:beforeAutospacing="1" w:after="100" w:afterAutospacing="1" w:line="240" w:lineRule="auto"/>
        <w:outlineLvl w:val="2"/>
        <w:rPr>
          <w:rFonts w:ascii="MS Gothic" w:eastAsia="MS Gothic" w:hAnsi="MS Gothic" w:cs="MS Gothic"/>
          <w:b/>
          <w:bCs/>
          <w:sz w:val="27"/>
          <w:szCs w:val="27"/>
          <w:lang w:eastAsia="en-IN"/>
        </w:rPr>
      </w:pPr>
    </w:p>
    <w:p w:rsidR="00C90EA2" w:rsidRDefault="00C90EA2" w:rsidP="00C90EA2">
      <w:pPr>
        <w:spacing w:before="100" w:beforeAutospacing="1" w:after="100" w:afterAutospacing="1" w:line="240" w:lineRule="auto"/>
        <w:outlineLvl w:val="2"/>
        <w:rPr>
          <w:rFonts w:ascii="MS Gothic" w:eastAsia="MS Gothic" w:hAnsi="MS Gothic" w:cs="MS Gothic"/>
          <w:b/>
          <w:bCs/>
          <w:sz w:val="27"/>
          <w:szCs w:val="27"/>
          <w:lang w:eastAsia="en-IN"/>
        </w:rPr>
      </w:pPr>
    </w:p>
    <w:p w:rsidR="00C90EA2" w:rsidRDefault="00C90EA2" w:rsidP="00C90EA2">
      <w:pPr>
        <w:spacing w:before="100" w:beforeAutospacing="1" w:after="100" w:afterAutospacing="1" w:line="240" w:lineRule="auto"/>
        <w:outlineLvl w:val="2"/>
        <w:rPr>
          <w:rFonts w:ascii="MS Gothic" w:eastAsia="MS Gothic" w:hAnsi="MS Gothic" w:cs="MS Gothic"/>
          <w:b/>
          <w:bCs/>
          <w:sz w:val="27"/>
          <w:szCs w:val="27"/>
          <w:lang w:eastAsia="en-IN"/>
        </w:rPr>
      </w:pPr>
    </w:p>
    <w:p w:rsidR="00C90EA2" w:rsidRPr="00C90EA2" w:rsidRDefault="00C90EA2" w:rsidP="00C90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0EA2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lastRenderedPageBreak/>
        <w:t>❤</w:t>
      </w:r>
      <w:r w:rsidRPr="00C90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7️</w:t>
      </w:r>
      <w:r w:rsidRPr="00C90EA2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C90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C90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Wishlist</w:t>
      </w:r>
      <w:proofErr w:type="spellEnd"/>
      <w:r w:rsidRPr="00C90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Module</w:t>
      </w:r>
    </w:p>
    <w:p w:rsidR="00C90EA2" w:rsidRPr="00C90EA2" w:rsidRDefault="00C90EA2" w:rsidP="00C90E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users to save products for later.</w:t>
      </w:r>
      <w:proofErr w:type="gramEnd"/>
    </w:p>
    <w:p w:rsidR="00C90EA2" w:rsidRPr="00C90EA2" w:rsidRDefault="00C90EA2" w:rsidP="00C90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</w:p>
    <w:p w:rsidR="00C90EA2" w:rsidRPr="00C90EA2" w:rsidRDefault="00C90EA2" w:rsidP="00C90E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Add/remove products from </w:t>
      </w:r>
      <w:proofErr w:type="spellStart"/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wishlist</w:t>
      </w:r>
      <w:proofErr w:type="spellEnd"/>
    </w:p>
    <w:p w:rsidR="00C90EA2" w:rsidRPr="00C90EA2" w:rsidRDefault="00C90EA2" w:rsidP="00C90E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Move items to cart</w:t>
      </w:r>
    </w:p>
    <w:p w:rsidR="00C90EA2" w:rsidRPr="00C90EA2" w:rsidRDefault="00C90EA2" w:rsidP="00C90E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all </w:t>
      </w:r>
      <w:proofErr w:type="spellStart"/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wishlist</w:t>
      </w:r>
      <w:proofErr w:type="spellEnd"/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items</w:t>
      </w:r>
    </w:p>
    <w:p w:rsidR="00C90EA2" w:rsidRPr="00C90EA2" w:rsidRDefault="00C90EA2" w:rsidP="00C90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Components:</w:t>
      </w:r>
    </w:p>
    <w:p w:rsidR="00C90EA2" w:rsidRPr="00C90EA2" w:rsidRDefault="00C90EA2" w:rsidP="00C90E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WishlistItem.jsx</w:t>
      </w:r>
      <w:proofErr w:type="spellEnd"/>
    </w:p>
    <w:p w:rsidR="00C90EA2" w:rsidRPr="00C90EA2" w:rsidRDefault="00C90EA2" w:rsidP="00C90E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WishlistGrid.jsx</w:t>
      </w:r>
      <w:proofErr w:type="spellEnd"/>
    </w:p>
    <w:p w:rsidR="00C90EA2" w:rsidRPr="00C90EA2" w:rsidRDefault="00C90EA2" w:rsidP="00C90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90EA2" w:rsidRPr="00C90EA2" w:rsidRDefault="00C90EA2" w:rsidP="00C90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0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🔍 8️</w:t>
      </w:r>
      <w:r w:rsidRPr="00C90EA2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C90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Search &amp; Suggestions Module</w:t>
      </w:r>
    </w:p>
    <w:p w:rsidR="00C90EA2" w:rsidRPr="00C90EA2" w:rsidRDefault="00C90EA2" w:rsidP="00C90E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Core module for product discovery.</w:t>
      </w:r>
      <w:proofErr w:type="gramEnd"/>
    </w:p>
    <w:p w:rsidR="00C90EA2" w:rsidRPr="00C90EA2" w:rsidRDefault="00C90EA2" w:rsidP="00C90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</w:p>
    <w:p w:rsidR="00C90EA2" w:rsidRPr="00C90EA2" w:rsidRDefault="00C90EA2" w:rsidP="00C90E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bar with real-time suggestions</w:t>
      </w:r>
    </w:p>
    <w:p w:rsidR="00C90EA2" w:rsidRPr="00C90EA2" w:rsidRDefault="00C90EA2" w:rsidP="00C90E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Voice search (optional)</w:t>
      </w:r>
    </w:p>
    <w:p w:rsidR="00C90EA2" w:rsidRPr="00C90EA2" w:rsidRDefault="00C90EA2" w:rsidP="00C90E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result listing with filters</w:t>
      </w:r>
    </w:p>
    <w:p w:rsidR="00C90EA2" w:rsidRPr="00C90EA2" w:rsidRDefault="00C90EA2" w:rsidP="00C90E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Auto-complete &amp; trending searches</w:t>
      </w:r>
    </w:p>
    <w:p w:rsidR="00C90EA2" w:rsidRPr="00C90EA2" w:rsidRDefault="00C90EA2" w:rsidP="00C90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Components:</w:t>
      </w:r>
    </w:p>
    <w:p w:rsidR="00C90EA2" w:rsidRPr="00C90EA2" w:rsidRDefault="00C90EA2" w:rsidP="00C90E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SearchBar.jsx</w:t>
      </w:r>
      <w:proofErr w:type="spellEnd"/>
    </w:p>
    <w:p w:rsidR="00C90EA2" w:rsidRPr="00C90EA2" w:rsidRDefault="00C90EA2" w:rsidP="00C90E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SuggestionList.jsx</w:t>
      </w:r>
      <w:proofErr w:type="spellEnd"/>
    </w:p>
    <w:p w:rsidR="00C90EA2" w:rsidRPr="00C90EA2" w:rsidRDefault="00C90EA2" w:rsidP="00C90E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SearchResults.jsx</w:t>
      </w:r>
      <w:proofErr w:type="spellEnd"/>
    </w:p>
    <w:p w:rsidR="00C90EA2" w:rsidRPr="00C90EA2" w:rsidRDefault="00C90EA2" w:rsidP="00C90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90EA2" w:rsidRPr="00C90EA2" w:rsidRDefault="00C90EA2" w:rsidP="00C90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0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🎁 9️</w:t>
      </w:r>
      <w:r w:rsidRPr="00C90EA2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C90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Offers &amp; Promotions Module</w:t>
      </w:r>
    </w:p>
    <w:p w:rsidR="00C90EA2" w:rsidRPr="00C90EA2" w:rsidRDefault="00C90EA2" w:rsidP="00C90E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Manages banners, discounts, and special campaigns.</w:t>
      </w:r>
      <w:proofErr w:type="gramEnd"/>
    </w:p>
    <w:p w:rsidR="00C90EA2" w:rsidRPr="00C90EA2" w:rsidRDefault="00C90EA2" w:rsidP="00C90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</w:p>
    <w:p w:rsidR="00C90EA2" w:rsidRPr="00C90EA2" w:rsidRDefault="00C90EA2" w:rsidP="00C90E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active offers and coupon codes</w:t>
      </w:r>
    </w:p>
    <w:p w:rsidR="00C90EA2" w:rsidRPr="00C90EA2" w:rsidRDefault="00C90EA2" w:rsidP="00C90E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Time-limited deals</w:t>
      </w:r>
    </w:p>
    <w:p w:rsidR="00C90EA2" w:rsidRPr="00C90EA2" w:rsidRDefault="00C90EA2" w:rsidP="00C90E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banners on homepage or PLP</w:t>
      </w:r>
    </w:p>
    <w:p w:rsidR="00C90EA2" w:rsidRPr="00C90EA2" w:rsidRDefault="00C90EA2" w:rsidP="00C90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Components:</w:t>
      </w:r>
    </w:p>
    <w:p w:rsidR="00C90EA2" w:rsidRPr="00C90EA2" w:rsidRDefault="00C90EA2" w:rsidP="00C90E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OfferBanner.jsx</w:t>
      </w:r>
      <w:proofErr w:type="spellEnd"/>
    </w:p>
    <w:p w:rsidR="00C90EA2" w:rsidRPr="00C90EA2" w:rsidRDefault="00C90EA2" w:rsidP="00C90E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DealsTimer.jsx</w:t>
      </w:r>
      <w:proofErr w:type="spellEnd"/>
    </w:p>
    <w:p w:rsidR="00C90EA2" w:rsidRPr="00C90EA2" w:rsidRDefault="00C90EA2" w:rsidP="00C90E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CouponCard.jsx</w:t>
      </w:r>
      <w:proofErr w:type="spellEnd"/>
    </w:p>
    <w:p w:rsidR="00C90EA2" w:rsidRPr="00C90EA2" w:rsidRDefault="00C90EA2" w:rsidP="00C90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90EA2" w:rsidRDefault="00C90EA2" w:rsidP="00C90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90EA2" w:rsidRDefault="00C90EA2" w:rsidP="00C90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90EA2" w:rsidRPr="00C90EA2" w:rsidRDefault="00C90EA2" w:rsidP="00C90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0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🧾 🔟 Order Management Module</w:t>
      </w:r>
    </w:p>
    <w:p w:rsidR="00C90EA2" w:rsidRPr="00C90EA2" w:rsidRDefault="00C90EA2" w:rsidP="00C90E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For viewing order history and tracking.</w:t>
      </w:r>
      <w:proofErr w:type="gramEnd"/>
    </w:p>
    <w:p w:rsidR="00C90EA2" w:rsidRPr="00C90EA2" w:rsidRDefault="00C90EA2" w:rsidP="00C90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</w:p>
    <w:p w:rsidR="00C90EA2" w:rsidRPr="00C90EA2" w:rsidRDefault="00C90EA2" w:rsidP="00C90E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View past orders</w:t>
      </w:r>
    </w:p>
    <w:p w:rsidR="00C90EA2" w:rsidRPr="00C90EA2" w:rsidRDefault="00C90EA2" w:rsidP="00C90E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tracking (with delivery status)</w:t>
      </w:r>
    </w:p>
    <w:p w:rsidR="00C90EA2" w:rsidRPr="00C90EA2" w:rsidRDefault="00C90EA2" w:rsidP="00C90E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Cancel or return request options</w:t>
      </w:r>
    </w:p>
    <w:p w:rsidR="00C90EA2" w:rsidRPr="00C90EA2" w:rsidRDefault="00C90EA2" w:rsidP="00C90E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invoice</w:t>
      </w:r>
    </w:p>
    <w:p w:rsidR="00C90EA2" w:rsidRPr="00C90EA2" w:rsidRDefault="00C90EA2" w:rsidP="00C90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Components:</w:t>
      </w:r>
    </w:p>
    <w:p w:rsidR="00C90EA2" w:rsidRPr="00C90EA2" w:rsidRDefault="00C90EA2" w:rsidP="00C90E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OrderHistory.jsx</w:t>
      </w:r>
      <w:proofErr w:type="spellEnd"/>
    </w:p>
    <w:p w:rsidR="00C90EA2" w:rsidRPr="00C90EA2" w:rsidRDefault="00C90EA2" w:rsidP="00C90E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OrderDetails.jsx</w:t>
      </w:r>
      <w:proofErr w:type="spellEnd"/>
    </w:p>
    <w:p w:rsidR="00C90EA2" w:rsidRPr="00C90EA2" w:rsidRDefault="00C90EA2" w:rsidP="00C90E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ReturnRequestForm.jsx</w:t>
      </w:r>
      <w:proofErr w:type="spellEnd"/>
    </w:p>
    <w:p w:rsidR="00C90EA2" w:rsidRPr="00C90EA2" w:rsidRDefault="00C90EA2" w:rsidP="00C90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90EA2" w:rsidRPr="00C90EA2" w:rsidRDefault="00C90EA2" w:rsidP="00C90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0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💬 11️</w:t>
      </w:r>
      <w:r w:rsidRPr="00C90EA2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C90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Review &amp; Rating Module</w:t>
      </w:r>
    </w:p>
    <w:p w:rsidR="00C90EA2" w:rsidRPr="00C90EA2" w:rsidRDefault="00C90EA2" w:rsidP="00C90E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users give feedback and view others’ reviews.</w:t>
      </w:r>
    </w:p>
    <w:p w:rsidR="00C90EA2" w:rsidRPr="00C90EA2" w:rsidRDefault="00C90EA2" w:rsidP="00C90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</w:p>
    <w:p w:rsidR="00C90EA2" w:rsidRPr="00C90EA2" w:rsidRDefault="00C90EA2" w:rsidP="00C90E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Add new review</w:t>
      </w:r>
    </w:p>
    <w:p w:rsidR="00C90EA2" w:rsidRPr="00C90EA2" w:rsidRDefault="00C90EA2" w:rsidP="00C90E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View average rating and total reviews</w:t>
      </w:r>
    </w:p>
    <w:p w:rsidR="00C90EA2" w:rsidRPr="00C90EA2" w:rsidRDefault="00C90EA2" w:rsidP="00C90E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Like/dislike a review</w:t>
      </w:r>
    </w:p>
    <w:p w:rsidR="00C90EA2" w:rsidRPr="00C90EA2" w:rsidRDefault="00C90EA2" w:rsidP="00C90E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Sort reviews (most recent, highest rated)</w:t>
      </w:r>
    </w:p>
    <w:p w:rsidR="00C90EA2" w:rsidRPr="00C90EA2" w:rsidRDefault="00C90EA2" w:rsidP="00C90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Components:</w:t>
      </w:r>
    </w:p>
    <w:p w:rsidR="00C90EA2" w:rsidRPr="00C90EA2" w:rsidRDefault="00C90EA2" w:rsidP="00C90E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ReviewList.jsx</w:t>
      </w:r>
      <w:proofErr w:type="spellEnd"/>
    </w:p>
    <w:p w:rsidR="00C90EA2" w:rsidRPr="00C90EA2" w:rsidRDefault="00C90EA2" w:rsidP="00C90E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AddReviewForm.jsx</w:t>
      </w:r>
      <w:proofErr w:type="spellEnd"/>
    </w:p>
    <w:p w:rsidR="00C90EA2" w:rsidRPr="00C90EA2" w:rsidRDefault="00C90EA2" w:rsidP="00C90E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StarRating.jsx</w:t>
      </w:r>
      <w:proofErr w:type="spellEnd"/>
    </w:p>
    <w:p w:rsidR="00C90EA2" w:rsidRPr="00C90EA2" w:rsidRDefault="00C90EA2" w:rsidP="00C90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C90EA2" w:rsidRDefault="00C90EA2" w:rsidP="00C90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90EA2" w:rsidRDefault="00C90EA2" w:rsidP="00C90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90EA2" w:rsidRDefault="00C90EA2" w:rsidP="00C90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90EA2" w:rsidRDefault="00C90EA2" w:rsidP="00C90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90EA2" w:rsidRDefault="00C90EA2" w:rsidP="00C90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90EA2" w:rsidRDefault="00C90EA2" w:rsidP="00C90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90EA2" w:rsidRDefault="00C90EA2" w:rsidP="00C90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90EA2" w:rsidRPr="00C90EA2" w:rsidRDefault="00C90EA2" w:rsidP="00C90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0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🧭 12️</w:t>
      </w:r>
      <w:r w:rsidRPr="00C90EA2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C90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Navigation &amp; Layout Module</w:t>
      </w:r>
    </w:p>
    <w:p w:rsidR="00C90EA2" w:rsidRPr="00C90EA2" w:rsidRDefault="00C90EA2" w:rsidP="00C90E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Controls the site’s overall structure.</w:t>
      </w:r>
      <w:proofErr w:type="gramEnd"/>
    </w:p>
    <w:p w:rsidR="00C90EA2" w:rsidRPr="00C90EA2" w:rsidRDefault="00C90EA2" w:rsidP="00C90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</w:p>
    <w:p w:rsidR="00C90EA2" w:rsidRPr="00C90EA2" w:rsidRDefault="00C90EA2" w:rsidP="00C90E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Header and navigation bar</w:t>
      </w:r>
    </w:p>
    <w:p w:rsidR="00C90EA2" w:rsidRPr="00C90EA2" w:rsidRDefault="00C90EA2" w:rsidP="00C90E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 dropdown menu</w:t>
      </w:r>
    </w:p>
    <w:p w:rsidR="00C90EA2" w:rsidRPr="00C90EA2" w:rsidRDefault="00C90EA2" w:rsidP="00C90E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Sticky navigation for scrolling</w:t>
      </w:r>
    </w:p>
    <w:p w:rsidR="00C90EA2" w:rsidRPr="00C90EA2" w:rsidRDefault="00C90EA2" w:rsidP="00C90E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Footer and contact info</w:t>
      </w:r>
    </w:p>
    <w:p w:rsidR="00C90EA2" w:rsidRPr="00C90EA2" w:rsidRDefault="00C90EA2" w:rsidP="00C90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Components:</w:t>
      </w:r>
    </w:p>
    <w:p w:rsidR="00C90EA2" w:rsidRPr="00C90EA2" w:rsidRDefault="00C90EA2" w:rsidP="00C90E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Navbar.jsx</w:t>
      </w:r>
      <w:proofErr w:type="spellEnd"/>
    </w:p>
    <w:p w:rsidR="00C90EA2" w:rsidRPr="00C90EA2" w:rsidRDefault="00C90EA2" w:rsidP="00C90E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CategoryDropdown.jsx</w:t>
      </w:r>
      <w:proofErr w:type="spellEnd"/>
    </w:p>
    <w:p w:rsidR="00C90EA2" w:rsidRPr="00C90EA2" w:rsidRDefault="00C90EA2" w:rsidP="00C90E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StickyHeader.jsx</w:t>
      </w:r>
      <w:proofErr w:type="spellEnd"/>
    </w:p>
    <w:p w:rsidR="00C90EA2" w:rsidRPr="00C90EA2" w:rsidRDefault="00C90EA2" w:rsidP="00C90E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Footer.jsx</w:t>
      </w:r>
      <w:proofErr w:type="spellEnd"/>
    </w:p>
    <w:p w:rsidR="00C90EA2" w:rsidRPr="00C90EA2" w:rsidRDefault="00C90EA2" w:rsidP="00C90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C90EA2" w:rsidRPr="00C90EA2" w:rsidRDefault="00C90EA2" w:rsidP="00C90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0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13️</w:t>
      </w:r>
      <w:r w:rsidRPr="00C90EA2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C90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State Management &amp; Utilities Module</w:t>
      </w:r>
    </w:p>
    <w:p w:rsidR="00C90EA2" w:rsidRPr="00C90EA2" w:rsidRDefault="00C90EA2" w:rsidP="00C90E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Backend-agnostic data handling and global utilities.</w:t>
      </w:r>
      <w:proofErr w:type="gramEnd"/>
    </w:p>
    <w:p w:rsidR="00C90EA2" w:rsidRPr="00C90EA2" w:rsidRDefault="00C90EA2" w:rsidP="00C90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</w:p>
    <w:p w:rsidR="00C90EA2" w:rsidRPr="00C90EA2" w:rsidRDefault="00C90EA2" w:rsidP="00C90E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Redux</w:t>
      </w:r>
      <w:proofErr w:type="spellEnd"/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Context setup for global state</w:t>
      </w:r>
    </w:p>
    <w:p w:rsidR="00C90EA2" w:rsidRPr="00C90EA2" w:rsidRDefault="00C90EA2" w:rsidP="00C90E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API services (</w:t>
      </w:r>
      <w:proofErr w:type="spellStart"/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Axios</w:t>
      </w:r>
      <w:proofErr w:type="spellEnd"/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setup, interceptors)</w:t>
      </w:r>
    </w:p>
    <w:p w:rsidR="00C90EA2" w:rsidRPr="00C90EA2" w:rsidRDefault="00C90EA2" w:rsidP="00C90E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tokens and session handling</w:t>
      </w:r>
    </w:p>
    <w:p w:rsidR="00C90EA2" w:rsidRPr="00C90EA2" w:rsidRDefault="00C90EA2" w:rsidP="00C90E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Utility functions (price formatter, date formatter)</w:t>
      </w:r>
    </w:p>
    <w:p w:rsidR="00C90EA2" w:rsidRPr="00C90EA2" w:rsidRDefault="00C90EA2" w:rsidP="00C90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Files:</w:t>
      </w:r>
    </w:p>
    <w:p w:rsidR="00C90EA2" w:rsidRPr="00C90EA2" w:rsidRDefault="00C90EA2" w:rsidP="00C90E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store.js</w:t>
      </w:r>
    </w:p>
    <w:p w:rsidR="00C90EA2" w:rsidRPr="00C90EA2" w:rsidRDefault="00C90EA2" w:rsidP="00C90E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cartSlice.js</w:t>
      </w: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userSlice.js</w:t>
      </w:r>
    </w:p>
    <w:p w:rsidR="00C90EA2" w:rsidRPr="00C90EA2" w:rsidRDefault="00C90EA2" w:rsidP="00C90E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apiService.js</w:t>
      </w:r>
    </w:p>
    <w:p w:rsidR="00C90EA2" w:rsidRPr="00C90EA2" w:rsidRDefault="00C90EA2" w:rsidP="00C90E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useAuth.js</w:t>
      </w:r>
    </w:p>
    <w:p w:rsidR="00C90EA2" w:rsidRPr="00C90EA2" w:rsidRDefault="00C90EA2" w:rsidP="00C90E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utils</w:t>
      </w:r>
      <w:proofErr w:type="spellEnd"/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/helpers.js</w:t>
      </w:r>
    </w:p>
    <w:p w:rsidR="00C90EA2" w:rsidRPr="00C90EA2" w:rsidRDefault="00C90EA2" w:rsidP="00C90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C90EA2" w:rsidRDefault="00C90EA2" w:rsidP="00C90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90EA2" w:rsidRDefault="00C90EA2" w:rsidP="00C90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90EA2" w:rsidRDefault="00C90EA2" w:rsidP="00C90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90EA2" w:rsidRDefault="00C90EA2" w:rsidP="00C90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90EA2" w:rsidRDefault="00C90EA2" w:rsidP="00C90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90EA2" w:rsidRDefault="00C90EA2" w:rsidP="00C90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90EA2" w:rsidRDefault="00C90EA2" w:rsidP="00C90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90EA2" w:rsidRPr="00C90EA2" w:rsidRDefault="00C90EA2" w:rsidP="00C90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0" w:name="_GoBack"/>
      <w:bookmarkEnd w:id="0"/>
      <w:r w:rsidRPr="00C90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⚙️ 14️</w:t>
      </w:r>
      <w:r w:rsidRPr="00C90EA2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C90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Admin or CMS Module (Optional if included)</w:t>
      </w:r>
    </w:p>
    <w:p w:rsidR="00C90EA2" w:rsidRPr="00C90EA2" w:rsidRDefault="00C90EA2" w:rsidP="00C90E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For internal management of products, offers, and content.</w:t>
      </w:r>
      <w:proofErr w:type="gramEnd"/>
    </w:p>
    <w:p w:rsidR="00C90EA2" w:rsidRPr="00C90EA2" w:rsidRDefault="00C90EA2" w:rsidP="00C90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</w:p>
    <w:p w:rsidR="00C90EA2" w:rsidRPr="00C90EA2" w:rsidRDefault="00C90EA2" w:rsidP="00C90EA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management (CRUD)</w:t>
      </w:r>
    </w:p>
    <w:p w:rsidR="00C90EA2" w:rsidRPr="00C90EA2" w:rsidRDefault="00C90EA2" w:rsidP="00C90EA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management dashboard</w:t>
      </w:r>
    </w:p>
    <w:p w:rsidR="00C90EA2" w:rsidRPr="00C90EA2" w:rsidRDefault="00C90EA2" w:rsidP="00C90EA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Offer/banner management</w:t>
      </w:r>
    </w:p>
    <w:p w:rsidR="00C90EA2" w:rsidRPr="00C90EA2" w:rsidRDefault="00C90EA2" w:rsidP="00C90EA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Reports and analytics view</w:t>
      </w:r>
    </w:p>
    <w:p w:rsidR="00C90EA2" w:rsidRPr="00C90EA2" w:rsidRDefault="00C90EA2" w:rsidP="00C90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Components:</w:t>
      </w:r>
    </w:p>
    <w:p w:rsidR="00C90EA2" w:rsidRPr="00C90EA2" w:rsidRDefault="00C90EA2" w:rsidP="00C90E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AdminDashboard.jsx</w:t>
      </w:r>
      <w:proofErr w:type="spellEnd"/>
    </w:p>
    <w:p w:rsidR="00C90EA2" w:rsidRPr="00C90EA2" w:rsidRDefault="00C90EA2" w:rsidP="00C90E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ProductManager.jsx</w:t>
      </w:r>
      <w:proofErr w:type="spellEnd"/>
    </w:p>
    <w:p w:rsidR="00C90EA2" w:rsidRPr="00C90EA2" w:rsidRDefault="00C90EA2" w:rsidP="00C90E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OrderManager.jsx</w:t>
      </w:r>
      <w:proofErr w:type="spellEnd"/>
    </w:p>
    <w:p w:rsidR="00C90EA2" w:rsidRPr="00C90EA2" w:rsidRDefault="00C90EA2" w:rsidP="00C90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C90EA2" w:rsidRPr="00C90EA2" w:rsidRDefault="00C90EA2" w:rsidP="00C90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0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🌐 15️</w:t>
      </w:r>
      <w:r w:rsidRPr="00C90EA2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C90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Common / Shared Components</w:t>
      </w:r>
    </w:p>
    <w:p w:rsidR="00C90EA2" w:rsidRPr="00C90EA2" w:rsidRDefault="00C90EA2" w:rsidP="00C90E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sz w:val="24"/>
          <w:szCs w:val="24"/>
          <w:lang w:eastAsia="en-IN"/>
        </w:rPr>
        <w:t>Used across multiple modules.</w:t>
      </w:r>
    </w:p>
    <w:p w:rsidR="00C90EA2" w:rsidRPr="00C90EA2" w:rsidRDefault="00C90EA2" w:rsidP="00C90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E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Examples:</w:t>
      </w:r>
    </w:p>
    <w:p w:rsidR="00C90EA2" w:rsidRPr="00C90EA2" w:rsidRDefault="00C90EA2" w:rsidP="00C90E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Button.jsx</w:t>
      </w:r>
      <w:proofErr w:type="spellEnd"/>
    </w:p>
    <w:p w:rsidR="00C90EA2" w:rsidRPr="00C90EA2" w:rsidRDefault="00C90EA2" w:rsidP="00C90E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Modal.jsx</w:t>
      </w:r>
      <w:proofErr w:type="spellEnd"/>
    </w:p>
    <w:p w:rsidR="00C90EA2" w:rsidRPr="00C90EA2" w:rsidRDefault="00C90EA2" w:rsidP="00C90E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Loader.jsx</w:t>
      </w:r>
      <w:proofErr w:type="spellEnd"/>
    </w:p>
    <w:p w:rsidR="00C90EA2" w:rsidRPr="00C90EA2" w:rsidRDefault="00C90EA2" w:rsidP="00C90E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ToastNotification.jsx</w:t>
      </w:r>
      <w:proofErr w:type="spellEnd"/>
    </w:p>
    <w:p w:rsidR="00C90EA2" w:rsidRPr="00C90EA2" w:rsidRDefault="00C90EA2" w:rsidP="00C90E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0EA2">
        <w:rPr>
          <w:rFonts w:ascii="Courier New" w:eastAsia="Times New Roman" w:hAnsi="Courier New" w:cs="Courier New"/>
          <w:sz w:val="20"/>
          <w:szCs w:val="20"/>
          <w:lang w:eastAsia="en-IN"/>
        </w:rPr>
        <w:t>ErrorBoundary.jsx</w:t>
      </w:r>
      <w:proofErr w:type="spellEnd"/>
    </w:p>
    <w:p w:rsidR="00C90EA2" w:rsidRDefault="00C90EA2" w:rsidP="00C90EA2">
      <w:pPr>
        <w:pStyle w:val="Heading2"/>
      </w:pPr>
      <w:r>
        <w:rPr>
          <w:rFonts w:ascii="Cambria" w:hAnsi="Cambria" w:cs="Cambria"/>
        </w:rPr>
        <w:t>🚀</w:t>
      </w:r>
      <w:r>
        <w:t xml:space="preserve"> </w:t>
      </w:r>
      <w:r>
        <w:rPr>
          <w:rStyle w:val="Strong"/>
          <w:b/>
          <w:bCs/>
        </w:rPr>
        <w:t>16</w:t>
      </w:r>
      <w:r>
        <w:rPr>
          <w:rStyle w:val="Strong"/>
          <w:rFonts w:ascii="Cambria" w:hAnsi="Cambria" w:cs="Cambria"/>
          <w:b/>
          <w:bCs/>
        </w:rPr>
        <w:t>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Advanced / Optional Enhancements</w:t>
      </w:r>
    </w:p>
    <w:p w:rsidR="00C90EA2" w:rsidRDefault="00C90EA2" w:rsidP="00C90EA2">
      <w:pPr>
        <w:pStyle w:val="NormalWeb"/>
      </w:pPr>
      <w:r>
        <w:t xml:space="preserve">These may not exist in MVP but are found in </w:t>
      </w:r>
      <w:proofErr w:type="spellStart"/>
      <w:r>
        <w:t>Nykaa’s</w:t>
      </w:r>
      <w:proofErr w:type="spellEnd"/>
      <w:r>
        <w:t xml:space="preserve"> production-level site:</w:t>
      </w:r>
    </w:p>
    <w:p w:rsidR="00C90EA2" w:rsidRDefault="00C90EA2" w:rsidP="00C90EA2">
      <w:pPr>
        <w:pStyle w:val="NormalWeb"/>
        <w:numPr>
          <w:ilvl w:val="0"/>
          <w:numId w:val="30"/>
        </w:numPr>
      </w:pPr>
      <w:r>
        <w:rPr>
          <w:rStyle w:val="Strong"/>
        </w:rPr>
        <w:t>PWA Module</w:t>
      </w:r>
      <w:r>
        <w:t xml:space="preserve"> (offline support, installable app)</w:t>
      </w:r>
    </w:p>
    <w:p w:rsidR="00C90EA2" w:rsidRDefault="00C90EA2" w:rsidP="00C90EA2">
      <w:pPr>
        <w:pStyle w:val="NormalWeb"/>
        <w:numPr>
          <w:ilvl w:val="0"/>
          <w:numId w:val="30"/>
        </w:numPr>
      </w:pPr>
      <w:r>
        <w:rPr>
          <w:rStyle w:val="Strong"/>
        </w:rPr>
        <w:t>Multi-language Support (i18n)</w:t>
      </w:r>
    </w:p>
    <w:p w:rsidR="00C90EA2" w:rsidRDefault="00C90EA2" w:rsidP="00C90EA2">
      <w:pPr>
        <w:pStyle w:val="NormalWeb"/>
        <w:numPr>
          <w:ilvl w:val="0"/>
          <w:numId w:val="30"/>
        </w:numPr>
      </w:pPr>
      <w:r>
        <w:rPr>
          <w:rStyle w:val="Strong"/>
        </w:rPr>
        <w:t xml:space="preserve">Analytics / Tracking Module (Google Analytics, </w:t>
      </w:r>
      <w:proofErr w:type="spellStart"/>
      <w:r>
        <w:rPr>
          <w:rStyle w:val="Strong"/>
        </w:rPr>
        <w:t>Mixpanel</w:t>
      </w:r>
      <w:proofErr w:type="spellEnd"/>
      <w:r>
        <w:rPr>
          <w:rStyle w:val="Strong"/>
        </w:rPr>
        <w:t>)</w:t>
      </w:r>
    </w:p>
    <w:p w:rsidR="00C90EA2" w:rsidRDefault="00C90EA2" w:rsidP="00C90EA2">
      <w:pPr>
        <w:pStyle w:val="NormalWeb"/>
        <w:numPr>
          <w:ilvl w:val="0"/>
          <w:numId w:val="30"/>
        </w:numPr>
      </w:pPr>
      <w:proofErr w:type="spellStart"/>
      <w:r>
        <w:rPr>
          <w:rStyle w:val="Strong"/>
        </w:rPr>
        <w:t>Chatbot</w:t>
      </w:r>
      <w:proofErr w:type="spellEnd"/>
      <w:r>
        <w:rPr>
          <w:rStyle w:val="Strong"/>
        </w:rPr>
        <w:t xml:space="preserve"> / Support Module</w:t>
      </w:r>
    </w:p>
    <w:p w:rsidR="00C90EA2" w:rsidRDefault="00C90EA2" w:rsidP="00C90EA2">
      <w:pPr>
        <w:pStyle w:val="NormalWeb"/>
        <w:numPr>
          <w:ilvl w:val="0"/>
          <w:numId w:val="30"/>
        </w:numPr>
      </w:pPr>
      <w:r>
        <w:rPr>
          <w:rStyle w:val="Strong"/>
        </w:rPr>
        <w:t>Dark Mode Theme Switcher</w:t>
      </w:r>
    </w:p>
    <w:p w:rsidR="00795CC2" w:rsidRDefault="00795CC2"/>
    <w:sectPr w:rsidR="00795CC2" w:rsidSect="00C90EA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B42E6"/>
    <w:multiLevelType w:val="multilevel"/>
    <w:tmpl w:val="5B1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D26E4D"/>
    <w:multiLevelType w:val="multilevel"/>
    <w:tmpl w:val="AE9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D72566"/>
    <w:multiLevelType w:val="multilevel"/>
    <w:tmpl w:val="0C5A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6D0155"/>
    <w:multiLevelType w:val="multilevel"/>
    <w:tmpl w:val="7DAA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CC5ACB"/>
    <w:multiLevelType w:val="multilevel"/>
    <w:tmpl w:val="B4E6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81609E"/>
    <w:multiLevelType w:val="multilevel"/>
    <w:tmpl w:val="9F02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313491"/>
    <w:multiLevelType w:val="multilevel"/>
    <w:tmpl w:val="C2BC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F505447"/>
    <w:multiLevelType w:val="multilevel"/>
    <w:tmpl w:val="CFC4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A3007C9"/>
    <w:multiLevelType w:val="multilevel"/>
    <w:tmpl w:val="CAB0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DB33B78"/>
    <w:multiLevelType w:val="multilevel"/>
    <w:tmpl w:val="356E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0F94D87"/>
    <w:multiLevelType w:val="multilevel"/>
    <w:tmpl w:val="F0CC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3C47A7E"/>
    <w:multiLevelType w:val="multilevel"/>
    <w:tmpl w:val="EF16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3DA5245"/>
    <w:multiLevelType w:val="multilevel"/>
    <w:tmpl w:val="D5E8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60579BF"/>
    <w:multiLevelType w:val="multilevel"/>
    <w:tmpl w:val="D93E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BA13618"/>
    <w:multiLevelType w:val="multilevel"/>
    <w:tmpl w:val="D812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EED0DEA"/>
    <w:multiLevelType w:val="multilevel"/>
    <w:tmpl w:val="E778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06625CF"/>
    <w:multiLevelType w:val="multilevel"/>
    <w:tmpl w:val="457A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1E159C3"/>
    <w:multiLevelType w:val="multilevel"/>
    <w:tmpl w:val="C9C8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B1177B4"/>
    <w:multiLevelType w:val="multilevel"/>
    <w:tmpl w:val="F6B8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C54444D"/>
    <w:multiLevelType w:val="multilevel"/>
    <w:tmpl w:val="E278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8DC127E"/>
    <w:multiLevelType w:val="multilevel"/>
    <w:tmpl w:val="5018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CF416E1"/>
    <w:multiLevelType w:val="multilevel"/>
    <w:tmpl w:val="EAEC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EF0358D"/>
    <w:multiLevelType w:val="multilevel"/>
    <w:tmpl w:val="4A36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F0E4798"/>
    <w:multiLevelType w:val="multilevel"/>
    <w:tmpl w:val="BA4C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21268E8"/>
    <w:multiLevelType w:val="multilevel"/>
    <w:tmpl w:val="8EAA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30F52A5"/>
    <w:multiLevelType w:val="multilevel"/>
    <w:tmpl w:val="9D92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A8E60A4"/>
    <w:multiLevelType w:val="multilevel"/>
    <w:tmpl w:val="85E4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D840BE5"/>
    <w:multiLevelType w:val="multilevel"/>
    <w:tmpl w:val="F9B2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DFE3EFE"/>
    <w:multiLevelType w:val="multilevel"/>
    <w:tmpl w:val="BAC8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F6771A3"/>
    <w:multiLevelType w:val="multilevel"/>
    <w:tmpl w:val="A9D4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27"/>
  </w:num>
  <w:num w:numId="3">
    <w:abstractNumId w:val="20"/>
  </w:num>
  <w:num w:numId="4">
    <w:abstractNumId w:val="12"/>
  </w:num>
  <w:num w:numId="5">
    <w:abstractNumId w:val="11"/>
  </w:num>
  <w:num w:numId="6">
    <w:abstractNumId w:val="8"/>
  </w:num>
  <w:num w:numId="7">
    <w:abstractNumId w:val="18"/>
  </w:num>
  <w:num w:numId="8">
    <w:abstractNumId w:val="13"/>
  </w:num>
  <w:num w:numId="9">
    <w:abstractNumId w:val="2"/>
  </w:num>
  <w:num w:numId="10">
    <w:abstractNumId w:val="7"/>
  </w:num>
  <w:num w:numId="11">
    <w:abstractNumId w:val="17"/>
  </w:num>
  <w:num w:numId="12">
    <w:abstractNumId w:val="5"/>
  </w:num>
  <w:num w:numId="13">
    <w:abstractNumId w:val="15"/>
  </w:num>
  <w:num w:numId="14">
    <w:abstractNumId w:val="19"/>
  </w:num>
  <w:num w:numId="15">
    <w:abstractNumId w:val="14"/>
  </w:num>
  <w:num w:numId="16">
    <w:abstractNumId w:val="26"/>
  </w:num>
  <w:num w:numId="17">
    <w:abstractNumId w:val="6"/>
  </w:num>
  <w:num w:numId="18">
    <w:abstractNumId w:val="24"/>
  </w:num>
  <w:num w:numId="19">
    <w:abstractNumId w:val="21"/>
  </w:num>
  <w:num w:numId="20">
    <w:abstractNumId w:val="25"/>
  </w:num>
  <w:num w:numId="21">
    <w:abstractNumId w:val="10"/>
  </w:num>
  <w:num w:numId="22">
    <w:abstractNumId w:val="1"/>
  </w:num>
  <w:num w:numId="23">
    <w:abstractNumId w:val="28"/>
  </w:num>
  <w:num w:numId="24">
    <w:abstractNumId w:val="0"/>
  </w:num>
  <w:num w:numId="25">
    <w:abstractNumId w:val="22"/>
  </w:num>
  <w:num w:numId="26">
    <w:abstractNumId w:val="4"/>
  </w:num>
  <w:num w:numId="27">
    <w:abstractNumId w:val="29"/>
  </w:num>
  <w:num w:numId="28">
    <w:abstractNumId w:val="3"/>
  </w:num>
  <w:num w:numId="29">
    <w:abstractNumId w:val="16"/>
  </w:num>
  <w:num w:numId="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3A23"/>
    <w:rsid w:val="00795CC2"/>
    <w:rsid w:val="00A63A23"/>
    <w:rsid w:val="00C90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EA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90E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90EA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90EA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90E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90EA2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EA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EA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90E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90EA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90EA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90E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90EA2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EA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388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9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0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19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569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85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450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52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7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664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13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49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49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76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3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18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759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2025-10-29T05:52:00Z</dcterms:created>
  <dcterms:modified xsi:type="dcterms:W3CDTF">2025-10-29T05:54:00Z</dcterms:modified>
</cp:coreProperties>
</file>