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5DE307" w14:textId="77777777" w:rsidR="000616F2" w:rsidRDefault="00000000">
      <w:r>
        <w:t>Q1. What is a probability distribution, exactly? If the values are meant to be random, how can you predict them at all?</w:t>
      </w:r>
    </w:p>
    <w:p w14:paraId="45DB712A" w14:textId="77777777" w:rsidR="000616F2" w:rsidRDefault="000616F2"/>
    <w:p w14:paraId="0E912836" w14:textId="75C4058A" w:rsidR="000616F2" w:rsidRDefault="00051B1E" w:rsidP="00051B1E">
      <w:r>
        <w:t>It helps to plot out all the different outcomes of an experiment. Adding all the probabilities helps predict a range.</w:t>
      </w:r>
    </w:p>
    <w:p w14:paraId="71C04BD2" w14:textId="77777777" w:rsidR="000616F2" w:rsidRDefault="000616F2"/>
    <w:p w14:paraId="7929BDEF" w14:textId="77777777" w:rsidR="000616F2" w:rsidRDefault="00000000">
      <w:r>
        <w:t>Q2. Is there a distinction between true random numbers and pseudo-random numbers, if there is one? Why are the latter considered “good enough”?</w:t>
      </w:r>
    </w:p>
    <w:p w14:paraId="51686366" w14:textId="77777777" w:rsidR="000616F2" w:rsidRDefault="000616F2"/>
    <w:p w14:paraId="5382C091" w14:textId="77777777" w:rsidR="00051B1E" w:rsidRDefault="00051B1E" w:rsidP="00051B1E">
      <w:r>
        <w:t>Random numbers use unpredictable physical means to generate numbers and Pseudo-random numbers use mathematical algorithms.</w:t>
      </w:r>
    </w:p>
    <w:p w14:paraId="2CBA1759" w14:textId="4BA18A26" w:rsidR="000616F2" w:rsidRDefault="00051B1E" w:rsidP="00051B1E">
      <w:r>
        <w:t>Pseudo- Random numbers produces sequences of random numbers based on a algorithm and thus are not predictable thus more preferred.</w:t>
      </w:r>
    </w:p>
    <w:p w14:paraId="7A1E7C42" w14:textId="77777777" w:rsidR="000616F2" w:rsidRDefault="000616F2"/>
    <w:p w14:paraId="7E91E263" w14:textId="77777777" w:rsidR="000616F2" w:rsidRDefault="00000000">
      <w:r>
        <w:t>Q3. What are the two main factors that influence the behaviour of a "normal" probability distribution?</w:t>
      </w:r>
    </w:p>
    <w:p w14:paraId="3DA6FE41" w14:textId="77777777" w:rsidR="000616F2" w:rsidRDefault="000616F2"/>
    <w:p w14:paraId="4A74DB0E" w14:textId="0585E098" w:rsidR="000616F2" w:rsidRDefault="00051B1E">
      <w:r w:rsidRPr="00051B1E">
        <w:t>Mean and standard deviation</w:t>
      </w:r>
    </w:p>
    <w:p w14:paraId="000480F5" w14:textId="77777777" w:rsidR="000616F2" w:rsidRDefault="000616F2"/>
    <w:p w14:paraId="47D3D473" w14:textId="77777777" w:rsidR="000616F2" w:rsidRDefault="00000000">
      <w:r>
        <w:t>Q4. Provide a real-life example of a normal distribution.</w:t>
      </w:r>
    </w:p>
    <w:p w14:paraId="248A2861" w14:textId="77777777" w:rsidR="000616F2" w:rsidRDefault="000616F2"/>
    <w:p w14:paraId="633BE874" w14:textId="5735DC70" w:rsidR="000616F2" w:rsidRDefault="00051B1E">
      <w:r w:rsidRPr="00051B1E">
        <w:t>Tossing a coin</w:t>
      </w:r>
    </w:p>
    <w:p w14:paraId="0C519478" w14:textId="77777777" w:rsidR="000616F2" w:rsidRDefault="000616F2"/>
    <w:p w14:paraId="30B96968" w14:textId="77777777" w:rsidR="000616F2" w:rsidRDefault="00000000">
      <w:r>
        <w:t>Q5. In the short term, how can you expect a probability distribution to behave? What do you think will happen as the number of trials grows?</w:t>
      </w:r>
    </w:p>
    <w:p w14:paraId="540D7BE5" w14:textId="77777777" w:rsidR="000616F2" w:rsidRDefault="000616F2"/>
    <w:p w14:paraId="2456D41D" w14:textId="167B0EB6" w:rsidR="000616F2" w:rsidRDefault="00051B1E" w:rsidP="00051B1E">
      <w:r>
        <w:t xml:space="preserve">The </w:t>
      </w:r>
      <w:r>
        <w:t>short-term</w:t>
      </w:r>
      <w:r>
        <w:t xml:space="preserve"> results can be vague and include multiple factors.</w:t>
      </w:r>
      <w:r>
        <w:t xml:space="preserve"> </w:t>
      </w:r>
      <w:r>
        <w:t>As number of trials grow the probability of success increases and gets closer to a normal distribution.</w:t>
      </w:r>
    </w:p>
    <w:p w14:paraId="321420CC" w14:textId="77777777" w:rsidR="000616F2" w:rsidRDefault="000616F2"/>
    <w:p w14:paraId="493AF7CB" w14:textId="77777777" w:rsidR="000616F2" w:rsidRDefault="00000000">
      <w:r>
        <w:t>Q6. What kind of object can be shuffled by using random.shuffle?</w:t>
      </w:r>
    </w:p>
    <w:p w14:paraId="7640FDBC" w14:textId="77777777" w:rsidR="000616F2" w:rsidRDefault="000616F2"/>
    <w:p w14:paraId="36531114" w14:textId="53657E82" w:rsidR="000616F2" w:rsidRDefault="00051B1E">
      <w:r w:rsidRPr="00051B1E">
        <w:t>Lists</w:t>
      </w:r>
    </w:p>
    <w:p w14:paraId="2BC308CE" w14:textId="77777777" w:rsidR="000616F2" w:rsidRDefault="000616F2"/>
    <w:p w14:paraId="743586D2" w14:textId="77777777" w:rsidR="000616F2" w:rsidRDefault="00000000">
      <w:r>
        <w:t>Q7. Describe the math package's general categories of functions.</w:t>
      </w:r>
    </w:p>
    <w:p w14:paraId="44822B23" w14:textId="77777777" w:rsidR="000616F2" w:rsidRDefault="000616F2"/>
    <w:p w14:paraId="50BDB980" w14:textId="2A5B2B27" w:rsidR="000616F2" w:rsidRDefault="00051B1E">
      <w:r w:rsidRPr="00051B1E">
        <w:t>numeric, trigonometric, logarithmic, and exponential</w:t>
      </w:r>
      <w:r>
        <w:t>.</w:t>
      </w:r>
    </w:p>
    <w:p w14:paraId="198250E6" w14:textId="77777777" w:rsidR="000616F2" w:rsidRDefault="000616F2"/>
    <w:p w14:paraId="37664286" w14:textId="77777777" w:rsidR="000616F2" w:rsidRDefault="00000000">
      <w:r>
        <w:t>Q8. What is the relationship between exponentiation and logarithms?</w:t>
      </w:r>
    </w:p>
    <w:p w14:paraId="6912E6A5" w14:textId="77777777" w:rsidR="000616F2" w:rsidRDefault="000616F2"/>
    <w:p w14:paraId="15272B39" w14:textId="133C90DF" w:rsidR="000616F2" w:rsidRDefault="00051B1E">
      <w:r w:rsidRPr="00051B1E">
        <w:t>Logarithmic functions are always inverses of exponential functions.</w:t>
      </w:r>
    </w:p>
    <w:p w14:paraId="1AB1F709" w14:textId="77777777" w:rsidR="000616F2" w:rsidRDefault="000616F2"/>
    <w:p w14:paraId="385ED921" w14:textId="77777777" w:rsidR="000616F2" w:rsidRDefault="00000000">
      <w:r>
        <w:t>Q9. What are the three logarithmic functions that Python supports?</w:t>
      </w:r>
    </w:p>
    <w:p w14:paraId="14540188" w14:textId="77777777" w:rsidR="00051B1E" w:rsidRDefault="00051B1E"/>
    <w:p w14:paraId="5AA77E9C" w14:textId="77777777" w:rsidR="00051B1E" w:rsidRDefault="00051B1E" w:rsidP="00051B1E">
      <w:r>
        <w:t>log(a,(Base))</w:t>
      </w:r>
    </w:p>
    <w:p w14:paraId="231E6BA5" w14:textId="77777777" w:rsidR="00051B1E" w:rsidRDefault="00051B1E" w:rsidP="00051B1E">
      <w:r>
        <w:t>log2(a)</w:t>
      </w:r>
    </w:p>
    <w:p w14:paraId="1CE1CE7A" w14:textId="75BB0792" w:rsidR="00051B1E" w:rsidRDefault="00051B1E" w:rsidP="00051B1E">
      <w:r>
        <w:t>log10(a)</w:t>
      </w:r>
    </w:p>
    <w:sectPr w:rsidR="00051B1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C3A8" w14:textId="77777777" w:rsidR="000A7F38" w:rsidRDefault="000A7F38">
      <w:r>
        <w:separator/>
      </w:r>
    </w:p>
  </w:endnote>
  <w:endnote w:type="continuationSeparator" w:id="0">
    <w:p w14:paraId="3AC6964B" w14:textId="77777777" w:rsidR="000A7F38" w:rsidRDefault="000A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2E9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BF37" w14:textId="77777777" w:rsidR="000A7F38" w:rsidRDefault="000A7F38">
      <w:r>
        <w:separator/>
      </w:r>
    </w:p>
  </w:footnote>
  <w:footnote w:type="continuationSeparator" w:id="0">
    <w:p w14:paraId="6DB7BC25" w14:textId="77777777" w:rsidR="000A7F38" w:rsidRDefault="000A7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933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02A90"/>
    <w:multiLevelType w:val="hybridMultilevel"/>
    <w:tmpl w:val="2F7878D2"/>
    <w:lvl w:ilvl="0" w:tplc="9234400C">
      <w:start w:val="1"/>
      <w:numFmt w:val="bullet"/>
      <w:lvlText w:val="●"/>
      <w:lvlJc w:val="left"/>
      <w:pPr>
        <w:ind w:left="720" w:hanging="360"/>
      </w:pPr>
    </w:lvl>
    <w:lvl w:ilvl="1" w:tplc="97AC17C8">
      <w:start w:val="1"/>
      <w:numFmt w:val="bullet"/>
      <w:lvlText w:val="○"/>
      <w:lvlJc w:val="left"/>
      <w:pPr>
        <w:ind w:left="1440" w:hanging="360"/>
      </w:pPr>
    </w:lvl>
    <w:lvl w:ilvl="2" w:tplc="9C002150">
      <w:start w:val="1"/>
      <w:numFmt w:val="bullet"/>
      <w:lvlText w:val="■"/>
      <w:lvlJc w:val="left"/>
      <w:pPr>
        <w:ind w:left="2160" w:hanging="360"/>
      </w:pPr>
    </w:lvl>
    <w:lvl w:ilvl="3" w:tplc="42B6C630">
      <w:start w:val="1"/>
      <w:numFmt w:val="bullet"/>
      <w:lvlText w:val="●"/>
      <w:lvlJc w:val="left"/>
      <w:pPr>
        <w:ind w:left="2880" w:hanging="360"/>
      </w:pPr>
    </w:lvl>
    <w:lvl w:ilvl="4" w:tplc="B956D11E">
      <w:start w:val="1"/>
      <w:numFmt w:val="bullet"/>
      <w:lvlText w:val="○"/>
      <w:lvlJc w:val="left"/>
      <w:pPr>
        <w:ind w:left="3600" w:hanging="360"/>
      </w:pPr>
    </w:lvl>
    <w:lvl w:ilvl="5" w:tplc="196E0978">
      <w:start w:val="1"/>
      <w:numFmt w:val="bullet"/>
      <w:lvlText w:val="■"/>
      <w:lvlJc w:val="left"/>
      <w:pPr>
        <w:ind w:left="4320" w:hanging="360"/>
      </w:pPr>
    </w:lvl>
    <w:lvl w:ilvl="6" w:tplc="8FE6FD86">
      <w:start w:val="1"/>
      <w:numFmt w:val="bullet"/>
      <w:lvlText w:val="●"/>
      <w:lvlJc w:val="left"/>
      <w:pPr>
        <w:ind w:left="5040" w:hanging="360"/>
      </w:pPr>
    </w:lvl>
    <w:lvl w:ilvl="7" w:tplc="B72CC5CE">
      <w:start w:val="1"/>
      <w:numFmt w:val="bullet"/>
      <w:lvlText w:val="●"/>
      <w:lvlJc w:val="left"/>
      <w:pPr>
        <w:ind w:left="5760" w:hanging="360"/>
      </w:pPr>
    </w:lvl>
    <w:lvl w:ilvl="8" w:tplc="F40C1EA2">
      <w:start w:val="1"/>
      <w:numFmt w:val="bullet"/>
      <w:lvlText w:val="●"/>
      <w:lvlJc w:val="left"/>
      <w:pPr>
        <w:ind w:left="6480" w:hanging="360"/>
      </w:pPr>
    </w:lvl>
  </w:abstractNum>
  <w:num w:numId="1" w16cid:durableId="13195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6F2"/>
    <w:rsid w:val="00051B1E"/>
    <w:rsid w:val="000616F2"/>
    <w:rsid w:val="000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0AA9"/>
  <w15:docId w15:val="{65CE45EF-BCB9-4D96-BCE4-981861E0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2021-03-04T01:27:00Z</dcterms:created>
  <dcterms:modified xsi:type="dcterms:W3CDTF">2023-05-14T12:45:00Z</dcterms:modified>
</cp:coreProperties>
</file>