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BE4" w14:textId="7F6DCDCC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Q1.</w:t>
      </w:r>
      <w:r w:rsidR="001E67C5" w:rsidRPr="006F161A">
        <w:rPr>
          <w:rFonts w:ascii="Times New Roman" w:hAnsi="Times New Roman" w:cs="Times New Roman"/>
          <w:sz w:val="20"/>
          <w:szCs w:val="20"/>
        </w:rPr>
        <w:t>What are the key tasks that machine learning entails? What does data pre-processing imply?</w:t>
      </w:r>
    </w:p>
    <w:p w14:paraId="73A3A941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Key Tasks in Machine Learning and Data Pre-processing: Key Tasks in Machine Learning:</w:t>
      </w:r>
    </w:p>
    <w:p w14:paraId="68A114E0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Collection</w:t>
      </w:r>
    </w:p>
    <w:p w14:paraId="06AAD5BB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Pre-processing</w:t>
      </w:r>
    </w:p>
    <w:p w14:paraId="62D6202D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Engineering</w:t>
      </w:r>
    </w:p>
    <w:p w14:paraId="4B9D55DC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Selection</w:t>
      </w:r>
    </w:p>
    <w:p w14:paraId="6DF3A7E5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Training</w:t>
      </w:r>
    </w:p>
    <w:p w14:paraId="377CE744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Evaluation</w:t>
      </w:r>
    </w:p>
    <w:p w14:paraId="4DC0E4E8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Hyperparameter Tuning</w:t>
      </w:r>
    </w:p>
    <w:p w14:paraId="7C1A83E0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Deployment</w:t>
      </w:r>
    </w:p>
    <w:p w14:paraId="20422249" w14:textId="77777777" w:rsidR="006F161A" w:rsidRPr="006F161A" w:rsidRDefault="006F161A" w:rsidP="006F161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Monitoring and Maintenance</w:t>
      </w:r>
    </w:p>
    <w:p w14:paraId="7B1C9783" w14:textId="404B52C2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Pre-processing: Data pre-processing involves cleaning, transforming, and organizing raw data into a usable format for analysis. It includes tasks like handling missing values, dealing with outliers, scaling, normalization, encoding categorical variables, and reducing dimensionality.</w:t>
      </w:r>
    </w:p>
    <w:p w14:paraId="442EA11F" w14:textId="6F12240D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2. Describe quantitative and qualitative data in depth. Make a distinction between the two.</w:t>
      </w:r>
    </w:p>
    <w:p w14:paraId="75E9A007" w14:textId="58E04BFA" w:rsidR="006F161A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Quantitative vs. Qualitative Data:</w:t>
      </w:r>
      <w:r w:rsidRPr="006F161A">
        <w:rPr>
          <w:rFonts w:ascii="Times New Roman" w:hAnsi="Times New Roman" w:cs="Times New Roman"/>
          <w:sz w:val="20"/>
          <w:szCs w:val="20"/>
        </w:rPr>
        <w:t xml:space="preserve"> Quantitative Data: Numerical measurements that represent quantities. Examples: Age, Height, Income. Qualitative Data: Descriptive, categorical, or label-based information. Examples: Gender, Color, Region. Distinction: Quantitative data can be measured and subjected to mathematical operations, while qualitative data represents categories or labels.</w:t>
      </w:r>
    </w:p>
    <w:p w14:paraId="4BE7ED31" w14:textId="660CDD24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3. Create a basic data collection that includes some sample records. Have at least one attribute from each of the machine learning data types.</w:t>
      </w:r>
    </w:p>
    <w:p w14:paraId="2D393F80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Basic Data Collection with Sample Records: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394"/>
        <w:gridCol w:w="649"/>
        <w:gridCol w:w="660"/>
        <w:gridCol w:w="564"/>
      </w:tblGrid>
      <w:tr w:rsidR="006F161A" w:rsidRPr="006F161A" w14:paraId="02B18D21" w14:textId="77777777" w:rsidTr="006F1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5E546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7964C0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81B0E0A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0F66BE1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28954CD7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Color</w:t>
            </w:r>
          </w:p>
        </w:tc>
      </w:tr>
      <w:tr w:rsidR="006F161A" w:rsidRPr="006F161A" w14:paraId="5085795E" w14:textId="77777777" w:rsidTr="006F1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FE73A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D69DC5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56F8F85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63E1AC05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$50000</w:t>
            </w:r>
          </w:p>
        </w:tc>
        <w:tc>
          <w:tcPr>
            <w:tcW w:w="0" w:type="auto"/>
            <w:vAlign w:val="center"/>
            <w:hideMark/>
          </w:tcPr>
          <w:p w14:paraId="63911953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Blue</w:t>
            </w:r>
          </w:p>
        </w:tc>
      </w:tr>
      <w:tr w:rsidR="006F161A" w:rsidRPr="006F161A" w14:paraId="6485E56B" w14:textId="77777777" w:rsidTr="006F1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DA6D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0141D0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746CDEF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2572FF3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$60000</w:t>
            </w:r>
          </w:p>
        </w:tc>
        <w:tc>
          <w:tcPr>
            <w:tcW w:w="0" w:type="auto"/>
            <w:vAlign w:val="center"/>
            <w:hideMark/>
          </w:tcPr>
          <w:p w14:paraId="75D76D38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Red</w:t>
            </w:r>
          </w:p>
        </w:tc>
      </w:tr>
      <w:tr w:rsidR="006F161A" w:rsidRPr="006F161A" w14:paraId="1CF31C17" w14:textId="77777777" w:rsidTr="006F1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1F3F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1EAADF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D8E17EF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F390D61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$45000</w:t>
            </w:r>
          </w:p>
        </w:tc>
        <w:tc>
          <w:tcPr>
            <w:tcW w:w="0" w:type="auto"/>
            <w:vAlign w:val="center"/>
            <w:hideMark/>
          </w:tcPr>
          <w:p w14:paraId="2AC32F1C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Green</w:t>
            </w:r>
          </w:p>
        </w:tc>
      </w:tr>
      <w:tr w:rsidR="006F161A" w:rsidRPr="006F161A" w14:paraId="376FA368" w14:textId="77777777" w:rsidTr="006F1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6CCE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1FFB7E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9FFF6C1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BAA05D5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$55000</w:t>
            </w:r>
          </w:p>
        </w:tc>
        <w:tc>
          <w:tcPr>
            <w:tcW w:w="0" w:type="auto"/>
            <w:vAlign w:val="center"/>
            <w:hideMark/>
          </w:tcPr>
          <w:p w14:paraId="04AE8D4E" w14:textId="77777777" w:rsidR="006F161A" w:rsidRPr="006F161A" w:rsidRDefault="006F161A" w:rsidP="006F16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F161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Blue</w:t>
            </w:r>
          </w:p>
        </w:tc>
      </w:tr>
    </w:tbl>
    <w:p w14:paraId="1B833CDB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C25F0D" w14:textId="168C9A0D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4. What are the various causes of machine learning data issues? What are the ramifications?</w:t>
      </w:r>
    </w:p>
    <w:p w14:paraId="7FC51FC1" w14:textId="76E3AB72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Causes of Data Issues and Ramifications:</w:t>
      </w:r>
      <w:r w:rsidRPr="006F161A">
        <w:rPr>
          <w:rFonts w:ascii="Times New Roman" w:hAnsi="Times New Roman" w:cs="Times New Roman"/>
          <w:sz w:val="20"/>
          <w:szCs w:val="20"/>
        </w:rPr>
        <w:t xml:space="preserve"> Causes: Missing values, outliers, noisy data, inconsistent formats, duplicate records. Ramifications: Reduced accuracy, biased results, poor model performance, incorrect insights.</w:t>
      </w:r>
    </w:p>
    <w:p w14:paraId="48602B7E" w14:textId="6B5EC335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5. Demonstrate various approaches to categorical data exploration with appropriate examples.</w:t>
      </w:r>
    </w:p>
    <w:p w14:paraId="4843D3BD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Approaches to Categorical Data Exploration:</w:t>
      </w:r>
    </w:p>
    <w:p w14:paraId="6D1ED465" w14:textId="77777777" w:rsidR="006F161A" w:rsidRPr="006F161A" w:rsidRDefault="006F161A" w:rsidP="006F16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 Distribution: Count of occurrences of each category.</w:t>
      </w:r>
    </w:p>
    <w:p w14:paraId="52C7259E" w14:textId="77777777" w:rsidR="006F161A" w:rsidRPr="006F161A" w:rsidRDefault="006F161A" w:rsidP="006F161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Bar Chart: Visual representation of category frequencies.</w:t>
      </w:r>
    </w:p>
    <w:p w14:paraId="317B847E" w14:textId="77777777" w:rsidR="006F161A" w:rsidRPr="006F161A" w:rsidRDefault="006F161A" w:rsidP="00D3525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Pie Chart: Showing proportion of each category in a circle chart.</w:t>
      </w:r>
    </w:p>
    <w:p w14:paraId="31AB0DE8" w14:textId="77777777" w:rsid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A6FE39" w14:textId="77777777" w:rsid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BF63F2" w14:textId="77777777" w:rsid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6B0680D" w14:textId="4F738B9A" w:rsidR="001E67C5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lastRenderedPageBreak/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6. How would the learning activity be affected if certain variables have missing values? Having said that, what can be done about it?</w:t>
      </w:r>
    </w:p>
    <w:p w14:paraId="3138ACC8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Learning Activity and Missing Values:</w:t>
      </w:r>
    </w:p>
    <w:p w14:paraId="66493851" w14:textId="77777777" w:rsidR="006F161A" w:rsidRPr="006F161A" w:rsidRDefault="006F161A" w:rsidP="006F161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Missing values can lead to biased analysis and inaccurate predictions.</w:t>
      </w:r>
    </w:p>
    <w:p w14:paraId="6F28AEEB" w14:textId="77777777" w:rsidR="006F161A" w:rsidRPr="006F161A" w:rsidRDefault="006F161A" w:rsidP="00432F5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Handling: Impute with mean/median, drop rows/columns, use advanced techniques like regression, or treat as a separate category</w:t>
      </w: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799F02" w14:textId="493E1E99" w:rsidR="001E67C5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7. Describe the various methods for dealing with missing data values in depth.</w:t>
      </w:r>
    </w:p>
    <w:p w14:paraId="3862DDB4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Methods for Dealing with Missing Data:</w:t>
      </w:r>
    </w:p>
    <w:p w14:paraId="43E01077" w14:textId="77777777" w:rsidR="006F161A" w:rsidRPr="006F161A" w:rsidRDefault="006F161A" w:rsidP="006F161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Mean/Median Imputation</w:t>
      </w:r>
    </w:p>
    <w:p w14:paraId="05E4896A" w14:textId="77777777" w:rsidR="006F161A" w:rsidRPr="006F161A" w:rsidRDefault="006F161A" w:rsidP="006F161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Forward/Backward Fill</w:t>
      </w:r>
    </w:p>
    <w:p w14:paraId="2B78555E" w14:textId="77777777" w:rsidR="006F161A" w:rsidRPr="006F161A" w:rsidRDefault="006F161A" w:rsidP="006F161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Interpolation</w:t>
      </w:r>
    </w:p>
    <w:p w14:paraId="4ED5EAC4" w14:textId="3405CDA9" w:rsidR="001E67C5" w:rsidRPr="006F161A" w:rsidRDefault="006F161A" w:rsidP="00AF75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Model-based Imputation</w:t>
      </w:r>
    </w:p>
    <w:p w14:paraId="03081132" w14:textId="4E6B50CF" w:rsidR="006F161A" w:rsidRPr="006F161A" w:rsidRDefault="006F161A" w:rsidP="006F161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8. What are the various data pre-processing techniques? Explain dimensionality reduction and function selection in a few words.</w:t>
      </w:r>
    </w:p>
    <w:p w14:paraId="343DF3B5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Pre-processing Techniques:</w:t>
      </w:r>
    </w:p>
    <w:p w14:paraId="47BB405E" w14:textId="77777777" w:rsidR="006F161A" w:rsidRPr="006F161A" w:rsidRDefault="006F161A" w:rsidP="006F161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Dimensionality Reduction: Reducing the number of features while preserving important information.</w:t>
      </w:r>
    </w:p>
    <w:p w14:paraId="25CE9AF9" w14:textId="567E0BB4" w:rsidR="001E67C5" w:rsidRPr="006F161A" w:rsidRDefault="006F161A" w:rsidP="00C645F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Selection: Selecting relevant features based on their importance.</w:t>
      </w:r>
    </w:p>
    <w:p w14:paraId="0E9B8723" w14:textId="77777777" w:rsidR="006F161A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9.</w:t>
      </w:r>
      <w:r w:rsidRPr="006F161A">
        <w:rPr>
          <w:rFonts w:ascii="Times New Roman" w:hAnsi="Times New Roman" w:cs="Times New Roman"/>
          <w:sz w:val="20"/>
          <w:szCs w:val="20"/>
        </w:rPr>
        <w:t xml:space="preserve"> </w:t>
      </w:r>
      <w:r w:rsidR="001E67C5" w:rsidRPr="006F161A">
        <w:rPr>
          <w:rFonts w:ascii="Times New Roman" w:hAnsi="Times New Roman" w:cs="Times New Roman"/>
          <w:sz w:val="20"/>
          <w:szCs w:val="20"/>
        </w:rPr>
        <w:t>i. What is the IQR? What criteria are used to assess it?</w:t>
      </w:r>
    </w:p>
    <w:p w14:paraId="111DD7CD" w14:textId="3E2E3B08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 xml:space="preserve"> ii. Describe the various components of a box plot in detail? When will the lower whisker    surpass the upper whisker in length? How can box plots be used to identify outliers?</w:t>
      </w:r>
    </w:p>
    <w:p w14:paraId="4B2AE5ED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Box Plot and IQR:</w:t>
      </w:r>
    </w:p>
    <w:p w14:paraId="47C3A378" w14:textId="77777777" w:rsidR="006F161A" w:rsidRPr="006F161A" w:rsidRDefault="006F161A" w:rsidP="006F161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IQR (Interquartile Range): Range between the 75th (Q3) and 25th (Q1) percentiles.</w:t>
      </w:r>
    </w:p>
    <w:p w14:paraId="3762FB6D" w14:textId="77777777" w:rsidR="006F161A" w:rsidRPr="006F161A" w:rsidRDefault="006F161A" w:rsidP="006F161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Box Plot Components: Median, quartiles, whiskers, and outliers.</w:t>
      </w:r>
    </w:p>
    <w:p w14:paraId="6B544D5A" w14:textId="77777777" w:rsidR="006F161A" w:rsidRPr="006F161A" w:rsidRDefault="006F161A" w:rsidP="006F161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Lower Whisker surpasses upper whisker when data is negatively skewed.</w:t>
      </w:r>
    </w:p>
    <w:p w14:paraId="40EC9B67" w14:textId="37F9417F" w:rsidR="001E67C5" w:rsidRPr="006F161A" w:rsidRDefault="006F161A" w:rsidP="004A050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Box plots identify outliers beyond the whiskers.</w:t>
      </w:r>
    </w:p>
    <w:p w14:paraId="5012A6A4" w14:textId="3B886C6E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</w:t>
      </w:r>
      <w:r w:rsidR="001E67C5" w:rsidRPr="006F161A">
        <w:rPr>
          <w:rFonts w:ascii="Times New Roman" w:hAnsi="Times New Roman" w:cs="Times New Roman"/>
          <w:sz w:val="20"/>
          <w:szCs w:val="20"/>
        </w:rPr>
        <w:t>10. Make brief notes on any two of the following:</w:t>
      </w:r>
    </w:p>
    <w:p w14:paraId="768FD4D1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E43DB5" w14:textId="69E41A75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 xml:space="preserve">              1. Data collected at regular intervals</w:t>
      </w:r>
    </w:p>
    <w:p w14:paraId="7D1FEBE4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A9914C" w14:textId="5F2FDFAA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 xml:space="preserve">               2. The gap between the quartiles</w:t>
      </w:r>
    </w:p>
    <w:p w14:paraId="2037FA09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7FF48D" w14:textId="65811E14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 xml:space="preserve">               3. Use a cross-tab</w:t>
      </w:r>
    </w:p>
    <w:p w14:paraId="07BE2978" w14:textId="77777777" w:rsidR="006F161A" w:rsidRPr="006F161A" w:rsidRDefault="006F161A" w:rsidP="006F16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Brief Notes:</w:t>
      </w:r>
    </w:p>
    <w:p w14:paraId="25499066" w14:textId="77777777" w:rsidR="006F161A" w:rsidRPr="006F161A" w:rsidRDefault="006F161A" w:rsidP="006F161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Collected at Regular Intervals: Time series data collected at fixed time intervals.</w:t>
      </w:r>
    </w:p>
    <w:p w14:paraId="12356E8D" w14:textId="77777777" w:rsidR="006F161A" w:rsidRPr="006F161A" w:rsidRDefault="006F161A" w:rsidP="006F161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Gap Between Quartiles: IQR represents the range containing the middle 50% of data.</w:t>
      </w:r>
    </w:p>
    <w:p w14:paraId="26DED45E" w14:textId="77777777" w:rsidR="006F161A" w:rsidRPr="006F161A" w:rsidRDefault="006F161A" w:rsidP="006F161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Use a Cross-Tab: Cross-tabulation displays relationships between categorical variables.</w:t>
      </w:r>
    </w:p>
    <w:p w14:paraId="2DD5916D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38D205" w14:textId="58AEFE20" w:rsidR="001E67C5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Q1</w:t>
      </w:r>
      <w:r w:rsidR="001E67C5" w:rsidRPr="006F161A">
        <w:rPr>
          <w:rFonts w:ascii="Times New Roman" w:hAnsi="Times New Roman" w:cs="Times New Roman"/>
          <w:sz w:val="20"/>
          <w:szCs w:val="20"/>
        </w:rPr>
        <w:t>1. Make a comparison between:</w:t>
      </w:r>
    </w:p>
    <w:p w14:paraId="1FDDF857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8CD216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1. Data with nominal and ordinal values</w:t>
      </w:r>
    </w:p>
    <w:p w14:paraId="32645D7A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62CFBC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2. Histogram and box plot</w:t>
      </w:r>
    </w:p>
    <w:p w14:paraId="1CC844E7" w14:textId="77777777" w:rsidR="001E67C5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D60368" w14:textId="4A081115" w:rsidR="00B915EE" w:rsidRPr="006F161A" w:rsidRDefault="001E67C5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161A">
        <w:rPr>
          <w:rFonts w:ascii="Times New Roman" w:hAnsi="Times New Roman" w:cs="Times New Roman"/>
          <w:sz w:val="20"/>
          <w:szCs w:val="20"/>
        </w:rPr>
        <w:t>3. The average and median</w:t>
      </w:r>
    </w:p>
    <w:p w14:paraId="687A51A7" w14:textId="77777777" w:rsidR="006F161A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DE9263" w14:textId="77777777" w:rsidR="006F161A" w:rsidRPr="006F161A" w:rsidRDefault="006F161A" w:rsidP="006F161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Data with Nominal and Ordinal Values: Nominal has no order, ordinal has a defined order.</w:t>
      </w:r>
    </w:p>
    <w:p w14:paraId="7CA2B4A1" w14:textId="77777777" w:rsidR="006F161A" w:rsidRPr="006F161A" w:rsidRDefault="006F161A" w:rsidP="006F161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Histogram and Box Plot: Histogram shows frequency distribution, box plot displays quartiles and outliers.</w:t>
      </w:r>
    </w:p>
    <w:p w14:paraId="08F88E6F" w14:textId="77777777" w:rsidR="006F161A" w:rsidRPr="006F161A" w:rsidRDefault="006F161A" w:rsidP="006F161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F161A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 and Median: Average is affected by outliers, median is not.</w:t>
      </w:r>
    </w:p>
    <w:p w14:paraId="5F5D5ED7" w14:textId="77777777" w:rsidR="006F161A" w:rsidRPr="006F161A" w:rsidRDefault="006F161A" w:rsidP="006F16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F161A" w:rsidRPr="006F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324E"/>
    <w:multiLevelType w:val="multilevel"/>
    <w:tmpl w:val="390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93953"/>
    <w:multiLevelType w:val="multilevel"/>
    <w:tmpl w:val="B19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F304A"/>
    <w:multiLevelType w:val="multilevel"/>
    <w:tmpl w:val="A1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802A1"/>
    <w:multiLevelType w:val="multilevel"/>
    <w:tmpl w:val="380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6AD5"/>
    <w:multiLevelType w:val="multilevel"/>
    <w:tmpl w:val="772E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2A9"/>
    <w:multiLevelType w:val="multilevel"/>
    <w:tmpl w:val="DD5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302EA"/>
    <w:multiLevelType w:val="hybridMultilevel"/>
    <w:tmpl w:val="B19EA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04927"/>
    <w:multiLevelType w:val="multilevel"/>
    <w:tmpl w:val="39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B7E0C"/>
    <w:multiLevelType w:val="multilevel"/>
    <w:tmpl w:val="AFF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22850"/>
    <w:multiLevelType w:val="multilevel"/>
    <w:tmpl w:val="4180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F4AF0"/>
    <w:multiLevelType w:val="multilevel"/>
    <w:tmpl w:val="2FFA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53066">
    <w:abstractNumId w:val="2"/>
  </w:num>
  <w:num w:numId="2" w16cid:durableId="885987814">
    <w:abstractNumId w:val="2"/>
  </w:num>
  <w:num w:numId="3" w16cid:durableId="1693531468">
    <w:abstractNumId w:val="2"/>
  </w:num>
  <w:num w:numId="4" w16cid:durableId="187422783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177435155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1607035292">
    <w:abstractNumId w:val="7"/>
  </w:num>
  <w:num w:numId="7" w16cid:durableId="183056104">
    <w:abstractNumId w:val="3"/>
  </w:num>
  <w:num w:numId="8" w16cid:durableId="39208876">
    <w:abstractNumId w:val="6"/>
  </w:num>
  <w:num w:numId="9" w16cid:durableId="1684279664">
    <w:abstractNumId w:val="8"/>
  </w:num>
  <w:num w:numId="10" w16cid:durableId="133838750">
    <w:abstractNumId w:val="5"/>
  </w:num>
  <w:num w:numId="11" w16cid:durableId="316342524">
    <w:abstractNumId w:val="4"/>
  </w:num>
  <w:num w:numId="12" w16cid:durableId="1660036777">
    <w:abstractNumId w:val="0"/>
  </w:num>
  <w:num w:numId="13" w16cid:durableId="263028714">
    <w:abstractNumId w:val="11"/>
  </w:num>
  <w:num w:numId="14" w16cid:durableId="858740401">
    <w:abstractNumId w:val="1"/>
  </w:num>
  <w:num w:numId="15" w16cid:durableId="273900893">
    <w:abstractNumId w:val="9"/>
  </w:num>
  <w:num w:numId="16" w16cid:durableId="822625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1E67C5"/>
    <w:rsid w:val="00611586"/>
    <w:rsid w:val="006F161A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Anita Paul</cp:lastModifiedBy>
  <cp:revision>3</cp:revision>
  <dcterms:created xsi:type="dcterms:W3CDTF">2021-03-03T16:40:00Z</dcterms:created>
  <dcterms:modified xsi:type="dcterms:W3CDTF">2023-08-10T10:25:00Z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2023-08-10T10:25:35Z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83a6f149-903b-406b-a1b7-3d2f63b4bb3e</vt:lpwstr>
  </property>
  <property fmtid="{D5CDD505-2E9C-101B-9397-08002B2CF9AE}" pid="8" name="MSIP_Label_defa4170-0d19-0005-0004-bc88714345d2_ContentBits">
    <vt:lpwstr>0</vt:lpwstr>
  </property>
</Properties>
</file>