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276A" w14:textId="3CFFF6BE" w:rsidR="00A05BA9" w:rsidRDefault="00A05BA9" w:rsidP="00A05BA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IN"/>
        </w:rPr>
      </w:pPr>
      <w:r w:rsidRPr="00A05BA9">
        <w:rPr>
          <w:rFonts w:ascii="Times New Roman" w:hAnsi="Times New Roman" w:cs="Times New Roman"/>
          <w:sz w:val="32"/>
          <w:szCs w:val="32"/>
          <w:u w:val="single"/>
          <w:lang w:val="en-IN"/>
        </w:rPr>
        <w:t>RASTER MOSAICING AND CLIPPING</w:t>
      </w:r>
    </w:p>
    <w:p w14:paraId="42A99F2E" w14:textId="004C7E7B" w:rsidR="00A05BA9" w:rsidRDefault="00A05BA9" w:rsidP="00A05BA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IN"/>
        </w:rPr>
      </w:pPr>
    </w:p>
    <w:p w14:paraId="78E02168" w14:textId="3CF6973A" w:rsidR="00A05BA9" w:rsidRDefault="00A05BA9" w:rsidP="00A05BA9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IN"/>
        </w:rPr>
        <w:t>Steps:</w:t>
      </w:r>
    </w:p>
    <w:p w14:paraId="5B145CFE" w14:textId="37405CB5" w:rsidR="00A05BA9" w:rsidRDefault="00A05BA9" w:rsidP="00A05BA9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</w:p>
    <w:p w14:paraId="3B315CD4" w14:textId="5D82C95C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05BA9">
        <w:rPr>
          <w:rFonts w:ascii="Times New Roman" w:hAnsi="Times New Roman" w:cs="Times New Roman"/>
          <w:sz w:val="24"/>
          <w:szCs w:val="24"/>
          <w:lang w:val="en-IN"/>
        </w:rPr>
        <w:t xml:space="preserve">Download the </w:t>
      </w:r>
      <w:r>
        <w:rPr>
          <w:rFonts w:ascii="Times New Roman" w:hAnsi="Times New Roman" w:cs="Times New Roman"/>
          <w:sz w:val="24"/>
          <w:szCs w:val="24"/>
          <w:lang w:val="en-IN"/>
        </w:rPr>
        <w:t>required shape files of the county.</w:t>
      </w:r>
    </w:p>
    <w:p w14:paraId="7D73C69A" w14:textId="41607F2B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Determine the county in Earth explorer by adding shape file (dropdown criteria</w:t>
      </w:r>
      <w:r w:rsidR="00A269C4">
        <w:rPr>
          <w:rFonts w:ascii="Times New Roman" w:hAnsi="Times New Roman" w:cs="Times New Roman"/>
          <w:sz w:val="24"/>
          <w:szCs w:val="24"/>
          <w:lang w:val="en-IN"/>
        </w:rPr>
        <w:t xml:space="preserve"> select country , county, county name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4B840745" w14:textId="44BF962A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the shape file criteria to generate result for Landsat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8.</w:t>
      </w:r>
    </w:p>
    <w:p w14:paraId="76347B60" w14:textId="2F96DDF5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Assign the additional criteria’s and download file.</w:t>
      </w:r>
    </w:p>
    <w:p w14:paraId="49CDD127" w14:textId="2E60750F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using food prints the tiles needed for coverage of the county completely (min 3 to 4 will be needed).</w:t>
      </w:r>
    </w:p>
    <w:p w14:paraId="45778F93" w14:textId="40A83835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Then perform the merging process by initially loading the band 10 raster files to QGIS for all the downloaded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tiles (</w:t>
      </w:r>
      <w:r>
        <w:rPr>
          <w:rFonts w:ascii="Times New Roman" w:hAnsi="Times New Roman" w:cs="Times New Roman"/>
          <w:sz w:val="24"/>
          <w:szCs w:val="24"/>
          <w:lang w:val="en-IN"/>
        </w:rPr>
        <w:t>that is 3 to 4 Band 10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files from the downloads).</w:t>
      </w:r>
    </w:p>
    <w:p w14:paraId="325749B5" w14:textId="3054B1EC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 perform the steps told in the video tutorial link specified (</w:t>
      </w:r>
      <w:hyperlink r:id="rId5" w:history="1">
        <w:r w:rsidRPr="001C013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https://www.youtube.com/watch?v=c8YgcTmxuQA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1B01E214" w14:textId="6B74E0C5" w:rsidR="00A05BA9" w:rsidRDefault="00A05BA9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Further after successful merge load the shape 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file (mentioned in Step 3)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also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qgis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along with the me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r</w:t>
      </w:r>
      <w:r>
        <w:rPr>
          <w:rFonts w:ascii="Times New Roman" w:hAnsi="Times New Roman" w:cs="Times New Roman"/>
          <w:sz w:val="24"/>
          <w:szCs w:val="24"/>
          <w:lang w:val="en-IN"/>
        </w:rPr>
        <w:t>g</w:t>
      </w:r>
      <w:r w:rsidR="00635522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>d file.</w:t>
      </w:r>
    </w:p>
    <w:p w14:paraId="6C0831C3" w14:textId="02570C17" w:rsidR="00635522" w:rsidRPr="00A05BA9" w:rsidRDefault="00635522" w:rsidP="00A05B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And again, follow the pending steps of mosaicking and clipping from the tutorial which is mentioned in Step 7.</w:t>
      </w:r>
    </w:p>
    <w:sectPr w:rsidR="00635522" w:rsidRPr="00A0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90B05"/>
    <w:multiLevelType w:val="hybridMultilevel"/>
    <w:tmpl w:val="FE8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A9"/>
    <w:rsid w:val="00635522"/>
    <w:rsid w:val="00916BF2"/>
    <w:rsid w:val="00A05BA9"/>
    <w:rsid w:val="00A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03D4"/>
  <w15:chartTrackingRefBased/>
  <w15:docId w15:val="{90B9F3E9-AC98-411F-8FBB-00A83039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8YgcTmxu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anith.fingent@gmail.com</dc:creator>
  <cp:keywords/>
  <dc:description/>
  <cp:lastModifiedBy>anith.fingent@gmail.com</cp:lastModifiedBy>
  <cp:revision>2</cp:revision>
  <dcterms:created xsi:type="dcterms:W3CDTF">2019-01-27T12:11:00Z</dcterms:created>
  <dcterms:modified xsi:type="dcterms:W3CDTF">2019-02-05T07:15:00Z</dcterms:modified>
</cp:coreProperties>
</file>