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SG"/>
        </w:rPr>
      </w:pPr>
      <w:r>
        <w:rPr>
          <w:rFonts w:hint="default"/>
          <w:sz w:val="36"/>
          <w:szCs w:val="36"/>
          <w:lang w:val="en-SG"/>
        </w:rPr>
        <w:t>SOURCE CODE :</w:t>
      </w:r>
    </w:p>
    <w:p>
      <w:pPr>
        <w:rPr>
          <w:rFonts w:hint="default"/>
          <w:sz w:val="36"/>
          <w:szCs w:val="36"/>
          <w:lang w:val="en-SG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/>
          <w:sz w:val="36"/>
          <w:szCs w:val="36"/>
          <w:lang w:val="en-SG"/>
        </w:rPr>
        <w:t xml:space="preserve">   </w:t>
      </w: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>python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>class Food: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 xml:space="preserve">    def __init__(self, name, calories):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 xml:space="preserve">        self.name = name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 xml:space="preserve">        self.calories = calories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>class Food Tracker: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 xml:space="preserve">    def __init__(self):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 xml:space="preserve">        self.food_list = []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 xml:space="preserve">    def add_food(self, food):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 xml:space="preserve">        self.food_list.append(food)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 xml:space="preserve">    def display_summary(self):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 xml:space="preserve">        total_calories = sum(food.calories for food in self.food_list)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bookmarkStart w:id="0" w:name="_GoBack"/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 xml:space="preserve">        print(f"Total calories: {total_calories}")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># Example Usage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>tracker = Food Tracker()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># Add some food items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>tracker.add_food(Food("Apple", 95))</w:t>
      </w:r>
    </w:p>
    <w:bookmarkEnd w:id="0"/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>tracker.add_food(Food("Banana", 105))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>tracker.add_food(Food("Pizza", 285))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># Display summary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  <w:r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  <w:t>tracker.display_summary()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Arial" w:hAnsi="Arial" w:eastAsia="Segoe UI"/>
          <w:b/>
          <w:bCs/>
          <w:i w:val="0"/>
          <w:iCs w:val="0"/>
          <w:caps w:val="0"/>
          <w:color w:val="3B3838" w:themeColor="background2" w:themeShade="40"/>
          <w:spacing w:val="0"/>
          <w:sz w:val="22"/>
          <w:szCs w:val="22"/>
          <w:u w:val="none"/>
          <w:shd w:val="clear" w:fill="FFFFFF"/>
          <w:lang w:val="en-SG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01B61"/>
    <w:rsid w:val="3DA0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2023-11-06T04:08:00Z</dcterms:created>
  <dc:creator>vijay</dc:creator>
  <cp:lastModifiedBy>Anitha C</cp:lastModifiedBy>
  <dcterms:modified xsi:type="dcterms:W3CDTF">2023-11-06T04:11:10Z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BDB6CC13FF004695A449BE2D47471F11_11</vt:lpwstr>
  </property>
</Properties>
</file>