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2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86261" cy="316001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261" cy="316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301470</wp:posOffset>
            </wp:positionV>
            <wp:extent cx="5467494" cy="380047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494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1910" w:h="16840"/>
          <w:pgMar w:top="1420" w:bottom="280" w:left="1417" w:right="1417"/>
        </w:sectPr>
      </w:pPr>
    </w:p>
    <w:p>
      <w:pPr>
        <w:spacing w:line="240" w:lineRule="auto"/>
        <w:ind w:left="2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86123" cy="3595878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123" cy="359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7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274267</wp:posOffset>
            </wp:positionV>
            <wp:extent cx="5685825" cy="396735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825" cy="3967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top="1420" w:bottom="280" w:left="1417" w:right="1417"/>
        </w:sectPr>
      </w:pPr>
    </w:p>
    <w:p>
      <w:pPr>
        <w:spacing w:line="240" w:lineRule="auto"/>
        <w:ind w:left="2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86223" cy="326897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223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7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272870</wp:posOffset>
            </wp:positionV>
            <wp:extent cx="5687168" cy="3160014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168" cy="3160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ANANDHU KRISHNA CS</dc:creator>
  <dcterms:created xsi:type="dcterms:W3CDTF">2025-08-12T05:34:16Z</dcterms:created>
  <dcterms:modified xsi:type="dcterms:W3CDTF">2025-08-12T05:34:16Z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2025-08-12T00:00:00Z</vt:filetime>
  </property>
  <property fmtid="{D5CDD505-2E9C-101B-9397-08002B2CF9AE}" pid="5" name="Producer">
    <vt:lpwstr>Microsoft® Word 2010</vt:lpwstr>
  </property>
</Properties>
</file>