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B462" w14:textId="77777777" w:rsidR="00301B08" w:rsidRDefault="00301B08">
      <w:pPr>
        <w:rPr>
          <w:rFonts w:ascii="Noto Sans" w:hAnsi="Noto Sans" w:cs="Noto Sans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28. Write a program to find the </w:t>
      </w:r>
    </w:p>
    <w:p w14:paraId="0C76FBB8" w14:textId="189A8476" w:rsidR="00AE44AC" w:rsidRDefault="00301B08">
      <w:pPr>
        <w:rPr>
          <w:rFonts w:ascii="Noto Sans" w:hAnsi="Noto Sans" w:cs="Noto Sans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a) Average of three integer numbers, three float </w:t>
      </w:r>
      <w:proofErr w:type="gramStart"/>
      <w:r>
        <w:rPr>
          <w:rFonts w:ascii="Noto Sans" w:hAnsi="Noto Sans" w:cs="Noto Sans"/>
          <w:sz w:val="21"/>
          <w:szCs w:val="21"/>
          <w:shd w:val="clear" w:color="auto" w:fill="FFFFFF"/>
        </w:rPr>
        <w:t>numbers(</w:t>
      </w:r>
      <w:proofErr w:type="gramEnd"/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should have same method name) </w:t>
      </w:r>
    </w:p>
    <w:p w14:paraId="0E1EDF7A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MyFirstPackage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7006D0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C23BF1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827959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761B47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1016BBA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E8E9EDB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70FAB3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94E4EEA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362F18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B960A7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Calculate the average of three integers</w:t>
      </w:r>
    </w:p>
    <w:p w14:paraId="13BDE051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three integers:"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5345F6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3AFD398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555758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049ED0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int2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int3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4D7537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"Average of integers: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96AF26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CA1B6D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Calculate the average of three float numbers</w:t>
      </w:r>
    </w:p>
    <w:p w14:paraId="6D8AD72C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three floating-point numbers:"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6DA421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float1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3E4441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float2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CD4948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float3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C812D91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floatAverage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float1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float2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float3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BDE86C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"Average of floating-point numbers: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floatAverage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165CF3" w14:textId="5C0A3B2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F8B164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BA1E5F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2C0291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Calculate the average of three integers or floats</w:t>
      </w:r>
    </w:p>
    <w:p w14:paraId="356B6FA2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A67676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) / 3.0;</w:t>
      </w:r>
    </w:p>
    <w:p w14:paraId="0E1B7A31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2B5DE0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BD3D6E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EA83BE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) / 3.0;</w:t>
      </w:r>
    </w:p>
    <w:p w14:paraId="12CD079D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A9C19D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758AFD" w14:textId="77777777" w:rsidR="00AE44AC" w:rsidRDefault="00AE44AC" w:rsidP="00AE44A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70F59B" w14:textId="77777777" w:rsidR="00AE44AC" w:rsidRDefault="00AE44AC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200E01E7" w14:textId="2DF0F425" w:rsidR="002F4020" w:rsidRDefault="002F4020">
      <w:pPr>
        <w:rPr>
          <w:rFonts w:ascii="Noto Sans" w:hAnsi="Noto Sans" w:cs="Noto Sans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0FD30A1C" wp14:editId="221F8B34">
            <wp:extent cx="5067739" cy="2667231"/>
            <wp:effectExtent l="0" t="0" r="0" b="0"/>
            <wp:docPr id="199166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69791" name="Picture 19916697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2648" w14:textId="77777777" w:rsidR="002F4020" w:rsidRDefault="002F4020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7211CF63" w14:textId="17D8014D" w:rsidR="00301B08" w:rsidRDefault="00301B08">
      <w:pPr>
        <w:rPr>
          <w:rFonts w:ascii="Noto Sans" w:hAnsi="Noto Sans" w:cs="Noto Sans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b) Area of </w:t>
      </w:r>
      <w:proofErr w:type="gramStart"/>
      <w:r>
        <w:rPr>
          <w:rFonts w:ascii="Noto Sans" w:hAnsi="Noto Sans" w:cs="Noto Sans"/>
          <w:sz w:val="21"/>
          <w:szCs w:val="21"/>
          <w:shd w:val="clear" w:color="auto" w:fill="FFFFFF"/>
        </w:rPr>
        <w:t>figures(</w:t>
      </w:r>
      <w:proofErr w:type="gramEnd"/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circle, rectangle, square) by using three methods(should have same method name) </w:t>
      </w:r>
    </w:p>
    <w:p w14:paraId="7DB4E260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MyFirstPackage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5D75E4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805D5B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CalculateAreaSecond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A8A485E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0735F6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ADE2DA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72E49FC8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D2ACA6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circleRadius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5.0;</w:t>
      </w:r>
    </w:p>
    <w:p w14:paraId="783632D8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circleArea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circleRadius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4980CE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"Area of the circle: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circleArea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DF2DE2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F02924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rectangleLength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4.0;</w:t>
      </w:r>
    </w:p>
    <w:p w14:paraId="1C673574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rectangleWidth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6.0;</w:t>
      </w:r>
    </w:p>
    <w:p w14:paraId="3E7A61C8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rectangleArea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rectangleLength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rectangleWidth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0609CC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"Area of the rectangle: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rectangleArea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B2D6A4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E10B0C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squareSide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7.0;</w:t>
      </w:r>
    </w:p>
    <w:p w14:paraId="2971B16A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squareArea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squareSide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AFF21F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"Area of the square: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squareArea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E85518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155EA6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DCD37A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A9F2F9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DAF37A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BB71ED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0E6C6F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62C847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A9F946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CCD615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3DD3CC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F30FCE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side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B20B62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6B7543" w14:textId="77777777" w:rsidR="001B192F" w:rsidRDefault="001B192F" w:rsidP="001B19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F99A6D" w14:textId="77777777" w:rsidR="00301B08" w:rsidRDefault="00301B08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1E30B196" w14:textId="7B2E1F3E" w:rsidR="00301B08" w:rsidRDefault="001B192F">
      <w:pPr>
        <w:rPr>
          <w:rFonts w:ascii="Noto Sans" w:hAnsi="Noto Sans" w:cs="Noto Sans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noProof/>
          <w:sz w:val="21"/>
          <w:szCs w:val="21"/>
          <w:shd w:val="clear" w:color="auto" w:fill="FFFFFF"/>
        </w:rPr>
        <w:lastRenderedPageBreak/>
        <w:drawing>
          <wp:inline distT="0" distB="0" distL="0" distR="0" wp14:anchorId="69A75991" wp14:editId="04B0515D">
            <wp:extent cx="3833192" cy="1409822"/>
            <wp:effectExtent l="0" t="0" r="0" b="0"/>
            <wp:docPr id="1650353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53327" name="Picture 16503533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82C3" w14:textId="77777777" w:rsidR="001B192F" w:rsidRDefault="00301B08">
      <w:pPr>
        <w:rPr>
          <w:rFonts w:ascii="Noto Sans" w:hAnsi="Noto Sans" w:cs="Noto Sans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29. Write the above program with parameterized constructor (to calculate total amount). (instance methods) </w:t>
      </w:r>
    </w:p>
    <w:p w14:paraId="358F9FFA" w14:textId="77777777" w:rsidR="001B192F" w:rsidRDefault="001B192F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2CCFDC6B" w14:textId="77777777" w:rsidR="001B192F" w:rsidRDefault="001B192F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32FDB15B" w14:textId="77777777" w:rsidR="001B192F" w:rsidRDefault="00301B08">
      <w:pPr>
        <w:rPr>
          <w:rFonts w:ascii="Noto Sans" w:hAnsi="Noto Sans" w:cs="Noto Sans"/>
          <w:sz w:val="21"/>
          <w:szCs w:val="21"/>
          <w:shd w:val="clear" w:color="auto" w:fill="FFFFFF"/>
        </w:rPr>
      </w:pPr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30. Write a program to find the grade of 2 students based on total </w:t>
      </w:r>
      <w:proofErr w:type="gramStart"/>
      <w:r>
        <w:rPr>
          <w:rFonts w:ascii="Noto Sans" w:hAnsi="Noto Sans" w:cs="Noto Sans"/>
          <w:sz w:val="21"/>
          <w:szCs w:val="21"/>
          <w:shd w:val="clear" w:color="auto" w:fill="FFFFFF"/>
        </w:rPr>
        <w:t>marks(</w:t>
      </w:r>
      <w:proofErr w:type="gramEnd"/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3 subjects) </w:t>
      </w:r>
      <w:r>
        <w:rPr>
          <w:rFonts w:ascii="Noto Sans" w:hAnsi="Noto Sans" w:cs="Noto Sans"/>
          <w:sz w:val="21"/>
          <w:szCs w:val="21"/>
          <w:shd w:val="clear" w:color="auto" w:fill="FFFFFF"/>
        </w:rPr>
        <w:sym w:font="Symbol" w:char="F0B7"/>
      </w:r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 Get the </w:t>
      </w:r>
      <w:proofErr w:type="spellStart"/>
      <w:r>
        <w:rPr>
          <w:rFonts w:ascii="Noto Sans" w:hAnsi="Noto Sans" w:cs="Noto Sans"/>
          <w:sz w:val="21"/>
          <w:szCs w:val="21"/>
          <w:shd w:val="clear" w:color="auto" w:fill="FFFFFF"/>
        </w:rPr>
        <w:t>student‟s</w:t>
      </w:r>
      <w:proofErr w:type="spellEnd"/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 marks by constructor </w:t>
      </w:r>
      <w:r>
        <w:rPr>
          <w:rFonts w:ascii="Noto Sans" w:hAnsi="Noto Sans" w:cs="Noto Sans"/>
          <w:sz w:val="21"/>
          <w:szCs w:val="21"/>
          <w:shd w:val="clear" w:color="auto" w:fill="FFFFFF"/>
        </w:rPr>
        <w:sym w:font="Symbol" w:char="F0B7"/>
      </w:r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 Return total mark to in main method </w:t>
      </w:r>
      <w:r>
        <w:rPr>
          <w:rFonts w:ascii="Noto Sans" w:hAnsi="Noto Sans" w:cs="Noto Sans"/>
          <w:sz w:val="21"/>
          <w:szCs w:val="21"/>
          <w:shd w:val="clear" w:color="auto" w:fill="FFFFFF"/>
        </w:rPr>
        <w:sym w:font="Symbol" w:char="F0B7"/>
      </w:r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 Find the grade of each student. </w:t>
      </w:r>
    </w:p>
    <w:p w14:paraId="43057167" w14:textId="77777777" w:rsidR="001B192F" w:rsidRDefault="001B192F">
      <w:pPr>
        <w:rPr>
          <w:rFonts w:ascii="Noto Sans" w:hAnsi="Noto Sans" w:cs="Noto Sans"/>
          <w:sz w:val="21"/>
          <w:szCs w:val="21"/>
          <w:shd w:val="clear" w:color="auto" w:fill="FFFFFF"/>
        </w:rPr>
      </w:pPr>
    </w:p>
    <w:p w14:paraId="32A9290D" w14:textId="4989B584" w:rsidR="002D5795" w:rsidRDefault="00301B08"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31. Write a program to find the Area of figures a) Circle (pi*r*r) b) Rectangle(l*b) c) Square(a*a) </w:t>
      </w:r>
      <w:r>
        <w:rPr>
          <w:rFonts w:ascii="Noto Sans" w:hAnsi="Noto Sans" w:cs="Noto Sans"/>
          <w:sz w:val="21"/>
          <w:szCs w:val="21"/>
          <w:shd w:val="clear" w:color="auto" w:fill="FFFFFF"/>
        </w:rPr>
        <w:sym w:font="Symbol" w:char="F0B7"/>
      </w:r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 Prompt the user to select the options(a/b/c) from command prompt. </w:t>
      </w:r>
      <w:r>
        <w:rPr>
          <w:rFonts w:ascii="Noto Sans" w:hAnsi="Noto Sans" w:cs="Noto Sans"/>
          <w:sz w:val="21"/>
          <w:szCs w:val="21"/>
          <w:shd w:val="clear" w:color="auto" w:fill="FFFFFF"/>
        </w:rPr>
        <w:sym w:font="Symbol" w:char="F0B7"/>
      </w:r>
      <w:r>
        <w:rPr>
          <w:rFonts w:ascii="Noto Sans" w:hAnsi="Noto Sans" w:cs="Noto Sans"/>
          <w:sz w:val="21"/>
          <w:szCs w:val="21"/>
          <w:shd w:val="clear" w:color="auto" w:fill="FFFFFF"/>
        </w:rPr>
        <w:t xml:space="preserve"> Get the inputs that needs to find area.</w:t>
      </w:r>
    </w:p>
    <w:sectPr w:rsidR="002D5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08"/>
    <w:rsid w:val="001B192F"/>
    <w:rsid w:val="00204A25"/>
    <w:rsid w:val="002D5795"/>
    <w:rsid w:val="002E4966"/>
    <w:rsid w:val="002F4020"/>
    <w:rsid w:val="00301B08"/>
    <w:rsid w:val="00AE44AC"/>
    <w:rsid w:val="00E3184E"/>
    <w:rsid w:val="00F3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368C"/>
  <w15:chartTrackingRefBased/>
  <w15:docId w15:val="{C6EE093E-856E-423F-841F-09F9FB81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 Kumar</dc:creator>
  <cp:keywords/>
  <dc:description/>
  <cp:lastModifiedBy>Anjali S Kumar</cp:lastModifiedBy>
  <cp:revision>3</cp:revision>
  <dcterms:created xsi:type="dcterms:W3CDTF">2023-10-12T03:51:00Z</dcterms:created>
  <dcterms:modified xsi:type="dcterms:W3CDTF">2023-10-12T14:57:00Z</dcterms:modified>
</cp:coreProperties>
</file>